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E60A7" w14:textId="77777777" w:rsidR="005F58AF" w:rsidRDefault="005F58AF" w:rsidP="005F58AF">
      <w:pPr>
        <w:jc w:val="center"/>
        <w:rPr>
          <w:b/>
          <w:sz w:val="40"/>
        </w:rPr>
      </w:pPr>
    </w:p>
    <w:p w14:paraId="641E98A5" w14:textId="77777777" w:rsidR="005F58AF" w:rsidRDefault="005F58AF" w:rsidP="005F58AF">
      <w:pPr>
        <w:jc w:val="center"/>
        <w:rPr>
          <w:b/>
          <w:sz w:val="52"/>
        </w:rPr>
      </w:pPr>
      <w:r>
        <w:rPr>
          <w:b/>
          <w:sz w:val="52"/>
        </w:rPr>
        <w:t>Konsolidovaná výročná správa</w:t>
      </w:r>
    </w:p>
    <w:p w14:paraId="04D2D1B4" w14:textId="77777777" w:rsidR="005F58AF" w:rsidRDefault="005F58AF" w:rsidP="005F58AF">
      <w:pPr>
        <w:jc w:val="center"/>
        <w:rPr>
          <w:b/>
          <w:sz w:val="52"/>
        </w:rPr>
      </w:pPr>
    </w:p>
    <w:p w14:paraId="26C39F1D" w14:textId="77777777" w:rsidR="005F58AF" w:rsidRDefault="005F58AF" w:rsidP="005F58AF">
      <w:pPr>
        <w:jc w:val="center"/>
        <w:rPr>
          <w:b/>
          <w:sz w:val="52"/>
        </w:rPr>
      </w:pPr>
      <w:r>
        <w:rPr>
          <w:b/>
          <w:sz w:val="52"/>
        </w:rPr>
        <w:t>Obce Lietavská Svinná – Babkov</w:t>
      </w:r>
    </w:p>
    <w:p w14:paraId="39BBE245" w14:textId="77777777" w:rsidR="005F58AF" w:rsidRDefault="005F58AF" w:rsidP="005F58AF">
      <w:pPr>
        <w:jc w:val="center"/>
        <w:rPr>
          <w:b/>
          <w:sz w:val="52"/>
        </w:rPr>
      </w:pPr>
    </w:p>
    <w:p w14:paraId="77E43686" w14:textId="17AD8869" w:rsidR="005F58AF" w:rsidRDefault="005F58AF" w:rsidP="005F58AF">
      <w:pPr>
        <w:jc w:val="center"/>
        <w:rPr>
          <w:b/>
          <w:sz w:val="52"/>
        </w:rPr>
      </w:pPr>
      <w:r>
        <w:rPr>
          <w:b/>
          <w:sz w:val="52"/>
        </w:rPr>
        <w:t>za rok 2022</w:t>
      </w:r>
    </w:p>
    <w:p w14:paraId="090C9B22" w14:textId="77777777" w:rsidR="005F58AF" w:rsidRDefault="005F58AF" w:rsidP="005F58AF">
      <w:pPr>
        <w:jc w:val="center"/>
        <w:rPr>
          <w:b/>
          <w:sz w:val="44"/>
        </w:rPr>
      </w:pPr>
    </w:p>
    <w:p w14:paraId="43A822EB" w14:textId="77777777" w:rsidR="005F58AF" w:rsidRDefault="005F58AF" w:rsidP="005F58AF">
      <w:pPr>
        <w:rPr>
          <w:b/>
          <w:sz w:val="44"/>
        </w:rPr>
      </w:pPr>
    </w:p>
    <w:p w14:paraId="24507AB9" w14:textId="77777777" w:rsidR="005F58AF" w:rsidRDefault="005F58AF" w:rsidP="005F58AF">
      <w:pPr>
        <w:rPr>
          <w:b/>
          <w:sz w:val="44"/>
        </w:rPr>
      </w:pPr>
      <w:r>
        <w:rPr>
          <w:b/>
          <w:sz w:val="44"/>
        </w:rPr>
        <w:t xml:space="preserve">                      </w:t>
      </w:r>
      <w:r w:rsidRPr="00725378">
        <w:rPr>
          <w:b/>
          <w:noProof/>
          <w:sz w:val="44"/>
        </w:rPr>
        <w:drawing>
          <wp:inline distT="0" distB="0" distL="0" distR="0" wp14:anchorId="4FC6D1FE" wp14:editId="1972DE62">
            <wp:extent cx="2505075" cy="2686050"/>
            <wp:effectExtent l="19050" t="0" r="9525" b="0"/>
            <wp:docPr id="2" name="Obrázok 2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80CD85" w14:textId="77777777" w:rsidR="005F58AF" w:rsidRDefault="005F58AF" w:rsidP="005F58AF">
      <w:pPr>
        <w:jc w:val="center"/>
        <w:rPr>
          <w:b/>
          <w:sz w:val="44"/>
        </w:rPr>
      </w:pPr>
    </w:p>
    <w:p w14:paraId="6E5937A3" w14:textId="77777777" w:rsidR="005F58AF" w:rsidRDefault="005F58AF" w:rsidP="005F58AF">
      <w:pPr>
        <w:jc w:val="center"/>
        <w:rPr>
          <w:b/>
          <w:sz w:val="44"/>
        </w:rPr>
      </w:pPr>
    </w:p>
    <w:p w14:paraId="6FB85DA0" w14:textId="77777777" w:rsidR="005F58AF" w:rsidRDefault="005F58AF" w:rsidP="005F58AF">
      <w:pPr>
        <w:tabs>
          <w:tab w:val="right" w:pos="8820"/>
        </w:tabs>
        <w:jc w:val="both"/>
        <w:rPr>
          <w:b/>
          <w:sz w:val="44"/>
        </w:rPr>
      </w:pPr>
    </w:p>
    <w:p w14:paraId="0EECB53E" w14:textId="77777777" w:rsidR="005F58AF" w:rsidRDefault="005F58AF" w:rsidP="005F58AF">
      <w:pPr>
        <w:tabs>
          <w:tab w:val="right" w:pos="8820"/>
        </w:tabs>
        <w:jc w:val="both"/>
        <w:rPr>
          <w:b/>
          <w:sz w:val="44"/>
        </w:rPr>
      </w:pPr>
    </w:p>
    <w:p w14:paraId="29F1D794" w14:textId="77777777" w:rsidR="005F58AF" w:rsidRDefault="005F58AF" w:rsidP="005F58AF">
      <w:pPr>
        <w:tabs>
          <w:tab w:val="right" w:pos="8820"/>
        </w:tabs>
        <w:jc w:val="both"/>
        <w:rPr>
          <w:b/>
          <w:sz w:val="44"/>
        </w:rPr>
      </w:pPr>
    </w:p>
    <w:p w14:paraId="3DE80A41" w14:textId="77777777" w:rsidR="005F58AF" w:rsidRDefault="005F58AF" w:rsidP="005F58AF">
      <w:pPr>
        <w:tabs>
          <w:tab w:val="right" w:pos="8820"/>
        </w:tabs>
        <w:jc w:val="both"/>
        <w:rPr>
          <w:b/>
          <w:sz w:val="44"/>
        </w:rPr>
      </w:pPr>
    </w:p>
    <w:p w14:paraId="09DE3004" w14:textId="77777777" w:rsidR="005F58AF" w:rsidRDefault="005F58AF" w:rsidP="005F58AF">
      <w:pPr>
        <w:tabs>
          <w:tab w:val="right" w:pos="8820"/>
        </w:tabs>
        <w:jc w:val="both"/>
        <w:rPr>
          <w:b/>
          <w:sz w:val="44"/>
        </w:rPr>
      </w:pPr>
    </w:p>
    <w:p w14:paraId="2BE4B91C" w14:textId="77777777" w:rsidR="005F58AF" w:rsidRDefault="005F58AF" w:rsidP="005F58AF">
      <w:pPr>
        <w:tabs>
          <w:tab w:val="right" w:pos="8820"/>
        </w:tabs>
        <w:jc w:val="both"/>
        <w:rPr>
          <w:b/>
          <w:sz w:val="44"/>
        </w:rPr>
      </w:pPr>
    </w:p>
    <w:p w14:paraId="009E2EBC" w14:textId="77777777" w:rsidR="005F58AF" w:rsidRDefault="005F58AF" w:rsidP="005F58AF">
      <w:pPr>
        <w:tabs>
          <w:tab w:val="left" w:pos="6237"/>
          <w:tab w:val="right" w:pos="8820"/>
        </w:tabs>
        <w:jc w:val="both"/>
      </w:pPr>
      <w:r>
        <w:t xml:space="preserve">                                                                                                 ...............................................</w:t>
      </w:r>
    </w:p>
    <w:p w14:paraId="4F738151" w14:textId="77777777" w:rsidR="005F58AF" w:rsidRPr="00387CBF" w:rsidRDefault="005F58AF" w:rsidP="005F58AF">
      <w:pPr>
        <w:tabs>
          <w:tab w:val="left" w:pos="6237"/>
          <w:tab w:val="right" w:pos="8820"/>
        </w:tabs>
        <w:jc w:val="both"/>
        <w:rPr>
          <w:sz w:val="22"/>
          <w:szCs w:val="22"/>
        </w:rPr>
      </w:pPr>
      <w:r>
        <w:t xml:space="preserve">                                                                                           Vladimír Jamečný, </w:t>
      </w:r>
      <w:r w:rsidRPr="00387CBF">
        <w:rPr>
          <w:sz w:val="22"/>
          <w:szCs w:val="22"/>
        </w:rPr>
        <w:t>starosta obce</w:t>
      </w:r>
    </w:p>
    <w:p w14:paraId="1D34E1E9" w14:textId="77777777" w:rsidR="005F58AF" w:rsidRPr="00F37DE8" w:rsidRDefault="005F58AF" w:rsidP="005F58AF">
      <w:pPr>
        <w:tabs>
          <w:tab w:val="right" w:pos="8820"/>
        </w:tabs>
        <w:jc w:val="both"/>
      </w:pPr>
      <w:r>
        <w:rPr>
          <w:b/>
          <w:sz w:val="44"/>
        </w:rPr>
        <w:tab/>
      </w:r>
    </w:p>
    <w:p w14:paraId="10CB72A7" w14:textId="77777777" w:rsidR="005F58AF" w:rsidRDefault="005F58AF" w:rsidP="005F58AF">
      <w:pPr>
        <w:pStyle w:val="Nadpis2"/>
        <w:jc w:val="both"/>
        <w:rPr>
          <w:b w:val="0"/>
          <w:sz w:val="40"/>
        </w:rPr>
      </w:pPr>
      <w:r>
        <w:lastRenderedPageBreak/>
        <w:t xml:space="preserve">                                                                                   </w:t>
      </w:r>
    </w:p>
    <w:p w14:paraId="67FA1D53" w14:textId="77777777" w:rsidR="005F58AF" w:rsidRDefault="005F58AF" w:rsidP="005F58AF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14:paraId="0143DCE3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>1. Úvodné slovo starostu obce</w:t>
      </w:r>
      <w:r>
        <w:tab/>
        <w:t>4</w:t>
      </w:r>
    </w:p>
    <w:p w14:paraId="237D9AE0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>2. Identifikačné údaje obce</w:t>
      </w:r>
      <w:r>
        <w:tab/>
        <w:t>5</w:t>
      </w:r>
    </w:p>
    <w:p w14:paraId="24AB55E0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>3. Organizačná štruktúra obce a identifikácia vedúcich  predstaviteľov</w:t>
      </w:r>
      <w:r>
        <w:tab/>
        <w:t>5</w:t>
      </w:r>
    </w:p>
    <w:p w14:paraId="5C0A30D4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 xml:space="preserve">4.  Poslanie, vízie, ciele </w:t>
      </w:r>
      <w:r>
        <w:tab/>
        <w:t>6</w:t>
      </w:r>
    </w:p>
    <w:p w14:paraId="0E000AED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>5. Základná charakteristika obce</w:t>
      </w:r>
      <w:r>
        <w:tab/>
        <w:t>6</w:t>
      </w:r>
    </w:p>
    <w:p w14:paraId="32AFD00F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 xml:space="preserve">     5.1.Geografické údaje</w:t>
      </w:r>
      <w:r>
        <w:tab/>
        <w:t>6</w:t>
      </w:r>
    </w:p>
    <w:p w14:paraId="1DCD9E80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 xml:space="preserve">     5.2. Demografické údaje</w:t>
      </w:r>
      <w:r>
        <w:tab/>
        <w:t>7</w:t>
      </w:r>
    </w:p>
    <w:p w14:paraId="7446602D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 xml:space="preserve">     5.3. Ekonomické údaje</w:t>
      </w:r>
      <w:r>
        <w:tab/>
        <w:t>7</w:t>
      </w:r>
    </w:p>
    <w:p w14:paraId="4AE489B8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 xml:space="preserve">     5.4. Symboly obce</w:t>
      </w:r>
      <w:r>
        <w:tab/>
        <w:t>7</w:t>
      </w:r>
    </w:p>
    <w:p w14:paraId="3C843CEC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 xml:space="preserve">     5.5. História obce</w:t>
      </w:r>
      <w:r>
        <w:tab/>
        <w:t>10</w:t>
      </w:r>
    </w:p>
    <w:p w14:paraId="382204D9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 xml:space="preserve">     5.6. Pamiatky </w:t>
      </w:r>
      <w:r>
        <w:tab/>
        <w:t>10</w:t>
      </w:r>
    </w:p>
    <w:p w14:paraId="0C20CDE1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 xml:space="preserve">      5.7. Významné osobnosti obce</w:t>
      </w:r>
      <w:r>
        <w:tab/>
        <w:t>11</w:t>
      </w:r>
    </w:p>
    <w:p w14:paraId="6186EA6E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>6. Plnenie funkcií obce (prenesené kompetencie, originálne kompetencie)</w:t>
      </w:r>
      <w:r>
        <w:tab/>
        <w:t>12</w:t>
      </w:r>
    </w:p>
    <w:p w14:paraId="0FDC78EC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 xml:space="preserve">    6.1. Výchova a vzdelávanie</w:t>
      </w:r>
      <w:r>
        <w:tab/>
        <w:t>13</w:t>
      </w:r>
    </w:p>
    <w:p w14:paraId="1817ABFC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 xml:space="preserve">    6.2. Zdravotníctvo</w:t>
      </w:r>
      <w:r>
        <w:tab/>
        <w:t>13</w:t>
      </w:r>
    </w:p>
    <w:p w14:paraId="5F2DA981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 xml:space="preserve">    6.3. Sociálne zabezpečenie</w:t>
      </w:r>
      <w:r>
        <w:tab/>
        <w:t>13</w:t>
      </w:r>
    </w:p>
    <w:p w14:paraId="75CC9439" w14:textId="72C37030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 xml:space="preserve">    6.4. Kultúra</w:t>
      </w:r>
      <w:r>
        <w:tab/>
        <w:t>1</w:t>
      </w:r>
      <w:r w:rsidR="00543F8B">
        <w:t>4</w:t>
      </w:r>
    </w:p>
    <w:p w14:paraId="445F5128" w14:textId="666E1C1D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 xml:space="preserve">    6.5. Hospodárstvo</w:t>
      </w:r>
      <w:r>
        <w:tab/>
        <w:t>1</w:t>
      </w:r>
      <w:r w:rsidR="00543F8B">
        <w:t>4</w:t>
      </w:r>
    </w:p>
    <w:p w14:paraId="17B94E84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>7. Informácia o vývoji obce z pohľadu rozpočtovníctva</w:t>
      </w:r>
      <w:r>
        <w:tab/>
        <w:t>14</w:t>
      </w:r>
    </w:p>
    <w:p w14:paraId="3B05CF68" w14:textId="0918F24E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 xml:space="preserve">    7.1   Plnenie príjmov a  čerpanie výdavkov za rok  2022</w:t>
      </w:r>
      <w:r>
        <w:tab/>
        <w:t>1</w:t>
      </w:r>
      <w:r w:rsidR="00377557">
        <w:t>6</w:t>
      </w:r>
    </w:p>
    <w:p w14:paraId="68F29E1F" w14:textId="31B476CF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 xml:space="preserve">    7.2.  Prebytok/schodok rozpočtového hospodárenia za rok  2022</w:t>
      </w:r>
      <w:r>
        <w:tab/>
        <w:t>2</w:t>
      </w:r>
      <w:r w:rsidR="00377557">
        <w:t>1</w:t>
      </w:r>
    </w:p>
    <w:p w14:paraId="3EA90732" w14:textId="483D61EF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 xml:space="preserve">    7.3.  Rozpočet  na roky 2022 - 2024</w:t>
      </w:r>
      <w:r>
        <w:tab/>
        <w:t>2</w:t>
      </w:r>
      <w:r w:rsidR="00377557">
        <w:t>2</w:t>
      </w:r>
    </w:p>
    <w:p w14:paraId="7585CD45" w14:textId="1EC120B5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>8. Informácia o vývoji obce z pohľadu účtovníctva</w:t>
      </w:r>
      <w:r>
        <w:tab/>
        <w:t>2</w:t>
      </w:r>
      <w:r w:rsidR="00377557">
        <w:t>3</w:t>
      </w:r>
    </w:p>
    <w:p w14:paraId="2920D48B" w14:textId="7BD0F3B9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 xml:space="preserve">    8.1.   Majetok</w:t>
      </w:r>
      <w:r>
        <w:tab/>
        <w:t>2</w:t>
      </w:r>
      <w:r w:rsidR="00377557">
        <w:t>3</w:t>
      </w:r>
    </w:p>
    <w:p w14:paraId="6B86915D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 xml:space="preserve">    8.2.   Zdroje krytia</w:t>
      </w:r>
      <w:r>
        <w:tab/>
        <w:t>23</w:t>
      </w:r>
    </w:p>
    <w:p w14:paraId="248397D2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 xml:space="preserve">    8.3   Pohľadávky</w:t>
      </w:r>
      <w:r>
        <w:tab/>
        <w:t>24</w:t>
      </w:r>
    </w:p>
    <w:p w14:paraId="676410A7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 xml:space="preserve">    8.4.   Záväzky                                                                                                                    24</w:t>
      </w:r>
    </w:p>
    <w:p w14:paraId="04DFCDCF" w14:textId="52D0BCB6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>9. Hospodársky výsledok za rok 2022 – vývoj nákladov a výnosov</w:t>
      </w:r>
      <w:r>
        <w:tab/>
        <w:t>24</w:t>
      </w:r>
    </w:p>
    <w:p w14:paraId="18E72A56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>10. Ostatné dôležité informácie</w:t>
      </w:r>
      <w:r>
        <w:tab/>
        <w:t>28</w:t>
      </w:r>
    </w:p>
    <w:p w14:paraId="774FD831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 xml:space="preserve">   10.1.   Prijaté granty a transfery</w:t>
      </w:r>
      <w:r>
        <w:tab/>
        <w:t>28</w:t>
      </w:r>
    </w:p>
    <w:p w14:paraId="4D25BD6C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 xml:space="preserve">   10.2.   Poskytnuté dotácie</w:t>
      </w:r>
      <w:r>
        <w:tab/>
        <w:t>28</w:t>
      </w:r>
    </w:p>
    <w:p w14:paraId="3BE0A82F" w14:textId="43C2AABD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 xml:space="preserve">   10.3.  Významné investičné akcie v roku 2022                                                                 29</w:t>
      </w:r>
    </w:p>
    <w:p w14:paraId="34A0E5A5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lastRenderedPageBreak/>
        <w:t xml:space="preserve">   10.4.   Predpokladaný budúci vývoj činnosti                                                                  30</w:t>
      </w:r>
    </w:p>
    <w:p w14:paraId="1B96CB3A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 xml:space="preserve">   10.5.  Udalosti osobitného významu po skončení účtovného obdobia                           30</w:t>
      </w:r>
    </w:p>
    <w:p w14:paraId="02FF3336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  <w:r>
        <w:t xml:space="preserve">   10.6.  Významné riziká a neistoty, ktorým je účtovná jednotka vystavená                    30</w:t>
      </w:r>
    </w:p>
    <w:p w14:paraId="135C4881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565644F2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469FDEB7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7E2FF469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10C0497F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3BD04F99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418A7ED8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7930EB46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64BECF38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07207BAD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043557A5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0D700679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1DB505E8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44B066BA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3E61D86B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4AB85B76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1D998880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261646AE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3FA2532F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515E00F9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1E583490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38E54590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4EAA8991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7F6C5ADC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7AE6AC4B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7E6CBB8B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2C63BEE8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099F840E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4799C249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70BF4302" w14:textId="77777777" w:rsidR="005F58AF" w:rsidRDefault="005F58AF" w:rsidP="005F58AF">
      <w:pPr>
        <w:tabs>
          <w:tab w:val="right" w:pos="8820"/>
        </w:tabs>
        <w:spacing w:line="360" w:lineRule="auto"/>
        <w:jc w:val="both"/>
      </w:pPr>
    </w:p>
    <w:p w14:paraId="747A916B" w14:textId="77777777" w:rsidR="005F58AF" w:rsidRDefault="005F58AF" w:rsidP="005F58AF">
      <w:pPr>
        <w:spacing w:line="360" w:lineRule="auto"/>
        <w:jc w:val="both"/>
        <w:rPr>
          <w:b/>
          <w:sz w:val="28"/>
        </w:rPr>
      </w:pPr>
    </w:p>
    <w:p w14:paraId="1D29B314" w14:textId="77777777" w:rsidR="005F58AF" w:rsidRPr="00FB4EB1" w:rsidRDefault="005F58AF" w:rsidP="005F58AF">
      <w:pPr>
        <w:spacing w:line="360" w:lineRule="auto"/>
        <w:jc w:val="both"/>
        <w:rPr>
          <w:b/>
          <w:sz w:val="28"/>
        </w:rPr>
      </w:pPr>
    </w:p>
    <w:p w14:paraId="63C7CDD2" w14:textId="77777777" w:rsidR="005F58AF" w:rsidRDefault="005F58AF" w:rsidP="005F58AF">
      <w:pPr>
        <w:pStyle w:val="Odsekzoznamu"/>
        <w:numPr>
          <w:ilvl w:val="0"/>
          <w:numId w:val="11"/>
        </w:numPr>
        <w:spacing w:line="360" w:lineRule="auto"/>
        <w:jc w:val="both"/>
        <w:rPr>
          <w:b/>
          <w:sz w:val="28"/>
        </w:rPr>
      </w:pPr>
      <w:r w:rsidRPr="00162BA4">
        <w:rPr>
          <w:b/>
          <w:sz w:val="28"/>
        </w:rPr>
        <w:t>Úvodné slovo starostu obce Lietavská Svinná – Babkov</w:t>
      </w:r>
    </w:p>
    <w:p w14:paraId="032FDD0A" w14:textId="77777777" w:rsidR="005F58AF" w:rsidRDefault="005F58AF" w:rsidP="005F58AF">
      <w:pPr>
        <w:pStyle w:val="Odsekzoznamu"/>
        <w:spacing w:line="360" w:lineRule="auto"/>
        <w:ind w:left="786"/>
        <w:jc w:val="both"/>
        <w:rPr>
          <w:b/>
          <w:sz w:val="28"/>
        </w:rPr>
      </w:pPr>
    </w:p>
    <w:p w14:paraId="5E3F83C0" w14:textId="77777777" w:rsidR="005F58AF" w:rsidRDefault="005F58AF" w:rsidP="005F58AF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ÚVODNÉ SLOVO ŠTATUTÁRA: </w:t>
      </w:r>
    </w:p>
    <w:p w14:paraId="6230AE99" w14:textId="77777777" w:rsidR="00760886" w:rsidRDefault="00760886" w:rsidP="005F58AF">
      <w:pPr>
        <w:pStyle w:val="Default"/>
        <w:rPr>
          <w:b/>
          <w:bCs/>
          <w:sz w:val="23"/>
          <w:szCs w:val="23"/>
        </w:rPr>
      </w:pPr>
    </w:p>
    <w:p w14:paraId="2112CCE2" w14:textId="77777777" w:rsidR="00760886" w:rsidRDefault="00760886" w:rsidP="005F58AF">
      <w:pPr>
        <w:pStyle w:val="Default"/>
        <w:rPr>
          <w:b/>
          <w:bCs/>
          <w:sz w:val="23"/>
          <w:szCs w:val="23"/>
        </w:rPr>
      </w:pPr>
    </w:p>
    <w:p w14:paraId="7395658B" w14:textId="77777777" w:rsidR="00760886" w:rsidRPr="00377557" w:rsidRDefault="00760886" w:rsidP="005F58AF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45AE42A8" w14:textId="3FB3BB8A" w:rsidR="005F58AF" w:rsidRPr="00377557" w:rsidRDefault="005F58AF" w:rsidP="005F58AF">
      <w:pPr>
        <w:pStyle w:val="Default"/>
        <w:rPr>
          <w:rFonts w:ascii="Times New Roman" w:hAnsi="Times New Roman" w:cs="Times New Roman"/>
        </w:rPr>
      </w:pPr>
      <w:r w:rsidRPr="00377557">
        <w:rPr>
          <w:rFonts w:ascii="Times New Roman" w:hAnsi="Times New Roman" w:cs="Times New Roman"/>
        </w:rPr>
        <w:t>Konsolidovaná výročná správa obce Lietavská Svinná - Babkov poskytuje reálny pohľad na činnosť obce a dosiahnuté výsledky v roku 202</w:t>
      </w:r>
      <w:r w:rsidR="00B360DA" w:rsidRPr="00377557">
        <w:rPr>
          <w:rFonts w:ascii="Times New Roman" w:hAnsi="Times New Roman" w:cs="Times New Roman"/>
        </w:rPr>
        <w:t>2</w:t>
      </w:r>
      <w:r w:rsidRPr="00377557">
        <w:rPr>
          <w:rFonts w:ascii="Times New Roman" w:hAnsi="Times New Roman" w:cs="Times New Roman"/>
        </w:rPr>
        <w:t xml:space="preserve">. </w:t>
      </w:r>
    </w:p>
    <w:p w14:paraId="10D5DCFF" w14:textId="5168D509" w:rsidR="00B360DA" w:rsidRPr="00377557" w:rsidRDefault="00B360DA" w:rsidP="00B360DA">
      <w:pPr>
        <w:spacing w:before="100" w:beforeAutospacing="1" w:after="100" w:afterAutospacing="1"/>
        <w:jc w:val="both"/>
      </w:pPr>
      <w:r w:rsidRPr="00377557">
        <w:t>V roku 2022 sme sa snažili zabezpečovať chod samosprávy pre najväčšiu spokojnosť našich občanov. Tak ako v predchádzajúcich rokoch, aj v roku 2022 sme podali niekoľko projektov na čerpanie prostriedkov z Európskej únie a štátneho rozpočtu.  Žiaľ neboli sme úspešní, preto aj v roku 2023 budeme v podávaní projektov pokračovať. Preto všetky stavebné práce sme realizovali z vlastných finančných prostriedkov.</w:t>
      </w:r>
    </w:p>
    <w:p w14:paraId="311EB1A1" w14:textId="77777777" w:rsidR="005F58AF" w:rsidRPr="00377557" w:rsidRDefault="005F58AF" w:rsidP="005F58AF">
      <w:pPr>
        <w:pStyle w:val="Default"/>
        <w:rPr>
          <w:rFonts w:ascii="Times New Roman" w:hAnsi="Times New Roman" w:cs="Times New Roman"/>
        </w:rPr>
      </w:pPr>
      <w:r w:rsidRPr="00377557">
        <w:rPr>
          <w:rFonts w:ascii="Times New Roman" w:hAnsi="Times New Roman" w:cs="Times New Roman"/>
        </w:rPr>
        <w:t xml:space="preserve">Obec Lietavská Svinná - Babkov zostavuje jednu konsolidovanú výročnú správu, ktorá obsahuje informácie za individuálnu aj konsolidovanú účtovnú závierku, čo je v súlade s § 22 ods. 16 zákona č. 431/2002 </w:t>
      </w:r>
      <w:proofErr w:type="spellStart"/>
      <w:r w:rsidRPr="00377557">
        <w:rPr>
          <w:rFonts w:ascii="Times New Roman" w:hAnsi="Times New Roman" w:cs="Times New Roman"/>
        </w:rPr>
        <w:t>Z.z</w:t>
      </w:r>
      <w:proofErr w:type="spellEnd"/>
      <w:r w:rsidRPr="00377557">
        <w:rPr>
          <w:rFonts w:ascii="Times New Roman" w:hAnsi="Times New Roman" w:cs="Times New Roman"/>
        </w:rPr>
        <w:t xml:space="preserve">. o účtovníctve v znení neskorších zmien a doplnkov. </w:t>
      </w:r>
    </w:p>
    <w:p w14:paraId="019141A3" w14:textId="104CA7B5" w:rsidR="005F58AF" w:rsidRPr="00377557" w:rsidRDefault="005F58AF" w:rsidP="005F58AF">
      <w:pPr>
        <w:pStyle w:val="Default"/>
        <w:rPr>
          <w:rFonts w:ascii="Times New Roman" w:hAnsi="Times New Roman" w:cs="Times New Roman"/>
        </w:rPr>
      </w:pPr>
      <w:r w:rsidRPr="00377557">
        <w:rPr>
          <w:rFonts w:ascii="Times New Roman" w:hAnsi="Times New Roman" w:cs="Times New Roman"/>
        </w:rPr>
        <w:t>Konsolidovaná výročná správa Obce Lietavská Svinná - Babkov za rok 202</w:t>
      </w:r>
      <w:r w:rsidR="00760886" w:rsidRPr="00377557">
        <w:rPr>
          <w:rFonts w:ascii="Times New Roman" w:hAnsi="Times New Roman" w:cs="Times New Roman"/>
        </w:rPr>
        <w:t>2</w:t>
      </w:r>
      <w:r w:rsidRPr="00377557">
        <w:rPr>
          <w:rFonts w:ascii="Times New Roman" w:hAnsi="Times New Roman" w:cs="Times New Roman"/>
        </w:rPr>
        <w:t xml:space="preserve"> je členená na 10 kapitol. Obsahuje základné informácie o obci, o stave v ktorom sa nachádza, základné informácie o finančnej situácii, súhrn za všetky súčasti konsolidovaného celku, prehľad o prijatých, ale aj poskytnutých transferoch v rámci konsolidovaného celku a ostatné dôležité informácie o obci a jej organizáciách. Súčasťou konsolidovanej výročnej správy sú údaje aj z individuálnej účtovnej závierky obce. Konsolidovaná výročná správa poskytuje informácie vo vyváženej miere a jej súčasťou sú analýzy stavu a prognózy vývoja obce na ďalšie obdobie. </w:t>
      </w:r>
    </w:p>
    <w:p w14:paraId="1D517C4C" w14:textId="77777777" w:rsidR="005F58AF" w:rsidRPr="00377557" w:rsidRDefault="005F58AF" w:rsidP="005F58AF">
      <w:pPr>
        <w:spacing w:line="360" w:lineRule="auto"/>
        <w:ind w:left="284"/>
      </w:pPr>
    </w:p>
    <w:p w14:paraId="0271371F" w14:textId="77777777" w:rsidR="001A06DC" w:rsidRDefault="001A06DC" w:rsidP="005F58AF">
      <w:pPr>
        <w:spacing w:line="360" w:lineRule="auto"/>
        <w:ind w:left="284"/>
      </w:pPr>
    </w:p>
    <w:p w14:paraId="0F5570B2" w14:textId="77777777" w:rsidR="001A06DC" w:rsidRPr="001A06DC" w:rsidRDefault="001A06DC" w:rsidP="005F58AF">
      <w:pPr>
        <w:spacing w:line="360" w:lineRule="auto"/>
        <w:ind w:left="284"/>
      </w:pPr>
    </w:p>
    <w:p w14:paraId="5A1A3285" w14:textId="77777777" w:rsidR="005F58AF" w:rsidRDefault="005F58AF" w:rsidP="005F58AF">
      <w:pPr>
        <w:spacing w:line="360" w:lineRule="auto"/>
        <w:ind w:left="284"/>
      </w:pPr>
      <w:r>
        <w:t xml:space="preserve">                                                                         </w:t>
      </w:r>
      <w:r w:rsidRPr="006D1DD3">
        <w:t xml:space="preserve">  </w:t>
      </w:r>
      <w:r>
        <w:t>Vladimír Jamečný</w:t>
      </w:r>
    </w:p>
    <w:p w14:paraId="3A10FA06" w14:textId="77777777" w:rsidR="005F58AF" w:rsidRDefault="005F58AF" w:rsidP="005F58AF">
      <w:pPr>
        <w:spacing w:line="360" w:lineRule="auto"/>
        <w:ind w:left="284"/>
      </w:pPr>
      <w:r>
        <w:t xml:space="preserve">                                                                                  starosta</w:t>
      </w:r>
    </w:p>
    <w:p w14:paraId="38548CA0" w14:textId="77777777" w:rsidR="005F58AF" w:rsidRDefault="005F58AF" w:rsidP="005F58AF">
      <w:pPr>
        <w:spacing w:line="360" w:lineRule="auto"/>
        <w:ind w:left="284"/>
        <w:jc w:val="both"/>
        <w:rPr>
          <w:b/>
          <w:color w:val="FF0000"/>
          <w:sz w:val="28"/>
          <w:szCs w:val="28"/>
        </w:rPr>
      </w:pPr>
    </w:p>
    <w:p w14:paraId="1EA3A4CD" w14:textId="77777777" w:rsidR="005F58AF" w:rsidRDefault="005F58AF" w:rsidP="005F58AF">
      <w:pPr>
        <w:spacing w:line="360" w:lineRule="auto"/>
        <w:ind w:left="284"/>
        <w:jc w:val="both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</w:t>
      </w:r>
    </w:p>
    <w:p w14:paraId="06F61BAD" w14:textId="77777777" w:rsidR="005F58AF" w:rsidRDefault="005F58AF" w:rsidP="005F58AF">
      <w:pPr>
        <w:spacing w:line="360" w:lineRule="auto"/>
        <w:ind w:left="284"/>
        <w:jc w:val="both"/>
        <w:rPr>
          <w:b/>
          <w:color w:val="FF0000"/>
          <w:sz w:val="28"/>
          <w:szCs w:val="28"/>
        </w:rPr>
      </w:pPr>
    </w:p>
    <w:p w14:paraId="2A906F1A" w14:textId="77777777" w:rsidR="005F58AF" w:rsidRDefault="005F58AF" w:rsidP="005F58AF">
      <w:pPr>
        <w:spacing w:line="360" w:lineRule="auto"/>
        <w:ind w:left="284"/>
        <w:jc w:val="both"/>
        <w:rPr>
          <w:b/>
          <w:color w:val="FF0000"/>
          <w:sz w:val="28"/>
          <w:szCs w:val="28"/>
        </w:rPr>
      </w:pPr>
    </w:p>
    <w:p w14:paraId="0202F537" w14:textId="77777777" w:rsidR="005F58AF" w:rsidRDefault="005F58AF" w:rsidP="005F58AF">
      <w:pPr>
        <w:spacing w:line="360" w:lineRule="auto"/>
        <w:ind w:left="284"/>
        <w:jc w:val="both"/>
        <w:rPr>
          <w:b/>
          <w:color w:val="FF0000"/>
          <w:sz w:val="28"/>
          <w:szCs w:val="28"/>
        </w:rPr>
      </w:pPr>
    </w:p>
    <w:p w14:paraId="4685FE5F" w14:textId="77777777" w:rsidR="005F58AF" w:rsidRDefault="005F58AF" w:rsidP="005F58AF">
      <w:pPr>
        <w:spacing w:line="360" w:lineRule="auto"/>
        <w:ind w:left="284"/>
        <w:jc w:val="both"/>
        <w:rPr>
          <w:b/>
          <w:color w:val="FF0000"/>
          <w:sz w:val="28"/>
          <w:szCs w:val="28"/>
        </w:rPr>
      </w:pPr>
    </w:p>
    <w:p w14:paraId="1D7C4F9E" w14:textId="77777777" w:rsidR="005F58AF" w:rsidRDefault="005F58AF" w:rsidP="005F58AF">
      <w:pPr>
        <w:spacing w:line="360" w:lineRule="auto"/>
        <w:ind w:left="284"/>
        <w:jc w:val="both"/>
        <w:rPr>
          <w:b/>
          <w:color w:val="FF0000"/>
          <w:sz w:val="28"/>
          <w:szCs w:val="28"/>
        </w:rPr>
      </w:pPr>
    </w:p>
    <w:p w14:paraId="4507275B" w14:textId="77777777" w:rsidR="005F58AF" w:rsidRDefault="005F58AF" w:rsidP="005F58AF">
      <w:pPr>
        <w:spacing w:line="360" w:lineRule="auto"/>
        <w:ind w:left="284"/>
        <w:jc w:val="both"/>
        <w:rPr>
          <w:b/>
          <w:color w:val="FF0000"/>
          <w:sz w:val="28"/>
          <w:szCs w:val="28"/>
        </w:rPr>
      </w:pPr>
    </w:p>
    <w:p w14:paraId="3E7DA86C" w14:textId="77777777" w:rsidR="005F58AF" w:rsidRDefault="005F58AF" w:rsidP="005F58AF">
      <w:pPr>
        <w:spacing w:line="360" w:lineRule="auto"/>
        <w:ind w:left="284"/>
        <w:jc w:val="both"/>
        <w:rPr>
          <w:b/>
          <w:color w:val="FF0000"/>
          <w:sz w:val="28"/>
          <w:szCs w:val="28"/>
        </w:rPr>
      </w:pPr>
    </w:p>
    <w:p w14:paraId="60C0936E" w14:textId="77777777" w:rsidR="00760886" w:rsidRDefault="00760886" w:rsidP="005F58AF">
      <w:pPr>
        <w:spacing w:line="360" w:lineRule="auto"/>
        <w:ind w:left="284"/>
        <w:jc w:val="both"/>
        <w:rPr>
          <w:b/>
          <w:color w:val="FF0000"/>
          <w:sz w:val="28"/>
          <w:szCs w:val="28"/>
        </w:rPr>
      </w:pPr>
    </w:p>
    <w:p w14:paraId="75B31351" w14:textId="77777777" w:rsidR="005F58AF" w:rsidRDefault="005F58AF" w:rsidP="005F58AF">
      <w:pPr>
        <w:spacing w:line="360" w:lineRule="auto"/>
        <w:ind w:left="284"/>
        <w:jc w:val="both"/>
        <w:rPr>
          <w:b/>
          <w:color w:val="FF0000"/>
          <w:sz w:val="28"/>
          <w:szCs w:val="28"/>
        </w:rPr>
      </w:pPr>
    </w:p>
    <w:p w14:paraId="71F913B1" w14:textId="77777777" w:rsidR="005F58AF" w:rsidRDefault="005F58AF" w:rsidP="005F58AF">
      <w:pPr>
        <w:spacing w:line="360" w:lineRule="auto"/>
        <w:ind w:left="284"/>
        <w:jc w:val="both"/>
        <w:rPr>
          <w:b/>
          <w:color w:val="FF0000"/>
          <w:sz w:val="28"/>
          <w:szCs w:val="28"/>
        </w:rPr>
      </w:pPr>
    </w:p>
    <w:p w14:paraId="7B756482" w14:textId="77777777" w:rsidR="005F58AF" w:rsidRPr="003A3C96" w:rsidRDefault="005F58AF" w:rsidP="005F58AF">
      <w:pPr>
        <w:spacing w:line="360" w:lineRule="auto"/>
        <w:jc w:val="both"/>
        <w:rPr>
          <w:b/>
          <w:color w:val="FF0000"/>
          <w:sz w:val="28"/>
          <w:szCs w:val="28"/>
        </w:rPr>
      </w:pPr>
      <w:r w:rsidRPr="000F1001">
        <w:rPr>
          <w:b/>
          <w:sz w:val="28"/>
          <w:szCs w:val="28"/>
        </w:rPr>
        <w:t>2. Identifikačné údaje obce</w:t>
      </w:r>
    </w:p>
    <w:p w14:paraId="619DCF21" w14:textId="77777777" w:rsidR="005F58AF" w:rsidRDefault="005F58AF" w:rsidP="005F58AF">
      <w:pPr>
        <w:jc w:val="both"/>
      </w:pPr>
    </w:p>
    <w:p w14:paraId="7E200139" w14:textId="77777777" w:rsidR="005F58AF" w:rsidRDefault="005F58AF" w:rsidP="005F58AF">
      <w:pPr>
        <w:jc w:val="both"/>
      </w:pPr>
      <w:r>
        <w:t>Názov:                            Obec Lietavská Svinná - Babkov</w:t>
      </w:r>
    </w:p>
    <w:p w14:paraId="2CDBD88D" w14:textId="77777777" w:rsidR="005F58AF" w:rsidRDefault="005F58AF" w:rsidP="005F58AF">
      <w:pPr>
        <w:jc w:val="both"/>
      </w:pPr>
      <w:r>
        <w:t>Sídlo:                              Lietavská Svinná 160</w:t>
      </w:r>
    </w:p>
    <w:p w14:paraId="090F61FB" w14:textId="77777777" w:rsidR="005F58AF" w:rsidRDefault="005F58AF" w:rsidP="005F58AF">
      <w:pPr>
        <w:jc w:val="both"/>
      </w:pPr>
      <w:r>
        <w:t>IČO:                               00321443</w:t>
      </w:r>
    </w:p>
    <w:p w14:paraId="6381CD4B" w14:textId="77777777" w:rsidR="00760886" w:rsidRDefault="005F58AF" w:rsidP="005F58AF">
      <w:pPr>
        <w:jc w:val="both"/>
      </w:pPr>
      <w:r>
        <w:t>Štatutárny orgán obce:   Vladimír Jamečný – starosta obce od 10.12.2018</w:t>
      </w:r>
      <w:r w:rsidR="00760886">
        <w:t xml:space="preserve"> a bol zvolený aj na   </w:t>
      </w:r>
    </w:p>
    <w:p w14:paraId="2E2E9BF9" w14:textId="3B058366" w:rsidR="005F58AF" w:rsidRDefault="00760886" w:rsidP="005F58AF">
      <w:pPr>
        <w:jc w:val="both"/>
      </w:pPr>
      <w:r>
        <w:t xml:space="preserve">                                       ďalšie štvorročné  obdobie v októbrových voľbách 2022.</w:t>
      </w:r>
    </w:p>
    <w:p w14:paraId="4D22655D" w14:textId="77777777" w:rsidR="005F58AF" w:rsidRDefault="005F58AF" w:rsidP="005F58AF">
      <w:pPr>
        <w:jc w:val="both"/>
      </w:pPr>
      <w:r>
        <w:t>Telefón:                           0903 566586</w:t>
      </w:r>
    </w:p>
    <w:p w14:paraId="3B978CAF" w14:textId="77777777" w:rsidR="005F58AF" w:rsidRDefault="005F58AF" w:rsidP="005F58AF">
      <w:pPr>
        <w:spacing w:line="480" w:lineRule="auto"/>
        <w:jc w:val="both"/>
        <w:rPr>
          <w:lang w:val="en-US"/>
        </w:rPr>
      </w:pPr>
      <w:r>
        <w:t>Mail:                               obec@obeclietsvinnababkov.info</w:t>
      </w:r>
    </w:p>
    <w:p w14:paraId="3FFCDEA1" w14:textId="77777777" w:rsidR="005F58AF" w:rsidRPr="005E55F6" w:rsidRDefault="005F58AF" w:rsidP="005F58AF">
      <w:pPr>
        <w:spacing w:line="480" w:lineRule="auto"/>
        <w:jc w:val="both"/>
        <w:rPr>
          <w:lang w:val="en-US"/>
        </w:rPr>
      </w:pPr>
      <w:r>
        <w:t xml:space="preserve"> Webová stránka:              </w:t>
      </w:r>
      <w:hyperlink r:id="rId9" w:history="1">
        <w:r w:rsidRPr="00050952">
          <w:rPr>
            <w:rStyle w:val="Hypertextovprepojenie"/>
          </w:rPr>
          <w:t>www.obeclietsvinnababkov.sk</w:t>
        </w:r>
      </w:hyperlink>
    </w:p>
    <w:p w14:paraId="62F5A426" w14:textId="77777777" w:rsidR="005F58AF" w:rsidRDefault="005F58AF" w:rsidP="005F58AF">
      <w:pPr>
        <w:jc w:val="both"/>
      </w:pPr>
    </w:p>
    <w:p w14:paraId="04A72199" w14:textId="77777777" w:rsidR="005F58AF" w:rsidRDefault="005F58AF" w:rsidP="005F58AF">
      <w:pPr>
        <w:jc w:val="both"/>
      </w:pPr>
    </w:p>
    <w:p w14:paraId="1AC08B41" w14:textId="77777777" w:rsidR="005F58AF" w:rsidRDefault="005F58AF" w:rsidP="005F58A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Organizačná štruktúra obce a identifikácia vedúcich predstaviteľov</w:t>
      </w:r>
    </w:p>
    <w:p w14:paraId="67AAF794" w14:textId="77777777" w:rsidR="005F58AF" w:rsidRDefault="005F58AF" w:rsidP="005F58AF">
      <w:pPr>
        <w:jc w:val="both"/>
      </w:pPr>
    </w:p>
    <w:p w14:paraId="24E8E719" w14:textId="77777777" w:rsidR="005F58AF" w:rsidRDefault="005F58AF" w:rsidP="005F58AF">
      <w:r>
        <w:t>Starosta obce:                  Vladimír Jamečný</w:t>
      </w:r>
    </w:p>
    <w:p w14:paraId="15F66700" w14:textId="77777777" w:rsidR="005F58AF" w:rsidRDefault="005F58AF" w:rsidP="005F58AF"/>
    <w:p w14:paraId="28DA3854" w14:textId="77777777" w:rsidR="005F58AF" w:rsidRDefault="005F58AF" w:rsidP="005F58AF">
      <w:r>
        <w:t xml:space="preserve">Zástupca starosti obce:     Božena </w:t>
      </w:r>
      <w:proofErr w:type="spellStart"/>
      <w:r>
        <w:t>Koššová</w:t>
      </w:r>
      <w:proofErr w:type="spellEnd"/>
    </w:p>
    <w:p w14:paraId="56AFB360" w14:textId="77777777" w:rsidR="005F58AF" w:rsidRDefault="005F58AF" w:rsidP="005F58AF"/>
    <w:p w14:paraId="2D8140F1" w14:textId="77777777" w:rsidR="005F58AF" w:rsidRDefault="005F58AF" w:rsidP="005F58AF">
      <w:pPr>
        <w:jc w:val="both"/>
      </w:pPr>
      <w:r>
        <w:t>Hlavný kontrolór obce:     Ing. Milan Matejkov</w:t>
      </w:r>
    </w:p>
    <w:p w14:paraId="52A539F0" w14:textId="77777777" w:rsidR="005F58AF" w:rsidRDefault="005F58AF" w:rsidP="005F58AF">
      <w:pPr>
        <w:jc w:val="both"/>
      </w:pPr>
    </w:p>
    <w:p w14:paraId="27AC849B" w14:textId="77777777" w:rsidR="005F58AF" w:rsidRDefault="005F58AF" w:rsidP="005F58AF">
      <w:pPr>
        <w:jc w:val="both"/>
        <w:rPr>
          <w:rStyle w:val="Vrazn"/>
          <w:b w:val="0"/>
          <w:bCs w:val="0"/>
        </w:rPr>
      </w:pPr>
      <w:r>
        <w:t>Obecné zastupiteľstvo</w:t>
      </w:r>
      <w:r w:rsidRPr="005E55F6">
        <w:rPr>
          <w:b/>
        </w:rPr>
        <w:t xml:space="preserve">:  </w:t>
      </w:r>
      <w:r>
        <w:rPr>
          <w:b/>
        </w:rPr>
        <w:t xml:space="preserve">   </w:t>
      </w:r>
      <w:r>
        <w:rPr>
          <w:rStyle w:val="Vrazn"/>
        </w:rPr>
        <w:t xml:space="preserve">Ferdinand Badík, Jana Barčiaková, Ing. Ivan Feik, Ing. Michal Masný, PhD., Ján Kasák, Božena </w:t>
      </w:r>
      <w:proofErr w:type="spellStart"/>
      <w:r>
        <w:rPr>
          <w:rStyle w:val="Vrazn"/>
        </w:rPr>
        <w:t>Koššová</w:t>
      </w:r>
      <w:proofErr w:type="spellEnd"/>
      <w:r>
        <w:rPr>
          <w:rStyle w:val="Vrazn"/>
        </w:rPr>
        <w:t xml:space="preserve">, Ľubomír Koša, Ing. Juraj Sedliak, Roman Benko. </w:t>
      </w:r>
    </w:p>
    <w:p w14:paraId="2067EEAD" w14:textId="77777777" w:rsidR="005F58AF" w:rsidRDefault="005F58AF" w:rsidP="005F58AF">
      <w:pPr>
        <w:jc w:val="both"/>
        <w:rPr>
          <w:rStyle w:val="Vrazn"/>
          <w:b w:val="0"/>
          <w:bCs w:val="0"/>
        </w:rPr>
      </w:pPr>
    </w:p>
    <w:p w14:paraId="4E3C1772" w14:textId="77777777" w:rsidR="005F58AF" w:rsidRDefault="005F58AF" w:rsidP="005F58AF">
      <w:pPr>
        <w:jc w:val="both"/>
        <w:rPr>
          <w:b/>
        </w:rPr>
      </w:pPr>
      <w:r>
        <w:t xml:space="preserve">Komisie:                           </w:t>
      </w:r>
      <w:r w:rsidRPr="00F27F1D">
        <w:rPr>
          <w:b/>
        </w:rPr>
        <w:t>pre výstavbu</w:t>
      </w:r>
    </w:p>
    <w:p w14:paraId="725C5DE2" w14:textId="77777777" w:rsidR="005F58AF" w:rsidRDefault="005F58AF" w:rsidP="005F58AF">
      <w:pPr>
        <w:jc w:val="both"/>
      </w:pPr>
    </w:p>
    <w:p w14:paraId="5C8A8F66" w14:textId="77777777" w:rsidR="005F58AF" w:rsidRDefault="005F58AF" w:rsidP="005F58AF">
      <w:pPr>
        <w:jc w:val="both"/>
      </w:pPr>
      <w:r>
        <w:t xml:space="preserve">                                         pre životné prostredie</w:t>
      </w:r>
    </w:p>
    <w:p w14:paraId="4AAC3643" w14:textId="77777777" w:rsidR="005F58AF" w:rsidRDefault="005F58AF" w:rsidP="005F58AF">
      <w:pPr>
        <w:jc w:val="both"/>
      </w:pPr>
    </w:p>
    <w:p w14:paraId="4BAA8BFE" w14:textId="77777777" w:rsidR="005F58AF" w:rsidRDefault="005F58AF" w:rsidP="005F58AF">
      <w:pPr>
        <w:jc w:val="both"/>
        <w:rPr>
          <w:b/>
        </w:rPr>
      </w:pPr>
      <w:r>
        <w:t xml:space="preserve">                                         </w:t>
      </w:r>
      <w:r w:rsidRPr="00F27F1D">
        <w:rPr>
          <w:b/>
        </w:rPr>
        <w:t>pre financie a</w:t>
      </w:r>
      <w:r>
        <w:rPr>
          <w:b/>
        </w:rPr>
        <w:t> </w:t>
      </w:r>
      <w:r w:rsidRPr="00F27F1D">
        <w:rPr>
          <w:b/>
        </w:rPr>
        <w:t>legislatívu</w:t>
      </w:r>
    </w:p>
    <w:p w14:paraId="68C97F70" w14:textId="77777777" w:rsidR="005F58AF" w:rsidRDefault="005F58AF" w:rsidP="005F58AF">
      <w:pPr>
        <w:jc w:val="both"/>
        <w:rPr>
          <w:b/>
        </w:rPr>
      </w:pPr>
    </w:p>
    <w:p w14:paraId="152AE8AC" w14:textId="77777777" w:rsidR="005F58AF" w:rsidRDefault="005F58AF" w:rsidP="005F58AF">
      <w:pPr>
        <w:jc w:val="both"/>
      </w:pPr>
      <w:r>
        <w:rPr>
          <w:b/>
        </w:rPr>
        <w:t xml:space="preserve">                                        </w:t>
      </w:r>
      <w:r>
        <w:t xml:space="preserve"> pre školstvo, mládež a kultúru</w:t>
      </w:r>
    </w:p>
    <w:p w14:paraId="2A2CC110" w14:textId="77777777" w:rsidR="005F58AF" w:rsidRDefault="005F58AF" w:rsidP="005F58AF">
      <w:pPr>
        <w:jc w:val="both"/>
      </w:pPr>
    </w:p>
    <w:p w14:paraId="11F74D98" w14:textId="77777777" w:rsidR="005F58AF" w:rsidRDefault="005F58AF" w:rsidP="005F58AF">
      <w:pPr>
        <w:jc w:val="both"/>
      </w:pPr>
    </w:p>
    <w:p w14:paraId="57687E55" w14:textId="77777777" w:rsidR="005F58AF" w:rsidRDefault="005F58AF" w:rsidP="005F58AF">
      <w:pPr>
        <w:jc w:val="both"/>
      </w:pPr>
      <w:r>
        <w:t>Obecný úrad:                    Lietavská Svinná 160</w:t>
      </w:r>
    </w:p>
    <w:p w14:paraId="5C7F4DCA" w14:textId="77777777" w:rsidR="00760886" w:rsidRDefault="00760886" w:rsidP="005F58AF">
      <w:pPr>
        <w:jc w:val="both"/>
      </w:pPr>
    </w:p>
    <w:p w14:paraId="6F6DF125" w14:textId="72977C78" w:rsidR="00760886" w:rsidRPr="000F1001" w:rsidRDefault="00760886" w:rsidP="005F58AF">
      <w:pPr>
        <w:jc w:val="both"/>
      </w:pPr>
      <w:r>
        <w:t>Pretože do OZ kandidoval za okrsok č. 1 len jeden kandidát a za okrsok č. 2 iba dvaja kandidáti, boli v našej obci vyhlásené doplňujúce voľby až na marec 2023,  členovia OZ zatiaľ pracovali v pôvodnom zložení.</w:t>
      </w:r>
    </w:p>
    <w:p w14:paraId="5EC372F8" w14:textId="77777777" w:rsidR="005F58AF" w:rsidRPr="000F1001" w:rsidRDefault="005F58AF" w:rsidP="005F58AF">
      <w:pPr>
        <w:jc w:val="both"/>
      </w:pPr>
    </w:p>
    <w:p w14:paraId="0B1E8A1C" w14:textId="77777777" w:rsidR="005F58AF" w:rsidRDefault="005F58AF" w:rsidP="005F58AF">
      <w:pPr>
        <w:jc w:val="both"/>
      </w:pPr>
    </w:p>
    <w:p w14:paraId="2DA50ADF" w14:textId="77777777" w:rsidR="005F58AF" w:rsidRDefault="005F58AF" w:rsidP="005F58AF">
      <w:pPr>
        <w:jc w:val="both"/>
        <w:rPr>
          <w:b/>
        </w:rPr>
      </w:pPr>
      <w:r>
        <w:rPr>
          <w:b/>
        </w:rPr>
        <w:lastRenderedPageBreak/>
        <w:t>Rozpočtové organizácie obce Lietavská Svinná - Babkov:</w:t>
      </w:r>
    </w:p>
    <w:p w14:paraId="2F9ED76B" w14:textId="77777777" w:rsidR="005F58AF" w:rsidRDefault="005F58AF" w:rsidP="005F58AF">
      <w:pPr>
        <w:jc w:val="both"/>
      </w:pPr>
    </w:p>
    <w:p w14:paraId="7BBAE581" w14:textId="77777777" w:rsidR="005F58AF" w:rsidRDefault="005F58AF" w:rsidP="005F58AF">
      <w:pPr>
        <w:jc w:val="both"/>
      </w:pPr>
      <w:r>
        <w:t>Názov:                        Základná škola s materskou školou Lietavská Svinná – Babkov</w:t>
      </w:r>
    </w:p>
    <w:p w14:paraId="4C038A90" w14:textId="77777777" w:rsidR="005F58AF" w:rsidRDefault="005F58AF" w:rsidP="005F58AF">
      <w:pPr>
        <w:jc w:val="both"/>
      </w:pPr>
    </w:p>
    <w:p w14:paraId="3EE7842A" w14:textId="77777777" w:rsidR="005F58AF" w:rsidRDefault="005F58AF" w:rsidP="005F58AF">
      <w:pPr>
        <w:jc w:val="both"/>
      </w:pPr>
      <w:r>
        <w:t>Sídlo:                          Lietavská Svinná 105</w:t>
      </w:r>
    </w:p>
    <w:p w14:paraId="52C60E88" w14:textId="77777777" w:rsidR="005F58AF" w:rsidRDefault="005F58AF" w:rsidP="005F58AF">
      <w:pPr>
        <w:jc w:val="both"/>
      </w:pPr>
    </w:p>
    <w:p w14:paraId="132857FE" w14:textId="77777777" w:rsidR="005F58AF" w:rsidRDefault="005F58AF" w:rsidP="005F58AF">
      <w:pPr>
        <w:jc w:val="both"/>
      </w:pPr>
      <w:r>
        <w:t xml:space="preserve">Štatutárny orgán:        Mgr. Adriana </w:t>
      </w:r>
      <w:proofErr w:type="spellStart"/>
      <w:r>
        <w:t>Majsniarová</w:t>
      </w:r>
      <w:proofErr w:type="spellEnd"/>
      <w:r>
        <w:t xml:space="preserve"> – riaditeľka</w:t>
      </w:r>
    </w:p>
    <w:p w14:paraId="0DC463EC" w14:textId="77777777" w:rsidR="005F58AF" w:rsidRDefault="005F58AF" w:rsidP="005F58AF">
      <w:pPr>
        <w:jc w:val="both"/>
      </w:pPr>
    </w:p>
    <w:p w14:paraId="423A1480" w14:textId="77777777" w:rsidR="005F58AF" w:rsidRDefault="005F58AF" w:rsidP="005F58AF">
      <w:pPr>
        <w:jc w:val="both"/>
      </w:pPr>
      <w:r>
        <w:t>Základná činnosť:      Výchova a vzdelávanie</w:t>
      </w:r>
    </w:p>
    <w:p w14:paraId="49313C14" w14:textId="77777777" w:rsidR="005F58AF" w:rsidRDefault="005F58AF" w:rsidP="005F58AF">
      <w:pPr>
        <w:jc w:val="both"/>
      </w:pPr>
    </w:p>
    <w:p w14:paraId="00DAB358" w14:textId="77777777" w:rsidR="005F58AF" w:rsidRDefault="005F58AF" w:rsidP="005F58AF">
      <w:pPr>
        <w:jc w:val="both"/>
      </w:pPr>
      <w:r>
        <w:t>IČO:                            37850768</w:t>
      </w:r>
    </w:p>
    <w:p w14:paraId="611EF5E8" w14:textId="77777777" w:rsidR="005F58AF" w:rsidRDefault="005F58AF" w:rsidP="005F58AF">
      <w:pPr>
        <w:jc w:val="both"/>
      </w:pPr>
    </w:p>
    <w:p w14:paraId="7BCCB54C" w14:textId="77777777" w:rsidR="005F58AF" w:rsidRDefault="005F58AF" w:rsidP="005F58AF">
      <w:pPr>
        <w:jc w:val="both"/>
      </w:pPr>
    </w:p>
    <w:p w14:paraId="77541F1D" w14:textId="77777777" w:rsidR="005F58AF" w:rsidRDefault="005F58AF" w:rsidP="005F58AF">
      <w:pPr>
        <w:jc w:val="both"/>
      </w:pPr>
      <w:r>
        <w:t>Telefón:                       041/5688633</w:t>
      </w:r>
    </w:p>
    <w:p w14:paraId="713A9B23" w14:textId="77777777" w:rsidR="005F58AF" w:rsidRDefault="005F58AF" w:rsidP="005F58AF">
      <w:pPr>
        <w:jc w:val="both"/>
      </w:pPr>
    </w:p>
    <w:p w14:paraId="705E7470" w14:textId="77777777" w:rsidR="005F58AF" w:rsidRPr="005E55F6" w:rsidRDefault="005F58AF" w:rsidP="005F58AF">
      <w:pPr>
        <w:spacing w:line="480" w:lineRule="auto"/>
        <w:jc w:val="both"/>
      </w:pPr>
      <w:r>
        <w:t xml:space="preserve">e-mail:                         </w:t>
      </w:r>
      <w:proofErr w:type="spellStart"/>
      <w:r>
        <w:t>zsls</w:t>
      </w:r>
      <w:proofErr w:type="spellEnd"/>
      <w:r>
        <w:rPr>
          <w:lang w:val="en-US"/>
        </w:rPr>
        <w:t>@azet.sk</w:t>
      </w:r>
    </w:p>
    <w:p w14:paraId="72A5EE16" w14:textId="77777777" w:rsidR="005F58AF" w:rsidRDefault="005F58AF" w:rsidP="005F58A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Poslanie, vízie, ciele</w:t>
      </w:r>
    </w:p>
    <w:p w14:paraId="62ABB681" w14:textId="77777777" w:rsidR="005F58AF" w:rsidRDefault="005F58AF" w:rsidP="005F58AF">
      <w:pPr>
        <w:jc w:val="both"/>
      </w:pPr>
    </w:p>
    <w:p w14:paraId="70855E15" w14:textId="77777777" w:rsidR="005F58AF" w:rsidRDefault="005F58AF" w:rsidP="005F58AF">
      <w:pPr>
        <w:jc w:val="both"/>
      </w:pPr>
      <w:r>
        <w:t>Poslanie obce:</w:t>
      </w:r>
    </w:p>
    <w:p w14:paraId="4777490F" w14:textId="77777777" w:rsidR="005F58AF" w:rsidRDefault="005F58AF" w:rsidP="005F58AF">
      <w:pPr>
        <w:pStyle w:val="Odsekzoznamu"/>
        <w:numPr>
          <w:ilvl w:val="0"/>
          <w:numId w:val="12"/>
        </w:numPr>
        <w:jc w:val="both"/>
      </w:pPr>
      <w:r>
        <w:t>Obec Lietavská Svinná - Babkov ako samostatný územný samosprávny celok sa riadi zákonom č. 369/1990 Zb. o obecnom zariadení v znení neskorších zmien a doplnkov a Ústavou Slovenskej republiky.</w:t>
      </w:r>
    </w:p>
    <w:p w14:paraId="463AA0FC" w14:textId="77777777" w:rsidR="005F58AF" w:rsidRDefault="005F58AF" w:rsidP="005F58AF">
      <w:pPr>
        <w:pStyle w:val="Odsekzoznamu"/>
        <w:numPr>
          <w:ilvl w:val="0"/>
          <w:numId w:val="12"/>
        </w:numPr>
        <w:jc w:val="both"/>
      </w:pPr>
      <w:r>
        <w:t>Základným dokumentom strategického plánovania obce Lietavská Svinná - Babkov je Program sociálneho a hospodárskeho rozvoja obce na roky 2015-2020, s predĺženou platnosťou do roku 2023, ako strednodobý strategický dokument, ktorý určuje smerovanie samosprávy definovaním konkrétnych aktivít a vízií a ich rozpísaním do realizačných a horizontálnych cieľov.</w:t>
      </w:r>
    </w:p>
    <w:p w14:paraId="523EC9E6" w14:textId="77777777" w:rsidR="005F58AF" w:rsidRDefault="005F58AF" w:rsidP="005F58AF">
      <w:pPr>
        <w:jc w:val="both"/>
      </w:pPr>
      <w:r>
        <w:t>Ciele obce:</w:t>
      </w:r>
    </w:p>
    <w:p w14:paraId="4DD45B0A" w14:textId="77777777" w:rsidR="005F58AF" w:rsidRDefault="005F58AF" w:rsidP="005F58AF">
      <w:pPr>
        <w:jc w:val="both"/>
      </w:pPr>
      <w:r>
        <w:t xml:space="preserve">Cieľom obce je budovať infraštruktúru v Lietavskej Svinnej - Babkove tak, aby plnila úlohu pre sídelnú, ekonomickú, kultúrnu a podnikateľskú činnosť v obci. Poslaním obce je formovať ekonomické zdroje na zvýšenie kvality života svojich občanov. </w:t>
      </w:r>
    </w:p>
    <w:p w14:paraId="66B56A58" w14:textId="77777777" w:rsidR="005F58AF" w:rsidRDefault="005F58AF" w:rsidP="005F58AF">
      <w:pPr>
        <w:ind w:left="435"/>
        <w:jc w:val="both"/>
        <w:rPr>
          <w:b/>
        </w:rPr>
      </w:pPr>
    </w:p>
    <w:p w14:paraId="58BD9865" w14:textId="77777777" w:rsidR="005F58AF" w:rsidRDefault="005F58AF" w:rsidP="005F58AF">
      <w:pPr>
        <w:ind w:left="435"/>
        <w:jc w:val="both"/>
        <w:rPr>
          <w:b/>
        </w:rPr>
      </w:pPr>
    </w:p>
    <w:p w14:paraId="7C8C4024" w14:textId="77777777" w:rsidR="005F58AF" w:rsidRDefault="005F58AF" w:rsidP="005F58AF">
      <w:pPr>
        <w:jc w:val="both"/>
      </w:pPr>
      <w:r w:rsidRPr="00C8127B">
        <w:rPr>
          <w:b/>
          <w:sz w:val="28"/>
          <w:szCs w:val="28"/>
        </w:rPr>
        <w:t>5. Základná charakteristika obce</w:t>
      </w:r>
      <w:r>
        <w:t xml:space="preserve">   </w:t>
      </w:r>
    </w:p>
    <w:p w14:paraId="2B85A309" w14:textId="77777777" w:rsidR="005F58AF" w:rsidRDefault="005F58AF" w:rsidP="005F58AF">
      <w:pPr>
        <w:jc w:val="both"/>
      </w:pPr>
    </w:p>
    <w:p w14:paraId="40CC50C8" w14:textId="77777777" w:rsidR="005F58AF" w:rsidRDefault="005F58AF" w:rsidP="005F58AF">
      <w:pPr>
        <w:jc w:val="both"/>
      </w:pPr>
      <w:r>
        <w:t xml:space="preserve">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14:paraId="7943F18D" w14:textId="77777777" w:rsidR="005F58AF" w:rsidRDefault="005F58AF" w:rsidP="005F58AF">
      <w:pPr>
        <w:jc w:val="both"/>
      </w:pPr>
      <w:r>
        <w:t xml:space="preserve">   Obec financuje svoje potreby predovšetkým z vlastných príjmov, dotácií zo štátneho rozpočtu a z ďalších zdrojov. Na plnenie svojich úloh môže použiť i návratné zdroje financovania a prostriedky mimorozpočtových peňažných fondov.</w:t>
      </w:r>
    </w:p>
    <w:p w14:paraId="3E96B9D1" w14:textId="77777777" w:rsidR="005F58AF" w:rsidRDefault="005F58AF" w:rsidP="005F58AF">
      <w:pPr>
        <w:jc w:val="both"/>
        <w:rPr>
          <w:b/>
          <w:sz w:val="28"/>
          <w:szCs w:val="28"/>
        </w:rPr>
      </w:pPr>
      <w:r>
        <w:t xml:space="preserve">   Majetkom obce sú veci vo vlastníctve obce a majetkové práva obce. Majetok slúži na plnenie úloh obce, má sa zveľaďovať a zhodnocovať a vo svojej celkovej hodnote zásadne nezmenšený zachovať. </w:t>
      </w:r>
    </w:p>
    <w:p w14:paraId="376349B0" w14:textId="77777777" w:rsidR="005F58AF" w:rsidRPr="00C8127B" w:rsidRDefault="005F58AF" w:rsidP="005F58AF">
      <w:pPr>
        <w:jc w:val="both"/>
        <w:rPr>
          <w:sz w:val="28"/>
          <w:szCs w:val="28"/>
        </w:rPr>
      </w:pPr>
    </w:p>
    <w:p w14:paraId="770EB8B4" w14:textId="77777777" w:rsidR="005F58AF" w:rsidRDefault="005F58AF" w:rsidP="005F58AF">
      <w:pPr>
        <w:numPr>
          <w:ilvl w:val="1"/>
          <w:numId w:val="5"/>
        </w:numPr>
        <w:jc w:val="both"/>
        <w:rPr>
          <w:b/>
        </w:rPr>
      </w:pPr>
      <w:r>
        <w:rPr>
          <w:b/>
        </w:rPr>
        <w:t>Geografické údaje</w:t>
      </w:r>
    </w:p>
    <w:p w14:paraId="0AD0D472" w14:textId="77777777" w:rsidR="005F58AF" w:rsidRDefault="005F58AF" w:rsidP="005F58AF">
      <w:pPr>
        <w:jc w:val="both"/>
        <w:rPr>
          <w:b/>
        </w:rPr>
      </w:pPr>
    </w:p>
    <w:p w14:paraId="0872C10E" w14:textId="77777777" w:rsidR="005F58AF" w:rsidRDefault="005F58AF" w:rsidP="005F58AF">
      <w:pPr>
        <w:jc w:val="both"/>
      </w:pPr>
      <w:r>
        <w:t xml:space="preserve">Geografická poloha obce :   Obec leží </w:t>
      </w:r>
      <w:smartTag w:uri="urn:schemas-microsoft-com:office:smarttags" w:element="metricconverter">
        <w:smartTagPr>
          <w:attr w:name="ProductID" w:val="14 km"/>
        </w:smartTagPr>
        <w:r>
          <w:t>14 km</w:t>
        </w:r>
      </w:smartTag>
      <w:r>
        <w:t xml:space="preserve"> JZ od okresného a zároveň krajského mesta Žilina</w:t>
      </w:r>
    </w:p>
    <w:p w14:paraId="3564ECEF" w14:textId="77777777" w:rsidR="005F58AF" w:rsidRDefault="005F58AF" w:rsidP="005F58AF">
      <w:pPr>
        <w:jc w:val="both"/>
      </w:pPr>
      <w:r>
        <w:lastRenderedPageBreak/>
        <w:t xml:space="preserve">.  </w:t>
      </w:r>
    </w:p>
    <w:p w14:paraId="7BE26529" w14:textId="77777777" w:rsidR="005F58AF" w:rsidRDefault="005F58AF" w:rsidP="005F58AF">
      <w:pPr>
        <w:jc w:val="both"/>
      </w:pPr>
      <w:r>
        <w:t xml:space="preserve">                                             Obec je začlenená na Žilinského  samosprávneho kraja, okres     </w:t>
      </w:r>
    </w:p>
    <w:p w14:paraId="374FDC04" w14:textId="77777777" w:rsidR="005F58AF" w:rsidRDefault="005F58AF" w:rsidP="005F58AF">
      <w:pPr>
        <w:jc w:val="both"/>
      </w:pPr>
      <w:r>
        <w:t xml:space="preserve">                                             Žilina.  </w:t>
      </w:r>
    </w:p>
    <w:p w14:paraId="0DB864B1" w14:textId="77777777" w:rsidR="005F58AF" w:rsidRDefault="005F58AF" w:rsidP="005F58AF">
      <w:pPr>
        <w:jc w:val="both"/>
      </w:pPr>
    </w:p>
    <w:p w14:paraId="75FB889A" w14:textId="77777777" w:rsidR="005F58AF" w:rsidRDefault="005F58AF" w:rsidP="005F58AF">
      <w:pPr>
        <w:jc w:val="both"/>
      </w:pPr>
      <w:r>
        <w:t>Susedné mestá a obce :        Susedné obce: Porúbka, Lietava, Podhorie</w:t>
      </w:r>
    </w:p>
    <w:p w14:paraId="4DB485E3" w14:textId="77777777" w:rsidR="005F58AF" w:rsidRDefault="005F58AF" w:rsidP="005F58AF">
      <w:pPr>
        <w:jc w:val="both"/>
      </w:pPr>
      <w:r>
        <w:t xml:space="preserve">                                             Najbližšie mestá: Žilina, Rajec, Rajecké Teplice</w:t>
      </w:r>
    </w:p>
    <w:p w14:paraId="21813EBE" w14:textId="77777777" w:rsidR="005F58AF" w:rsidRDefault="005F58AF" w:rsidP="005F58AF">
      <w:pPr>
        <w:jc w:val="both"/>
      </w:pPr>
    </w:p>
    <w:p w14:paraId="7650BA5D" w14:textId="77777777" w:rsidR="005F58AF" w:rsidRDefault="005F58AF" w:rsidP="005F58AF">
      <w:pPr>
        <w:jc w:val="both"/>
      </w:pPr>
      <w:r>
        <w:t xml:space="preserve">Celková rozloha obce :        </w:t>
      </w:r>
      <w:smartTag w:uri="urn:schemas-microsoft-com:office:smarttags" w:element="metricconverter">
        <w:smartTagPr>
          <w:attr w:name="ProductID" w:val="1.830 ha"/>
        </w:smartTagPr>
        <w:r>
          <w:t>1.830 ha</w:t>
        </w:r>
      </w:smartTag>
    </w:p>
    <w:p w14:paraId="120A7C99" w14:textId="77777777" w:rsidR="005F58AF" w:rsidRDefault="005F58AF" w:rsidP="005F58AF">
      <w:pPr>
        <w:jc w:val="both"/>
      </w:pPr>
    </w:p>
    <w:p w14:paraId="375AA1F8" w14:textId="77777777" w:rsidR="005F58AF" w:rsidRDefault="005F58AF" w:rsidP="005F58AF">
      <w:pPr>
        <w:jc w:val="both"/>
      </w:pPr>
    </w:p>
    <w:p w14:paraId="2B047D43" w14:textId="77777777" w:rsidR="005F58AF" w:rsidRDefault="005F58AF" w:rsidP="005F58AF">
      <w:pPr>
        <w:jc w:val="both"/>
      </w:pPr>
      <w:r>
        <w:t xml:space="preserve">Nadmorská výška :              Babkov – </w:t>
      </w:r>
      <w:smartTag w:uri="urn:schemas-microsoft-com:office:smarttags" w:element="metricconverter">
        <w:smartTagPr>
          <w:attr w:name="ProductID" w:val="480 m"/>
        </w:smartTagPr>
        <w:r>
          <w:t>480 m</w:t>
        </w:r>
      </w:smartTag>
      <w:r>
        <w:t xml:space="preserve"> stred obce, 450 – </w:t>
      </w:r>
      <w:smartTag w:uri="urn:schemas-microsoft-com:office:smarttags" w:element="metricconverter">
        <w:smartTagPr>
          <w:attr w:name="ProductID" w:val="824 m"/>
        </w:smartTagPr>
        <w:r>
          <w:t>824 m</w:t>
        </w:r>
      </w:smartTag>
      <w:r>
        <w:t xml:space="preserve"> v chotári</w:t>
      </w:r>
    </w:p>
    <w:p w14:paraId="664648D5" w14:textId="77777777" w:rsidR="005F58AF" w:rsidRDefault="005F58AF" w:rsidP="005F58AF">
      <w:pPr>
        <w:jc w:val="both"/>
      </w:pPr>
      <w:r>
        <w:t xml:space="preserve">                                            Lietavská Svinná – </w:t>
      </w:r>
      <w:smartTag w:uri="urn:schemas-microsoft-com:office:smarttags" w:element="metricconverter">
        <w:smartTagPr>
          <w:attr w:name="ProductID" w:val="420 m"/>
        </w:smartTagPr>
        <w:r>
          <w:t>420 m</w:t>
        </w:r>
      </w:smartTag>
      <w:r>
        <w:t xml:space="preserve"> stred obce, 390 – </w:t>
      </w:r>
      <w:smartTag w:uri="urn:schemas-microsoft-com:office:smarttags" w:element="metricconverter">
        <w:smartTagPr>
          <w:attr w:name="ProductID" w:val="778 m"/>
        </w:smartTagPr>
        <w:r>
          <w:t>778 m</w:t>
        </w:r>
      </w:smartTag>
      <w:r>
        <w:t xml:space="preserve"> v chotári.</w:t>
      </w:r>
    </w:p>
    <w:p w14:paraId="3164F6E3" w14:textId="77777777" w:rsidR="005F58AF" w:rsidRDefault="005F58AF" w:rsidP="005F58AF">
      <w:pPr>
        <w:jc w:val="both"/>
        <w:rPr>
          <w:b/>
        </w:rPr>
      </w:pPr>
    </w:p>
    <w:p w14:paraId="09601E56" w14:textId="77777777" w:rsidR="005F58AF" w:rsidRPr="00B14BEB" w:rsidRDefault="005F58AF" w:rsidP="005F58AF">
      <w:pPr>
        <w:pStyle w:val="Odsekzoznamu"/>
        <w:numPr>
          <w:ilvl w:val="1"/>
          <w:numId w:val="5"/>
        </w:numPr>
        <w:jc w:val="both"/>
        <w:rPr>
          <w:b/>
        </w:rPr>
      </w:pPr>
      <w:r>
        <w:rPr>
          <w:b/>
        </w:rPr>
        <w:t xml:space="preserve"> </w:t>
      </w:r>
      <w:r w:rsidRPr="00B14BEB">
        <w:rPr>
          <w:b/>
        </w:rPr>
        <w:t xml:space="preserve">Demografické údaje </w:t>
      </w:r>
    </w:p>
    <w:p w14:paraId="477881BD" w14:textId="77777777" w:rsidR="005F58AF" w:rsidRDefault="005F58AF" w:rsidP="005F58AF">
      <w:pPr>
        <w:jc w:val="both"/>
        <w:rPr>
          <w:b/>
        </w:rPr>
      </w:pPr>
    </w:p>
    <w:p w14:paraId="751607D9" w14:textId="0808683E" w:rsidR="005F58AF" w:rsidRPr="00781BEE" w:rsidRDefault="005F58AF" w:rsidP="005F58AF">
      <w:pPr>
        <w:jc w:val="both"/>
        <w:rPr>
          <w:color w:val="000000"/>
        </w:rPr>
      </w:pPr>
      <w:r>
        <w:t>Hustota  a počet obyvateľov :  Obec mala k 31.12.202</w:t>
      </w:r>
      <w:r w:rsidR="00DA2266">
        <w:t>2</w:t>
      </w:r>
      <w:r>
        <w:t xml:space="preserve">  - 1 701</w:t>
      </w:r>
      <w:r w:rsidRPr="00FC6C32">
        <w:rPr>
          <w:color w:val="FF0000"/>
        </w:rPr>
        <w:t xml:space="preserve"> </w:t>
      </w:r>
      <w:r w:rsidRPr="00781BEE">
        <w:rPr>
          <w:color w:val="000000"/>
        </w:rPr>
        <w:t>obyvateľov</w:t>
      </w:r>
      <w:r>
        <w:rPr>
          <w:color w:val="000000"/>
        </w:rPr>
        <w:t xml:space="preserve"> </w:t>
      </w:r>
    </w:p>
    <w:p w14:paraId="69380804" w14:textId="77777777" w:rsidR="005F58AF" w:rsidRDefault="005F58AF" w:rsidP="005F58AF">
      <w:pPr>
        <w:jc w:val="both"/>
      </w:pPr>
    </w:p>
    <w:p w14:paraId="259868C8" w14:textId="77777777" w:rsidR="005F58AF" w:rsidRDefault="005F58AF" w:rsidP="005F58AF">
      <w:pPr>
        <w:jc w:val="both"/>
      </w:pPr>
      <w:r>
        <w:t>Národnostná štruktúra :            Občania obce sú slovenskej národnosti (1697), obyvatelia českej národnosti(3) , 1 občan vietnamskej národnosti</w:t>
      </w:r>
    </w:p>
    <w:p w14:paraId="62F886A3" w14:textId="77777777" w:rsidR="005F58AF" w:rsidRDefault="005F58AF" w:rsidP="005F58AF">
      <w:pPr>
        <w:jc w:val="both"/>
      </w:pPr>
      <w:r>
        <w:t xml:space="preserve">                                                                                                             </w:t>
      </w:r>
    </w:p>
    <w:p w14:paraId="73520E14" w14:textId="7E9A13D3" w:rsidR="005F58AF" w:rsidRPr="00FC6C32" w:rsidRDefault="005F58AF" w:rsidP="005F58AF">
      <w:pPr>
        <w:jc w:val="both"/>
        <w:rPr>
          <w:color w:val="FF0000"/>
        </w:rPr>
      </w:pPr>
      <w:r>
        <w:t>Vývoj počtu obyvateľov :    Počet obyvateľov k 1.1.202</w:t>
      </w:r>
      <w:r w:rsidR="00731AA1">
        <w:t>2</w:t>
      </w:r>
      <w:r>
        <w:t>:     170</w:t>
      </w:r>
      <w:r w:rsidR="006850B2">
        <w:t>1</w:t>
      </w:r>
    </w:p>
    <w:p w14:paraId="2DF30090" w14:textId="24497938" w:rsidR="005F58AF" w:rsidRPr="00FC6C32" w:rsidRDefault="005F58AF" w:rsidP="005F58AF">
      <w:pPr>
        <w:jc w:val="both"/>
        <w:rPr>
          <w:color w:val="FF0000"/>
        </w:rPr>
      </w:pPr>
      <w:r>
        <w:t xml:space="preserve">                                             prihlásení k trvalému pobytu          </w:t>
      </w:r>
      <w:r w:rsidR="006850B2">
        <w:t>43</w:t>
      </w:r>
    </w:p>
    <w:p w14:paraId="5E697259" w14:textId="192A4499" w:rsidR="005F58AF" w:rsidRPr="00B144D4" w:rsidRDefault="005F58AF" w:rsidP="005F58AF">
      <w:pPr>
        <w:jc w:val="both"/>
      </w:pPr>
      <w:r w:rsidRPr="00C1418B">
        <w:rPr>
          <w:color w:val="FF0000"/>
        </w:rPr>
        <w:t xml:space="preserve">                </w:t>
      </w:r>
      <w:r>
        <w:rPr>
          <w:color w:val="FF0000"/>
        </w:rPr>
        <w:t xml:space="preserve">                            </w:t>
      </w:r>
      <w:r w:rsidRPr="00C1418B">
        <w:rPr>
          <w:color w:val="FF0000"/>
        </w:rPr>
        <w:t xml:space="preserve"> </w:t>
      </w:r>
      <w:r w:rsidRPr="00B144D4">
        <w:t xml:space="preserve">odhlásení z trvalého pobytu:     </w:t>
      </w:r>
      <w:r>
        <w:t xml:space="preserve">  </w:t>
      </w:r>
      <w:r w:rsidRPr="00B144D4">
        <w:t xml:space="preserve"> </w:t>
      </w:r>
      <w:r>
        <w:t xml:space="preserve">   2</w:t>
      </w:r>
      <w:r w:rsidR="006850B2">
        <w:t>2</w:t>
      </w:r>
    </w:p>
    <w:p w14:paraId="0E54989A" w14:textId="74DC6003" w:rsidR="005F58AF" w:rsidRPr="00B144D4" w:rsidRDefault="005F58AF" w:rsidP="005F58AF">
      <w:pPr>
        <w:jc w:val="both"/>
      </w:pPr>
      <w:r w:rsidRPr="00B144D4">
        <w:t xml:space="preserve">                </w:t>
      </w:r>
      <w:r>
        <w:t xml:space="preserve">                            </w:t>
      </w:r>
      <w:r w:rsidRPr="00B144D4">
        <w:t xml:space="preserve"> narodení:                                    </w:t>
      </w:r>
      <w:r>
        <w:t xml:space="preserve">    </w:t>
      </w:r>
      <w:r w:rsidRPr="00B144D4">
        <w:t xml:space="preserve"> </w:t>
      </w:r>
      <w:r>
        <w:t>1</w:t>
      </w:r>
      <w:r w:rsidR="006850B2">
        <w:t>6</w:t>
      </w:r>
    </w:p>
    <w:p w14:paraId="5E6EFE5F" w14:textId="36EFFD74" w:rsidR="005F58AF" w:rsidRPr="00C1418B" w:rsidRDefault="005F58AF" w:rsidP="005F58AF">
      <w:pPr>
        <w:jc w:val="both"/>
        <w:rPr>
          <w:color w:val="FF0000"/>
        </w:rPr>
      </w:pPr>
      <w:r w:rsidRPr="00B144D4">
        <w:t xml:space="preserve">                </w:t>
      </w:r>
      <w:r>
        <w:t xml:space="preserve">                             </w:t>
      </w:r>
      <w:r w:rsidRPr="00B144D4">
        <w:t xml:space="preserve">zomrelí:                   </w:t>
      </w:r>
      <w:r>
        <w:t xml:space="preserve">                        </w:t>
      </w:r>
      <w:r w:rsidR="006850B2">
        <w:t>16</w:t>
      </w:r>
      <w:r w:rsidRPr="00C1418B">
        <w:rPr>
          <w:color w:val="FF0000"/>
        </w:rPr>
        <w:t xml:space="preserve">                              </w:t>
      </w:r>
    </w:p>
    <w:p w14:paraId="632165B7" w14:textId="58C5EC7A" w:rsidR="005F58AF" w:rsidRPr="00FC6C32" w:rsidRDefault="005F58AF" w:rsidP="005F58AF">
      <w:pPr>
        <w:jc w:val="both"/>
        <w:rPr>
          <w:color w:val="FF0000"/>
        </w:rPr>
      </w:pPr>
      <w:r w:rsidRPr="00B144D4">
        <w:t xml:space="preserve">                </w:t>
      </w:r>
      <w:r>
        <w:t xml:space="preserve">                            </w:t>
      </w:r>
      <w:r w:rsidRPr="00B144D4">
        <w:t xml:space="preserve"> Počet obyvateľov k 31.12.20</w:t>
      </w:r>
      <w:r>
        <w:t>2</w:t>
      </w:r>
      <w:r w:rsidR="00731AA1">
        <w:t>2</w:t>
      </w:r>
      <w:r>
        <w:t xml:space="preserve"> : 17</w:t>
      </w:r>
      <w:r w:rsidR="006850B2">
        <w:t>22</w:t>
      </w:r>
    </w:p>
    <w:p w14:paraId="13480A34" w14:textId="77777777" w:rsidR="005F58AF" w:rsidRPr="00C1418B" w:rsidRDefault="005F58AF" w:rsidP="005F58AF">
      <w:pPr>
        <w:jc w:val="both"/>
        <w:rPr>
          <w:color w:val="FF0000"/>
        </w:rPr>
      </w:pPr>
    </w:p>
    <w:p w14:paraId="4DBC35DF" w14:textId="77777777" w:rsidR="005F58AF" w:rsidRDefault="005F58AF" w:rsidP="005F58AF">
      <w:pPr>
        <w:numPr>
          <w:ilvl w:val="1"/>
          <w:numId w:val="5"/>
        </w:numPr>
        <w:jc w:val="both"/>
        <w:rPr>
          <w:b/>
        </w:rPr>
      </w:pPr>
      <w:r>
        <w:rPr>
          <w:b/>
        </w:rPr>
        <w:t xml:space="preserve">Ekonomické údaje </w:t>
      </w:r>
    </w:p>
    <w:p w14:paraId="486B82B4" w14:textId="77777777" w:rsidR="005F58AF" w:rsidRDefault="005F58AF" w:rsidP="005F58AF">
      <w:pPr>
        <w:jc w:val="both"/>
        <w:rPr>
          <w:b/>
        </w:rPr>
      </w:pPr>
    </w:p>
    <w:p w14:paraId="5F82134C" w14:textId="55D95F9F" w:rsidR="005F58AF" w:rsidRPr="007D0433" w:rsidRDefault="005F58AF" w:rsidP="005F58AF">
      <w:pPr>
        <w:rPr>
          <w:rStyle w:val="markedcontent"/>
        </w:rPr>
      </w:pPr>
      <w:r w:rsidRPr="007D0433">
        <w:rPr>
          <w:b/>
          <w:bCs/>
        </w:rPr>
        <w:t>Nezamestnanosť v obci:</w:t>
      </w:r>
      <w:r>
        <w:t xml:space="preserve">  </w:t>
      </w:r>
      <w:r w:rsidRPr="007D0433">
        <w:rPr>
          <w:rStyle w:val="markedcontent"/>
        </w:rPr>
        <w:t>K 31.12.202</w:t>
      </w:r>
      <w:r w:rsidR="00DA2266">
        <w:rPr>
          <w:rStyle w:val="markedcontent"/>
        </w:rPr>
        <w:t>2</w:t>
      </w:r>
      <w:r w:rsidRPr="007D0433">
        <w:rPr>
          <w:rStyle w:val="markedcontent"/>
        </w:rPr>
        <w:t xml:space="preserve"> bolo evidovaných </w:t>
      </w:r>
      <w:r w:rsidRPr="007D0433">
        <w:rPr>
          <w:rStyle w:val="markedcontent"/>
          <w:b/>
          <w:bCs/>
        </w:rPr>
        <w:t>1</w:t>
      </w:r>
      <w:r w:rsidR="000503B4">
        <w:rPr>
          <w:rStyle w:val="markedcontent"/>
          <w:b/>
          <w:bCs/>
        </w:rPr>
        <w:t>5</w:t>
      </w:r>
      <w:r w:rsidRPr="007D0433">
        <w:rPr>
          <w:rStyle w:val="markedcontent"/>
        </w:rPr>
        <w:t xml:space="preserve"> dlhodobo nezamestnaných občanov, z toho </w:t>
      </w:r>
      <w:r w:rsidRPr="007D0433">
        <w:rPr>
          <w:rStyle w:val="markedcontent"/>
          <w:b/>
          <w:bCs/>
        </w:rPr>
        <w:t> </w:t>
      </w:r>
      <w:r w:rsidR="000503B4">
        <w:rPr>
          <w:rStyle w:val="markedcontent"/>
          <w:b/>
          <w:bCs/>
        </w:rPr>
        <w:t>1</w:t>
      </w:r>
      <w:r w:rsidRPr="007D0433">
        <w:rPr>
          <w:rStyle w:val="markedcontent"/>
        </w:rPr>
        <w:t xml:space="preserve"> žien.  K 31.12.202</w:t>
      </w:r>
      <w:r w:rsidR="00DA2266">
        <w:rPr>
          <w:rStyle w:val="markedcontent"/>
        </w:rPr>
        <w:t>2</w:t>
      </w:r>
      <w:r w:rsidRPr="007D0433">
        <w:rPr>
          <w:rStyle w:val="markedcontent"/>
        </w:rPr>
        <w:t xml:space="preserve"> bolo na úrade práce evidovaných</w:t>
      </w:r>
      <w:r w:rsidRPr="007D0433">
        <w:t xml:space="preserve">  </w:t>
      </w:r>
      <w:r w:rsidRPr="007D0433">
        <w:rPr>
          <w:b/>
          <w:bCs/>
        </w:rPr>
        <w:t xml:space="preserve">spolu </w:t>
      </w:r>
      <w:r w:rsidR="00E86FC0">
        <w:rPr>
          <w:b/>
          <w:bCs/>
        </w:rPr>
        <w:t>30</w:t>
      </w:r>
      <w:r w:rsidRPr="007D0433">
        <w:rPr>
          <w:rStyle w:val="markedcontent"/>
        </w:rPr>
        <w:t xml:space="preserve"> uchádzačov o zamestnanie, z toho</w:t>
      </w:r>
      <w:r w:rsidRPr="007D0433">
        <w:rPr>
          <w:rStyle w:val="markedcontent"/>
          <w:b/>
          <w:bCs/>
        </w:rPr>
        <w:t xml:space="preserve"> </w:t>
      </w:r>
      <w:r w:rsidR="00E86FC0">
        <w:rPr>
          <w:rStyle w:val="markedcontent"/>
          <w:b/>
          <w:bCs/>
        </w:rPr>
        <w:t>15</w:t>
      </w:r>
      <w:r w:rsidRPr="007D0433">
        <w:rPr>
          <w:rStyle w:val="markedcontent"/>
        </w:rPr>
        <w:t xml:space="preserve"> žien.</w:t>
      </w:r>
    </w:p>
    <w:p w14:paraId="1C2B37A2" w14:textId="77777777" w:rsidR="005F58AF" w:rsidRDefault="005F58AF" w:rsidP="005F58AF">
      <w:pPr>
        <w:jc w:val="both"/>
      </w:pPr>
    </w:p>
    <w:p w14:paraId="41020058" w14:textId="77777777" w:rsidR="005F58AF" w:rsidRDefault="005F58AF" w:rsidP="005F58AF">
      <w:pPr>
        <w:jc w:val="both"/>
      </w:pPr>
    </w:p>
    <w:p w14:paraId="04D3F62E" w14:textId="77777777" w:rsidR="005F58AF" w:rsidRDefault="005F58AF" w:rsidP="005F58AF">
      <w:pPr>
        <w:numPr>
          <w:ilvl w:val="1"/>
          <w:numId w:val="5"/>
        </w:numPr>
        <w:jc w:val="both"/>
        <w:rPr>
          <w:b/>
        </w:rPr>
      </w:pPr>
      <w:r>
        <w:rPr>
          <w:b/>
        </w:rPr>
        <w:t>Symboly obce</w:t>
      </w:r>
    </w:p>
    <w:p w14:paraId="5297FDC1" w14:textId="77777777" w:rsidR="005F58AF" w:rsidRDefault="005F58AF" w:rsidP="005F58AF">
      <w:pPr>
        <w:jc w:val="both"/>
        <w:rPr>
          <w:b/>
        </w:rPr>
      </w:pPr>
    </w:p>
    <w:p w14:paraId="2BEEB40D" w14:textId="77777777" w:rsidR="005F58AF" w:rsidRDefault="005F58AF" w:rsidP="005F58AF">
      <w:pPr>
        <w:jc w:val="both"/>
      </w:pPr>
      <w:r w:rsidRPr="00252022">
        <w:rPr>
          <w:b/>
        </w:rPr>
        <w:t>Erb obce :</w:t>
      </w:r>
      <w:r>
        <w:t xml:space="preserve">                 V modrom štíte na zelenom, striebornou sviňou v zlatej zbroji          preloženom návrší vľavo stojaca doprava pootočená strieborná žena, pravicou ukazujúca na tri zlaté vyrastajúce </w:t>
      </w:r>
      <w:proofErr w:type="spellStart"/>
      <w:r>
        <w:t>bezostné</w:t>
      </w:r>
      <w:proofErr w:type="spellEnd"/>
      <w:r>
        <w:t xml:space="preserve"> klasy.</w:t>
      </w:r>
    </w:p>
    <w:p w14:paraId="7F7E0F84" w14:textId="77777777" w:rsidR="005F58AF" w:rsidRDefault="005F58AF" w:rsidP="005F58AF">
      <w:pPr>
        <w:jc w:val="both"/>
      </w:pPr>
    </w:p>
    <w:p w14:paraId="22262F05" w14:textId="77777777" w:rsidR="005F58AF" w:rsidRDefault="005F58AF" w:rsidP="005F58AF">
      <w:pPr>
        <w:jc w:val="both"/>
      </w:pPr>
    </w:p>
    <w:p w14:paraId="2DE6943B" w14:textId="77777777" w:rsidR="005F58AF" w:rsidRDefault="005F58AF" w:rsidP="005F58AF">
      <w:pPr>
        <w:jc w:val="both"/>
        <w:rPr>
          <w:noProof/>
        </w:rPr>
      </w:pPr>
      <w:r>
        <w:t xml:space="preserve">                                     </w:t>
      </w:r>
      <w:r>
        <w:rPr>
          <w:noProof/>
        </w:rPr>
        <w:t xml:space="preserve">                       </w:t>
      </w:r>
      <w:r w:rsidRPr="00725378">
        <w:rPr>
          <w:b/>
          <w:noProof/>
          <w:sz w:val="44"/>
        </w:rPr>
        <w:drawing>
          <wp:inline distT="0" distB="0" distL="0" distR="0" wp14:anchorId="66CA18A9" wp14:editId="7220FB09">
            <wp:extent cx="1123950" cy="1276350"/>
            <wp:effectExtent l="0" t="0" r="0" b="0"/>
            <wp:docPr id="3" name="Obrázok 3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b obc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D164DE" w14:textId="77777777" w:rsidR="005F58AF" w:rsidRDefault="005F58AF" w:rsidP="005F58AF">
      <w:pPr>
        <w:jc w:val="both"/>
        <w:rPr>
          <w:noProof/>
        </w:rPr>
      </w:pPr>
    </w:p>
    <w:p w14:paraId="59174C6C" w14:textId="77777777" w:rsidR="005F58AF" w:rsidRDefault="005F58AF" w:rsidP="005F58AF">
      <w:pPr>
        <w:jc w:val="both"/>
      </w:pPr>
    </w:p>
    <w:p w14:paraId="6DDBB8C8" w14:textId="77777777" w:rsidR="005F58AF" w:rsidRDefault="005F58AF" w:rsidP="005F58AF">
      <w:pPr>
        <w:jc w:val="both"/>
      </w:pPr>
    </w:p>
    <w:p w14:paraId="214CB091" w14:textId="77777777" w:rsidR="005F58AF" w:rsidRDefault="005F58AF" w:rsidP="005F58AF">
      <w:pPr>
        <w:jc w:val="both"/>
      </w:pPr>
    </w:p>
    <w:p w14:paraId="161E7156" w14:textId="77777777" w:rsidR="005F58AF" w:rsidRDefault="005F58AF" w:rsidP="005F58AF">
      <w:pPr>
        <w:jc w:val="both"/>
      </w:pPr>
      <w:r>
        <w:rPr>
          <w:b/>
        </w:rPr>
        <w:t>Vlajka obce :</w:t>
      </w:r>
      <w:r>
        <w:t xml:space="preserve">                   Obecná vlajka pozostáva z ôsmich pozdĺžnych pruhov vo farbe modro-bielo-modro-žlto-bielo-zeleno-žlto-zelené. Vlajka je ukončená tromi cípmi. </w:t>
      </w:r>
    </w:p>
    <w:p w14:paraId="28EEAEBC" w14:textId="77777777" w:rsidR="005F58AF" w:rsidRDefault="005F58AF" w:rsidP="005F58AF">
      <w:pPr>
        <w:jc w:val="both"/>
      </w:pPr>
    </w:p>
    <w:p w14:paraId="67B22881" w14:textId="77777777" w:rsidR="005F58AF" w:rsidRDefault="005F58AF" w:rsidP="005F58AF">
      <w:pPr>
        <w:jc w:val="both"/>
      </w:pPr>
      <w:r>
        <w:t xml:space="preserve"> </w:t>
      </w:r>
    </w:p>
    <w:p w14:paraId="38C8BE45" w14:textId="77777777" w:rsidR="005F58AF" w:rsidRDefault="005F58AF" w:rsidP="005F58AF">
      <w:pPr>
        <w:jc w:val="both"/>
      </w:pPr>
    </w:p>
    <w:p w14:paraId="08383C01" w14:textId="77777777" w:rsidR="005F58AF" w:rsidRDefault="005F58AF" w:rsidP="005F58AF">
      <w:pPr>
        <w:jc w:val="both"/>
      </w:pPr>
      <w:r>
        <w:t xml:space="preserve">                                                   </w:t>
      </w:r>
      <w:r>
        <w:rPr>
          <w:noProof/>
        </w:rPr>
        <w:drawing>
          <wp:inline distT="0" distB="0" distL="0" distR="0" wp14:anchorId="764B7AD5" wp14:editId="48B4333E">
            <wp:extent cx="2070809" cy="1338918"/>
            <wp:effectExtent l="19050" t="0" r="5641" b="0"/>
            <wp:docPr id="9" name="Obrázok 2" descr="vlajka obce LS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jka obce LSB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250" cy="133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2AB28" w14:textId="77777777" w:rsidR="005F58AF" w:rsidRDefault="005F58AF" w:rsidP="005F58AF">
      <w:pPr>
        <w:jc w:val="both"/>
      </w:pPr>
    </w:p>
    <w:p w14:paraId="144D1199" w14:textId="77777777" w:rsidR="005F58AF" w:rsidRDefault="005F58AF" w:rsidP="005F58AF">
      <w:pPr>
        <w:jc w:val="both"/>
      </w:pPr>
    </w:p>
    <w:p w14:paraId="6BA8DBFE" w14:textId="77777777" w:rsidR="005F58AF" w:rsidRDefault="005F58AF" w:rsidP="005F58AF">
      <w:pPr>
        <w:jc w:val="both"/>
      </w:pPr>
    </w:p>
    <w:p w14:paraId="480C8F11" w14:textId="77777777" w:rsidR="005F58AF" w:rsidRDefault="005F58AF" w:rsidP="005F58AF">
      <w:pPr>
        <w:jc w:val="both"/>
      </w:pPr>
    </w:p>
    <w:p w14:paraId="24D95951" w14:textId="77777777" w:rsidR="005F58AF" w:rsidRDefault="005F58AF" w:rsidP="005F58AF">
      <w:pPr>
        <w:jc w:val="both"/>
      </w:pPr>
      <w:r>
        <w:rPr>
          <w:b/>
        </w:rPr>
        <w:t xml:space="preserve">Pečať obce :          </w:t>
      </w:r>
      <w:r w:rsidRPr="00B33E4D">
        <w:rPr>
          <w:bCs/>
        </w:rPr>
        <w:t>Na starých listinách  z</w:t>
      </w:r>
      <w:r>
        <w:rPr>
          <w:bCs/>
        </w:rPr>
        <w:t> 18. storočia</w:t>
      </w:r>
      <w:r w:rsidRPr="00B33E4D">
        <w:rPr>
          <w:bCs/>
        </w:rPr>
        <w:t xml:space="preserve"> </w:t>
      </w:r>
      <w:r>
        <w:rPr>
          <w:bCs/>
        </w:rPr>
        <w:t xml:space="preserve">sa </w:t>
      </w:r>
      <w:r w:rsidRPr="00B33E4D">
        <w:rPr>
          <w:bCs/>
        </w:rPr>
        <w:t xml:space="preserve">zachovali pečate Lietavskej Svinnej, Kňazovej Lehoty aj Babkova. </w:t>
      </w:r>
    </w:p>
    <w:p w14:paraId="41443F9C" w14:textId="77777777" w:rsidR="005F58AF" w:rsidRDefault="005F58AF" w:rsidP="005F58AF">
      <w:pPr>
        <w:jc w:val="both"/>
      </w:pPr>
      <w:r>
        <w:t xml:space="preserve"> </w:t>
      </w:r>
    </w:p>
    <w:p w14:paraId="72490C93" w14:textId="77777777" w:rsidR="005F58AF" w:rsidRDefault="005F58AF" w:rsidP="005F58AF">
      <w:pPr>
        <w:jc w:val="both"/>
      </w:pPr>
      <w:r w:rsidRPr="00F4381C">
        <w:rPr>
          <w:b/>
          <w:bCs/>
        </w:rPr>
        <w:t>Svinná (dnes Lietavská Svinná)</w:t>
      </w:r>
      <w:r>
        <w:t xml:space="preserve"> – dnešné pomenovanie obce je od roku 1949. Nedatovaná pečať,</w:t>
      </w:r>
    </w:p>
    <w:p w14:paraId="7774597C" w14:textId="77777777" w:rsidR="005F58AF" w:rsidRDefault="005F58AF" w:rsidP="005F58AF">
      <w:pPr>
        <w:jc w:val="both"/>
      </w:pPr>
      <w:r>
        <w:t>Priemer 25 mm, typ T 1785. V obraze na mriežkovanej zemi stojí sviňa, pre ňou vyrastá ratolesť, ktorá svojím koncom zasahuje až po vonkajší okraj pečate. SIGIL/LUM/.P/OSSESSIONIS/.SZVINNA</w:t>
      </w:r>
    </w:p>
    <w:p w14:paraId="4599F470" w14:textId="77777777" w:rsidR="005F58AF" w:rsidRDefault="005F58AF" w:rsidP="005F58AF">
      <w:pPr>
        <w:jc w:val="both"/>
        <w:rPr>
          <w:noProof/>
        </w:rPr>
      </w:pPr>
      <w:r>
        <w:rPr>
          <w:noProof/>
        </w:rPr>
        <w:t>(Poznámka: „SIGILIUM – lat. slovo, znamená OBEC)</w:t>
      </w:r>
    </w:p>
    <w:p w14:paraId="3E435969" w14:textId="77777777" w:rsidR="005F58AF" w:rsidRDefault="005F58AF" w:rsidP="005F58AF">
      <w:pPr>
        <w:jc w:val="both"/>
        <w:rPr>
          <w:noProof/>
        </w:rPr>
      </w:pPr>
    </w:p>
    <w:p w14:paraId="38C9DA20" w14:textId="77777777" w:rsidR="005F58AF" w:rsidRDefault="005F58AF" w:rsidP="005F58AF">
      <w:pPr>
        <w:jc w:val="both"/>
        <w:rPr>
          <w:noProof/>
        </w:rPr>
      </w:pPr>
    </w:p>
    <w:p w14:paraId="32C1D451" w14:textId="77777777" w:rsidR="005F58AF" w:rsidRDefault="005F58AF" w:rsidP="005F58AF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441EA0B9" wp14:editId="6608B2D2">
            <wp:extent cx="3914775" cy="3314700"/>
            <wp:effectExtent l="0" t="0" r="9525" b="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B0755" w14:textId="77777777" w:rsidR="005F58AF" w:rsidRDefault="005F58AF" w:rsidP="005F58AF">
      <w:pPr>
        <w:jc w:val="both"/>
      </w:pPr>
    </w:p>
    <w:p w14:paraId="495534E6" w14:textId="77777777" w:rsidR="005F58AF" w:rsidRDefault="005F58AF" w:rsidP="005F58AF">
      <w:pPr>
        <w:jc w:val="both"/>
        <w:rPr>
          <w:noProof/>
        </w:rPr>
      </w:pPr>
      <w:r w:rsidRPr="00F4381C">
        <w:rPr>
          <w:b/>
          <w:bCs/>
        </w:rPr>
        <w:lastRenderedPageBreak/>
        <w:t>BABKOV</w:t>
      </w:r>
      <w:r>
        <w:t xml:space="preserve"> - </w:t>
      </w:r>
      <w:r w:rsidRPr="00F4381C">
        <w:t xml:space="preserve"> </w:t>
      </w:r>
      <w:r>
        <w:t xml:space="preserve">Pečať sa používala od roku 1784 -1860, priemer pečate je 24 mm. V obraze je neidentická postava staršej ženy skláňajúcej sa nad troma klasmi (makovicami?). </w:t>
      </w:r>
      <w:proofErr w:type="spellStart"/>
      <w:r>
        <w:t>Kolopis</w:t>
      </w:r>
      <w:proofErr w:type="spellEnd"/>
      <w:r>
        <w:t>: BABKÓ.P.SIGIL</w:t>
      </w:r>
    </w:p>
    <w:p w14:paraId="64DB4068" w14:textId="77777777" w:rsidR="005F58AF" w:rsidRDefault="005F58AF" w:rsidP="005F58AF">
      <w:pPr>
        <w:jc w:val="both"/>
        <w:rPr>
          <w:noProof/>
        </w:rPr>
      </w:pPr>
    </w:p>
    <w:p w14:paraId="4A42C25A" w14:textId="77777777" w:rsidR="005F58AF" w:rsidRDefault="005F58AF" w:rsidP="005F58AF">
      <w:pPr>
        <w:jc w:val="both"/>
      </w:pPr>
      <w:r>
        <w:rPr>
          <w:noProof/>
        </w:rPr>
        <w:drawing>
          <wp:inline distT="0" distB="0" distL="0" distR="0" wp14:anchorId="76C1056B" wp14:editId="65F9BF9F">
            <wp:extent cx="3895725" cy="3524250"/>
            <wp:effectExtent l="0" t="0" r="9525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ok 1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6D819" w14:textId="77777777" w:rsidR="005F58AF" w:rsidRDefault="005F58AF" w:rsidP="005F58AF">
      <w:pPr>
        <w:jc w:val="both"/>
      </w:pPr>
    </w:p>
    <w:p w14:paraId="333D3C61" w14:textId="77777777" w:rsidR="005F58AF" w:rsidRDefault="005F58AF" w:rsidP="005F58AF">
      <w:pPr>
        <w:jc w:val="both"/>
      </w:pPr>
    </w:p>
    <w:p w14:paraId="4F423479" w14:textId="77777777" w:rsidR="005F58AF" w:rsidRPr="00F4381C" w:rsidRDefault="005F58AF" w:rsidP="005F58AF">
      <w:pPr>
        <w:jc w:val="both"/>
        <w:rPr>
          <w:b/>
          <w:bCs/>
        </w:rPr>
      </w:pPr>
    </w:p>
    <w:p w14:paraId="39E3DAA0" w14:textId="77777777" w:rsidR="005F58AF" w:rsidRDefault="005F58AF" w:rsidP="005F58AF">
      <w:pPr>
        <w:jc w:val="both"/>
      </w:pPr>
      <w:r w:rsidRPr="00F4381C">
        <w:rPr>
          <w:b/>
          <w:bCs/>
        </w:rPr>
        <w:t>Kňazova /</w:t>
      </w:r>
      <w:proofErr w:type="spellStart"/>
      <w:r w:rsidRPr="00F4381C">
        <w:rPr>
          <w:b/>
          <w:bCs/>
        </w:rPr>
        <w:t>Plebanova</w:t>
      </w:r>
      <w:proofErr w:type="spellEnd"/>
      <w:r w:rsidRPr="00F4381C">
        <w:rPr>
          <w:b/>
          <w:bCs/>
        </w:rPr>
        <w:t>/ Lehota</w:t>
      </w:r>
      <w:r>
        <w:t xml:space="preserve"> – prvá pečať pochádza z 18. storočia, priemer pečate je 27 mm. Jeleň uteká vpravo, pod ním trs trávy. Druhá pečať pochádza z 18. storočia, jeleň uteká vľavo, pod ním trs trávy. </w:t>
      </w:r>
      <w:proofErr w:type="spellStart"/>
      <w:r>
        <w:t>Kolopis</w:t>
      </w:r>
      <w:proofErr w:type="spellEnd"/>
      <w:r>
        <w:t>: LEHOTA PLEBANY.P.SIGIL</w:t>
      </w:r>
    </w:p>
    <w:p w14:paraId="75470FB4" w14:textId="77777777" w:rsidR="005F58AF" w:rsidRDefault="005F58AF" w:rsidP="005F58AF">
      <w:pPr>
        <w:jc w:val="both"/>
      </w:pPr>
    </w:p>
    <w:p w14:paraId="42325597" w14:textId="77777777" w:rsidR="005F58AF" w:rsidRDefault="005F58AF" w:rsidP="005F58AF">
      <w:pPr>
        <w:jc w:val="both"/>
      </w:pPr>
      <w:r>
        <w:rPr>
          <w:noProof/>
        </w:rPr>
        <w:drawing>
          <wp:inline distT="0" distB="0" distL="0" distR="0" wp14:anchorId="39392A60" wp14:editId="143DC67D">
            <wp:extent cx="3781425" cy="2924175"/>
            <wp:effectExtent l="0" t="0" r="9525" b="9525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ázok 2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553" cy="2924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A5C99" w14:textId="77777777" w:rsidR="005F58AF" w:rsidRDefault="005F58AF" w:rsidP="005F58AF">
      <w:pPr>
        <w:jc w:val="both"/>
      </w:pPr>
    </w:p>
    <w:p w14:paraId="488F0BC9" w14:textId="77777777" w:rsidR="005F58AF" w:rsidRDefault="005F58AF" w:rsidP="005F58AF">
      <w:pPr>
        <w:jc w:val="both"/>
      </w:pPr>
    </w:p>
    <w:p w14:paraId="32C3EC52" w14:textId="77777777" w:rsidR="005F58AF" w:rsidRDefault="005F58AF" w:rsidP="005F58AF">
      <w:pPr>
        <w:jc w:val="both"/>
      </w:pPr>
      <w:r w:rsidRPr="00B33E4D">
        <w:rPr>
          <w:bCs/>
        </w:rPr>
        <w:lastRenderedPageBreak/>
        <w:t>Súčasná</w:t>
      </w:r>
      <w:r>
        <w:rPr>
          <w:b/>
        </w:rPr>
        <w:t xml:space="preserve"> </w:t>
      </w:r>
      <w:r w:rsidRPr="00286E48">
        <w:rPr>
          <w:bCs/>
        </w:rPr>
        <w:t>p</w:t>
      </w:r>
      <w:r>
        <w:t xml:space="preserve">ečať obce   Lietavská Svinná – Babkov je okrúhla,  uprostred s obecným  symbolom a kruhopisom OBEC Lietavská Svinná - Babkov.  Pečať má  priemer </w:t>
      </w:r>
      <w:smartTag w:uri="urn:schemas-microsoft-com:office:smarttags" w:element="metricconverter">
        <w:smartTagPr>
          <w:attr w:name="ProductID" w:val="35 mm"/>
        </w:smartTagPr>
        <w:r>
          <w:t>35 mm</w:t>
        </w:r>
      </w:smartTag>
      <w:r>
        <w:t xml:space="preserve">.     </w:t>
      </w:r>
    </w:p>
    <w:p w14:paraId="214DD883" w14:textId="77777777" w:rsidR="005F58AF" w:rsidRDefault="005F58AF" w:rsidP="005F58AF">
      <w:pPr>
        <w:jc w:val="both"/>
      </w:pPr>
    </w:p>
    <w:p w14:paraId="4277E172" w14:textId="77777777" w:rsidR="005F58AF" w:rsidRDefault="005F58AF" w:rsidP="005F58AF">
      <w:pPr>
        <w:jc w:val="both"/>
      </w:pPr>
    </w:p>
    <w:p w14:paraId="0C10B3AD" w14:textId="77777777" w:rsidR="005F58AF" w:rsidRDefault="005F58AF" w:rsidP="005F58AF">
      <w:pPr>
        <w:jc w:val="both"/>
      </w:pPr>
    </w:p>
    <w:p w14:paraId="77C99E7B" w14:textId="77777777" w:rsidR="005F58AF" w:rsidRDefault="005F58AF" w:rsidP="005F58AF">
      <w:pPr>
        <w:jc w:val="both"/>
      </w:pPr>
    </w:p>
    <w:p w14:paraId="0CD1BC17" w14:textId="77777777" w:rsidR="005F58AF" w:rsidRDefault="005F58AF" w:rsidP="005F58AF">
      <w:pPr>
        <w:jc w:val="both"/>
      </w:pPr>
    </w:p>
    <w:p w14:paraId="652964F1" w14:textId="77777777" w:rsidR="005F58AF" w:rsidRDefault="005F58AF" w:rsidP="005F58AF">
      <w:pPr>
        <w:jc w:val="both"/>
      </w:pPr>
      <w:r>
        <w:t xml:space="preserve">                                           </w:t>
      </w:r>
      <w:r>
        <w:rPr>
          <w:noProof/>
        </w:rPr>
        <w:drawing>
          <wp:inline distT="0" distB="0" distL="0" distR="0" wp14:anchorId="7868922C" wp14:editId="5EBCA45C">
            <wp:extent cx="2076450" cy="2066925"/>
            <wp:effectExtent l="0" t="0" r="0" b="9525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ok 2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2604D" w14:textId="77777777" w:rsidR="005F58AF" w:rsidRDefault="005F58AF" w:rsidP="005F58AF">
      <w:pPr>
        <w:jc w:val="both"/>
      </w:pPr>
    </w:p>
    <w:p w14:paraId="5C0508EB" w14:textId="77777777" w:rsidR="005F58AF" w:rsidRPr="001C1C4D" w:rsidRDefault="005F58AF" w:rsidP="005F58AF">
      <w:pPr>
        <w:jc w:val="both"/>
      </w:pPr>
      <w:r>
        <w:t xml:space="preserve">                         </w:t>
      </w:r>
    </w:p>
    <w:p w14:paraId="4833F9E3" w14:textId="77777777" w:rsidR="005F58AF" w:rsidRDefault="005F58AF" w:rsidP="005F58AF">
      <w:pPr>
        <w:jc w:val="both"/>
      </w:pPr>
    </w:p>
    <w:p w14:paraId="0D064AC4" w14:textId="77777777" w:rsidR="005F58AF" w:rsidRDefault="005F58AF" w:rsidP="005F58AF">
      <w:pPr>
        <w:jc w:val="both"/>
      </w:pPr>
    </w:p>
    <w:p w14:paraId="456EF7C0" w14:textId="77777777" w:rsidR="005F58AF" w:rsidRDefault="005F58AF" w:rsidP="005F58AF">
      <w:pPr>
        <w:jc w:val="both"/>
      </w:pPr>
    </w:p>
    <w:p w14:paraId="4D236394" w14:textId="77777777" w:rsidR="005F58AF" w:rsidRPr="003A4F86" w:rsidRDefault="005F58AF" w:rsidP="005F58AF">
      <w:pPr>
        <w:jc w:val="both"/>
        <w:rPr>
          <w:bCs/>
        </w:rPr>
      </w:pPr>
      <w:r>
        <w:rPr>
          <w:b/>
        </w:rPr>
        <w:t>Logo obce</w:t>
      </w:r>
      <w:r w:rsidRPr="003A4F86">
        <w:rPr>
          <w:b/>
        </w:rPr>
        <w:t xml:space="preserve">:   </w:t>
      </w:r>
      <w:r w:rsidRPr="003A4F86">
        <w:rPr>
          <w:bCs/>
        </w:rPr>
        <w:t xml:space="preserve">                           Predstavuje erb obce Lietavská Svinná – Babkov.                                                                    </w:t>
      </w:r>
    </w:p>
    <w:p w14:paraId="61B01502" w14:textId="77777777" w:rsidR="005F58AF" w:rsidRPr="003A4F86" w:rsidRDefault="005F58AF" w:rsidP="005F58AF">
      <w:pPr>
        <w:jc w:val="both"/>
        <w:rPr>
          <w:bCs/>
        </w:rPr>
      </w:pPr>
    </w:p>
    <w:p w14:paraId="3B22CB50" w14:textId="77777777" w:rsidR="005F58AF" w:rsidRDefault="005F58AF" w:rsidP="005F58AF">
      <w:pPr>
        <w:jc w:val="both"/>
        <w:rPr>
          <w:b/>
        </w:rPr>
      </w:pPr>
      <w:r>
        <w:rPr>
          <w:b/>
        </w:rPr>
        <w:t xml:space="preserve">                                       </w:t>
      </w:r>
    </w:p>
    <w:p w14:paraId="40DE90E2" w14:textId="77777777" w:rsidR="005F58AF" w:rsidRDefault="005F58AF" w:rsidP="005F58AF">
      <w:pPr>
        <w:jc w:val="both"/>
      </w:pPr>
      <w:r>
        <w:rPr>
          <w:b/>
        </w:rPr>
        <w:t>5.5.</w:t>
      </w:r>
      <w:r w:rsidRPr="00BC0B6B">
        <w:rPr>
          <w:b/>
        </w:rPr>
        <w:t xml:space="preserve">História obce          </w:t>
      </w:r>
      <w:r>
        <w:t xml:space="preserve">Obec  </w:t>
      </w:r>
      <w:proofErr w:type="spellStart"/>
      <w:r>
        <w:t>Zyne</w:t>
      </w:r>
      <w:proofErr w:type="spellEnd"/>
      <w:r>
        <w:t xml:space="preserve"> (Lietavská Svinná) sa prvýkrát spomína v  roku 1393 a podliehala panstvu Lietavského hradu.  Obec </w:t>
      </w:r>
      <w:proofErr w:type="spellStart"/>
      <w:r>
        <w:t>Kňazová</w:t>
      </w:r>
      <w:proofErr w:type="spellEnd"/>
      <w:r>
        <w:t xml:space="preserve"> Lehota sa  spomínala od roku 1393 a s Lietavskou Svinnou sa administratívne spojila v roku 1907. Založili ju na </w:t>
      </w:r>
      <w:proofErr w:type="spellStart"/>
      <w:r>
        <w:t>zákupnom</w:t>
      </w:r>
      <w:proofErr w:type="spellEnd"/>
      <w:r>
        <w:t xml:space="preserve"> práve. Dnes jej názov používame len na miestne pomenovanie v obci. Obec </w:t>
      </w:r>
      <w:proofErr w:type="spellStart"/>
      <w:r>
        <w:t>Babuk</w:t>
      </w:r>
      <w:proofErr w:type="spellEnd"/>
      <w:r>
        <w:t xml:space="preserve"> (Babkov) sa spomína v roku 1393. Založili ju na </w:t>
      </w:r>
      <w:proofErr w:type="spellStart"/>
      <w:r>
        <w:t>zákupnom</w:t>
      </w:r>
      <w:proofErr w:type="spellEnd"/>
      <w:r>
        <w:t xml:space="preserve"> práve.  V roku 1982 sa zlúčili Lietavská Svinná a Babkov do spoločnej obce Lietavská Svinná-Babkov.</w:t>
      </w:r>
    </w:p>
    <w:p w14:paraId="3568F941" w14:textId="77777777" w:rsidR="005F58AF" w:rsidRDefault="005F58AF" w:rsidP="005F58AF">
      <w:pPr>
        <w:jc w:val="both"/>
        <w:rPr>
          <w:b/>
        </w:rPr>
      </w:pPr>
    </w:p>
    <w:p w14:paraId="172F1393" w14:textId="77777777" w:rsidR="005F58AF" w:rsidRDefault="005F58AF" w:rsidP="005F58AF">
      <w:pPr>
        <w:jc w:val="both"/>
        <w:rPr>
          <w:b/>
        </w:rPr>
      </w:pPr>
    </w:p>
    <w:p w14:paraId="040EA388" w14:textId="77777777" w:rsidR="005F58AF" w:rsidRDefault="005F58AF" w:rsidP="005F58AF">
      <w:pPr>
        <w:jc w:val="both"/>
      </w:pPr>
      <w:r>
        <w:rPr>
          <w:b/>
        </w:rPr>
        <w:t xml:space="preserve">5.6.Pamiatky            - </w:t>
      </w:r>
      <w:r>
        <w:t>nad obcou sa týčia zrúcaniny hradu Lietava /patrí do katastra Lietava/</w:t>
      </w:r>
    </w:p>
    <w:p w14:paraId="40A44391" w14:textId="77777777" w:rsidR="005F58AF" w:rsidRDefault="005F58AF" w:rsidP="005F58AF">
      <w:pPr>
        <w:jc w:val="both"/>
      </w:pPr>
    </w:p>
    <w:p w14:paraId="78C0DD20" w14:textId="77777777" w:rsidR="005F58AF" w:rsidRDefault="005F58AF" w:rsidP="005F58AF">
      <w:pPr>
        <w:jc w:val="both"/>
      </w:pPr>
    </w:p>
    <w:p w14:paraId="19F01175" w14:textId="77777777" w:rsidR="005F58AF" w:rsidRDefault="005F58AF" w:rsidP="005F58AF">
      <w:pPr>
        <w:jc w:val="both"/>
      </w:pPr>
    </w:p>
    <w:p w14:paraId="29DA80A9" w14:textId="26139C3D" w:rsidR="005F58AF" w:rsidRDefault="00DA2266" w:rsidP="005F58AF">
      <w:pPr>
        <w:jc w:val="center"/>
      </w:pPr>
      <w:r>
        <w:rPr>
          <w:noProof/>
          <w14:ligatures w14:val="standardContextual"/>
        </w:rPr>
        <w:drawing>
          <wp:inline distT="0" distB="0" distL="0" distR="0" wp14:anchorId="595DA367" wp14:editId="1FBCC67E">
            <wp:extent cx="3857625" cy="1790700"/>
            <wp:effectExtent l="0" t="0" r="9525" b="0"/>
            <wp:docPr id="86487389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873891" name="Obrázok 86487389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68DFD" w14:textId="77777777" w:rsidR="005F58AF" w:rsidRDefault="005F58AF" w:rsidP="005F58AF">
      <w:pPr>
        <w:jc w:val="both"/>
      </w:pPr>
    </w:p>
    <w:p w14:paraId="4B01FE66" w14:textId="77777777" w:rsidR="005F58AF" w:rsidRDefault="005F58AF" w:rsidP="005F58AF">
      <w:pPr>
        <w:jc w:val="both"/>
      </w:pPr>
    </w:p>
    <w:p w14:paraId="26896094" w14:textId="77777777" w:rsidR="005F58AF" w:rsidRDefault="005F58AF" w:rsidP="005F58AF">
      <w:pPr>
        <w:jc w:val="both"/>
      </w:pPr>
      <w:r>
        <w:t xml:space="preserve">                               </w:t>
      </w:r>
    </w:p>
    <w:p w14:paraId="7F4AD937" w14:textId="77777777" w:rsidR="005F58AF" w:rsidRDefault="005F58AF" w:rsidP="005F58AF">
      <w:pPr>
        <w:jc w:val="both"/>
      </w:pPr>
      <w:r>
        <w:t xml:space="preserve">   - stará kamenná zvonica v strede obce Lietavská Svinná - vo vnútri s historickým zvonom  s rodinným erbom </w:t>
      </w:r>
      <w:proofErr w:type="spellStart"/>
      <w:r>
        <w:t>Turzovcov</w:t>
      </w:r>
      <w:proofErr w:type="spellEnd"/>
      <w:r>
        <w:t>.</w:t>
      </w:r>
    </w:p>
    <w:p w14:paraId="757C0FCF" w14:textId="77777777" w:rsidR="005F58AF" w:rsidRDefault="005F58AF" w:rsidP="005F58AF">
      <w:pPr>
        <w:jc w:val="both"/>
      </w:pPr>
    </w:p>
    <w:p w14:paraId="337769B7" w14:textId="77777777" w:rsidR="005F58AF" w:rsidRDefault="005F58AF" w:rsidP="005F58AF">
      <w:pPr>
        <w:jc w:val="both"/>
      </w:pPr>
    </w:p>
    <w:p w14:paraId="071F7284" w14:textId="77777777" w:rsidR="005F58AF" w:rsidRDefault="005F58AF" w:rsidP="005F58AF">
      <w:pPr>
        <w:jc w:val="both"/>
      </w:pPr>
    </w:p>
    <w:p w14:paraId="5C78EE0B" w14:textId="5F977A79" w:rsidR="005F58AF" w:rsidRDefault="005F58AF" w:rsidP="005F58AF">
      <w:pPr>
        <w:jc w:val="both"/>
        <w:rPr>
          <w:b/>
        </w:rPr>
      </w:pPr>
      <w:r>
        <w:rPr>
          <w:b/>
        </w:rPr>
        <w:t xml:space="preserve">                                   </w:t>
      </w:r>
      <w:r w:rsidR="00EF3E83">
        <w:rPr>
          <w:b/>
          <w:noProof/>
          <w14:ligatures w14:val="standardContextual"/>
        </w:rPr>
        <w:drawing>
          <wp:inline distT="0" distB="0" distL="0" distR="0" wp14:anchorId="51426267" wp14:editId="17E452A3">
            <wp:extent cx="3009900" cy="2305050"/>
            <wp:effectExtent l="0" t="0" r="0" b="0"/>
            <wp:docPr id="623322119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322119" name="Obrázok 62332211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10FC3" w14:textId="77777777" w:rsidR="005F58AF" w:rsidRDefault="005F58AF" w:rsidP="005F58AF">
      <w:pPr>
        <w:jc w:val="both"/>
        <w:rPr>
          <w:b/>
        </w:rPr>
      </w:pPr>
    </w:p>
    <w:p w14:paraId="0ED677AC" w14:textId="77777777" w:rsidR="005F58AF" w:rsidRDefault="005F58AF" w:rsidP="005F58AF">
      <w:pPr>
        <w:jc w:val="both"/>
        <w:rPr>
          <w:b/>
        </w:rPr>
      </w:pPr>
    </w:p>
    <w:p w14:paraId="54B9AE11" w14:textId="5F485380" w:rsidR="005F58AF" w:rsidRDefault="00977CD1" w:rsidP="005F58AF">
      <w:pPr>
        <w:jc w:val="center"/>
        <w:rPr>
          <w:b/>
        </w:rPr>
      </w:pPr>
      <w:r>
        <w:rPr>
          <w:b/>
          <w:noProof/>
          <w14:ligatures w14:val="standardContextual"/>
        </w:rPr>
        <w:drawing>
          <wp:inline distT="0" distB="0" distL="0" distR="0" wp14:anchorId="74B83CE6" wp14:editId="2A0B5BBC">
            <wp:extent cx="5600700" cy="3990975"/>
            <wp:effectExtent l="0" t="0" r="0" b="9525"/>
            <wp:docPr id="21798555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985554" name="Obrázok 21798555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79EEF" w14:textId="77777777" w:rsidR="005F58AF" w:rsidRDefault="005F58AF" w:rsidP="005F58AF">
      <w:pPr>
        <w:jc w:val="both"/>
        <w:rPr>
          <w:b/>
        </w:rPr>
      </w:pPr>
    </w:p>
    <w:p w14:paraId="5BF7E6FA" w14:textId="77777777" w:rsidR="001A06DC" w:rsidRDefault="001A06DC" w:rsidP="005F58AF">
      <w:pPr>
        <w:jc w:val="both"/>
        <w:rPr>
          <w:b/>
        </w:rPr>
      </w:pPr>
    </w:p>
    <w:p w14:paraId="4B372E9D" w14:textId="77777777" w:rsidR="001A06DC" w:rsidRDefault="001A06DC" w:rsidP="005F58AF">
      <w:pPr>
        <w:jc w:val="both"/>
        <w:rPr>
          <w:b/>
        </w:rPr>
      </w:pPr>
    </w:p>
    <w:p w14:paraId="7CF98982" w14:textId="739B5B65" w:rsidR="001A06DC" w:rsidRDefault="00633D2F" w:rsidP="005F58AF">
      <w:pPr>
        <w:jc w:val="both"/>
        <w:rPr>
          <w:b/>
        </w:rPr>
      </w:pPr>
      <w:r>
        <w:rPr>
          <w:b/>
          <w:noProof/>
          <w14:ligatures w14:val="standardContextual"/>
        </w:rPr>
        <w:lastRenderedPageBreak/>
        <w:drawing>
          <wp:inline distT="0" distB="0" distL="0" distR="0" wp14:anchorId="2A0E2E73" wp14:editId="1DB4AE3A">
            <wp:extent cx="5843905" cy="4162425"/>
            <wp:effectExtent l="0" t="0" r="4445" b="9525"/>
            <wp:docPr id="71348072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480729" name="Obrázok 71348072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390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1B2F4" w14:textId="77777777" w:rsidR="001A06DC" w:rsidRDefault="001A06DC" w:rsidP="005F58AF">
      <w:pPr>
        <w:jc w:val="both"/>
        <w:rPr>
          <w:b/>
        </w:rPr>
      </w:pPr>
    </w:p>
    <w:p w14:paraId="682B9D3E" w14:textId="77777777" w:rsidR="001A06DC" w:rsidRDefault="001A06DC" w:rsidP="005F58AF">
      <w:pPr>
        <w:jc w:val="both"/>
        <w:rPr>
          <w:b/>
        </w:rPr>
      </w:pPr>
    </w:p>
    <w:p w14:paraId="5C1AF527" w14:textId="77777777" w:rsidR="001A06DC" w:rsidRDefault="001A06DC" w:rsidP="005F58AF">
      <w:pPr>
        <w:jc w:val="both"/>
        <w:rPr>
          <w:b/>
        </w:rPr>
      </w:pPr>
    </w:p>
    <w:p w14:paraId="26793215" w14:textId="6C3C306F" w:rsidR="005F58AF" w:rsidRDefault="005F58AF" w:rsidP="005F58AF">
      <w:pPr>
        <w:jc w:val="both"/>
      </w:pPr>
      <w:r>
        <w:rPr>
          <w:b/>
        </w:rPr>
        <w:t xml:space="preserve">5.7.Významné osobnosti obce     </w:t>
      </w:r>
      <w:r>
        <w:t xml:space="preserve">Karol </w:t>
      </w:r>
      <w:proofErr w:type="spellStart"/>
      <w:r>
        <w:t>Tomaščík</w:t>
      </w:r>
      <w:proofErr w:type="spellEnd"/>
      <w:r>
        <w:t xml:space="preserve"> – slovenský spisovateľ</w:t>
      </w:r>
    </w:p>
    <w:p w14:paraId="128321D4" w14:textId="77777777" w:rsidR="005F58AF" w:rsidRDefault="005F58AF" w:rsidP="005F58AF">
      <w:pPr>
        <w:jc w:val="both"/>
      </w:pPr>
    </w:p>
    <w:p w14:paraId="4BB57F75" w14:textId="77777777" w:rsidR="005F58AF" w:rsidRDefault="005F58AF" w:rsidP="005F58AF">
      <w:pPr>
        <w:jc w:val="both"/>
      </w:pPr>
    </w:p>
    <w:p w14:paraId="0CE78340" w14:textId="77777777" w:rsidR="005F58AF" w:rsidRDefault="005F58AF" w:rsidP="005F58AF">
      <w:pPr>
        <w:jc w:val="both"/>
      </w:pPr>
    </w:p>
    <w:p w14:paraId="2972D178" w14:textId="6C54DC7A" w:rsidR="00633D2F" w:rsidRDefault="005F58AF" w:rsidP="005F58AF">
      <w:pPr>
        <w:jc w:val="both"/>
      </w:pPr>
      <w:r>
        <w:t xml:space="preserve">         </w:t>
      </w:r>
      <w:r>
        <w:rPr>
          <w:noProof/>
        </w:rPr>
        <w:drawing>
          <wp:inline distT="0" distB="0" distL="0" distR="0" wp14:anchorId="21893251" wp14:editId="11A0569D">
            <wp:extent cx="1771650" cy="2581275"/>
            <wp:effectExtent l="19050" t="0" r="19050" b="771525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ázok 1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5812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t xml:space="preserve">                        </w:t>
      </w:r>
      <w:r w:rsidR="00633D2F">
        <w:rPr>
          <w:noProof/>
          <w14:ligatures w14:val="standardContextual"/>
        </w:rPr>
        <w:drawing>
          <wp:inline distT="0" distB="0" distL="0" distR="0" wp14:anchorId="0E9B1C2D" wp14:editId="0D3522D0">
            <wp:extent cx="1809750" cy="2524125"/>
            <wp:effectExtent l="19050" t="0" r="19050" b="752475"/>
            <wp:docPr id="1220102288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102288" name="Obrázok 1220102288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5241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695D5BC7" w14:textId="65997F03" w:rsidR="005F58AF" w:rsidRDefault="005F58AF" w:rsidP="005F58AF">
      <w:pPr>
        <w:jc w:val="both"/>
      </w:pPr>
      <w:r>
        <w:lastRenderedPageBreak/>
        <w:t xml:space="preserve">            Zita Barčiaková – akademická maliarka</w:t>
      </w:r>
    </w:p>
    <w:p w14:paraId="3D96BE6E" w14:textId="77777777" w:rsidR="005F58AF" w:rsidRDefault="005F58AF" w:rsidP="005F58AF">
      <w:pPr>
        <w:jc w:val="both"/>
      </w:pPr>
    </w:p>
    <w:p w14:paraId="5B145355" w14:textId="77777777" w:rsidR="005F58AF" w:rsidRDefault="005F58AF" w:rsidP="005F58AF">
      <w:pPr>
        <w:jc w:val="both"/>
      </w:pPr>
    </w:p>
    <w:p w14:paraId="35CDC7C2" w14:textId="63DB6BC8" w:rsidR="005F58AF" w:rsidRDefault="005F58AF" w:rsidP="005F58AF">
      <w:pPr>
        <w:jc w:val="both"/>
      </w:pPr>
      <w:r>
        <w:t xml:space="preserve">  </w:t>
      </w:r>
      <w:r w:rsidR="00D257F4">
        <w:rPr>
          <w:noProof/>
        </w:rPr>
        <w:drawing>
          <wp:inline distT="0" distB="0" distL="0" distR="0" wp14:anchorId="649DE4B4" wp14:editId="185BA968">
            <wp:extent cx="1781175" cy="2562225"/>
            <wp:effectExtent l="361950" t="247650" r="428625" b="257175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ok 22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2562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D257F4">
        <w:rPr>
          <w:noProof/>
          <w14:ligatures w14:val="standardContextual"/>
        </w:rPr>
        <w:drawing>
          <wp:inline distT="0" distB="0" distL="0" distR="0" wp14:anchorId="73C2B564" wp14:editId="655379D9">
            <wp:extent cx="2133600" cy="2143125"/>
            <wp:effectExtent l="171450" t="171450" r="171450" b="200025"/>
            <wp:docPr id="170048563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485635" name="Obrázok 1700485635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43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14:paraId="32753C30" w14:textId="244CA116" w:rsidR="005F58AF" w:rsidRDefault="005F58AF" w:rsidP="005F58AF">
      <w:pPr>
        <w:jc w:val="both"/>
      </w:pPr>
      <w:r>
        <w:t xml:space="preserve">                     </w:t>
      </w:r>
      <w:r>
        <w:rPr>
          <w:noProof/>
        </w:rPr>
        <w:t xml:space="preserve">                    </w:t>
      </w:r>
    </w:p>
    <w:p w14:paraId="5692C7B1" w14:textId="77777777" w:rsidR="005F58AF" w:rsidRDefault="005F58AF" w:rsidP="005F58AF">
      <w:pPr>
        <w:jc w:val="both"/>
      </w:pPr>
    </w:p>
    <w:p w14:paraId="5803AB5D" w14:textId="77777777" w:rsidR="005F58AF" w:rsidRDefault="005F58AF" w:rsidP="005F58AF">
      <w:pPr>
        <w:jc w:val="both"/>
      </w:pPr>
    </w:p>
    <w:p w14:paraId="1FD1F55D" w14:textId="77777777" w:rsidR="005F58AF" w:rsidRDefault="005F58AF" w:rsidP="005F58AF">
      <w:pPr>
        <w:jc w:val="both"/>
      </w:pPr>
    </w:p>
    <w:p w14:paraId="54BEBDCF" w14:textId="77777777" w:rsidR="005F58AF" w:rsidRDefault="005F58AF" w:rsidP="005F58AF">
      <w:pPr>
        <w:numPr>
          <w:ilvl w:val="0"/>
          <w:numId w:val="5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Plnenie funkcií obce (prenesené kompetencie, originálne kompetencie)</w:t>
      </w:r>
    </w:p>
    <w:p w14:paraId="3484A3EA" w14:textId="77777777" w:rsidR="005F58AF" w:rsidRPr="001C1C4D" w:rsidRDefault="005F58AF" w:rsidP="005F58AF">
      <w:pPr>
        <w:ind w:left="360"/>
        <w:jc w:val="both"/>
        <w:rPr>
          <w:b/>
          <w:sz w:val="28"/>
          <w:szCs w:val="28"/>
        </w:rPr>
      </w:pPr>
    </w:p>
    <w:p w14:paraId="5F910932" w14:textId="77777777" w:rsidR="005F58AF" w:rsidRDefault="005F58AF" w:rsidP="005F58AF">
      <w:pPr>
        <w:jc w:val="both"/>
      </w:pPr>
      <w:r>
        <w:rPr>
          <w:b/>
        </w:rPr>
        <w:t xml:space="preserve">6.1.Výchova a vzdelávanie </w:t>
      </w:r>
    </w:p>
    <w:p w14:paraId="5A1A9E0D" w14:textId="77777777" w:rsidR="005F58AF" w:rsidRDefault="005F58AF" w:rsidP="005F58AF">
      <w:pPr>
        <w:ind w:left="435"/>
        <w:jc w:val="both"/>
      </w:pPr>
      <w:r>
        <w:t>V súčasnosti poskytuje výchovu a vzdelávanie detí v obci:</w:t>
      </w:r>
    </w:p>
    <w:p w14:paraId="4A2E3F39" w14:textId="77777777" w:rsidR="005F58AF" w:rsidRDefault="005F58AF" w:rsidP="005F58AF">
      <w:pPr>
        <w:jc w:val="both"/>
      </w:pPr>
      <w:r>
        <w:t xml:space="preserve">       Základná škola s materskou školou Lietavská Svinná - Babkov</w:t>
      </w:r>
    </w:p>
    <w:p w14:paraId="6B3C5A20" w14:textId="33A48DDB" w:rsidR="005F58AF" w:rsidRDefault="005F58AF" w:rsidP="005F58AF">
      <w:pPr>
        <w:ind w:left="435"/>
        <w:jc w:val="both"/>
        <w:rPr>
          <w:color w:val="FF0000"/>
        </w:rPr>
      </w:pPr>
      <w:r>
        <w:t xml:space="preserve"> Počet žiakov Základnej školy k 31.12.202</w:t>
      </w:r>
      <w:r w:rsidR="00D257F4">
        <w:t>2</w:t>
      </w:r>
      <w:r>
        <w:t>:                      4</w:t>
      </w:r>
      <w:r w:rsidR="00E91F43">
        <w:t>5</w:t>
      </w:r>
    </w:p>
    <w:p w14:paraId="055A7776" w14:textId="77777777" w:rsidR="005F58AF" w:rsidRPr="001C1C4D" w:rsidRDefault="005F58AF" w:rsidP="005F58AF">
      <w:pPr>
        <w:ind w:left="435"/>
        <w:jc w:val="both"/>
      </w:pPr>
      <w:r w:rsidRPr="001C1C4D">
        <w:t xml:space="preserve"> Materská škola </w:t>
      </w:r>
      <w:r>
        <w:t>Lietavská Svinná, Materská škola Babkov</w:t>
      </w:r>
    </w:p>
    <w:p w14:paraId="7AA5AAD4" w14:textId="1ED01D90" w:rsidR="005F58AF" w:rsidRDefault="005F58AF" w:rsidP="005F58AF">
      <w:pPr>
        <w:ind w:left="435"/>
        <w:jc w:val="both"/>
        <w:rPr>
          <w:color w:val="000000"/>
        </w:rPr>
      </w:pPr>
      <w:r>
        <w:t xml:space="preserve"> Počet detí navštevujúcich Materskú školu k 31.12.202</w:t>
      </w:r>
      <w:r w:rsidR="00D257F4">
        <w:t>2</w:t>
      </w:r>
      <w:r w:rsidRPr="00781BEE">
        <w:rPr>
          <w:color w:val="000000"/>
        </w:rPr>
        <w:t xml:space="preserve">:  </w:t>
      </w:r>
      <w:r w:rsidR="00E91F43">
        <w:rPr>
          <w:color w:val="000000"/>
        </w:rPr>
        <w:t>59</w:t>
      </w:r>
    </w:p>
    <w:p w14:paraId="4097735D" w14:textId="77777777" w:rsidR="005F58AF" w:rsidRDefault="005F58AF" w:rsidP="005F58AF">
      <w:pPr>
        <w:ind w:left="435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0D318371" w14:textId="77777777" w:rsidR="005F58AF" w:rsidRDefault="005F58AF" w:rsidP="005F58AF">
      <w:pPr>
        <w:ind w:left="435"/>
        <w:jc w:val="both"/>
        <w:rPr>
          <w:color w:val="000000"/>
        </w:rPr>
      </w:pPr>
      <w:r>
        <w:rPr>
          <w:color w:val="000000"/>
        </w:rPr>
        <w:t xml:space="preserve"> Na základe analýzy doterajšieho stavu možno očakávať, že rozvoj vzdelávania sa bude i</w:t>
      </w:r>
    </w:p>
    <w:p w14:paraId="3F8C328F" w14:textId="4AF0054B" w:rsidR="005F58AF" w:rsidRPr="00781BEE" w:rsidRDefault="005F58AF" w:rsidP="005F58AF">
      <w:pPr>
        <w:ind w:left="435"/>
        <w:jc w:val="both"/>
        <w:rPr>
          <w:color w:val="000000"/>
        </w:rPr>
      </w:pPr>
      <w:r>
        <w:rPr>
          <w:color w:val="000000"/>
        </w:rPr>
        <w:t>naďalej orientovať na vzdelávanie žiakov 1.- 4. ročníka a predškolskú výchovu detí. V šk.    roku 202</w:t>
      </w:r>
      <w:r w:rsidR="00D257F4">
        <w:rPr>
          <w:color w:val="000000"/>
        </w:rPr>
        <w:t>2</w:t>
      </w:r>
      <w:r>
        <w:rPr>
          <w:color w:val="000000"/>
        </w:rPr>
        <w:t>/202</w:t>
      </w:r>
      <w:r w:rsidR="00D257F4">
        <w:rPr>
          <w:color w:val="000000"/>
        </w:rPr>
        <w:t>3</w:t>
      </w:r>
      <w:r>
        <w:rPr>
          <w:color w:val="000000"/>
        </w:rPr>
        <w:t xml:space="preserve"> sme prvý ročník neotvorili z dôvodu nízkeho počtu predškolákov.</w:t>
      </w:r>
    </w:p>
    <w:p w14:paraId="007C6DBF" w14:textId="3FDBF318" w:rsidR="005F58AF" w:rsidRPr="00FC6C32" w:rsidRDefault="005F58AF" w:rsidP="005F58AF">
      <w:pPr>
        <w:jc w:val="both"/>
        <w:rPr>
          <w:color w:val="FF0000"/>
        </w:rPr>
      </w:pPr>
    </w:p>
    <w:p w14:paraId="408AEB0A" w14:textId="77777777" w:rsidR="005F58AF" w:rsidRDefault="005F58AF" w:rsidP="005F58AF">
      <w:pPr>
        <w:jc w:val="both"/>
      </w:pPr>
      <w:r>
        <w:rPr>
          <w:b/>
        </w:rPr>
        <w:t>6.2 Zdravotníctvo</w:t>
      </w:r>
    </w:p>
    <w:p w14:paraId="2C67B062" w14:textId="77777777" w:rsidR="005F58AF" w:rsidRDefault="005F58AF" w:rsidP="005F58AF">
      <w:pPr>
        <w:ind w:left="435"/>
        <w:jc w:val="both"/>
      </w:pPr>
      <w:r>
        <w:t xml:space="preserve"> Zdravotnú starostlivosť v obci poskytuje: Zdravotné stredisko v Lietavskej Lúčke, kde sú 2 pediatričky a 2 všeobecné lekárky. Na odborné vyšetrenia chodia občania a deti do zdravotníckych zariadení v Žiline.</w:t>
      </w:r>
    </w:p>
    <w:p w14:paraId="20E66510" w14:textId="77777777" w:rsidR="005F58AF" w:rsidRDefault="005F58AF" w:rsidP="005F58AF">
      <w:pPr>
        <w:jc w:val="both"/>
      </w:pPr>
    </w:p>
    <w:p w14:paraId="41BFD8E6" w14:textId="77777777" w:rsidR="005F58AF" w:rsidRPr="00EE0992" w:rsidRDefault="005F58AF" w:rsidP="005F58AF">
      <w:pPr>
        <w:ind w:left="435"/>
        <w:jc w:val="both"/>
        <w:rPr>
          <w:color w:val="000000"/>
        </w:rPr>
      </w:pPr>
      <w:r>
        <w:t xml:space="preserve">      Na základe analýzy doterajšieho vývoja možno očakávať, že rozvoj zdravotnej starostlivosti sa bude orientovať na</w:t>
      </w:r>
      <w:r>
        <w:rPr>
          <w:color w:val="000000"/>
        </w:rPr>
        <w:t xml:space="preserve"> zdravotnú starostlivosť o občanov a prevenciu pred chorobami.</w:t>
      </w:r>
    </w:p>
    <w:p w14:paraId="77F0D155" w14:textId="77777777" w:rsidR="005F58AF" w:rsidRDefault="005F58AF" w:rsidP="005F58AF">
      <w:pPr>
        <w:ind w:left="435"/>
        <w:jc w:val="both"/>
        <w:rPr>
          <w:b/>
        </w:rPr>
      </w:pPr>
    </w:p>
    <w:p w14:paraId="6C9BABA7" w14:textId="77777777" w:rsidR="005F58AF" w:rsidRDefault="005F58AF" w:rsidP="005F58AF">
      <w:pPr>
        <w:jc w:val="both"/>
        <w:rPr>
          <w:b/>
        </w:rPr>
      </w:pPr>
      <w:r>
        <w:t xml:space="preserve">      </w:t>
      </w:r>
    </w:p>
    <w:p w14:paraId="2B151696" w14:textId="77777777" w:rsidR="005F58AF" w:rsidRDefault="005F58AF" w:rsidP="005F58AF">
      <w:pPr>
        <w:jc w:val="both"/>
      </w:pPr>
      <w:r>
        <w:rPr>
          <w:b/>
        </w:rPr>
        <w:t>6.3.Sociálne zabezpečenie</w:t>
      </w:r>
    </w:p>
    <w:p w14:paraId="63104824" w14:textId="5C62538E" w:rsidR="005F58AF" w:rsidRDefault="005F58AF" w:rsidP="005F58AF">
      <w:pPr>
        <w:ind w:left="435"/>
        <w:jc w:val="both"/>
      </w:pPr>
      <w:r>
        <w:lastRenderedPageBreak/>
        <w:t>Sociálne služby v obci zabezpečuje : Opatrovateľská služba občanom v domácnosti- v roku 202</w:t>
      </w:r>
      <w:r w:rsidR="00D257F4">
        <w:t>2</w:t>
      </w:r>
      <w:r>
        <w:t xml:space="preserve"> sme mali jednu opatrovateľku na 4 hodiny.. Vo veľa prípadoch je zabezpečená opatrovateľskou službou poskytovanou ÚPSVR v ŽA, ktorú vykonávajú rodinní príslušníci.</w:t>
      </w:r>
    </w:p>
    <w:p w14:paraId="02AC6A25" w14:textId="77777777" w:rsidR="005F58AF" w:rsidRDefault="005F58AF" w:rsidP="005F58AF">
      <w:pPr>
        <w:jc w:val="both"/>
      </w:pPr>
    </w:p>
    <w:p w14:paraId="2B70B17C" w14:textId="77777777" w:rsidR="005F58AF" w:rsidRDefault="005F58AF" w:rsidP="005F58AF">
      <w:pPr>
        <w:jc w:val="both"/>
      </w:pPr>
      <w:r>
        <w:t>Na základe analýzy doterajšieho vývoja možno očakávať, že rozvoj sociálnych služieb sa bude orientovať na : doterajší stav</w:t>
      </w:r>
    </w:p>
    <w:p w14:paraId="1D55A3B0" w14:textId="77777777" w:rsidR="005F58AF" w:rsidRDefault="005F58AF" w:rsidP="005F58AF">
      <w:pPr>
        <w:ind w:left="435"/>
        <w:jc w:val="both"/>
      </w:pPr>
      <w:r>
        <w:t xml:space="preserve"> </w:t>
      </w:r>
    </w:p>
    <w:p w14:paraId="797565E9" w14:textId="77777777" w:rsidR="005F58AF" w:rsidRDefault="005F58AF" w:rsidP="005F58AF">
      <w:pPr>
        <w:jc w:val="both"/>
        <w:rPr>
          <w:b/>
        </w:rPr>
      </w:pPr>
      <w:r>
        <w:rPr>
          <w:b/>
        </w:rPr>
        <w:t>6.4.Kultúra</w:t>
      </w:r>
    </w:p>
    <w:p w14:paraId="27D386B8" w14:textId="77777777" w:rsidR="005F58AF" w:rsidRDefault="005F58AF" w:rsidP="005F58AF">
      <w:pPr>
        <w:ind w:left="435"/>
        <w:jc w:val="both"/>
      </w:pPr>
      <w:r>
        <w:t xml:space="preserve"> Spoločenský a kultúrny život v obci zabezpečuje: FS  </w:t>
      </w:r>
      <w:proofErr w:type="spellStart"/>
      <w:r>
        <w:t>Cibuľník</w:t>
      </w:r>
      <w:proofErr w:type="spellEnd"/>
      <w:r>
        <w:t xml:space="preserve"> Lietavská Svinná</w:t>
      </w:r>
    </w:p>
    <w:p w14:paraId="78E40A0C" w14:textId="77777777" w:rsidR="005F58AF" w:rsidRDefault="005F58AF" w:rsidP="005F58AF">
      <w:pPr>
        <w:ind w:left="435"/>
        <w:jc w:val="both"/>
      </w:pPr>
      <w:r>
        <w:t xml:space="preserve">                                                                         FS  Bukovinka Babkov</w:t>
      </w:r>
    </w:p>
    <w:p w14:paraId="5F6259F4" w14:textId="77777777" w:rsidR="005F58AF" w:rsidRDefault="005F58AF" w:rsidP="005F58AF">
      <w:pPr>
        <w:ind w:left="435"/>
        <w:jc w:val="both"/>
      </w:pPr>
      <w:r>
        <w:t xml:space="preserve">                                                                         Detský FS </w:t>
      </w:r>
      <w:proofErr w:type="spellStart"/>
      <w:r>
        <w:t>Cibuľníček</w:t>
      </w:r>
      <w:proofErr w:type="spellEnd"/>
      <w:r>
        <w:t xml:space="preserve"> </w:t>
      </w:r>
    </w:p>
    <w:p w14:paraId="5B21DF8C" w14:textId="60B5665F" w:rsidR="005F58AF" w:rsidRDefault="005F58AF" w:rsidP="005F58AF">
      <w:pPr>
        <w:ind w:left="435"/>
        <w:jc w:val="both"/>
      </w:pPr>
      <w:r>
        <w:t xml:space="preserve">                                                                         </w:t>
      </w:r>
      <w:r w:rsidR="001A06DC">
        <w:t>C</w:t>
      </w:r>
      <w:r>
        <w:t xml:space="preserve">hrámový zbor </w:t>
      </w:r>
      <w:proofErr w:type="spellStart"/>
      <w:r w:rsidR="001A06DC">
        <w:t>Bukvičky</w:t>
      </w:r>
      <w:proofErr w:type="spellEnd"/>
      <w:r w:rsidR="001A06DC">
        <w:t xml:space="preserve"> Babkov</w:t>
      </w:r>
    </w:p>
    <w:p w14:paraId="3D89EC01" w14:textId="77777777" w:rsidR="005F58AF" w:rsidRDefault="005F58AF" w:rsidP="005F58AF">
      <w:pPr>
        <w:ind w:left="435"/>
        <w:jc w:val="both"/>
      </w:pPr>
      <w:r>
        <w:t xml:space="preserve">                                                                         FS Doliny</w:t>
      </w:r>
    </w:p>
    <w:p w14:paraId="6F2FBCA6" w14:textId="77777777" w:rsidR="005F58AF" w:rsidRDefault="005F58AF" w:rsidP="005F58AF">
      <w:pPr>
        <w:ind w:left="435"/>
        <w:jc w:val="both"/>
      </w:pPr>
    </w:p>
    <w:p w14:paraId="156527CA" w14:textId="77777777" w:rsidR="005F58AF" w:rsidRDefault="005F58AF" w:rsidP="005F58AF">
      <w:pPr>
        <w:ind w:left="435"/>
        <w:jc w:val="both"/>
      </w:pPr>
    </w:p>
    <w:p w14:paraId="64B4310B" w14:textId="77777777" w:rsidR="005F58AF" w:rsidRDefault="005F58AF" w:rsidP="005F58AF">
      <w:pPr>
        <w:ind w:left="435"/>
        <w:jc w:val="both"/>
      </w:pPr>
      <w:r>
        <w:t xml:space="preserve"> </w:t>
      </w:r>
      <w:r w:rsidRPr="001C1C4D">
        <w:t xml:space="preserve">Na základe analýzy doterajšieho stavu možno očakávať, že </w:t>
      </w:r>
      <w:r>
        <w:t>kultúrny a spoločenský život sa bude orientovať na uskutočňovanie kultú</w:t>
      </w:r>
      <w:r w:rsidRPr="001C1C4D">
        <w:t>r</w:t>
      </w:r>
      <w:r>
        <w:t>nych a spoločenských podujatí.</w:t>
      </w:r>
    </w:p>
    <w:p w14:paraId="6FCA69D4" w14:textId="77777777" w:rsidR="005F58AF" w:rsidRDefault="005F58AF" w:rsidP="005F58AF">
      <w:pPr>
        <w:ind w:left="435"/>
        <w:jc w:val="both"/>
      </w:pPr>
    </w:p>
    <w:p w14:paraId="434AED5D" w14:textId="77777777" w:rsidR="005F58AF" w:rsidRDefault="005F58AF" w:rsidP="005F58AF">
      <w:pPr>
        <w:jc w:val="both"/>
        <w:rPr>
          <w:b/>
        </w:rPr>
      </w:pPr>
      <w:r>
        <w:rPr>
          <w:b/>
        </w:rPr>
        <w:t xml:space="preserve">6.5 Hospodárstvo </w:t>
      </w:r>
    </w:p>
    <w:p w14:paraId="2C80F2A9" w14:textId="77777777" w:rsidR="005F58AF" w:rsidRDefault="005F58AF" w:rsidP="005F58AF">
      <w:pPr>
        <w:ind w:left="435"/>
        <w:jc w:val="both"/>
      </w:pPr>
      <w:r>
        <w:t>Najvýznamnejší poskytovatelia služieb v obci :</w:t>
      </w:r>
    </w:p>
    <w:p w14:paraId="69EA0A1E" w14:textId="77777777" w:rsidR="005F58AF" w:rsidRDefault="005F58AF" w:rsidP="005F58AF">
      <w:pPr>
        <w:numPr>
          <w:ilvl w:val="0"/>
          <w:numId w:val="6"/>
        </w:numPr>
        <w:jc w:val="both"/>
      </w:pPr>
      <w:r>
        <w:t>COOP Jednota Liet. Svinná, Babkov</w:t>
      </w:r>
    </w:p>
    <w:p w14:paraId="5293211A" w14:textId="77777777" w:rsidR="005F58AF" w:rsidRDefault="005F58AF" w:rsidP="005F58AF">
      <w:pPr>
        <w:numPr>
          <w:ilvl w:val="0"/>
          <w:numId w:val="6"/>
        </w:numPr>
        <w:jc w:val="both"/>
      </w:pPr>
      <w:r>
        <w:t>Pohostinstvo pod hradom Lietavská Svinná</w:t>
      </w:r>
    </w:p>
    <w:p w14:paraId="7169B41D" w14:textId="036D69E1" w:rsidR="005F58AF" w:rsidRDefault="005F58AF" w:rsidP="005F58AF">
      <w:pPr>
        <w:numPr>
          <w:ilvl w:val="0"/>
          <w:numId w:val="6"/>
        </w:numPr>
        <w:jc w:val="both"/>
      </w:pPr>
      <w:r>
        <w:t xml:space="preserve">Pohostinstvo </w:t>
      </w:r>
      <w:proofErr w:type="spellStart"/>
      <w:r>
        <w:t>Kadub</w:t>
      </w:r>
      <w:proofErr w:type="spellEnd"/>
      <w:r>
        <w:t xml:space="preserve"> Babkov</w:t>
      </w:r>
      <w:r w:rsidR="001A06DC">
        <w:t xml:space="preserve"> – v priebehu roka 2022 zrušené</w:t>
      </w:r>
    </w:p>
    <w:p w14:paraId="7F2FBC49" w14:textId="77777777" w:rsidR="005F58AF" w:rsidRDefault="005F58AF" w:rsidP="005F58AF">
      <w:pPr>
        <w:jc w:val="both"/>
      </w:pPr>
      <w:r>
        <w:t xml:space="preserve">       -     Penzión Zemanov dvor </w:t>
      </w:r>
    </w:p>
    <w:p w14:paraId="6557312E" w14:textId="77777777" w:rsidR="005F58AF" w:rsidRDefault="005F58AF" w:rsidP="005F58AF">
      <w:pPr>
        <w:jc w:val="both"/>
      </w:pPr>
      <w:r>
        <w:t xml:space="preserve">        -   Chata </w:t>
      </w:r>
      <w:proofErr w:type="spellStart"/>
      <w:r>
        <w:t>Patúch</w:t>
      </w:r>
      <w:proofErr w:type="spellEnd"/>
      <w:r>
        <w:t xml:space="preserve"> </w:t>
      </w:r>
    </w:p>
    <w:p w14:paraId="5D06AADE" w14:textId="77777777" w:rsidR="005F58AF" w:rsidRDefault="005F58AF" w:rsidP="005F58AF">
      <w:pPr>
        <w:ind w:left="435"/>
        <w:jc w:val="both"/>
      </w:pPr>
      <w:r>
        <w:t>Najvýznamnejší priemysel v obci :</w:t>
      </w:r>
    </w:p>
    <w:p w14:paraId="63D5FBD6" w14:textId="77777777" w:rsidR="005F58AF" w:rsidRDefault="005F58AF" w:rsidP="005F58AF">
      <w:pPr>
        <w:ind w:left="435"/>
        <w:jc w:val="both"/>
      </w:pPr>
      <w:r>
        <w:t xml:space="preserve">-     AG </w:t>
      </w:r>
      <w:proofErr w:type="spellStart"/>
      <w:r>
        <w:t>Bearing</w:t>
      </w:r>
      <w:proofErr w:type="spellEnd"/>
      <w:r>
        <w:t xml:space="preserve"> s.r.o.</w:t>
      </w:r>
    </w:p>
    <w:p w14:paraId="232B1DE1" w14:textId="77777777" w:rsidR="005F58AF" w:rsidRDefault="005F58AF" w:rsidP="005F58AF">
      <w:pPr>
        <w:ind w:left="435"/>
        <w:jc w:val="both"/>
      </w:pPr>
      <w:r>
        <w:t xml:space="preserve">-     GC </w:t>
      </w:r>
      <w:proofErr w:type="spellStart"/>
      <w:r>
        <w:t>Trading</w:t>
      </w:r>
      <w:proofErr w:type="spellEnd"/>
      <w:r>
        <w:t>, s.r.o.</w:t>
      </w:r>
    </w:p>
    <w:p w14:paraId="4826121C" w14:textId="77777777" w:rsidR="005F58AF" w:rsidRDefault="005F58AF" w:rsidP="005F58AF">
      <w:pPr>
        <w:ind w:left="435"/>
        <w:jc w:val="both"/>
      </w:pPr>
      <w:r>
        <w:t>Najvýznamnejšia poľnohospodárska výroba v obci :</w:t>
      </w:r>
    </w:p>
    <w:p w14:paraId="7791A00C" w14:textId="77777777" w:rsidR="005F58AF" w:rsidRDefault="005F58AF" w:rsidP="005F58AF">
      <w:pPr>
        <w:numPr>
          <w:ilvl w:val="0"/>
          <w:numId w:val="6"/>
        </w:numPr>
        <w:jc w:val="both"/>
      </w:pPr>
      <w:proofErr w:type="spellStart"/>
      <w:r>
        <w:t>Agro</w:t>
      </w:r>
      <w:proofErr w:type="spellEnd"/>
      <w:r>
        <w:t xml:space="preserve"> Podhorie – Podhorie </w:t>
      </w:r>
    </w:p>
    <w:p w14:paraId="28B5F16F" w14:textId="77777777" w:rsidR="005F58AF" w:rsidRDefault="005F58AF" w:rsidP="005F58AF">
      <w:pPr>
        <w:numPr>
          <w:ilvl w:val="0"/>
          <w:numId w:val="6"/>
        </w:numPr>
        <w:jc w:val="both"/>
      </w:pPr>
      <w:proofErr w:type="spellStart"/>
      <w:r>
        <w:t>Oragro</w:t>
      </w:r>
      <w:proofErr w:type="spellEnd"/>
      <w:r>
        <w:t xml:space="preserve"> – Z Oravské Veselé</w:t>
      </w:r>
    </w:p>
    <w:p w14:paraId="66FBF993" w14:textId="77777777" w:rsidR="005F58AF" w:rsidRDefault="005F58AF" w:rsidP="005F58AF">
      <w:pPr>
        <w:ind w:left="435"/>
        <w:jc w:val="both"/>
      </w:pPr>
    </w:p>
    <w:p w14:paraId="6BA27CD4" w14:textId="77777777" w:rsidR="005F58AF" w:rsidRDefault="005F58AF" w:rsidP="005F58AF">
      <w:pPr>
        <w:jc w:val="both"/>
      </w:pPr>
      <w:r>
        <w:t xml:space="preserve">      Na základe analýzy doterajšieho vývoja možno očakávať, že hospodársky život v obci </w:t>
      </w:r>
    </w:p>
    <w:p w14:paraId="539BB797" w14:textId="77777777" w:rsidR="005F58AF" w:rsidRDefault="005F58AF" w:rsidP="005F58AF">
      <w:pPr>
        <w:jc w:val="both"/>
      </w:pPr>
      <w:r>
        <w:t>sa bude orientovať na :   doterajší stav</w:t>
      </w:r>
    </w:p>
    <w:p w14:paraId="17DF0F53" w14:textId="77777777" w:rsidR="005F58AF" w:rsidRDefault="005F58AF" w:rsidP="005F58AF">
      <w:pPr>
        <w:jc w:val="both"/>
      </w:pPr>
    </w:p>
    <w:p w14:paraId="635B931B" w14:textId="77777777" w:rsidR="005F58AF" w:rsidRDefault="005F58AF" w:rsidP="005F58AF">
      <w:pPr>
        <w:jc w:val="both"/>
        <w:rPr>
          <w:b/>
        </w:rPr>
      </w:pPr>
    </w:p>
    <w:p w14:paraId="4B27563D" w14:textId="77777777" w:rsidR="005F58AF" w:rsidRPr="00B14BEB" w:rsidRDefault="005F58AF" w:rsidP="005F58AF">
      <w:pPr>
        <w:pStyle w:val="Odsekzoznamu"/>
        <w:numPr>
          <w:ilvl w:val="0"/>
          <w:numId w:val="5"/>
        </w:numPr>
        <w:jc w:val="both"/>
        <w:rPr>
          <w:b/>
        </w:rPr>
      </w:pPr>
      <w:r w:rsidRPr="00B14BEB">
        <w:rPr>
          <w:b/>
          <w:sz w:val="28"/>
          <w:szCs w:val="28"/>
        </w:rPr>
        <w:t>Informácia o vývoji obce z pohľadu rozpočtovníctva</w:t>
      </w:r>
      <w:r w:rsidRPr="00B14BEB">
        <w:rPr>
          <w:b/>
        </w:rPr>
        <w:t xml:space="preserve"> </w:t>
      </w:r>
    </w:p>
    <w:p w14:paraId="3F243D6C" w14:textId="77777777" w:rsidR="005F58AF" w:rsidRDefault="005F58AF" w:rsidP="005F58AF">
      <w:pPr>
        <w:ind w:left="360"/>
        <w:jc w:val="both"/>
        <w:rPr>
          <w:b/>
        </w:rPr>
      </w:pPr>
      <w:r>
        <w:rPr>
          <w:b/>
        </w:rPr>
        <w:t>Za konsolidovaný celok</w:t>
      </w:r>
    </w:p>
    <w:p w14:paraId="6C553B36" w14:textId="77777777" w:rsidR="005F58AF" w:rsidRDefault="005F58AF" w:rsidP="005F58AF">
      <w:pPr>
        <w:jc w:val="both"/>
        <w:rPr>
          <w:b/>
        </w:rPr>
      </w:pPr>
    </w:p>
    <w:p w14:paraId="1CCD84CD" w14:textId="77777777" w:rsidR="005F58AF" w:rsidRDefault="005F58AF" w:rsidP="005F58AF">
      <w:pPr>
        <w:jc w:val="both"/>
      </w:pPr>
      <w:r>
        <w:t xml:space="preserve">       Základným nástrojom finančného hospodárenia obce bol rozpočet obce na rok 2020. Obec v roku 2021 zostavila rozpočet podľa ustanovenia § 10 odsek 7) zákona č. 583/2004 </w:t>
      </w:r>
      <w:proofErr w:type="spellStart"/>
      <w:r>
        <w:t>z.z.o</w:t>
      </w:r>
      <w:proofErr w:type="spellEnd"/>
      <w:r>
        <w:t xml:space="preserve"> rozpočtových pravidlách územnej samosprávy a o zmene a doplnení niektorých zákonov v znení neskorších predpisov.</w:t>
      </w:r>
    </w:p>
    <w:p w14:paraId="136C5B75" w14:textId="77777777" w:rsidR="005F58AF" w:rsidRDefault="005F58AF" w:rsidP="005F58AF">
      <w:r>
        <w:t xml:space="preserve">Rozpočet obce je súčasťou rozpočtu verejnej správy. Rozpočtový rok je zhodný s kalendárnym rokom. </w:t>
      </w:r>
      <w:r>
        <w:rPr>
          <w:b/>
        </w:rPr>
        <w:t xml:space="preserve"> </w:t>
      </w:r>
      <w:r>
        <w:t xml:space="preserve">Rozpočet obce vyjadruje samostatnosť hospodárenia  obce. </w:t>
      </w:r>
    </w:p>
    <w:p w14:paraId="3EFD46B6" w14:textId="77777777" w:rsidR="005F58AF" w:rsidRDefault="005F58AF" w:rsidP="005F58AF">
      <w:r>
        <w:t>Rozpočet obce obsahuje príjmy a výdavky, v ktorých sú vyjadrené finančné vzťahy:</w:t>
      </w:r>
    </w:p>
    <w:p w14:paraId="158E783B" w14:textId="77777777" w:rsidR="005F58AF" w:rsidRDefault="005F58AF" w:rsidP="005F58AF">
      <w:pPr>
        <w:numPr>
          <w:ilvl w:val="0"/>
          <w:numId w:val="2"/>
        </w:numPr>
      </w:pPr>
      <w:r>
        <w:t xml:space="preserve">k právnickým osobám a fyzickým osobám - podnikateľom pôsobiacim na území obce, </w:t>
      </w:r>
    </w:p>
    <w:p w14:paraId="15A7272F" w14:textId="77777777" w:rsidR="005F58AF" w:rsidRDefault="005F58AF" w:rsidP="005F58AF">
      <w:pPr>
        <w:numPr>
          <w:ilvl w:val="0"/>
          <w:numId w:val="2"/>
        </w:numPr>
      </w:pPr>
      <w:r>
        <w:t xml:space="preserve">ako aj k obyvateľom žijúcim na tomto území vyplývajúce pre </w:t>
      </w:r>
      <w:proofErr w:type="spellStart"/>
      <w:r>
        <w:t>ne</w:t>
      </w:r>
      <w:proofErr w:type="spellEnd"/>
      <w:r>
        <w:t xml:space="preserve"> zo zákonov a z iných všeobecne záväzných právnych predpisov, zo VZN obce, ako aj zo zmlúv.</w:t>
      </w:r>
    </w:p>
    <w:p w14:paraId="4896EEF2" w14:textId="77777777" w:rsidR="005F58AF" w:rsidRDefault="005F58AF" w:rsidP="005F58AF">
      <w:r>
        <w:t>Rozpočet obce zahŕňa aj finančné vzťahy štátu k rozpočtom obcí :</w:t>
      </w:r>
    </w:p>
    <w:p w14:paraId="61598E95" w14:textId="77777777" w:rsidR="005F58AF" w:rsidRDefault="005F58AF" w:rsidP="005F58AF">
      <w:pPr>
        <w:numPr>
          <w:ilvl w:val="0"/>
          <w:numId w:val="2"/>
        </w:numPr>
      </w:pPr>
      <w:r>
        <w:lastRenderedPageBreak/>
        <w:t>podiely na daniach v správe štátu,</w:t>
      </w:r>
    </w:p>
    <w:p w14:paraId="43BFCDB5" w14:textId="77777777" w:rsidR="005F58AF" w:rsidRDefault="005F58AF" w:rsidP="005F58AF">
      <w:pPr>
        <w:numPr>
          <w:ilvl w:val="0"/>
          <w:numId w:val="2"/>
        </w:numPr>
      </w:pPr>
      <w:r>
        <w:t xml:space="preserve">dotácia na úhradu nákladov preneseného výkonu štátnej správy, </w:t>
      </w:r>
    </w:p>
    <w:p w14:paraId="304381F4" w14:textId="77777777" w:rsidR="005F58AF" w:rsidRDefault="005F58AF" w:rsidP="005F58AF">
      <w:pPr>
        <w:numPr>
          <w:ilvl w:val="0"/>
          <w:numId w:val="2"/>
        </w:numPr>
      </w:pPr>
      <w:r>
        <w:t>ďalšie dotácie v súlade so zákonom o štátnom rozpočte na príslušný rozpočtový rok.</w:t>
      </w:r>
    </w:p>
    <w:p w14:paraId="28DD4861" w14:textId="77777777" w:rsidR="005F58AF" w:rsidRDefault="005F58AF" w:rsidP="005F58AF">
      <w:r>
        <w:t xml:space="preserve">Rozpočet obce obsahuje finančné vzťahy k rozpočtovým organizáciám  a príspevkovým organizáciám zriadeným  obcou, a k iným právnickým osobám, ktorých je zakladateľom.  </w:t>
      </w:r>
      <w:r w:rsidRPr="001D2540">
        <w:rPr>
          <w:b/>
        </w:rPr>
        <w:t xml:space="preserve"> </w:t>
      </w:r>
    </w:p>
    <w:p w14:paraId="4C2E89CE" w14:textId="77777777" w:rsidR="005F58AF" w:rsidRDefault="005F58AF" w:rsidP="005F58AF">
      <w:r>
        <w:t>Rozpočet obce môže obsahovať finančné vzťahy :</w:t>
      </w:r>
    </w:p>
    <w:p w14:paraId="30697223" w14:textId="77777777" w:rsidR="005F58AF" w:rsidRDefault="005F58AF" w:rsidP="005F58AF">
      <w:pPr>
        <w:numPr>
          <w:ilvl w:val="0"/>
          <w:numId w:val="2"/>
        </w:numPr>
      </w:pPr>
      <w:r>
        <w:t>k rozpočtom iných obcí,</w:t>
      </w:r>
    </w:p>
    <w:p w14:paraId="584C7B6F" w14:textId="77777777" w:rsidR="005F58AF" w:rsidRDefault="005F58AF" w:rsidP="005F58AF">
      <w:pPr>
        <w:numPr>
          <w:ilvl w:val="0"/>
          <w:numId w:val="2"/>
        </w:numPr>
      </w:pPr>
      <w:r>
        <w:t>k rozpočtu vyššieho územného celku, do ktorého územia obec patrí, ak plnia spoločné úlohy.</w:t>
      </w:r>
    </w:p>
    <w:p w14:paraId="09283F8C" w14:textId="77777777" w:rsidR="005F58AF" w:rsidRDefault="005F58AF" w:rsidP="005F58AF">
      <w:pPr>
        <w:ind w:left="360"/>
      </w:pPr>
    </w:p>
    <w:p w14:paraId="681A98C0" w14:textId="77777777" w:rsidR="005F58AF" w:rsidRDefault="005F58AF" w:rsidP="005F58AF">
      <w:r>
        <w:t xml:space="preserve">    V rozpočte obce sa uplatňuje rozpočtová klasifikácia v súlade s osobitným predpisom.</w:t>
      </w:r>
    </w:p>
    <w:p w14:paraId="5F62F51C" w14:textId="77777777" w:rsidR="005F58AF" w:rsidRDefault="005F58AF" w:rsidP="005F58AF">
      <w:pPr>
        <w:jc w:val="both"/>
        <w:rPr>
          <w:b/>
          <w:sz w:val="28"/>
          <w:szCs w:val="28"/>
        </w:rPr>
      </w:pPr>
    </w:p>
    <w:p w14:paraId="72621A92" w14:textId="17503357" w:rsidR="005F58AF" w:rsidRPr="000252F9" w:rsidRDefault="005F58AF" w:rsidP="005F58AF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202</w:t>
      </w:r>
      <w:r w:rsidR="00D257F4">
        <w:t>2</w:t>
      </w:r>
      <w:r w:rsidRPr="000252F9">
        <w:t>.</w:t>
      </w:r>
    </w:p>
    <w:p w14:paraId="38A2465B" w14:textId="54DA7987" w:rsidR="005F58AF" w:rsidRDefault="005F58AF" w:rsidP="005F58AF">
      <w:pPr>
        <w:jc w:val="both"/>
      </w:pPr>
      <w:r w:rsidRPr="000252F9">
        <w:t>Obec zostavila rozpočet podľa ustanovenia § 10 ods</w:t>
      </w:r>
      <w:r>
        <w:t>.</w:t>
      </w:r>
      <w:r w:rsidRPr="000252F9">
        <w:t xml:space="preserve"> 7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  <w:r w:rsidRPr="00DA5844">
        <w:rPr>
          <w:color w:val="FF0000"/>
        </w:rPr>
        <w:t>Rozpočet obce</w:t>
      </w:r>
      <w:r>
        <w:t xml:space="preserve"> na rok 202</w:t>
      </w:r>
      <w:r w:rsidR="00D257F4">
        <w:t>2</w:t>
      </w:r>
      <w:r>
        <w:t xml:space="preserve"> bol zostavený ako </w:t>
      </w:r>
      <w:r w:rsidRPr="00B62DBB">
        <w:rPr>
          <w:color w:val="FF0000"/>
        </w:rPr>
        <w:t>prebytkový</w:t>
      </w:r>
      <w:r w:rsidRPr="00DA5844">
        <w:rPr>
          <w:color w:val="FF0000"/>
        </w:rPr>
        <w:t>.</w:t>
      </w:r>
      <w:r>
        <w:rPr>
          <w:color w:val="FF0000"/>
        </w:rPr>
        <w:t xml:space="preserve"> </w:t>
      </w:r>
      <w:r w:rsidRPr="000252F9">
        <w:t>Bežný</w:t>
      </w:r>
      <w:r>
        <w:t xml:space="preserve"> </w:t>
      </w:r>
      <w:r w:rsidRPr="000252F9">
        <w:t xml:space="preserve">rozpočet </w:t>
      </w:r>
      <w:r>
        <w:t>bol zostavený</w:t>
      </w:r>
      <w:r w:rsidRPr="000252F9">
        <w:t xml:space="preserve"> ako</w:t>
      </w:r>
      <w:r>
        <w:t xml:space="preserve"> </w:t>
      </w:r>
      <w:r w:rsidRPr="00DA5844">
        <w:rPr>
          <w:color w:val="FF0000"/>
        </w:rPr>
        <w:t>prebytkový</w:t>
      </w:r>
      <w:r>
        <w:rPr>
          <w:color w:val="FF0000"/>
        </w:rPr>
        <w:t xml:space="preserve"> </w:t>
      </w:r>
      <w:r w:rsidRPr="000252F9">
        <w:t>a</w:t>
      </w:r>
      <w:r>
        <w:t xml:space="preserve"> </w:t>
      </w:r>
      <w:r w:rsidRPr="000252F9">
        <w:t>kapitálový rozpočet ako</w:t>
      </w:r>
      <w:r>
        <w:t xml:space="preserve">  </w:t>
      </w:r>
      <w:r>
        <w:rPr>
          <w:color w:val="FF0000"/>
        </w:rPr>
        <w:t>schodkový</w:t>
      </w:r>
      <w:r>
        <w:t>.</w:t>
      </w:r>
    </w:p>
    <w:p w14:paraId="4471D984" w14:textId="77777777" w:rsidR="005F58AF" w:rsidRPr="000252F9" w:rsidRDefault="005F58AF" w:rsidP="005F58AF">
      <w:pPr>
        <w:jc w:val="both"/>
      </w:pPr>
    </w:p>
    <w:p w14:paraId="19698122" w14:textId="77777777" w:rsidR="008D7718" w:rsidRDefault="008D7718" w:rsidP="008D7718">
      <w:pPr>
        <w:ind w:left="720"/>
      </w:pPr>
      <w:bookmarkStart w:id="0" w:name="_Hlk98239259"/>
      <w:r w:rsidRPr="00510851">
        <w:t>Rozpočet obce/rozpočtovej organizácie bol schválený obecným zastupiteľstvom dňa 6.12.2021 na zasadnutí obecného zastupiteľstva obce uznesením č.138//2021</w:t>
      </w:r>
    </w:p>
    <w:p w14:paraId="2E3D5446" w14:textId="77777777" w:rsidR="001A06DC" w:rsidRPr="00510851" w:rsidRDefault="001A06DC" w:rsidP="008D7718">
      <w:pPr>
        <w:ind w:left="720"/>
        <w:rPr>
          <w:lang w:eastAsia="en-US"/>
        </w:rPr>
      </w:pPr>
    </w:p>
    <w:p w14:paraId="7F8BC54C" w14:textId="77777777" w:rsidR="008D7718" w:rsidRDefault="008D7718" w:rsidP="008D7718">
      <w:pPr>
        <w:ind w:left="720"/>
      </w:pPr>
      <w:r w:rsidRPr="00510851">
        <w:t xml:space="preserve"> - prvá zmena rozpočtu schválená dňa 31.8.2022 na 20. zasadnutí uznesením číslo 179/2022 </w:t>
      </w:r>
    </w:p>
    <w:p w14:paraId="27FA9685" w14:textId="77777777" w:rsidR="001A06DC" w:rsidRPr="00510851" w:rsidRDefault="001A06DC" w:rsidP="008D7718">
      <w:pPr>
        <w:ind w:left="720"/>
        <w:rPr>
          <w:lang w:eastAsia="en-US"/>
        </w:rPr>
      </w:pPr>
    </w:p>
    <w:p w14:paraId="301CED8C" w14:textId="536D3513" w:rsidR="008D7718" w:rsidRDefault="008D7718" w:rsidP="008D7718">
      <w:pPr>
        <w:ind w:left="720"/>
      </w:pPr>
      <w:r w:rsidRPr="00510851">
        <w:t>- druhá zmena rozpočtu schválená dňa 31.12.2022 rozpočtovým opatrením č. 1/2022 – v zmysle Zásad hospodárenia s finančnými prostriedkami - povolené prekročenie výdavkov po dosiahnutí vyšších príj</w:t>
      </w:r>
      <w:r w:rsidR="001A06DC">
        <w:t>m</w:t>
      </w:r>
      <w:r w:rsidRPr="00510851">
        <w:t>ov obce.</w:t>
      </w:r>
    </w:p>
    <w:p w14:paraId="4569C52D" w14:textId="77777777" w:rsidR="00B55BD1" w:rsidRPr="00510851" w:rsidRDefault="00B55BD1" w:rsidP="008D7718">
      <w:pPr>
        <w:ind w:left="720"/>
        <w:rPr>
          <w:lang w:eastAsia="en-US"/>
        </w:rPr>
      </w:pPr>
    </w:p>
    <w:bookmarkEnd w:id="0"/>
    <w:p w14:paraId="7F201BD3" w14:textId="77777777" w:rsidR="00B55BD1" w:rsidRDefault="00B55BD1" w:rsidP="00B55BD1">
      <w:pPr>
        <w:rPr>
          <w:b/>
        </w:rPr>
      </w:pPr>
      <w:r>
        <w:t xml:space="preserve">                                                   </w:t>
      </w:r>
      <w:r>
        <w:rPr>
          <w:b/>
        </w:rPr>
        <w:t xml:space="preserve">Rozpočet obce k 31.12.2022 </w:t>
      </w:r>
    </w:p>
    <w:p w14:paraId="0DD85CA0" w14:textId="77777777" w:rsidR="00B55BD1" w:rsidRDefault="00B55BD1" w:rsidP="00B55BD1">
      <w:pPr>
        <w:jc w:val="both"/>
      </w:pPr>
    </w:p>
    <w:p w14:paraId="40661A0D" w14:textId="77777777" w:rsidR="00B55BD1" w:rsidRDefault="00B55BD1" w:rsidP="00B55BD1">
      <w:pPr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985"/>
        <w:gridCol w:w="1984"/>
        <w:gridCol w:w="1985"/>
        <w:gridCol w:w="1559"/>
      </w:tblGrid>
      <w:tr w:rsidR="00B55BD1" w:rsidRPr="00327A39" w14:paraId="1D90EB32" w14:textId="77777777" w:rsidTr="0060235C">
        <w:tc>
          <w:tcPr>
            <w:tcW w:w="2410" w:type="dxa"/>
            <w:shd w:val="clear" w:color="auto" w:fill="D9D9D9"/>
          </w:tcPr>
          <w:p w14:paraId="280239D8" w14:textId="77777777" w:rsidR="00B55BD1" w:rsidRPr="00B70817" w:rsidRDefault="00B55BD1" w:rsidP="0060235C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5" w:type="dxa"/>
            <w:shd w:val="clear" w:color="auto" w:fill="D9D9D9"/>
          </w:tcPr>
          <w:p w14:paraId="7871D421" w14:textId="77777777" w:rsidR="00B55BD1" w:rsidRDefault="00B55BD1" w:rsidP="0060235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14:paraId="41E3ECD3" w14:textId="77777777" w:rsidR="00B55BD1" w:rsidRPr="004D01E5" w:rsidRDefault="00B55BD1" w:rsidP="0060235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14:paraId="600137C9" w14:textId="77777777" w:rsidR="00B55BD1" w:rsidRPr="00327A39" w:rsidRDefault="00B55BD1" w:rsidP="0060235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D9D9D9"/>
          </w:tcPr>
          <w:p w14:paraId="29C611C2" w14:textId="77777777" w:rsidR="00B55BD1" w:rsidRDefault="00B55BD1" w:rsidP="0060235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14:paraId="2EA3FCFE" w14:textId="77777777" w:rsidR="00B55BD1" w:rsidRPr="004D01E5" w:rsidRDefault="00B55BD1" w:rsidP="0060235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 xml:space="preserve">Schválený rozpočet </w:t>
            </w:r>
          </w:p>
          <w:p w14:paraId="642D7AFB" w14:textId="77777777" w:rsidR="00B55BD1" w:rsidRPr="00327A39" w:rsidRDefault="00B55BD1" w:rsidP="0060235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4D01E5"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985" w:type="dxa"/>
            <w:shd w:val="clear" w:color="auto" w:fill="D9D9D9"/>
          </w:tcPr>
          <w:p w14:paraId="3FD3DFCD" w14:textId="77777777" w:rsidR="00B55BD1" w:rsidRPr="00327A39" w:rsidRDefault="00B55BD1" w:rsidP="0060235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Skutočné </w:t>
            </w:r>
          </w:p>
          <w:p w14:paraId="3E3D9589" w14:textId="77777777" w:rsidR="00B55BD1" w:rsidRDefault="00B55BD1" w:rsidP="0060235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plnenie príjmov/ čerpanie </w:t>
            </w:r>
            <w:r>
              <w:rPr>
                <w:b/>
                <w:sz w:val="20"/>
                <w:szCs w:val="20"/>
              </w:rPr>
              <w:t>v</w:t>
            </w:r>
            <w:r w:rsidRPr="00327A39">
              <w:rPr>
                <w:b/>
                <w:sz w:val="20"/>
                <w:szCs w:val="20"/>
              </w:rPr>
              <w:t>ýdavkov</w:t>
            </w:r>
          </w:p>
          <w:p w14:paraId="5B9E8F58" w14:textId="77777777" w:rsidR="00B55BD1" w:rsidRPr="00327A39" w:rsidRDefault="00B55BD1" w:rsidP="0060235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31.12.2022</w:t>
            </w:r>
          </w:p>
        </w:tc>
        <w:tc>
          <w:tcPr>
            <w:tcW w:w="1559" w:type="dxa"/>
            <w:shd w:val="clear" w:color="auto" w:fill="D9D9D9"/>
          </w:tcPr>
          <w:p w14:paraId="6CEE165B" w14:textId="77777777" w:rsidR="00B55BD1" w:rsidRPr="00327A39" w:rsidRDefault="00B55BD1" w:rsidP="0060235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>% plnenia príjmov/</w:t>
            </w:r>
          </w:p>
          <w:p w14:paraId="04DC96C6" w14:textId="77777777" w:rsidR="00B55BD1" w:rsidRPr="00327A39" w:rsidRDefault="00B55BD1" w:rsidP="0060235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 w:rsidRPr="00327A39"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B55BD1" w:rsidRPr="00B70817" w14:paraId="20CF43F9" w14:textId="77777777" w:rsidTr="0060235C">
        <w:tc>
          <w:tcPr>
            <w:tcW w:w="2410" w:type="dxa"/>
            <w:shd w:val="clear" w:color="auto" w:fill="D9D9D9"/>
          </w:tcPr>
          <w:p w14:paraId="5B9B98A8" w14:textId="77777777" w:rsidR="00B55BD1" w:rsidRPr="00B70817" w:rsidRDefault="00B55BD1" w:rsidP="0060235C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Príjmy celkom</w:t>
            </w:r>
          </w:p>
        </w:tc>
        <w:tc>
          <w:tcPr>
            <w:tcW w:w="1985" w:type="dxa"/>
            <w:shd w:val="clear" w:color="auto" w:fill="D9D9D9"/>
          </w:tcPr>
          <w:p w14:paraId="7B3C4769" w14:textId="77777777" w:rsidR="00B55BD1" w:rsidRPr="00B70817" w:rsidRDefault="00B55BD1" w:rsidP="0060235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1 067.691,00</w:t>
            </w:r>
          </w:p>
        </w:tc>
        <w:tc>
          <w:tcPr>
            <w:tcW w:w="1984" w:type="dxa"/>
            <w:shd w:val="clear" w:color="auto" w:fill="D9D9D9"/>
          </w:tcPr>
          <w:p w14:paraId="528C73F1" w14:textId="77777777" w:rsidR="00B55BD1" w:rsidRPr="00B70817" w:rsidRDefault="00B55BD1" w:rsidP="0060235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1 249.017,16</w:t>
            </w:r>
          </w:p>
        </w:tc>
        <w:tc>
          <w:tcPr>
            <w:tcW w:w="1985" w:type="dxa"/>
            <w:shd w:val="clear" w:color="auto" w:fill="D9D9D9"/>
          </w:tcPr>
          <w:p w14:paraId="7148B47F" w14:textId="77777777" w:rsidR="00B55BD1" w:rsidRPr="00B70817" w:rsidRDefault="00B55BD1" w:rsidP="0060235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1 168.951,78</w:t>
            </w:r>
          </w:p>
        </w:tc>
        <w:tc>
          <w:tcPr>
            <w:tcW w:w="1559" w:type="dxa"/>
            <w:shd w:val="clear" w:color="auto" w:fill="D9D9D9"/>
          </w:tcPr>
          <w:p w14:paraId="0D416513" w14:textId="77777777" w:rsidR="00B55BD1" w:rsidRPr="00B70817" w:rsidRDefault="00B55BD1" w:rsidP="0060235C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B55BD1" w:rsidRPr="00B70817" w14:paraId="4075E450" w14:textId="77777777" w:rsidTr="0060235C">
        <w:tc>
          <w:tcPr>
            <w:tcW w:w="2410" w:type="dxa"/>
          </w:tcPr>
          <w:p w14:paraId="4A6F7887" w14:textId="77777777" w:rsidR="00B55BD1" w:rsidRPr="00B70817" w:rsidRDefault="00B55BD1" w:rsidP="0060235C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985" w:type="dxa"/>
          </w:tcPr>
          <w:p w14:paraId="316FC16A" w14:textId="77777777" w:rsidR="00B55BD1" w:rsidRPr="00B70817" w:rsidRDefault="00B55BD1" w:rsidP="0060235C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4" w:type="dxa"/>
          </w:tcPr>
          <w:p w14:paraId="275BC857" w14:textId="77777777" w:rsidR="00B55BD1" w:rsidRPr="00B70817" w:rsidRDefault="00B55BD1" w:rsidP="0060235C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985" w:type="dxa"/>
          </w:tcPr>
          <w:p w14:paraId="07217A5D" w14:textId="77777777" w:rsidR="00B55BD1" w:rsidRPr="00B70817" w:rsidRDefault="00B55BD1" w:rsidP="0060235C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559" w:type="dxa"/>
          </w:tcPr>
          <w:p w14:paraId="2A600393" w14:textId="77777777" w:rsidR="00B55BD1" w:rsidRPr="00B70817" w:rsidRDefault="00B55BD1" w:rsidP="0060235C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B55BD1" w:rsidRPr="00B70817" w14:paraId="4DB0FD37" w14:textId="77777777" w:rsidTr="0060235C">
        <w:tc>
          <w:tcPr>
            <w:tcW w:w="2410" w:type="dxa"/>
          </w:tcPr>
          <w:p w14:paraId="05C4969A" w14:textId="77777777" w:rsidR="00B55BD1" w:rsidRPr="00B70817" w:rsidRDefault="00B55BD1" w:rsidP="0060235C">
            <w:pPr>
              <w:tabs>
                <w:tab w:val="right" w:pos="8460"/>
              </w:tabs>
              <w:jc w:val="both"/>
            </w:pPr>
            <w:r w:rsidRPr="00B70817">
              <w:t>Bežné príjmy</w:t>
            </w:r>
          </w:p>
        </w:tc>
        <w:tc>
          <w:tcPr>
            <w:tcW w:w="1985" w:type="dxa"/>
          </w:tcPr>
          <w:p w14:paraId="61D234A3" w14:textId="77777777" w:rsidR="00B55BD1" w:rsidRPr="00B70817" w:rsidRDefault="00B55BD1" w:rsidP="0060235C">
            <w:pPr>
              <w:tabs>
                <w:tab w:val="right" w:pos="8460"/>
              </w:tabs>
              <w:jc w:val="center"/>
            </w:pPr>
            <w:r>
              <w:t>887.691,00</w:t>
            </w:r>
          </w:p>
        </w:tc>
        <w:tc>
          <w:tcPr>
            <w:tcW w:w="1984" w:type="dxa"/>
          </w:tcPr>
          <w:p w14:paraId="583A2EE0" w14:textId="77777777" w:rsidR="00B55BD1" w:rsidRPr="00B70817" w:rsidRDefault="00B55BD1" w:rsidP="0060235C">
            <w:pPr>
              <w:tabs>
                <w:tab w:val="right" w:pos="8460"/>
              </w:tabs>
            </w:pPr>
            <w:r>
              <w:t xml:space="preserve">     962.417,16</w:t>
            </w:r>
          </w:p>
        </w:tc>
        <w:tc>
          <w:tcPr>
            <w:tcW w:w="1985" w:type="dxa"/>
          </w:tcPr>
          <w:p w14:paraId="4B252329" w14:textId="77777777" w:rsidR="00B55BD1" w:rsidRPr="00B70817" w:rsidRDefault="00B55BD1" w:rsidP="0060235C">
            <w:pPr>
              <w:tabs>
                <w:tab w:val="right" w:pos="8460"/>
              </w:tabs>
              <w:jc w:val="center"/>
            </w:pPr>
            <w:r>
              <w:t>909.651,89</w:t>
            </w:r>
          </w:p>
        </w:tc>
        <w:tc>
          <w:tcPr>
            <w:tcW w:w="1559" w:type="dxa"/>
          </w:tcPr>
          <w:p w14:paraId="6AC2C94A" w14:textId="77777777" w:rsidR="00B55BD1" w:rsidRPr="00B70817" w:rsidRDefault="00B55BD1" w:rsidP="0060235C">
            <w:pPr>
              <w:tabs>
                <w:tab w:val="right" w:pos="8460"/>
              </w:tabs>
              <w:jc w:val="center"/>
            </w:pPr>
            <w:r>
              <w:t>94</w:t>
            </w:r>
          </w:p>
        </w:tc>
      </w:tr>
      <w:tr w:rsidR="00B55BD1" w:rsidRPr="00B70817" w14:paraId="34B2A2DF" w14:textId="77777777" w:rsidTr="0060235C">
        <w:tc>
          <w:tcPr>
            <w:tcW w:w="2410" w:type="dxa"/>
          </w:tcPr>
          <w:p w14:paraId="19EEFEF3" w14:textId="77777777" w:rsidR="00B55BD1" w:rsidRPr="00B70817" w:rsidRDefault="00B55BD1" w:rsidP="0060235C">
            <w:pPr>
              <w:tabs>
                <w:tab w:val="right" w:pos="8460"/>
              </w:tabs>
              <w:jc w:val="both"/>
            </w:pPr>
            <w:r w:rsidRPr="00B70817">
              <w:t>Kapitálové príjmy</w:t>
            </w:r>
          </w:p>
        </w:tc>
        <w:tc>
          <w:tcPr>
            <w:tcW w:w="1985" w:type="dxa"/>
          </w:tcPr>
          <w:p w14:paraId="00B76D33" w14:textId="77777777" w:rsidR="00B55BD1" w:rsidRPr="00B70817" w:rsidRDefault="00B55BD1" w:rsidP="0060235C">
            <w:pPr>
              <w:jc w:val="center"/>
              <w:outlineLvl w:val="0"/>
            </w:pPr>
            <w:r>
              <w:t xml:space="preserve">          0,00</w:t>
            </w:r>
          </w:p>
        </w:tc>
        <w:tc>
          <w:tcPr>
            <w:tcW w:w="1984" w:type="dxa"/>
          </w:tcPr>
          <w:p w14:paraId="17E4E47E" w14:textId="77777777" w:rsidR="00B55BD1" w:rsidRPr="00B70817" w:rsidRDefault="00B55BD1" w:rsidP="0060235C">
            <w:pPr>
              <w:jc w:val="center"/>
              <w:outlineLvl w:val="0"/>
            </w:pPr>
            <w:r>
              <w:t xml:space="preserve">          0,00</w:t>
            </w:r>
          </w:p>
        </w:tc>
        <w:tc>
          <w:tcPr>
            <w:tcW w:w="1985" w:type="dxa"/>
          </w:tcPr>
          <w:p w14:paraId="431E7AA2" w14:textId="77777777" w:rsidR="00B55BD1" w:rsidRPr="00B70817" w:rsidRDefault="00B55BD1" w:rsidP="0060235C">
            <w:pPr>
              <w:jc w:val="center"/>
              <w:outlineLvl w:val="0"/>
            </w:pPr>
            <w:r>
              <w:t xml:space="preserve">       464,00</w:t>
            </w:r>
          </w:p>
        </w:tc>
        <w:tc>
          <w:tcPr>
            <w:tcW w:w="1559" w:type="dxa"/>
          </w:tcPr>
          <w:p w14:paraId="03537B6C" w14:textId="77777777" w:rsidR="00B55BD1" w:rsidRPr="00B70817" w:rsidRDefault="00B55BD1" w:rsidP="0060235C">
            <w:pPr>
              <w:jc w:val="center"/>
              <w:outlineLvl w:val="0"/>
            </w:pPr>
            <w:r>
              <w:t xml:space="preserve"> 0</w:t>
            </w:r>
          </w:p>
        </w:tc>
      </w:tr>
      <w:tr w:rsidR="00B55BD1" w:rsidRPr="00B70817" w14:paraId="2FAA2C8B" w14:textId="77777777" w:rsidTr="0060235C">
        <w:tc>
          <w:tcPr>
            <w:tcW w:w="2410" w:type="dxa"/>
          </w:tcPr>
          <w:p w14:paraId="441F072D" w14:textId="77777777" w:rsidR="00B55BD1" w:rsidRPr="00B70817" w:rsidRDefault="00B55BD1" w:rsidP="0060235C">
            <w:pPr>
              <w:tabs>
                <w:tab w:val="right" w:pos="8460"/>
              </w:tabs>
              <w:jc w:val="both"/>
            </w:pPr>
            <w:r w:rsidRPr="00B70817">
              <w:t>Finančné príjmy</w:t>
            </w:r>
          </w:p>
        </w:tc>
        <w:tc>
          <w:tcPr>
            <w:tcW w:w="1985" w:type="dxa"/>
          </w:tcPr>
          <w:p w14:paraId="756322BC" w14:textId="77777777" w:rsidR="00B55BD1" w:rsidRPr="00B70817" w:rsidRDefault="00B55BD1" w:rsidP="0060235C">
            <w:pPr>
              <w:tabs>
                <w:tab w:val="right" w:pos="8460"/>
              </w:tabs>
            </w:pPr>
            <w:r>
              <w:t xml:space="preserve">     160.000,00</w:t>
            </w:r>
          </w:p>
        </w:tc>
        <w:tc>
          <w:tcPr>
            <w:tcW w:w="1984" w:type="dxa"/>
          </w:tcPr>
          <w:p w14:paraId="77387AE2" w14:textId="77777777" w:rsidR="00B55BD1" w:rsidRPr="00B70817" w:rsidRDefault="00B55BD1" w:rsidP="0060235C">
            <w:pPr>
              <w:tabs>
                <w:tab w:val="right" w:pos="8460"/>
              </w:tabs>
            </w:pPr>
            <w:r>
              <w:t xml:space="preserve">     266.600,00</w:t>
            </w:r>
          </w:p>
        </w:tc>
        <w:tc>
          <w:tcPr>
            <w:tcW w:w="1985" w:type="dxa"/>
          </w:tcPr>
          <w:p w14:paraId="4CCF2238" w14:textId="77777777" w:rsidR="00B55BD1" w:rsidRPr="00B70817" w:rsidRDefault="00B55BD1" w:rsidP="0060235C">
            <w:pPr>
              <w:tabs>
                <w:tab w:val="right" w:pos="8460"/>
              </w:tabs>
              <w:jc w:val="center"/>
            </w:pPr>
            <w:r>
              <w:t>209.987,31</w:t>
            </w:r>
          </w:p>
        </w:tc>
        <w:tc>
          <w:tcPr>
            <w:tcW w:w="1559" w:type="dxa"/>
          </w:tcPr>
          <w:p w14:paraId="41608A65" w14:textId="77777777" w:rsidR="00B55BD1" w:rsidRPr="00B70817" w:rsidRDefault="00B55BD1" w:rsidP="0060235C">
            <w:pPr>
              <w:tabs>
                <w:tab w:val="right" w:pos="8460"/>
              </w:tabs>
            </w:pPr>
            <w:r>
              <w:t xml:space="preserve">         79</w:t>
            </w:r>
          </w:p>
        </w:tc>
      </w:tr>
      <w:tr w:rsidR="00B55BD1" w:rsidRPr="00B70817" w14:paraId="22C3F72F" w14:textId="77777777" w:rsidTr="0060235C">
        <w:tc>
          <w:tcPr>
            <w:tcW w:w="2410" w:type="dxa"/>
          </w:tcPr>
          <w:p w14:paraId="2E7BA0E5" w14:textId="77777777" w:rsidR="00B55BD1" w:rsidRPr="006F14D4" w:rsidRDefault="00B55BD1" w:rsidP="0060235C">
            <w:pPr>
              <w:tabs>
                <w:tab w:val="right" w:pos="8460"/>
              </w:tabs>
              <w:jc w:val="both"/>
              <w:rPr>
                <w:color w:val="FF0000"/>
                <w:sz w:val="20"/>
                <w:szCs w:val="20"/>
              </w:rPr>
            </w:pPr>
            <w:r w:rsidRPr="006F14D4">
              <w:rPr>
                <w:color w:val="FF0000"/>
                <w:sz w:val="20"/>
                <w:szCs w:val="20"/>
              </w:rPr>
              <w:t xml:space="preserve">Príjmy RO s právnou </w:t>
            </w:r>
          </w:p>
          <w:p w14:paraId="57D84735" w14:textId="77777777" w:rsidR="00B55BD1" w:rsidRPr="00E41886" w:rsidRDefault="00B55BD1" w:rsidP="0060235C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6F14D4">
              <w:rPr>
                <w:color w:val="FF0000"/>
                <w:sz w:val="20"/>
                <w:szCs w:val="20"/>
              </w:rPr>
              <w:t>subjektivitou</w:t>
            </w:r>
          </w:p>
        </w:tc>
        <w:tc>
          <w:tcPr>
            <w:tcW w:w="1985" w:type="dxa"/>
          </w:tcPr>
          <w:p w14:paraId="1F30AA2D" w14:textId="77777777" w:rsidR="00B55BD1" w:rsidRPr="00B70817" w:rsidRDefault="00B55BD1" w:rsidP="0060235C">
            <w:pPr>
              <w:tabs>
                <w:tab w:val="right" w:pos="8460"/>
              </w:tabs>
              <w:jc w:val="center"/>
            </w:pPr>
            <w:r>
              <w:t>20.000,00</w:t>
            </w:r>
          </w:p>
        </w:tc>
        <w:tc>
          <w:tcPr>
            <w:tcW w:w="1984" w:type="dxa"/>
          </w:tcPr>
          <w:p w14:paraId="28FD45BC" w14:textId="77777777" w:rsidR="00B55BD1" w:rsidRPr="00B70817" w:rsidRDefault="00B55BD1" w:rsidP="0060235C">
            <w:pPr>
              <w:tabs>
                <w:tab w:val="right" w:pos="8460"/>
              </w:tabs>
              <w:jc w:val="center"/>
            </w:pPr>
            <w:r>
              <w:t>20.000,00</w:t>
            </w:r>
          </w:p>
        </w:tc>
        <w:tc>
          <w:tcPr>
            <w:tcW w:w="1985" w:type="dxa"/>
          </w:tcPr>
          <w:p w14:paraId="1768F86B" w14:textId="77777777" w:rsidR="00B55BD1" w:rsidRPr="00B70817" w:rsidRDefault="00B55BD1" w:rsidP="0060235C">
            <w:pPr>
              <w:tabs>
                <w:tab w:val="right" w:pos="8460"/>
              </w:tabs>
              <w:jc w:val="center"/>
            </w:pPr>
            <w:r>
              <w:t xml:space="preserve"> 48.848,58</w:t>
            </w:r>
          </w:p>
        </w:tc>
        <w:tc>
          <w:tcPr>
            <w:tcW w:w="1559" w:type="dxa"/>
          </w:tcPr>
          <w:p w14:paraId="310EE069" w14:textId="77777777" w:rsidR="00B55BD1" w:rsidRPr="00B70817" w:rsidRDefault="00B55BD1" w:rsidP="0060235C">
            <w:pPr>
              <w:tabs>
                <w:tab w:val="right" w:pos="8460"/>
              </w:tabs>
            </w:pPr>
            <w:r>
              <w:t xml:space="preserve">       244</w:t>
            </w:r>
          </w:p>
        </w:tc>
      </w:tr>
      <w:tr w:rsidR="00B55BD1" w:rsidRPr="00B70817" w14:paraId="160AD054" w14:textId="77777777" w:rsidTr="0060235C">
        <w:tc>
          <w:tcPr>
            <w:tcW w:w="2410" w:type="dxa"/>
            <w:shd w:val="clear" w:color="auto" w:fill="D9D9D9"/>
          </w:tcPr>
          <w:p w14:paraId="52EE9426" w14:textId="77777777" w:rsidR="00B55BD1" w:rsidRPr="00B70817" w:rsidRDefault="00B55BD1" w:rsidP="0060235C">
            <w:pPr>
              <w:tabs>
                <w:tab w:val="right" w:pos="8460"/>
              </w:tabs>
              <w:jc w:val="both"/>
              <w:rPr>
                <w:b/>
              </w:rPr>
            </w:pPr>
            <w:r w:rsidRPr="00B70817">
              <w:rPr>
                <w:b/>
              </w:rPr>
              <w:t>Výdavky celkom</w:t>
            </w:r>
          </w:p>
        </w:tc>
        <w:tc>
          <w:tcPr>
            <w:tcW w:w="1985" w:type="dxa"/>
            <w:shd w:val="clear" w:color="auto" w:fill="D9D9D9"/>
          </w:tcPr>
          <w:p w14:paraId="25B659FC" w14:textId="77777777" w:rsidR="00B55BD1" w:rsidRPr="00B70817" w:rsidRDefault="00B55BD1" w:rsidP="0060235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1 067.333,10</w:t>
            </w:r>
          </w:p>
        </w:tc>
        <w:tc>
          <w:tcPr>
            <w:tcW w:w="1984" w:type="dxa"/>
            <w:shd w:val="clear" w:color="auto" w:fill="D9D9D9"/>
          </w:tcPr>
          <w:p w14:paraId="5FA6ECC4" w14:textId="77777777" w:rsidR="00B55BD1" w:rsidRPr="00B70817" w:rsidRDefault="00B55BD1" w:rsidP="0060235C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 1 221.147,10</w:t>
            </w:r>
          </w:p>
        </w:tc>
        <w:tc>
          <w:tcPr>
            <w:tcW w:w="1985" w:type="dxa"/>
            <w:shd w:val="clear" w:color="auto" w:fill="D9D9D9"/>
          </w:tcPr>
          <w:p w14:paraId="21D5FB57" w14:textId="77777777" w:rsidR="00B55BD1" w:rsidRPr="00B70817" w:rsidRDefault="00B55BD1" w:rsidP="0060235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1 112.690,92</w:t>
            </w:r>
          </w:p>
        </w:tc>
        <w:tc>
          <w:tcPr>
            <w:tcW w:w="1559" w:type="dxa"/>
            <w:shd w:val="clear" w:color="auto" w:fill="D9D9D9"/>
          </w:tcPr>
          <w:p w14:paraId="2917EDCE" w14:textId="77777777" w:rsidR="00B55BD1" w:rsidRPr="00B70817" w:rsidRDefault="00B55BD1" w:rsidP="0060235C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B55BD1" w:rsidRPr="00B70817" w14:paraId="40A98F5C" w14:textId="77777777" w:rsidTr="0060235C">
        <w:tc>
          <w:tcPr>
            <w:tcW w:w="2410" w:type="dxa"/>
          </w:tcPr>
          <w:p w14:paraId="37E6EDD9" w14:textId="77777777" w:rsidR="00B55BD1" w:rsidRPr="00B70817" w:rsidRDefault="00B55BD1" w:rsidP="0060235C">
            <w:pPr>
              <w:tabs>
                <w:tab w:val="right" w:pos="8460"/>
              </w:tabs>
              <w:jc w:val="both"/>
            </w:pPr>
            <w:r w:rsidRPr="00B70817">
              <w:t>z toho :</w:t>
            </w:r>
          </w:p>
        </w:tc>
        <w:tc>
          <w:tcPr>
            <w:tcW w:w="1985" w:type="dxa"/>
          </w:tcPr>
          <w:p w14:paraId="313F74AD" w14:textId="77777777" w:rsidR="00B55BD1" w:rsidRPr="00B70817" w:rsidRDefault="00B55BD1" w:rsidP="0060235C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6A6BD854" w14:textId="77777777" w:rsidR="00B55BD1" w:rsidRPr="00B70817" w:rsidRDefault="00B55BD1" w:rsidP="0060235C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985" w:type="dxa"/>
          </w:tcPr>
          <w:p w14:paraId="4656F34B" w14:textId="77777777" w:rsidR="00B55BD1" w:rsidRPr="00B70817" w:rsidRDefault="00B55BD1" w:rsidP="0060235C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10C069DA" w14:textId="77777777" w:rsidR="00B55BD1" w:rsidRPr="00B70817" w:rsidRDefault="00B55BD1" w:rsidP="0060235C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B55BD1" w:rsidRPr="00B70817" w14:paraId="305DBC24" w14:textId="77777777" w:rsidTr="0060235C">
        <w:tc>
          <w:tcPr>
            <w:tcW w:w="2410" w:type="dxa"/>
          </w:tcPr>
          <w:p w14:paraId="43ED9AFB" w14:textId="77777777" w:rsidR="00B55BD1" w:rsidRPr="00B70817" w:rsidRDefault="00B55BD1" w:rsidP="0060235C">
            <w:pPr>
              <w:tabs>
                <w:tab w:val="right" w:pos="8460"/>
              </w:tabs>
              <w:jc w:val="both"/>
            </w:pPr>
            <w:r w:rsidRPr="00B70817">
              <w:t>Bežné výdavky</w:t>
            </w:r>
          </w:p>
        </w:tc>
        <w:tc>
          <w:tcPr>
            <w:tcW w:w="1985" w:type="dxa"/>
          </w:tcPr>
          <w:p w14:paraId="0D5F71DE" w14:textId="77777777" w:rsidR="00B55BD1" w:rsidRPr="00B70817" w:rsidRDefault="00B55BD1" w:rsidP="0060235C">
            <w:pPr>
              <w:tabs>
                <w:tab w:val="right" w:pos="8460"/>
              </w:tabs>
              <w:jc w:val="center"/>
            </w:pPr>
            <w:r>
              <w:t>398.069,10</w:t>
            </w:r>
          </w:p>
        </w:tc>
        <w:tc>
          <w:tcPr>
            <w:tcW w:w="1984" w:type="dxa"/>
          </w:tcPr>
          <w:p w14:paraId="21A00D98" w14:textId="77777777" w:rsidR="00B55BD1" w:rsidRPr="00B70817" w:rsidRDefault="00B55BD1" w:rsidP="0060235C">
            <w:pPr>
              <w:tabs>
                <w:tab w:val="right" w:pos="8460"/>
              </w:tabs>
              <w:jc w:val="center"/>
            </w:pPr>
            <w:r>
              <w:t>435.795,10</w:t>
            </w:r>
          </w:p>
        </w:tc>
        <w:tc>
          <w:tcPr>
            <w:tcW w:w="1985" w:type="dxa"/>
          </w:tcPr>
          <w:p w14:paraId="14363FB0" w14:textId="77777777" w:rsidR="00B55BD1" w:rsidRPr="00B70817" w:rsidRDefault="00B55BD1" w:rsidP="0060235C">
            <w:pPr>
              <w:tabs>
                <w:tab w:val="right" w:pos="8460"/>
              </w:tabs>
              <w:jc w:val="center"/>
            </w:pPr>
            <w:r>
              <w:t>410.166,06</w:t>
            </w:r>
          </w:p>
        </w:tc>
        <w:tc>
          <w:tcPr>
            <w:tcW w:w="1559" w:type="dxa"/>
          </w:tcPr>
          <w:p w14:paraId="0035F0A6" w14:textId="77777777" w:rsidR="00B55BD1" w:rsidRPr="00B70817" w:rsidRDefault="00B55BD1" w:rsidP="0060235C">
            <w:pPr>
              <w:tabs>
                <w:tab w:val="right" w:pos="8460"/>
              </w:tabs>
              <w:jc w:val="center"/>
            </w:pPr>
            <w:r>
              <w:t>94</w:t>
            </w:r>
          </w:p>
        </w:tc>
      </w:tr>
      <w:tr w:rsidR="00B55BD1" w:rsidRPr="00B70817" w14:paraId="19557DBE" w14:textId="77777777" w:rsidTr="0060235C">
        <w:tc>
          <w:tcPr>
            <w:tcW w:w="2410" w:type="dxa"/>
          </w:tcPr>
          <w:p w14:paraId="17076E86" w14:textId="77777777" w:rsidR="00B55BD1" w:rsidRPr="00B70817" w:rsidRDefault="00B55BD1" w:rsidP="0060235C">
            <w:pPr>
              <w:tabs>
                <w:tab w:val="right" w:pos="8460"/>
              </w:tabs>
              <w:jc w:val="both"/>
            </w:pPr>
            <w:r w:rsidRPr="00B70817">
              <w:t>Kapitálové výdavky</w:t>
            </w:r>
          </w:p>
        </w:tc>
        <w:tc>
          <w:tcPr>
            <w:tcW w:w="1985" w:type="dxa"/>
          </w:tcPr>
          <w:p w14:paraId="1327CA72" w14:textId="77777777" w:rsidR="00B55BD1" w:rsidRPr="00B70817" w:rsidRDefault="00B55BD1" w:rsidP="0060235C">
            <w:pPr>
              <w:tabs>
                <w:tab w:val="right" w:pos="8460"/>
              </w:tabs>
              <w:jc w:val="center"/>
            </w:pPr>
            <w:r>
              <w:t>247.000,00</w:t>
            </w:r>
          </w:p>
        </w:tc>
        <w:tc>
          <w:tcPr>
            <w:tcW w:w="1984" w:type="dxa"/>
          </w:tcPr>
          <w:p w14:paraId="788E40FE" w14:textId="77777777" w:rsidR="00B55BD1" w:rsidRPr="00B70817" w:rsidRDefault="00B55BD1" w:rsidP="0060235C">
            <w:pPr>
              <w:tabs>
                <w:tab w:val="right" w:pos="8460"/>
              </w:tabs>
              <w:jc w:val="center"/>
            </w:pPr>
            <w:r>
              <w:t>353.600,00</w:t>
            </w:r>
          </w:p>
        </w:tc>
        <w:tc>
          <w:tcPr>
            <w:tcW w:w="1985" w:type="dxa"/>
          </w:tcPr>
          <w:p w14:paraId="0460385A" w14:textId="77777777" w:rsidR="00B55BD1" w:rsidRPr="00B70817" w:rsidRDefault="00B55BD1" w:rsidP="0060235C">
            <w:pPr>
              <w:tabs>
                <w:tab w:val="right" w:pos="8460"/>
              </w:tabs>
              <w:jc w:val="center"/>
            </w:pPr>
            <w:r>
              <w:t>243.411,40</w:t>
            </w:r>
          </w:p>
        </w:tc>
        <w:tc>
          <w:tcPr>
            <w:tcW w:w="1559" w:type="dxa"/>
          </w:tcPr>
          <w:p w14:paraId="7A5E93B5" w14:textId="77777777" w:rsidR="00B55BD1" w:rsidRPr="00B70817" w:rsidRDefault="00B55BD1" w:rsidP="0060235C">
            <w:pPr>
              <w:tabs>
                <w:tab w:val="right" w:pos="8460"/>
              </w:tabs>
              <w:jc w:val="center"/>
            </w:pPr>
            <w:r>
              <w:t>69</w:t>
            </w:r>
          </w:p>
        </w:tc>
      </w:tr>
      <w:tr w:rsidR="00B55BD1" w:rsidRPr="00B70817" w14:paraId="5FBD9394" w14:textId="77777777" w:rsidTr="0060235C">
        <w:tc>
          <w:tcPr>
            <w:tcW w:w="2410" w:type="dxa"/>
          </w:tcPr>
          <w:p w14:paraId="7FC5A694" w14:textId="77777777" w:rsidR="00B55BD1" w:rsidRPr="00B70817" w:rsidRDefault="00B55BD1" w:rsidP="0060235C">
            <w:pPr>
              <w:tabs>
                <w:tab w:val="right" w:pos="8460"/>
              </w:tabs>
              <w:jc w:val="both"/>
            </w:pPr>
            <w:r w:rsidRPr="00B70817">
              <w:t>Finančné výdavky</w:t>
            </w:r>
          </w:p>
        </w:tc>
        <w:tc>
          <w:tcPr>
            <w:tcW w:w="1985" w:type="dxa"/>
          </w:tcPr>
          <w:p w14:paraId="5C9483AF" w14:textId="77777777" w:rsidR="00B55BD1" w:rsidRPr="00B70817" w:rsidRDefault="00B55BD1" w:rsidP="0060235C">
            <w:pPr>
              <w:tabs>
                <w:tab w:val="right" w:pos="8460"/>
              </w:tabs>
              <w:jc w:val="center"/>
            </w:pPr>
            <w:r>
              <w:t xml:space="preserve">  15.000,00</w:t>
            </w:r>
          </w:p>
        </w:tc>
        <w:tc>
          <w:tcPr>
            <w:tcW w:w="1984" w:type="dxa"/>
          </w:tcPr>
          <w:p w14:paraId="488CBD98" w14:textId="77777777" w:rsidR="00B55BD1" w:rsidRPr="00B70817" w:rsidRDefault="00B55BD1" w:rsidP="0060235C">
            <w:pPr>
              <w:tabs>
                <w:tab w:val="right" w:pos="8460"/>
              </w:tabs>
            </w:pPr>
            <w:r>
              <w:t xml:space="preserve">       15.000,00</w:t>
            </w:r>
          </w:p>
        </w:tc>
        <w:tc>
          <w:tcPr>
            <w:tcW w:w="1985" w:type="dxa"/>
          </w:tcPr>
          <w:p w14:paraId="5A525512" w14:textId="77777777" w:rsidR="00B55BD1" w:rsidRPr="00B70817" w:rsidRDefault="00B55BD1" w:rsidP="0060235C">
            <w:pPr>
              <w:tabs>
                <w:tab w:val="right" w:pos="8460"/>
              </w:tabs>
              <w:jc w:val="center"/>
            </w:pPr>
            <w:r>
              <w:t xml:space="preserve">  15.000,00</w:t>
            </w:r>
          </w:p>
        </w:tc>
        <w:tc>
          <w:tcPr>
            <w:tcW w:w="1559" w:type="dxa"/>
          </w:tcPr>
          <w:p w14:paraId="2396801D" w14:textId="77777777" w:rsidR="00B55BD1" w:rsidRPr="00B70817" w:rsidRDefault="00B55BD1" w:rsidP="0060235C">
            <w:pPr>
              <w:tabs>
                <w:tab w:val="right" w:pos="8460"/>
              </w:tabs>
            </w:pPr>
            <w:r>
              <w:t xml:space="preserve">       100</w:t>
            </w:r>
          </w:p>
        </w:tc>
      </w:tr>
      <w:tr w:rsidR="00B55BD1" w:rsidRPr="00B70817" w14:paraId="4FAD2016" w14:textId="77777777" w:rsidTr="0060235C">
        <w:tc>
          <w:tcPr>
            <w:tcW w:w="2410" w:type="dxa"/>
          </w:tcPr>
          <w:p w14:paraId="06D373B4" w14:textId="77777777" w:rsidR="00B55BD1" w:rsidRPr="006F14D4" w:rsidRDefault="00B55BD1" w:rsidP="0060235C">
            <w:pPr>
              <w:tabs>
                <w:tab w:val="right" w:pos="8460"/>
              </w:tabs>
              <w:jc w:val="both"/>
              <w:rPr>
                <w:color w:val="FF0000"/>
                <w:sz w:val="20"/>
                <w:szCs w:val="20"/>
              </w:rPr>
            </w:pPr>
            <w:r w:rsidRPr="006F14D4">
              <w:rPr>
                <w:color w:val="FF0000"/>
                <w:sz w:val="20"/>
                <w:szCs w:val="20"/>
              </w:rPr>
              <w:t>Výdavky RO s právnou</w:t>
            </w:r>
          </w:p>
          <w:p w14:paraId="790A792F" w14:textId="77777777" w:rsidR="00B55BD1" w:rsidRPr="00E41886" w:rsidRDefault="00B55BD1" w:rsidP="0060235C">
            <w:pPr>
              <w:tabs>
                <w:tab w:val="right" w:pos="8460"/>
              </w:tabs>
              <w:jc w:val="both"/>
              <w:rPr>
                <w:color w:val="0000FF"/>
              </w:rPr>
            </w:pPr>
            <w:r w:rsidRPr="006F14D4">
              <w:rPr>
                <w:color w:val="FF0000"/>
                <w:sz w:val="20"/>
                <w:szCs w:val="20"/>
              </w:rPr>
              <w:t>subjektivitou</w:t>
            </w:r>
          </w:p>
        </w:tc>
        <w:tc>
          <w:tcPr>
            <w:tcW w:w="1985" w:type="dxa"/>
          </w:tcPr>
          <w:p w14:paraId="21D7F424" w14:textId="77777777" w:rsidR="00B55BD1" w:rsidRPr="00B70817" w:rsidRDefault="00B55BD1" w:rsidP="0060235C">
            <w:pPr>
              <w:tabs>
                <w:tab w:val="right" w:pos="8460"/>
              </w:tabs>
              <w:jc w:val="center"/>
            </w:pPr>
            <w:r>
              <w:t>407.264,00</w:t>
            </w:r>
          </w:p>
        </w:tc>
        <w:tc>
          <w:tcPr>
            <w:tcW w:w="1984" w:type="dxa"/>
          </w:tcPr>
          <w:p w14:paraId="74BDCA7D" w14:textId="77777777" w:rsidR="00B55BD1" w:rsidRPr="00B70817" w:rsidRDefault="00B55BD1" w:rsidP="0060235C">
            <w:pPr>
              <w:tabs>
                <w:tab w:val="right" w:pos="8460"/>
              </w:tabs>
              <w:jc w:val="center"/>
            </w:pPr>
            <w:r>
              <w:t>416.752,00</w:t>
            </w:r>
          </w:p>
        </w:tc>
        <w:tc>
          <w:tcPr>
            <w:tcW w:w="1985" w:type="dxa"/>
          </w:tcPr>
          <w:p w14:paraId="300E0D34" w14:textId="77777777" w:rsidR="00B55BD1" w:rsidRPr="00B70817" w:rsidRDefault="00B55BD1" w:rsidP="0060235C">
            <w:pPr>
              <w:tabs>
                <w:tab w:val="right" w:pos="8460"/>
              </w:tabs>
              <w:jc w:val="center"/>
            </w:pPr>
            <w:r>
              <w:t>444.113,46</w:t>
            </w:r>
          </w:p>
        </w:tc>
        <w:tc>
          <w:tcPr>
            <w:tcW w:w="1559" w:type="dxa"/>
          </w:tcPr>
          <w:p w14:paraId="261D5E08" w14:textId="77777777" w:rsidR="00B55BD1" w:rsidRPr="00B70817" w:rsidRDefault="00B55BD1" w:rsidP="0060235C">
            <w:pPr>
              <w:tabs>
                <w:tab w:val="right" w:pos="8460"/>
              </w:tabs>
            </w:pPr>
            <w:r>
              <w:t xml:space="preserve">       107</w:t>
            </w:r>
          </w:p>
        </w:tc>
      </w:tr>
      <w:tr w:rsidR="00B55BD1" w:rsidRPr="00B70817" w14:paraId="07044671" w14:textId="77777777" w:rsidTr="0060235C">
        <w:tc>
          <w:tcPr>
            <w:tcW w:w="2410" w:type="dxa"/>
            <w:shd w:val="clear" w:color="auto" w:fill="D9D9D9"/>
          </w:tcPr>
          <w:p w14:paraId="3FB4DB43" w14:textId="77777777" w:rsidR="00B55BD1" w:rsidRPr="00B70817" w:rsidRDefault="00B55BD1" w:rsidP="0060235C">
            <w:pPr>
              <w:tabs>
                <w:tab w:val="right" w:pos="8460"/>
              </w:tabs>
              <w:rPr>
                <w:b/>
              </w:rPr>
            </w:pPr>
            <w:r w:rsidRPr="00B70817">
              <w:rPr>
                <w:b/>
              </w:rPr>
              <w:t>Rozpočt</w:t>
            </w:r>
            <w:r>
              <w:rPr>
                <w:b/>
              </w:rPr>
              <w:t>ové hospodárenie obce</w:t>
            </w:r>
          </w:p>
        </w:tc>
        <w:tc>
          <w:tcPr>
            <w:tcW w:w="1985" w:type="dxa"/>
            <w:shd w:val="clear" w:color="auto" w:fill="D9D9D9"/>
          </w:tcPr>
          <w:p w14:paraId="184C6911" w14:textId="77777777" w:rsidR="00B55BD1" w:rsidRPr="00B70817" w:rsidRDefault="00B55BD1" w:rsidP="0060235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357,90</w:t>
            </w:r>
          </w:p>
        </w:tc>
        <w:tc>
          <w:tcPr>
            <w:tcW w:w="1984" w:type="dxa"/>
            <w:shd w:val="clear" w:color="auto" w:fill="D9D9D9"/>
          </w:tcPr>
          <w:p w14:paraId="46676ED7" w14:textId="77777777" w:rsidR="00B55BD1" w:rsidRPr="00B70817" w:rsidRDefault="00B55BD1" w:rsidP="0060235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27.870,06</w:t>
            </w:r>
          </w:p>
        </w:tc>
        <w:tc>
          <w:tcPr>
            <w:tcW w:w="1985" w:type="dxa"/>
            <w:shd w:val="clear" w:color="auto" w:fill="D9D9D9"/>
          </w:tcPr>
          <w:p w14:paraId="09141AC1" w14:textId="77777777" w:rsidR="00B55BD1" w:rsidRPr="00B70817" w:rsidRDefault="00B55BD1" w:rsidP="0060235C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56.260,86</w:t>
            </w:r>
          </w:p>
        </w:tc>
        <w:tc>
          <w:tcPr>
            <w:tcW w:w="1559" w:type="dxa"/>
            <w:shd w:val="clear" w:color="auto" w:fill="D9D9D9"/>
          </w:tcPr>
          <w:p w14:paraId="63532020" w14:textId="77777777" w:rsidR="00B55BD1" w:rsidRPr="00B70817" w:rsidRDefault="00B55BD1" w:rsidP="0060235C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14:paraId="4A0F1639" w14:textId="77777777" w:rsidR="00B55BD1" w:rsidRDefault="00B55BD1" w:rsidP="00B55BD1">
      <w:pPr>
        <w:jc w:val="both"/>
      </w:pPr>
    </w:p>
    <w:p w14:paraId="3FD452E3" w14:textId="77777777" w:rsidR="00B55BD1" w:rsidRDefault="00B55BD1" w:rsidP="00B55BD1">
      <w:pPr>
        <w:jc w:val="both"/>
      </w:pPr>
    </w:p>
    <w:p w14:paraId="4F7CA18F" w14:textId="77777777" w:rsidR="00B55BD1" w:rsidRDefault="00B55BD1" w:rsidP="00B55BD1">
      <w:pPr>
        <w:jc w:val="both"/>
      </w:pPr>
    </w:p>
    <w:p w14:paraId="7B4ED5A5" w14:textId="77777777" w:rsidR="00B55BD1" w:rsidRDefault="00B55BD1" w:rsidP="00B55BD1">
      <w:pPr>
        <w:jc w:val="both"/>
      </w:pPr>
    </w:p>
    <w:p w14:paraId="1A670DF5" w14:textId="77777777" w:rsidR="00B55BD1" w:rsidRDefault="00B55BD1" w:rsidP="00B55BD1">
      <w:pPr>
        <w:jc w:val="both"/>
      </w:pPr>
    </w:p>
    <w:p w14:paraId="7E8F42F2" w14:textId="77777777" w:rsidR="00B55BD1" w:rsidRDefault="00B55BD1" w:rsidP="00B55BD1">
      <w:pPr>
        <w:jc w:val="both"/>
      </w:pPr>
    </w:p>
    <w:p w14:paraId="5908410A" w14:textId="77777777" w:rsidR="00B55BD1" w:rsidRPr="002646CD" w:rsidRDefault="00B55BD1" w:rsidP="00B55BD1">
      <w:pPr>
        <w:jc w:val="both"/>
      </w:pPr>
    </w:p>
    <w:p w14:paraId="2CB3F1AE" w14:textId="59F33BDD" w:rsidR="00B55BD1" w:rsidRPr="00543F8B" w:rsidRDefault="00B55BD1" w:rsidP="00543F8B">
      <w:pPr>
        <w:pStyle w:val="Odsekzoznamu"/>
        <w:numPr>
          <w:ilvl w:val="1"/>
          <w:numId w:val="5"/>
        </w:numPr>
        <w:jc w:val="both"/>
        <w:rPr>
          <w:b/>
        </w:rPr>
      </w:pPr>
      <w:r w:rsidRPr="00543F8B">
        <w:rPr>
          <w:b/>
          <w:sz w:val="28"/>
          <w:szCs w:val="28"/>
          <w:highlight w:val="lightGray"/>
        </w:rPr>
        <w:t xml:space="preserve"> Rozbor plnenia príjmov za rok 2022</w:t>
      </w:r>
      <w:r w:rsidRPr="00543F8B">
        <w:rPr>
          <w:b/>
          <w:sz w:val="28"/>
          <w:szCs w:val="28"/>
        </w:rPr>
        <w:t xml:space="preserve"> </w:t>
      </w:r>
    </w:p>
    <w:p w14:paraId="0E4B59E9" w14:textId="77777777" w:rsidR="00B55BD1" w:rsidRDefault="00B55BD1" w:rsidP="00B55BD1">
      <w:pPr>
        <w:jc w:val="both"/>
        <w:rPr>
          <w:b/>
        </w:rPr>
      </w:pPr>
    </w:p>
    <w:p w14:paraId="7BC4EDDF" w14:textId="77777777" w:rsidR="00B55BD1" w:rsidRDefault="00B55BD1" w:rsidP="00B55BD1">
      <w:pPr>
        <w:jc w:val="both"/>
        <w:rPr>
          <w:color w:val="0000F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3"/>
        <w:gridCol w:w="2348"/>
        <w:gridCol w:w="2348"/>
        <w:gridCol w:w="2156"/>
      </w:tblGrid>
      <w:tr w:rsidR="00B55BD1" w:rsidRPr="00C276ED" w14:paraId="701E8988" w14:textId="77777777" w:rsidTr="0060235C">
        <w:tc>
          <w:tcPr>
            <w:tcW w:w="2410" w:type="dxa"/>
            <w:shd w:val="clear" w:color="auto" w:fill="D9D9D9"/>
          </w:tcPr>
          <w:p w14:paraId="4CE686FC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14:paraId="42D55EDE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0EA54504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14:paraId="7555602C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67578140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Skutočné </w:t>
            </w:r>
          </w:p>
          <w:p w14:paraId="23066B77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14:paraId="48556755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% plnenia príjmov</w:t>
            </w:r>
          </w:p>
          <w:p w14:paraId="0F69FD13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B55BD1" w:rsidRPr="00C276ED" w14:paraId="077079D8" w14:textId="77777777" w:rsidTr="0060235C">
        <w:tc>
          <w:tcPr>
            <w:tcW w:w="2410" w:type="dxa"/>
          </w:tcPr>
          <w:p w14:paraId="5E8F191F" w14:textId="77777777" w:rsidR="00B55BD1" w:rsidRPr="00C276ED" w:rsidRDefault="00B55BD1" w:rsidP="0060235C">
            <w:pPr>
              <w:jc w:val="center"/>
            </w:pPr>
            <w:r>
              <w:t>1 047.691,00</w:t>
            </w:r>
          </w:p>
        </w:tc>
        <w:tc>
          <w:tcPr>
            <w:tcW w:w="2552" w:type="dxa"/>
          </w:tcPr>
          <w:p w14:paraId="32C397B3" w14:textId="77777777" w:rsidR="00B55BD1" w:rsidRPr="00C276ED" w:rsidRDefault="00B55BD1" w:rsidP="0060235C">
            <w:pPr>
              <w:jc w:val="center"/>
            </w:pPr>
            <w:r>
              <w:t>1 229.017,16</w:t>
            </w:r>
          </w:p>
        </w:tc>
        <w:tc>
          <w:tcPr>
            <w:tcW w:w="2551" w:type="dxa"/>
          </w:tcPr>
          <w:p w14:paraId="149F74EA" w14:textId="77777777" w:rsidR="00B55BD1" w:rsidRPr="00C276ED" w:rsidRDefault="00B55BD1" w:rsidP="0060235C">
            <w:pPr>
              <w:jc w:val="center"/>
            </w:pPr>
            <w:r>
              <w:t>1 120.103,20</w:t>
            </w:r>
          </w:p>
        </w:tc>
        <w:tc>
          <w:tcPr>
            <w:tcW w:w="2410" w:type="dxa"/>
          </w:tcPr>
          <w:p w14:paraId="4454E20A" w14:textId="77777777" w:rsidR="00B55BD1" w:rsidRPr="00C276ED" w:rsidRDefault="00B55BD1" w:rsidP="0060235C">
            <w:pPr>
              <w:jc w:val="center"/>
            </w:pPr>
            <w:r>
              <w:t>91</w:t>
            </w:r>
          </w:p>
        </w:tc>
      </w:tr>
    </w:tbl>
    <w:p w14:paraId="00FF0FA4" w14:textId="77777777" w:rsidR="00B55BD1" w:rsidRPr="00C276ED" w:rsidRDefault="00B55BD1" w:rsidP="00B55BD1"/>
    <w:p w14:paraId="46A7A633" w14:textId="77777777" w:rsidR="00B55BD1" w:rsidRDefault="00B55BD1" w:rsidP="00B55BD1"/>
    <w:p w14:paraId="289FD150" w14:textId="77777777" w:rsidR="00B55BD1" w:rsidRPr="00BF4A8E" w:rsidRDefault="00B55BD1" w:rsidP="00B55BD1">
      <w:pPr>
        <w:numPr>
          <w:ilvl w:val="0"/>
          <w:numId w:val="18"/>
        </w:numPr>
        <w:ind w:left="284" w:hanging="284"/>
        <w:rPr>
          <w:b/>
          <w:color w:val="FF0000"/>
          <w:u w:val="single"/>
        </w:rPr>
      </w:pPr>
      <w:r w:rsidRPr="00BF4A8E">
        <w:rPr>
          <w:b/>
          <w:color w:val="FF0000"/>
          <w:u w:val="single"/>
        </w:rPr>
        <w:t>Príjmy obce</w:t>
      </w:r>
    </w:p>
    <w:p w14:paraId="162DBB4A" w14:textId="77777777" w:rsidR="00B55BD1" w:rsidRPr="00C276ED" w:rsidRDefault="00B55BD1" w:rsidP="00B55BD1"/>
    <w:p w14:paraId="7376B576" w14:textId="77777777" w:rsidR="00B55BD1" w:rsidRDefault="00B55BD1" w:rsidP="00B55BD1">
      <w:pPr>
        <w:numPr>
          <w:ilvl w:val="0"/>
          <w:numId w:val="15"/>
        </w:numPr>
        <w:ind w:left="284" w:hanging="284"/>
        <w:rPr>
          <w:b/>
          <w:color w:val="FF0000"/>
        </w:rPr>
      </w:pPr>
      <w:r w:rsidRPr="00583C9D">
        <w:rPr>
          <w:b/>
          <w:color w:val="FF0000"/>
        </w:rPr>
        <w:t>Bežné príjmy</w:t>
      </w:r>
      <w:r>
        <w:rPr>
          <w:b/>
          <w:color w:val="FF0000"/>
        </w:rPr>
        <w:t>:</w:t>
      </w:r>
    </w:p>
    <w:p w14:paraId="2C1C56D2" w14:textId="77777777" w:rsidR="00B55BD1" w:rsidRPr="00583C9D" w:rsidRDefault="00B55BD1" w:rsidP="00B55BD1">
      <w:pPr>
        <w:ind w:left="284"/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1"/>
        <w:gridCol w:w="2340"/>
        <w:gridCol w:w="2340"/>
        <w:gridCol w:w="2184"/>
      </w:tblGrid>
      <w:tr w:rsidR="00B55BD1" w:rsidRPr="00C276ED" w14:paraId="77335CD8" w14:textId="77777777" w:rsidTr="0060235C">
        <w:tc>
          <w:tcPr>
            <w:tcW w:w="2382" w:type="dxa"/>
            <w:shd w:val="clear" w:color="auto" w:fill="D9D9D9"/>
          </w:tcPr>
          <w:p w14:paraId="563B7FF1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14:paraId="43A82F98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22" w:type="dxa"/>
            <w:shd w:val="clear" w:color="auto" w:fill="D9D9D9"/>
          </w:tcPr>
          <w:p w14:paraId="2636BB67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14:paraId="1CC02873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po poslednej zmene</w:t>
            </w:r>
          </w:p>
        </w:tc>
        <w:tc>
          <w:tcPr>
            <w:tcW w:w="2521" w:type="dxa"/>
            <w:shd w:val="clear" w:color="auto" w:fill="D9D9D9"/>
          </w:tcPr>
          <w:p w14:paraId="12DC88F0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Skutočné </w:t>
            </w:r>
          </w:p>
          <w:p w14:paraId="317E2BC4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plnenie príjmov</w:t>
            </w:r>
          </w:p>
        </w:tc>
        <w:tc>
          <w:tcPr>
            <w:tcW w:w="2378" w:type="dxa"/>
            <w:shd w:val="clear" w:color="auto" w:fill="D9D9D9"/>
          </w:tcPr>
          <w:p w14:paraId="5061CA1B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% plnenia príjmov</w:t>
            </w:r>
          </w:p>
          <w:p w14:paraId="529347B9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B55BD1" w:rsidRPr="00C276ED" w14:paraId="69574804" w14:textId="77777777" w:rsidTr="0060235C">
        <w:tc>
          <w:tcPr>
            <w:tcW w:w="2382" w:type="dxa"/>
          </w:tcPr>
          <w:p w14:paraId="087DC61B" w14:textId="77777777" w:rsidR="00B55BD1" w:rsidRPr="00C276ED" w:rsidRDefault="00B55BD1" w:rsidP="0060235C">
            <w:pPr>
              <w:jc w:val="center"/>
            </w:pPr>
            <w:r>
              <w:t>887.691,00</w:t>
            </w:r>
          </w:p>
        </w:tc>
        <w:tc>
          <w:tcPr>
            <w:tcW w:w="2522" w:type="dxa"/>
          </w:tcPr>
          <w:p w14:paraId="5C25A232" w14:textId="77777777" w:rsidR="00B55BD1" w:rsidRPr="00C276ED" w:rsidRDefault="00B55BD1" w:rsidP="0060235C">
            <w:pPr>
              <w:jc w:val="center"/>
            </w:pPr>
            <w:r>
              <w:t>962.417,16</w:t>
            </w:r>
          </w:p>
        </w:tc>
        <w:tc>
          <w:tcPr>
            <w:tcW w:w="2521" w:type="dxa"/>
          </w:tcPr>
          <w:p w14:paraId="2ACC2E55" w14:textId="77777777" w:rsidR="00B55BD1" w:rsidRPr="00C276ED" w:rsidRDefault="00B55BD1" w:rsidP="0060235C">
            <w:pPr>
              <w:jc w:val="center"/>
            </w:pPr>
            <w:r>
              <w:t>909.651,89</w:t>
            </w:r>
          </w:p>
        </w:tc>
        <w:tc>
          <w:tcPr>
            <w:tcW w:w="2378" w:type="dxa"/>
          </w:tcPr>
          <w:p w14:paraId="761A485E" w14:textId="77777777" w:rsidR="00B55BD1" w:rsidRPr="00C276ED" w:rsidRDefault="00B55BD1" w:rsidP="0060235C">
            <w:pPr>
              <w:jc w:val="center"/>
            </w:pPr>
            <w:r>
              <w:t>95</w:t>
            </w:r>
          </w:p>
        </w:tc>
      </w:tr>
    </w:tbl>
    <w:p w14:paraId="5472A3AF" w14:textId="77777777" w:rsidR="00B55BD1" w:rsidRDefault="00B55BD1" w:rsidP="00B55BD1">
      <w:pPr>
        <w:rPr>
          <w:b/>
          <w:color w:val="FF0000"/>
        </w:rPr>
      </w:pPr>
    </w:p>
    <w:p w14:paraId="79F0F2C6" w14:textId="77777777" w:rsidR="00B55BD1" w:rsidRPr="00BA5968" w:rsidRDefault="00B55BD1" w:rsidP="00B55BD1">
      <w:pPr>
        <w:numPr>
          <w:ilvl w:val="0"/>
          <w:numId w:val="7"/>
        </w:numPr>
        <w:ind w:left="284" w:hanging="284"/>
        <w:rPr>
          <w:b/>
          <w:color w:val="0000FF"/>
        </w:rPr>
      </w:pPr>
      <w:r w:rsidRPr="00BA5968">
        <w:rPr>
          <w:b/>
          <w:color w:val="0000FF"/>
        </w:rPr>
        <w:t>d</w:t>
      </w:r>
      <w:r>
        <w:rPr>
          <w:b/>
          <w:color w:val="0000FF"/>
        </w:rPr>
        <w:t>aňové príjmy:</w:t>
      </w:r>
    </w:p>
    <w:p w14:paraId="2B9E7D42" w14:textId="77777777" w:rsidR="00B55BD1" w:rsidRDefault="00B55BD1" w:rsidP="00B55BD1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3"/>
        <w:gridCol w:w="2340"/>
        <w:gridCol w:w="2339"/>
        <w:gridCol w:w="2183"/>
      </w:tblGrid>
      <w:tr w:rsidR="00B55BD1" w:rsidRPr="00C276ED" w14:paraId="536D5BC0" w14:textId="77777777" w:rsidTr="0060235C">
        <w:tc>
          <w:tcPr>
            <w:tcW w:w="2410" w:type="dxa"/>
            <w:shd w:val="clear" w:color="auto" w:fill="D9D9D9"/>
          </w:tcPr>
          <w:p w14:paraId="7A381308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14:paraId="543F13BD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12E520FD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14:paraId="7B2F4FE4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6118D0B1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Skutočné </w:t>
            </w:r>
          </w:p>
          <w:p w14:paraId="100B01AD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14:paraId="114C087E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% plnenia príjmov</w:t>
            </w:r>
          </w:p>
          <w:p w14:paraId="2CEE778E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B55BD1" w:rsidRPr="00C276ED" w14:paraId="5CF837C1" w14:textId="77777777" w:rsidTr="0060235C">
        <w:tc>
          <w:tcPr>
            <w:tcW w:w="2410" w:type="dxa"/>
          </w:tcPr>
          <w:p w14:paraId="2565B46F" w14:textId="77777777" w:rsidR="00B55BD1" w:rsidRPr="00C276ED" w:rsidRDefault="00B55BD1" w:rsidP="0060235C">
            <w:pPr>
              <w:jc w:val="center"/>
            </w:pPr>
            <w:r>
              <w:t>612.744,00</w:t>
            </w:r>
          </w:p>
        </w:tc>
        <w:tc>
          <w:tcPr>
            <w:tcW w:w="2552" w:type="dxa"/>
          </w:tcPr>
          <w:p w14:paraId="49C7DE71" w14:textId="77777777" w:rsidR="00B55BD1" w:rsidRPr="00C276ED" w:rsidRDefault="00B55BD1" w:rsidP="0060235C">
            <w:pPr>
              <w:jc w:val="center"/>
            </w:pPr>
            <w:r>
              <w:t>669.848,16</w:t>
            </w:r>
          </w:p>
        </w:tc>
        <w:tc>
          <w:tcPr>
            <w:tcW w:w="2551" w:type="dxa"/>
          </w:tcPr>
          <w:p w14:paraId="13AD5FE8" w14:textId="77777777" w:rsidR="00B55BD1" w:rsidRPr="00C276ED" w:rsidRDefault="00B55BD1" w:rsidP="0060235C">
            <w:pPr>
              <w:jc w:val="center"/>
            </w:pPr>
            <w:r>
              <w:t>663.863,68</w:t>
            </w:r>
          </w:p>
        </w:tc>
        <w:tc>
          <w:tcPr>
            <w:tcW w:w="2410" w:type="dxa"/>
          </w:tcPr>
          <w:p w14:paraId="7D450C5D" w14:textId="77777777" w:rsidR="00B55BD1" w:rsidRPr="00C276ED" w:rsidRDefault="00B55BD1" w:rsidP="0060235C">
            <w:pPr>
              <w:jc w:val="center"/>
            </w:pPr>
            <w:r>
              <w:t>99</w:t>
            </w:r>
          </w:p>
        </w:tc>
      </w:tr>
      <w:tr w:rsidR="00B55BD1" w:rsidRPr="00C276ED" w14:paraId="54C740BA" w14:textId="77777777" w:rsidTr="0060235C">
        <w:tc>
          <w:tcPr>
            <w:tcW w:w="2410" w:type="dxa"/>
          </w:tcPr>
          <w:p w14:paraId="397FDD93" w14:textId="77777777" w:rsidR="00B55BD1" w:rsidRPr="00C276ED" w:rsidRDefault="00B55BD1" w:rsidP="0060235C">
            <w:pPr>
              <w:jc w:val="center"/>
            </w:pPr>
            <w:r>
              <w:t>16.654,00</w:t>
            </w:r>
          </w:p>
        </w:tc>
        <w:tc>
          <w:tcPr>
            <w:tcW w:w="2552" w:type="dxa"/>
          </w:tcPr>
          <w:p w14:paraId="796430E8" w14:textId="77777777" w:rsidR="00B55BD1" w:rsidRPr="00C276ED" w:rsidRDefault="00B55BD1" w:rsidP="0060235C">
            <w:pPr>
              <w:jc w:val="center"/>
            </w:pPr>
            <w:r>
              <w:t>18.165,00</w:t>
            </w:r>
          </w:p>
        </w:tc>
        <w:tc>
          <w:tcPr>
            <w:tcW w:w="2551" w:type="dxa"/>
          </w:tcPr>
          <w:p w14:paraId="13B532B0" w14:textId="77777777" w:rsidR="00B55BD1" w:rsidRPr="00C276ED" w:rsidRDefault="00B55BD1" w:rsidP="0060235C">
            <w:pPr>
              <w:jc w:val="center"/>
            </w:pPr>
            <w:r>
              <w:t>18.163,39</w:t>
            </w:r>
          </w:p>
        </w:tc>
        <w:tc>
          <w:tcPr>
            <w:tcW w:w="2410" w:type="dxa"/>
          </w:tcPr>
          <w:p w14:paraId="29664DE6" w14:textId="77777777" w:rsidR="00B55BD1" w:rsidRPr="00C276ED" w:rsidRDefault="00B55BD1" w:rsidP="0060235C">
            <w:pPr>
              <w:jc w:val="center"/>
            </w:pPr>
            <w:r>
              <w:t>100</w:t>
            </w:r>
          </w:p>
        </w:tc>
      </w:tr>
      <w:tr w:rsidR="00B55BD1" w:rsidRPr="00C276ED" w14:paraId="6E9F2972" w14:textId="77777777" w:rsidTr="0060235C">
        <w:tc>
          <w:tcPr>
            <w:tcW w:w="2410" w:type="dxa"/>
          </w:tcPr>
          <w:p w14:paraId="7B0B070B" w14:textId="77777777" w:rsidR="00B55BD1" w:rsidRPr="00C276ED" w:rsidRDefault="00B55BD1" w:rsidP="0060235C">
            <w:pPr>
              <w:jc w:val="center"/>
            </w:pPr>
            <w:r>
              <w:t>34.562,00</w:t>
            </w:r>
          </w:p>
        </w:tc>
        <w:tc>
          <w:tcPr>
            <w:tcW w:w="2552" w:type="dxa"/>
          </w:tcPr>
          <w:p w14:paraId="711A2B47" w14:textId="77777777" w:rsidR="00B55BD1" w:rsidRPr="00C276ED" w:rsidRDefault="00B55BD1" w:rsidP="0060235C">
            <w:pPr>
              <w:jc w:val="center"/>
            </w:pPr>
            <w:r>
              <w:t>39.641,00</w:t>
            </w:r>
          </w:p>
        </w:tc>
        <w:tc>
          <w:tcPr>
            <w:tcW w:w="2551" w:type="dxa"/>
          </w:tcPr>
          <w:p w14:paraId="13FB2D6B" w14:textId="77777777" w:rsidR="00B55BD1" w:rsidRPr="00C276ED" w:rsidRDefault="00B55BD1" w:rsidP="0060235C">
            <w:pPr>
              <w:jc w:val="center"/>
            </w:pPr>
            <w:r>
              <w:t>38.941,43</w:t>
            </w:r>
          </w:p>
        </w:tc>
        <w:tc>
          <w:tcPr>
            <w:tcW w:w="2410" w:type="dxa"/>
          </w:tcPr>
          <w:p w14:paraId="260A27A2" w14:textId="77777777" w:rsidR="00B55BD1" w:rsidRPr="00C276ED" w:rsidRDefault="00B55BD1" w:rsidP="0060235C">
            <w:pPr>
              <w:jc w:val="center"/>
            </w:pPr>
            <w:r>
              <w:t>98</w:t>
            </w:r>
          </w:p>
        </w:tc>
      </w:tr>
    </w:tbl>
    <w:p w14:paraId="6B05F212" w14:textId="77777777" w:rsidR="00B55BD1" w:rsidRDefault="00B55BD1" w:rsidP="00B55BD1">
      <w:pPr>
        <w:rPr>
          <w:b/>
        </w:rPr>
      </w:pPr>
    </w:p>
    <w:p w14:paraId="1DD19F43" w14:textId="77777777" w:rsidR="00B55BD1" w:rsidRDefault="00B55BD1" w:rsidP="00B55BD1">
      <w:pPr>
        <w:jc w:val="both"/>
        <w:rPr>
          <w:b/>
          <w:i/>
        </w:rPr>
      </w:pPr>
    </w:p>
    <w:p w14:paraId="0DD79F64" w14:textId="77777777" w:rsidR="00B55BD1" w:rsidRDefault="00B55BD1" w:rsidP="00B55BD1">
      <w:pPr>
        <w:jc w:val="both"/>
        <w:rPr>
          <w:b/>
          <w:i/>
        </w:rPr>
      </w:pPr>
    </w:p>
    <w:p w14:paraId="240A6ED6" w14:textId="77777777" w:rsidR="00B55BD1" w:rsidRDefault="00B55BD1" w:rsidP="00B55BD1">
      <w:pPr>
        <w:numPr>
          <w:ilvl w:val="0"/>
          <w:numId w:val="7"/>
        </w:numPr>
        <w:ind w:left="284" w:hanging="284"/>
        <w:rPr>
          <w:b/>
          <w:color w:val="0000FF"/>
        </w:rPr>
      </w:pPr>
      <w:r w:rsidRPr="00BA5968">
        <w:rPr>
          <w:b/>
          <w:color w:val="0000FF"/>
        </w:rPr>
        <w:t xml:space="preserve">nedaňové príjmy: </w:t>
      </w:r>
      <w:r>
        <w:rPr>
          <w:b/>
          <w:color w:val="0000FF"/>
        </w:rPr>
        <w:t>Príjmy z vlastníctva, administratívne poplatky, pokuty</w:t>
      </w:r>
    </w:p>
    <w:p w14:paraId="3F4AC15D" w14:textId="77777777" w:rsidR="00B55BD1" w:rsidRDefault="00B55BD1" w:rsidP="00B55BD1">
      <w:pPr>
        <w:rPr>
          <w:b/>
          <w:color w:val="0000F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2332"/>
        <w:gridCol w:w="2331"/>
        <w:gridCol w:w="2212"/>
      </w:tblGrid>
      <w:tr w:rsidR="00B55BD1" w:rsidRPr="00C276ED" w14:paraId="6535555F" w14:textId="77777777" w:rsidTr="0060235C">
        <w:tc>
          <w:tcPr>
            <w:tcW w:w="2410" w:type="dxa"/>
            <w:shd w:val="clear" w:color="auto" w:fill="D9D9D9"/>
          </w:tcPr>
          <w:p w14:paraId="31E8DA69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14:paraId="4D0FCEE0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72805451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14:paraId="402FABAD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7FD9D63F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Skutočné </w:t>
            </w:r>
          </w:p>
          <w:p w14:paraId="62FD3D40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14:paraId="28239E96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% plnenia príjmov</w:t>
            </w:r>
          </w:p>
          <w:p w14:paraId="7987AE44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B55BD1" w:rsidRPr="00C276ED" w14:paraId="7A36490B" w14:textId="77777777" w:rsidTr="0060235C">
        <w:tc>
          <w:tcPr>
            <w:tcW w:w="2410" w:type="dxa"/>
          </w:tcPr>
          <w:p w14:paraId="4A19024A" w14:textId="77777777" w:rsidR="00B55BD1" w:rsidRPr="00C276ED" w:rsidRDefault="00B55BD1" w:rsidP="0060235C">
            <w:pPr>
              <w:jc w:val="center"/>
            </w:pPr>
            <w:r>
              <w:t>8.200,00</w:t>
            </w:r>
          </w:p>
        </w:tc>
        <w:tc>
          <w:tcPr>
            <w:tcW w:w="2552" w:type="dxa"/>
          </w:tcPr>
          <w:p w14:paraId="3C79B67C" w14:textId="77777777" w:rsidR="00B55BD1" w:rsidRPr="00C276ED" w:rsidRDefault="00B55BD1" w:rsidP="0060235C">
            <w:pPr>
              <w:jc w:val="center"/>
            </w:pPr>
            <w:r>
              <w:t>8.347,00</w:t>
            </w:r>
          </w:p>
        </w:tc>
        <w:tc>
          <w:tcPr>
            <w:tcW w:w="2551" w:type="dxa"/>
          </w:tcPr>
          <w:p w14:paraId="245A9894" w14:textId="77777777" w:rsidR="00B55BD1" w:rsidRPr="00C276ED" w:rsidRDefault="00B55BD1" w:rsidP="0060235C">
            <w:pPr>
              <w:jc w:val="center"/>
            </w:pPr>
            <w:r>
              <w:t>6.777,16</w:t>
            </w:r>
          </w:p>
        </w:tc>
        <w:tc>
          <w:tcPr>
            <w:tcW w:w="2410" w:type="dxa"/>
          </w:tcPr>
          <w:p w14:paraId="429C1DF6" w14:textId="77777777" w:rsidR="00B55BD1" w:rsidRPr="00C276ED" w:rsidRDefault="00B55BD1" w:rsidP="0060235C">
            <w:pPr>
              <w:jc w:val="center"/>
            </w:pPr>
            <w:r>
              <w:t>81</w:t>
            </w:r>
          </w:p>
        </w:tc>
      </w:tr>
      <w:tr w:rsidR="00B55BD1" w:rsidRPr="00C276ED" w14:paraId="50E52908" w14:textId="77777777" w:rsidTr="0060235C">
        <w:tc>
          <w:tcPr>
            <w:tcW w:w="2410" w:type="dxa"/>
          </w:tcPr>
          <w:p w14:paraId="0F9D33AB" w14:textId="77777777" w:rsidR="00B55BD1" w:rsidRPr="00C276ED" w:rsidRDefault="00B55BD1" w:rsidP="0060235C">
            <w:pPr>
              <w:jc w:val="center"/>
            </w:pPr>
            <w:r>
              <w:t>3.050,00</w:t>
            </w:r>
          </w:p>
        </w:tc>
        <w:tc>
          <w:tcPr>
            <w:tcW w:w="2552" w:type="dxa"/>
          </w:tcPr>
          <w:p w14:paraId="1CD3E696" w14:textId="77777777" w:rsidR="00B55BD1" w:rsidRPr="00C276ED" w:rsidRDefault="00B55BD1" w:rsidP="0060235C">
            <w:pPr>
              <w:jc w:val="center"/>
            </w:pPr>
            <w:r>
              <w:t>4.684,00</w:t>
            </w:r>
          </w:p>
        </w:tc>
        <w:tc>
          <w:tcPr>
            <w:tcW w:w="2551" w:type="dxa"/>
          </w:tcPr>
          <w:p w14:paraId="0841DC91" w14:textId="77777777" w:rsidR="00B55BD1" w:rsidRPr="00C276ED" w:rsidRDefault="00B55BD1" w:rsidP="0060235C">
            <w:pPr>
              <w:jc w:val="center"/>
            </w:pPr>
            <w:r>
              <w:t>4.683,80</w:t>
            </w:r>
          </w:p>
        </w:tc>
        <w:tc>
          <w:tcPr>
            <w:tcW w:w="2410" w:type="dxa"/>
          </w:tcPr>
          <w:p w14:paraId="61B75282" w14:textId="77777777" w:rsidR="00B55BD1" w:rsidRPr="00C276ED" w:rsidRDefault="00B55BD1" w:rsidP="0060235C">
            <w:pPr>
              <w:jc w:val="center"/>
            </w:pPr>
            <w:r>
              <w:t>100</w:t>
            </w:r>
          </w:p>
        </w:tc>
      </w:tr>
      <w:tr w:rsidR="00B55BD1" w:rsidRPr="00C276ED" w14:paraId="136B6E99" w14:textId="77777777" w:rsidTr="0060235C">
        <w:trPr>
          <w:trHeight w:val="416"/>
        </w:trPr>
        <w:tc>
          <w:tcPr>
            <w:tcW w:w="2410" w:type="dxa"/>
          </w:tcPr>
          <w:p w14:paraId="0263EFA7" w14:textId="77777777" w:rsidR="00B55BD1" w:rsidRPr="00C276ED" w:rsidRDefault="00B55BD1" w:rsidP="0060235C">
            <w:pPr>
              <w:jc w:val="center"/>
            </w:pPr>
            <w:r>
              <w:t>0,00</w:t>
            </w:r>
          </w:p>
        </w:tc>
        <w:tc>
          <w:tcPr>
            <w:tcW w:w="2552" w:type="dxa"/>
          </w:tcPr>
          <w:p w14:paraId="4EED81AE" w14:textId="77777777" w:rsidR="00B55BD1" w:rsidRPr="00C276ED" w:rsidRDefault="00B55BD1" w:rsidP="0060235C">
            <w:pPr>
              <w:jc w:val="center"/>
            </w:pPr>
            <w:r>
              <w:t>0,00</w:t>
            </w:r>
          </w:p>
        </w:tc>
        <w:tc>
          <w:tcPr>
            <w:tcW w:w="2551" w:type="dxa"/>
          </w:tcPr>
          <w:p w14:paraId="0894C9E8" w14:textId="77777777" w:rsidR="00B55BD1" w:rsidRPr="00C276ED" w:rsidRDefault="00B55BD1" w:rsidP="0060235C">
            <w:pPr>
              <w:jc w:val="center"/>
            </w:pPr>
            <w:r>
              <w:t>416,00</w:t>
            </w:r>
          </w:p>
        </w:tc>
        <w:tc>
          <w:tcPr>
            <w:tcW w:w="2410" w:type="dxa"/>
          </w:tcPr>
          <w:p w14:paraId="4F127DA8" w14:textId="77777777" w:rsidR="00B55BD1" w:rsidRPr="00C276ED" w:rsidRDefault="00B55BD1" w:rsidP="0060235C">
            <w:pPr>
              <w:jc w:val="center"/>
            </w:pPr>
            <w:r>
              <w:t>0</w:t>
            </w:r>
          </w:p>
        </w:tc>
      </w:tr>
    </w:tbl>
    <w:p w14:paraId="1B7EB1E2" w14:textId="77777777" w:rsidR="00B55BD1" w:rsidRDefault="00B55BD1" w:rsidP="00B55BD1">
      <w:pPr>
        <w:rPr>
          <w:b/>
        </w:rPr>
      </w:pPr>
    </w:p>
    <w:p w14:paraId="667AFDD2" w14:textId="77777777" w:rsidR="00B55BD1" w:rsidRDefault="00B55BD1" w:rsidP="00B55BD1">
      <w:pPr>
        <w:rPr>
          <w:b/>
        </w:rPr>
      </w:pPr>
    </w:p>
    <w:p w14:paraId="17684F83" w14:textId="77777777" w:rsidR="00B55BD1" w:rsidRDefault="00B55BD1" w:rsidP="00B55BD1">
      <w:pPr>
        <w:rPr>
          <w:b/>
        </w:rPr>
      </w:pPr>
    </w:p>
    <w:p w14:paraId="17BF0F7C" w14:textId="77777777" w:rsidR="00B55BD1" w:rsidRDefault="00B55BD1" w:rsidP="00B55BD1">
      <w:pPr>
        <w:rPr>
          <w:b/>
        </w:rPr>
      </w:pPr>
    </w:p>
    <w:p w14:paraId="17C1D90C" w14:textId="77777777" w:rsidR="00B55BD1" w:rsidRDefault="00B55BD1" w:rsidP="00B55BD1">
      <w:pPr>
        <w:rPr>
          <w:b/>
        </w:rPr>
      </w:pPr>
    </w:p>
    <w:p w14:paraId="5E87B4E5" w14:textId="77777777" w:rsidR="00B55BD1" w:rsidRDefault="00B55BD1" w:rsidP="00B55BD1">
      <w:pPr>
        <w:rPr>
          <w:b/>
        </w:rPr>
      </w:pPr>
    </w:p>
    <w:p w14:paraId="1733AA02" w14:textId="77777777" w:rsidR="00B55BD1" w:rsidRPr="00BA5968" w:rsidRDefault="00B55BD1" w:rsidP="00B55BD1">
      <w:pPr>
        <w:numPr>
          <w:ilvl w:val="0"/>
          <w:numId w:val="7"/>
        </w:numPr>
        <w:ind w:left="284" w:hanging="284"/>
        <w:rPr>
          <w:b/>
          <w:color w:val="0000FF"/>
        </w:rPr>
      </w:pPr>
      <w:r w:rsidRPr="00BA5968">
        <w:rPr>
          <w:b/>
          <w:color w:val="0000FF"/>
        </w:rPr>
        <w:t xml:space="preserve"> </w:t>
      </w:r>
      <w:r>
        <w:rPr>
          <w:b/>
          <w:color w:val="0000FF"/>
        </w:rPr>
        <w:t>Poplatky z náhodného predaja a služieb</w:t>
      </w:r>
    </w:p>
    <w:p w14:paraId="340DC906" w14:textId="77777777" w:rsidR="00B55BD1" w:rsidRDefault="00B55BD1" w:rsidP="00B55BD1">
      <w:pPr>
        <w:rPr>
          <w:b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2365"/>
        <w:gridCol w:w="2364"/>
        <w:gridCol w:w="2227"/>
      </w:tblGrid>
      <w:tr w:rsidR="00B55BD1" w:rsidRPr="00C276ED" w14:paraId="5EE8FA4F" w14:textId="77777777" w:rsidTr="0060235C">
        <w:tc>
          <w:tcPr>
            <w:tcW w:w="2382" w:type="dxa"/>
            <w:shd w:val="clear" w:color="auto" w:fill="D9D9D9"/>
          </w:tcPr>
          <w:p w14:paraId="0FE5AACC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14:paraId="78D60FC0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21" w:type="dxa"/>
            <w:shd w:val="clear" w:color="auto" w:fill="D9D9D9"/>
          </w:tcPr>
          <w:p w14:paraId="47272911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14:paraId="445F55CE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po poslednej zmene</w:t>
            </w:r>
          </w:p>
        </w:tc>
        <w:tc>
          <w:tcPr>
            <w:tcW w:w="2520" w:type="dxa"/>
            <w:shd w:val="clear" w:color="auto" w:fill="D9D9D9"/>
          </w:tcPr>
          <w:p w14:paraId="186B9781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Skutočné </w:t>
            </w:r>
          </w:p>
          <w:p w14:paraId="729FF744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plnenie príjmov</w:t>
            </w:r>
          </w:p>
        </w:tc>
        <w:tc>
          <w:tcPr>
            <w:tcW w:w="2380" w:type="dxa"/>
            <w:shd w:val="clear" w:color="auto" w:fill="D9D9D9"/>
          </w:tcPr>
          <w:p w14:paraId="7DDDEFE0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% plnenia príjmov</w:t>
            </w:r>
          </w:p>
          <w:p w14:paraId="46484E19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B55BD1" w:rsidRPr="00C276ED" w14:paraId="17962F45" w14:textId="77777777" w:rsidTr="0060235C">
        <w:tc>
          <w:tcPr>
            <w:tcW w:w="2382" w:type="dxa"/>
          </w:tcPr>
          <w:p w14:paraId="2AD791C0" w14:textId="77777777" w:rsidR="00B55BD1" w:rsidRPr="00C276ED" w:rsidRDefault="00B55BD1" w:rsidP="0060235C">
            <w:pPr>
              <w:jc w:val="center"/>
            </w:pPr>
            <w:r>
              <w:t>10.147,00</w:t>
            </w:r>
          </w:p>
        </w:tc>
        <w:tc>
          <w:tcPr>
            <w:tcW w:w="2521" w:type="dxa"/>
          </w:tcPr>
          <w:p w14:paraId="2AFF3F8E" w14:textId="77777777" w:rsidR="00B55BD1" w:rsidRPr="00C276ED" w:rsidRDefault="00B55BD1" w:rsidP="0060235C">
            <w:pPr>
              <w:jc w:val="center"/>
            </w:pPr>
            <w:r>
              <w:t>11.599,00</w:t>
            </w:r>
          </w:p>
        </w:tc>
        <w:tc>
          <w:tcPr>
            <w:tcW w:w="2520" w:type="dxa"/>
          </w:tcPr>
          <w:p w14:paraId="1D35E508" w14:textId="77777777" w:rsidR="00B55BD1" w:rsidRPr="00C276ED" w:rsidRDefault="00B55BD1" w:rsidP="0060235C">
            <w:pPr>
              <w:jc w:val="center"/>
            </w:pPr>
            <w:r>
              <w:t>10.842,39</w:t>
            </w:r>
          </w:p>
        </w:tc>
        <w:tc>
          <w:tcPr>
            <w:tcW w:w="2380" w:type="dxa"/>
          </w:tcPr>
          <w:p w14:paraId="37A03175" w14:textId="77777777" w:rsidR="00B55BD1" w:rsidRPr="00C276ED" w:rsidRDefault="00B55BD1" w:rsidP="0060235C">
            <w:pPr>
              <w:jc w:val="center"/>
            </w:pPr>
            <w:r>
              <w:t>93</w:t>
            </w:r>
          </w:p>
        </w:tc>
      </w:tr>
    </w:tbl>
    <w:p w14:paraId="77A034C4" w14:textId="77777777" w:rsidR="00B55BD1" w:rsidRDefault="00B55BD1" w:rsidP="00B55BD1">
      <w:pPr>
        <w:rPr>
          <w:b/>
        </w:rPr>
      </w:pPr>
    </w:p>
    <w:p w14:paraId="1F5C862D" w14:textId="77777777" w:rsidR="00B55BD1" w:rsidRDefault="00B55BD1" w:rsidP="00B55BD1">
      <w:pPr>
        <w:jc w:val="both"/>
      </w:pPr>
    </w:p>
    <w:p w14:paraId="3B942691" w14:textId="77777777" w:rsidR="00B55BD1" w:rsidRPr="00E32C8A" w:rsidRDefault="00B55BD1" w:rsidP="00B55BD1">
      <w:pPr>
        <w:pStyle w:val="Odsekzoznamu"/>
        <w:numPr>
          <w:ilvl w:val="0"/>
          <w:numId w:val="7"/>
        </w:numPr>
        <w:spacing w:after="200" w:line="276" w:lineRule="auto"/>
        <w:ind w:left="360"/>
        <w:contextualSpacing/>
        <w:rPr>
          <w:b/>
        </w:rPr>
      </w:pPr>
      <w:r w:rsidRPr="00E32C8A">
        <w:rPr>
          <w:b/>
          <w:color w:val="0000FF"/>
        </w:rPr>
        <w:t>Ďalšie administratívne poplatky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0"/>
        <w:gridCol w:w="2364"/>
        <w:gridCol w:w="2354"/>
        <w:gridCol w:w="2240"/>
      </w:tblGrid>
      <w:tr w:rsidR="00B55BD1" w:rsidRPr="00C276ED" w14:paraId="0389F884" w14:textId="77777777" w:rsidTr="0060235C">
        <w:tc>
          <w:tcPr>
            <w:tcW w:w="2382" w:type="dxa"/>
            <w:shd w:val="clear" w:color="auto" w:fill="D9D9D9"/>
          </w:tcPr>
          <w:p w14:paraId="3D9867AF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14:paraId="1ACE8AB4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21" w:type="dxa"/>
            <w:shd w:val="clear" w:color="auto" w:fill="D9D9D9"/>
          </w:tcPr>
          <w:p w14:paraId="00ABE4F9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14:paraId="5D7BE62B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po poslednej zmene</w:t>
            </w:r>
          </w:p>
        </w:tc>
        <w:tc>
          <w:tcPr>
            <w:tcW w:w="2520" w:type="dxa"/>
            <w:shd w:val="clear" w:color="auto" w:fill="D9D9D9"/>
          </w:tcPr>
          <w:p w14:paraId="7539E4EC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Skutočné </w:t>
            </w:r>
          </w:p>
          <w:p w14:paraId="49102D37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plnenie príjmov</w:t>
            </w:r>
          </w:p>
        </w:tc>
        <w:tc>
          <w:tcPr>
            <w:tcW w:w="2380" w:type="dxa"/>
            <w:shd w:val="clear" w:color="auto" w:fill="D9D9D9"/>
          </w:tcPr>
          <w:p w14:paraId="0CA37E03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% plnenia príjmov</w:t>
            </w:r>
          </w:p>
          <w:p w14:paraId="7725E332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B55BD1" w:rsidRPr="00C276ED" w14:paraId="7F93D656" w14:textId="77777777" w:rsidTr="0060235C">
        <w:tc>
          <w:tcPr>
            <w:tcW w:w="2382" w:type="dxa"/>
          </w:tcPr>
          <w:p w14:paraId="5F0FA376" w14:textId="77777777" w:rsidR="00B55BD1" w:rsidRPr="00C276ED" w:rsidRDefault="00B55BD1" w:rsidP="0060235C">
            <w:pPr>
              <w:jc w:val="center"/>
            </w:pPr>
            <w:r>
              <w:t>10,00</w:t>
            </w:r>
          </w:p>
        </w:tc>
        <w:tc>
          <w:tcPr>
            <w:tcW w:w="2521" w:type="dxa"/>
          </w:tcPr>
          <w:p w14:paraId="75FED8F4" w14:textId="77777777" w:rsidR="00B55BD1" w:rsidRPr="00C276ED" w:rsidRDefault="00B55BD1" w:rsidP="0060235C">
            <w:pPr>
              <w:jc w:val="center"/>
            </w:pPr>
            <w:r>
              <w:t>10,00</w:t>
            </w:r>
          </w:p>
        </w:tc>
        <w:tc>
          <w:tcPr>
            <w:tcW w:w="2520" w:type="dxa"/>
          </w:tcPr>
          <w:p w14:paraId="4CD608D8" w14:textId="77777777" w:rsidR="00B55BD1" w:rsidRPr="00C276ED" w:rsidRDefault="00B55BD1" w:rsidP="0060235C">
            <w:pPr>
              <w:jc w:val="center"/>
            </w:pPr>
            <w:r>
              <w:t>9,96</w:t>
            </w:r>
          </w:p>
        </w:tc>
        <w:tc>
          <w:tcPr>
            <w:tcW w:w="2380" w:type="dxa"/>
          </w:tcPr>
          <w:p w14:paraId="4A1E1837" w14:textId="77777777" w:rsidR="00B55BD1" w:rsidRPr="00C276ED" w:rsidRDefault="00B55BD1" w:rsidP="0060235C">
            <w:pPr>
              <w:jc w:val="center"/>
            </w:pPr>
            <w:r>
              <w:t>100</w:t>
            </w:r>
          </w:p>
        </w:tc>
      </w:tr>
    </w:tbl>
    <w:p w14:paraId="659291B5" w14:textId="77777777" w:rsidR="00B55BD1" w:rsidRPr="001B2E3B" w:rsidRDefault="00B55BD1" w:rsidP="00B55BD1">
      <w:pPr>
        <w:jc w:val="both"/>
        <w:rPr>
          <w:b/>
          <w:u w:val="single"/>
        </w:rPr>
      </w:pPr>
    </w:p>
    <w:p w14:paraId="42ECBF52" w14:textId="77777777" w:rsidR="00B55BD1" w:rsidRPr="000E538D" w:rsidRDefault="00B55BD1" w:rsidP="00B55BD1">
      <w:pPr>
        <w:pStyle w:val="Odsekzoznamu"/>
        <w:numPr>
          <w:ilvl w:val="0"/>
          <w:numId w:val="7"/>
        </w:numPr>
        <w:spacing w:after="200" w:line="276" w:lineRule="auto"/>
        <w:ind w:left="284" w:hanging="284"/>
        <w:contextualSpacing/>
        <w:outlineLvl w:val="0"/>
        <w:rPr>
          <w:b/>
          <w:color w:val="0000FF"/>
        </w:rPr>
      </w:pPr>
      <w:r w:rsidRPr="00E32C8A">
        <w:rPr>
          <w:b/>
          <w:color w:val="0000FF"/>
        </w:rPr>
        <w:t>Príj</w:t>
      </w:r>
      <w:r>
        <w:rPr>
          <w:b/>
          <w:color w:val="0000FF"/>
        </w:rPr>
        <w:t>e</w:t>
      </w:r>
      <w:r w:rsidRPr="00E32C8A">
        <w:rPr>
          <w:b/>
          <w:color w:val="0000FF"/>
        </w:rPr>
        <w:t>m z predaj</w:t>
      </w:r>
      <w:r>
        <w:rPr>
          <w:b/>
          <w:color w:val="0000FF"/>
        </w:rPr>
        <w:t>a</w:t>
      </w:r>
      <w:r w:rsidRPr="00E32C8A">
        <w:rPr>
          <w:b/>
          <w:color w:val="0000FF"/>
        </w:rPr>
        <w:t xml:space="preserve"> pozemkov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0"/>
        <w:gridCol w:w="2364"/>
        <w:gridCol w:w="2354"/>
        <w:gridCol w:w="2240"/>
      </w:tblGrid>
      <w:tr w:rsidR="00B55BD1" w:rsidRPr="00C276ED" w14:paraId="7D55C80F" w14:textId="77777777" w:rsidTr="0060235C">
        <w:tc>
          <w:tcPr>
            <w:tcW w:w="2382" w:type="dxa"/>
            <w:shd w:val="clear" w:color="auto" w:fill="D9D9D9"/>
          </w:tcPr>
          <w:p w14:paraId="0F747C37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14:paraId="02CE1224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21" w:type="dxa"/>
            <w:shd w:val="clear" w:color="auto" w:fill="D9D9D9"/>
          </w:tcPr>
          <w:p w14:paraId="369A9F7C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14:paraId="64E51890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po poslednej zmene</w:t>
            </w:r>
          </w:p>
        </w:tc>
        <w:tc>
          <w:tcPr>
            <w:tcW w:w="2520" w:type="dxa"/>
            <w:shd w:val="clear" w:color="auto" w:fill="D9D9D9"/>
          </w:tcPr>
          <w:p w14:paraId="43EC25DA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Skutočné </w:t>
            </w:r>
          </w:p>
          <w:p w14:paraId="5574F85B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plnenie príjmov</w:t>
            </w:r>
          </w:p>
        </w:tc>
        <w:tc>
          <w:tcPr>
            <w:tcW w:w="2380" w:type="dxa"/>
            <w:shd w:val="clear" w:color="auto" w:fill="D9D9D9"/>
          </w:tcPr>
          <w:p w14:paraId="0368A4F0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% plnenia príjmov</w:t>
            </w:r>
          </w:p>
          <w:p w14:paraId="608C318D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B55BD1" w:rsidRPr="00C276ED" w14:paraId="762A8C4B" w14:textId="77777777" w:rsidTr="0060235C">
        <w:tc>
          <w:tcPr>
            <w:tcW w:w="2382" w:type="dxa"/>
          </w:tcPr>
          <w:p w14:paraId="5EE8DF7C" w14:textId="77777777" w:rsidR="00B55BD1" w:rsidRPr="00C276ED" w:rsidRDefault="00B55BD1" w:rsidP="0060235C">
            <w:r>
              <w:t xml:space="preserve">            0,00</w:t>
            </w:r>
          </w:p>
        </w:tc>
        <w:tc>
          <w:tcPr>
            <w:tcW w:w="2521" w:type="dxa"/>
          </w:tcPr>
          <w:p w14:paraId="26D27197" w14:textId="77777777" w:rsidR="00B55BD1" w:rsidRPr="00C276ED" w:rsidRDefault="00B55BD1" w:rsidP="0060235C">
            <w:pPr>
              <w:jc w:val="center"/>
            </w:pPr>
            <w:r>
              <w:t>0,00</w:t>
            </w:r>
          </w:p>
        </w:tc>
        <w:tc>
          <w:tcPr>
            <w:tcW w:w="2520" w:type="dxa"/>
          </w:tcPr>
          <w:p w14:paraId="725C63A7" w14:textId="77777777" w:rsidR="00B55BD1" w:rsidRPr="00C276ED" w:rsidRDefault="00B55BD1" w:rsidP="0060235C">
            <w:pPr>
              <w:jc w:val="center"/>
            </w:pPr>
            <w:r>
              <w:t>464,00</w:t>
            </w:r>
          </w:p>
        </w:tc>
        <w:tc>
          <w:tcPr>
            <w:tcW w:w="2380" w:type="dxa"/>
          </w:tcPr>
          <w:p w14:paraId="5D67E78A" w14:textId="77777777" w:rsidR="00B55BD1" w:rsidRPr="00C276ED" w:rsidRDefault="00B55BD1" w:rsidP="0060235C">
            <w:pPr>
              <w:jc w:val="center"/>
            </w:pPr>
            <w:r>
              <w:t xml:space="preserve"> </w:t>
            </w:r>
          </w:p>
        </w:tc>
      </w:tr>
    </w:tbl>
    <w:p w14:paraId="5955206A" w14:textId="77777777" w:rsidR="00B55BD1" w:rsidRDefault="00B55BD1" w:rsidP="00B55BD1">
      <w:pPr>
        <w:outlineLvl w:val="0"/>
        <w:rPr>
          <w:b/>
          <w:color w:val="0000FF"/>
        </w:rPr>
      </w:pPr>
    </w:p>
    <w:p w14:paraId="31C9766C" w14:textId="77777777" w:rsidR="00B55BD1" w:rsidRPr="000E538D" w:rsidRDefault="00B55BD1" w:rsidP="00B55BD1">
      <w:pPr>
        <w:pStyle w:val="Odsekzoznamu"/>
        <w:numPr>
          <w:ilvl w:val="0"/>
          <w:numId w:val="7"/>
        </w:numPr>
        <w:spacing w:after="200" w:line="276" w:lineRule="auto"/>
        <w:ind w:left="284" w:hanging="284"/>
        <w:contextualSpacing/>
        <w:outlineLvl w:val="0"/>
        <w:rPr>
          <w:b/>
          <w:color w:val="0000FF"/>
        </w:rPr>
      </w:pPr>
      <w:r>
        <w:rPr>
          <w:b/>
          <w:color w:val="0000FF"/>
        </w:rPr>
        <w:t>Úroky z vkladov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0"/>
        <w:gridCol w:w="2364"/>
        <w:gridCol w:w="2354"/>
        <w:gridCol w:w="2240"/>
      </w:tblGrid>
      <w:tr w:rsidR="00B55BD1" w:rsidRPr="00C276ED" w14:paraId="56A23993" w14:textId="77777777" w:rsidTr="0060235C">
        <w:tc>
          <w:tcPr>
            <w:tcW w:w="2382" w:type="dxa"/>
            <w:shd w:val="clear" w:color="auto" w:fill="D9D9D9"/>
          </w:tcPr>
          <w:p w14:paraId="18D0E700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14:paraId="213AB5B5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21" w:type="dxa"/>
            <w:shd w:val="clear" w:color="auto" w:fill="D9D9D9"/>
          </w:tcPr>
          <w:p w14:paraId="645997E6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14:paraId="5C2546C4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po poslednej zmene</w:t>
            </w:r>
          </w:p>
        </w:tc>
        <w:tc>
          <w:tcPr>
            <w:tcW w:w="2520" w:type="dxa"/>
            <w:shd w:val="clear" w:color="auto" w:fill="D9D9D9"/>
          </w:tcPr>
          <w:p w14:paraId="1D18C2D8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Skutočné </w:t>
            </w:r>
          </w:p>
          <w:p w14:paraId="59F792B0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plnenie príjmov</w:t>
            </w:r>
          </w:p>
        </w:tc>
        <w:tc>
          <w:tcPr>
            <w:tcW w:w="2380" w:type="dxa"/>
            <w:shd w:val="clear" w:color="auto" w:fill="D9D9D9"/>
          </w:tcPr>
          <w:p w14:paraId="09C348F3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% plnenia príjmov</w:t>
            </w:r>
          </w:p>
          <w:p w14:paraId="23D2520B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B55BD1" w:rsidRPr="00C276ED" w14:paraId="669BA14B" w14:textId="77777777" w:rsidTr="0060235C">
        <w:tc>
          <w:tcPr>
            <w:tcW w:w="2382" w:type="dxa"/>
          </w:tcPr>
          <w:p w14:paraId="2887A47B" w14:textId="77777777" w:rsidR="00B55BD1" w:rsidRPr="00C276ED" w:rsidRDefault="00B55BD1" w:rsidP="0060235C">
            <w:r>
              <w:t xml:space="preserve">           400,00</w:t>
            </w:r>
          </w:p>
        </w:tc>
        <w:tc>
          <w:tcPr>
            <w:tcW w:w="2521" w:type="dxa"/>
          </w:tcPr>
          <w:p w14:paraId="76BDC19F" w14:textId="77777777" w:rsidR="00B55BD1" w:rsidRPr="00C276ED" w:rsidRDefault="00B55BD1" w:rsidP="0060235C">
            <w:pPr>
              <w:jc w:val="center"/>
            </w:pPr>
            <w:r>
              <w:t>400,00</w:t>
            </w:r>
          </w:p>
        </w:tc>
        <w:tc>
          <w:tcPr>
            <w:tcW w:w="2520" w:type="dxa"/>
          </w:tcPr>
          <w:p w14:paraId="68B9E0C7" w14:textId="77777777" w:rsidR="00B55BD1" w:rsidRPr="00C276ED" w:rsidRDefault="00B55BD1" w:rsidP="0060235C">
            <w:pPr>
              <w:jc w:val="center"/>
            </w:pPr>
            <w:r>
              <w:t>0,00</w:t>
            </w:r>
          </w:p>
        </w:tc>
        <w:tc>
          <w:tcPr>
            <w:tcW w:w="2380" w:type="dxa"/>
          </w:tcPr>
          <w:p w14:paraId="3DF12169" w14:textId="77777777" w:rsidR="00B55BD1" w:rsidRPr="00C276ED" w:rsidRDefault="00B55BD1" w:rsidP="0060235C">
            <w:pPr>
              <w:jc w:val="center"/>
            </w:pPr>
            <w:r>
              <w:t xml:space="preserve"> </w:t>
            </w:r>
          </w:p>
        </w:tc>
      </w:tr>
    </w:tbl>
    <w:p w14:paraId="7B87A684" w14:textId="77777777" w:rsidR="00B55BD1" w:rsidRDefault="00B55BD1" w:rsidP="00B55BD1">
      <w:pPr>
        <w:outlineLvl w:val="0"/>
        <w:rPr>
          <w:b/>
          <w:color w:val="0000FF"/>
        </w:rPr>
      </w:pPr>
    </w:p>
    <w:p w14:paraId="1E0C01DA" w14:textId="77777777" w:rsidR="00B55BD1" w:rsidRPr="000E538D" w:rsidRDefault="00B55BD1" w:rsidP="00B55BD1">
      <w:pPr>
        <w:outlineLvl w:val="0"/>
        <w:rPr>
          <w:b/>
          <w:color w:val="0000FF"/>
        </w:rPr>
      </w:pPr>
    </w:p>
    <w:p w14:paraId="4DAFD140" w14:textId="77777777" w:rsidR="00B55BD1" w:rsidRDefault="00B55BD1" w:rsidP="00B55BD1">
      <w:pPr>
        <w:pStyle w:val="Odsekzoznamu"/>
        <w:numPr>
          <w:ilvl w:val="0"/>
          <w:numId w:val="7"/>
        </w:numPr>
        <w:spacing w:after="200" w:line="276" w:lineRule="auto"/>
        <w:ind w:left="360"/>
        <w:contextualSpacing/>
        <w:outlineLvl w:val="0"/>
        <w:rPr>
          <w:b/>
          <w:color w:val="0000FF"/>
        </w:rPr>
      </w:pPr>
      <w:r>
        <w:rPr>
          <w:b/>
          <w:color w:val="0000FF"/>
        </w:rPr>
        <w:t>Ostatné príjmy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0"/>
        <w:gridCol w:w="2365"/>
        <w:gridCol w:w="2353"/>
        <w:gridCol w:w="2240"/>
      </w:tblGrid>
      <w:tr w:rsidR="00B55BD1" w:rsidRPr="00C276ED" w14:paraId="454290E8" w14:textId="77777777" w:rsidTr="0060235C">
        <w:tc>
          <w:tcPr>
            <w:tcW w:w="2382" w:type="dxa"/>
            <w:shd w:val="clear" w:color="auto" w:fill="D9D9D9"/>
          </w:tcPr>
          <w:p w14:paraId="6CFB61E8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14:paraId="02E80370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21" w:type="dxa"/>
            <w:shd w:val="clear" w:color="auto" w:fill="D9D9D9"/>
          </w:tcPr>
          <w:p w14:paraId="19D8806F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14:paraId="21C3E444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po poslednej zmene</w:t>
            </w:r>
          </w:p>
        </w:tc>
        <w:tc>
          <w:tcPr>
            <w:tcW w:w="2520" w:type="dxa"/>
            <w:shd w:val="clear" w:color="auto" w:fill="D9D9D9"/>
          </w:tcPr>
          <w:p w14:paraId="7318C92F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Skutočné </w:t>
            </w:r>
          </w:p>
          <w:p w14:paraId="18EB1107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plnenie príjmov</w:t>
            </w:r>
          </w:p>
        </w:tc>
        <w:tc>
          <w:tcPr>
            <w:tcW w:w="2380" w:type="dxa"/>
            <w:shd w:val="clear" w:color="auto" w:fill="D9D9D9"/>
          </w:tcPr>
          <w:p w14:paraId="0CF90440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% plnenia príjmov</w:t>
            </w:r>
          </w:p>
          <w:p w14:paraId="4824C266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B55BD1" w:rsidRPr="00C276ED" w14:paraId="6FFB9B70" w14:textId="77777777" w:rsidTr="0060235C">
        <w:tc>
          <w:tcPr>
            <w:tcW w:w="2382" w:type="dxa"/>
          </w:tcPr>
          <w:p w14:paraId="25BDE38F" w14:textId="77777777" w:rsidR="00B55BD1" w:rsidRPr="00C276ED" w:rsidRDefault="00B55BD1" w:rsidP="0060235C">
            <w:r>
              <w:t xml:space="preserve">            1.071,00</w:t>
            </w:r>
          </w:p>
        </w:tc>
        <w:tc>
          <w:tcPr>
            <w:tcW w:w="2521" w:type="dxa"/>
          </w:tcPr>
          <w:p w14:paraId="00CF9F2C" w14:textId="77777777" w:rsidR="00B55BD1" w:rsidRPr="00C276ED" w:rsidRDefault="00B55BD1" w:rsidP="0060235C">
            <w:pPr>
              <w:jc w:val="center"/>
            </w:pPr>
            <w:r>
              <w:t>1.303,00</w:t>
            </w:r>
          </w:p>
        </w:tc>
        <w:tc>
          <w:tcPr>
            <w:tcW w:w="2520" w:type="dxa"/>
          </w:tcPr>
          <w:p w14:paraId="381A13A2" w14:textId="77777777" w:rsidR="00B55BD1" w:rsidRPr="00C276ED" w:rsidRDefault="00B55BD1" w:rsidP="0060235C">
            <w:pPr>
              <w:jc w:val="center"/>
            </w:pPr>
            <w:r>
              <w:t>242,35</w:t>
            </w:r>
          </w:p>
        </w:tc>
        <w:tc>
          <w:tcPr>
            <w:tcW w:w="2380" w:type="dxa"/>
          </w:tcPr>
          <w:p w14:paraId="5B6FED9E" w14:textId="77777777" w:rsidR="00B55BD1" w:rsidRPr="00C276ED" w:rsidRDefault="00B55BD1" w:rsidP="0060235C">
            <w:pPr>
              <w:jc w:val="center"/>
            </w:pPr>
            <w:r>
              <w:t xml:space="preserve">19 </w:t>
            </w:r>
          </w:p>
        </w:tc>
      </w:tr>
    </w:tbl>
    <w:p w14:paraId="22871E1C" w14:textId="77777777" w:rsidR="00B55BD1" w:rsidRPr="00E32C8A" w:rsidRDefault="00B55BD1" w:rsidP="00B55BD1">
      <w:pPr>
        <w:pStyle w:val="Odsekzoznamu"/>
        <w:ind w:left="360"/>
        <w:outlineLvl w:val="0"/>
        <w:rPr>
          <w:b/>
          <w:color w:val="0000FF"/>
        </w:rPr>
      </w:pPr>
    </w:p>
    <w:p w14:paraId="349AECEB" w14:textId="77777777" w:rsidR="00B55BD1" w:rsidRPr="00E32C8A" w:rsidRDefault="00B55BD1" w:rsidP="00B55BD1">
      <w:pPr>
        <w:pStyle w:val="Odsekzoznamu"/>
        <w:ind w:left="284"/>
        <w:outlineLvl w:val="0"/>
        <w:rPr>
          <w:b/>
          <w:color w:val="0000FF"/>
        </w:rPr>
      </w:pPr>
    </w:p>
    <w:p w14:paraId="367FB78F" w14:textId="77777777" w:rsidR="00B55BD1" w:rsidRPr="00E32C8A" w:rsidRDefault="00B55BD1" w:rsidP="00B55BD1">
      <w:pPr>
        <w:pStyle w:val="Odsekzoznamu"/>
        <w:numPr>
          <w:ilvl w:val="0"/>
          <w:numId w:val="7"/>
        </w:numPr>
        <w:spacing w:after="200" w:line="276" w:lineRule="auto"/>
        <w:ind w:left="284" w:hanging="284"/>
        <w:contextualSpacing/>
        <w:outlineLvl w:val="0"/>
        <w:rPr>
          <w:b/>
          <w:color w:val="0000FF"/>
        </w:rPr>
      </w:pPr>
      <w:r w:rsidRPr="00E32C8A">
        <w:rPr>
          <w:b/>
          <w:color w:val="0000FF"/>
        </w:rPr>
        <w:t>prijaté bežné granty a transfery:</w:t>
      </w:r>
    </w:p>
    <w:p w14:paraId="5CB1A7AA" w14:textId="77777777" w:rsidR="00B55BD1" w:rsidRPr="00F33758" w:rsidRDefault="00B55BD1" w:rsidP="00B55BD1">
      <w:pPr>
        <w:ind w:left="284"/>
        <w:rPr>
          <w:b/>
          <w:color w:val="0000F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3"/>
        <w:gridCol w:w="2340"/>
        <w:gridCol w:w="2339"/>
        <w:gridCol w:w="2183"/>
      </w:tblGrid>
      <w:tr w:rsidR="00B55BD1" w:rsidRPr="00C276ED" w14:paraId="37F13D36" w14:textId="77777777" w:rsidTr="0060235C">
        <w:tc>
          <w:tcPr>
            <w:tcW w:w="2410" w:type="dxa"/>
            <w:shd w:val="clear" w:color="auto" w:fill="D9D9D9"/>
          </w:tcPr>
          <w:p w14:paraId="2679FFDF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14:paraId="3159E30E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60687024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14:paraId="21A3100A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07AB05E2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Skutočné </w:t>
            </w:r>
          </w:p>
          <w:p w14:paraId="470D760F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plnenie príjmov</w:t>
            </w:r>
          </w:p>
        </w:tc>
        <w:tc>
          <w:tcPr>
            <w:tcW w:w="2410" w:type="dxa"/>
            <w:shd w:val="clear" w:color="auto" w:fill="D9D9D9"/>
          </w:tcPr>
          <w:p w14:paraId="6A76F7CF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% plnenia príjmov</w:t>
            </w:r>
          </w:p>
          <w:p w14:paraId="710DC2A6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B55BD1" w:rsidRPr="00C276ED" w14:paraId="587006F0" w14:textId="77777777" w:rsidTr="0060235C">
        <w:tc>
          <w:tcPr>
            <w:tcW w:w="2410" w:type="dxa"/>
          </w:tcPr>
          <w:p w14:paraId="3CC61177" w14:textId="77777777" w:rsidR="00B55BD1" w:rsidRPr="00C276ED" w:rsidRDefault="00B55BD1" w:rsidP="0060235C">
            <w:pPr>
              <w:jc w:val="center"/>
            </w:pPr>
            <w:r>
              <w:t>199.853,00</w:t>
            </w:r>
          </w:p>
        </w:tc>
        <w:tc>
          <w:tcPr>
            <w:tcW w:w="2552" w:type="dxa"/>
          </w:tcPr>
          <w:p w14:paraId="1598DBB3" w14:textId="77777777" w:rsidR="00B55BD1" w:rsidRPr="00C276ED" w:rsidRDefault="00B55BD1" w:rsidP="0060235C">
            <w:pPr>
              <w:jc w:val="center"/>
            </w:pPr>
            <w:r>
              <w:t>208.420,00</w:t>
            </w:r>
          </w:p>
        </w:tc>
        <w:tc>
          <w:tcPr>
            <w:tcW w:w="2551" w:type="dxa"/>
          </w:tcPr>
          <w:p w14:paraId="243110DC" w14:textId="77777777" w:rsidR="00B55BD1" w:rsidRPr="00C276ED" w:rsidRDefault="00B55BD1" w:rsidP="0060235C">
            <w:pPr>
              <w:jc w:val="center"/>
            </w:pPr>
            <w:r>
              <w:t>165.711,73</w:t>
            </w:r>
          </w:p>
        </w:tc>
        <w:tc>
          <w:tcPr>
            <w:tcW w:w="2410" w:type="dxa"/>
          </w:tcPr>
          <w:p w14:paraId="09608F8F" w14:textId="77777777" w:rsidR="00B55BD1" w:rsidRPr="00C276ED" w:rsidRDefault="00B55BD1" w:rsidP="0060235C">
            <w:pPr>
              <w:jc w:val="center"/>
            </w:pPr>
            <w:r>
              <w:t>79</w:t>
            </w:r>
          </w:p>
        </w:tc>
      </w:tr>
    </w:tbl>
    <w:p w14:paraId="4081653B" w14:textId="77777777" w:rsidR="00B55BD1" w:rsidRDefault="00B55BD1" w:rsidP="00B55BD1">
      <w:pPr>
        <w:jc w:val="both"/>
        <w:outlineLvl w:val="0"/>
      </w:pPr>
    </w:p>
    <w:p w14:paraId="3F156844" w14:textId="77777777" w:rsidR="00B55BD1" w:rsidRDefault="00B55BD1" w:rsidP="00B55BD1">
      <w:pPr>
        <w:jc w:val="both"/>
        <w:outlineLvl w:val="0"/>
      </w:pPr>
    </w:p>
    <w:p w14:paraId="334DDEC2" w14:textId="77777777" w:rsidR="00B55BD1" w:rsidRDefault="00B55BD1" w:rsidP="00B55BD1">
      <w:pPr>
        <w:outlineLvl w:val="0"/>
        <w:rPr>
          <w:b/>
        </w:rPr>
      </w:pPr>
      <w:r>
        <w:rPr>
          <w:b/>
        </w:rPr>
        <w:t>Prijaté bežné granty a transfery:</w:t>
      </w:r>
    </w:p>
    <w:p w14:paraId="4D677B16" w14:textId="77777777" w:rsidR="00B55BD1" w:rsidRDefault="00B55BD1" w:rsidP="00B55BD1">
      <w:pPr>
        <w:outlineLvl w:val="0"/>
        <w:rPr>
          <w:b/>
        </w:rPr>
      </w:pPr>
    </w:p>
    <w:p w14:paraId="15E9E731" w14:textId="77777777" w:rsidR="00B55BD1" w:rsidRDefault="00B55BD1" w:rsidP="00B55BD1">
      <w:pPr>
        <w:outlineLvl w:val="0"/>
        <w:rPr>
          <w:b/>
        </w:rPr>
      </w:pPr>
    </w:p>
    <w:p w14:paraId="4957015E" w14:textId="77777777" w:rsidR="00B55BD1" w:rsidRDefault="00B55BD1" w:rsidP="00B55BD1">
      <w:pPr>
        <w:outlineLvl w:val="0"/>
        <w:rPr>
          <w:b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4"/>
        <w:gridCol w:w="1839"/>
        <w:gridCol w:w="2576"/>
        <w:gridCol w:w="2824"/>
      </w:tblGrid>
      <w:tr w:rsidR="00B55BD1" w:rsidRPr="00747363" w14:paraId="661AD280" w14:textId="77777777" w:rsidTr="0060235C">
        <w:tc>
          <w:tcPr>
            <w:tcW w:w="2684" w:type="dxa"/>
            <w:shd w:val="clear" w:color="auto" w:fill="D9D9D9"/>
          </w:tcPr>
          <w:p w14:paraId="29DC4054" w14:textId="77777777" w:rsidR="00B55BD1" w:rsidRPr="00951C75" w:rsidRDefault="00B55BD1" w:rsidP="0060235C">
            <w:pPr>
              <w:jc w:val="center"/>
              <w:rPr>
                <w:sz w:val="20"/>
                <w:szCs w:val="20"/>
              </w:rPr>
            </w:pPr>
            <w:r w:rsidRPr="00951C75">
              <w:rPr>
                <w:sz w:val="20"/>
                <w:szCs w:val="20"/>
              </w:rPr>
              <w:t>Poskytovateľ dotácie</w:t>
            </w:r>
          </w:p>
        </w:tc>
        <w:tc>
          <w:tcPr>
            <w:tcW w:w="1839" w:type="dxa"/>
            <w:shd w:val="clear" w:color="auto" w:fill="D9D9D9"/>
          </w:tcPr>
          <w:p w14:paraId="019C8D71" w14:textId="7C2ED817" w:rsidR="00B55BD1" w:rsidRPr="00951C75" w:rsidRDefault="00B55BD1" w:rsidP="0060235C">
            <w:pPr>
              <w:jc w:val="center"/>
              <w:rPr>
                <w:sz w:val="20"/>
                <w:szCs w:val="20"/>
              </w:rPr>
            </w:pPr>
            <w:r w:rsidRPr="00951C75">
              <w:rPr>
                <w:sz w:val="20"/>
                <w:szCs w:val="20"/>
              </w:rPr>
              <w:t>Suma v</w:t>
            </w:r>
            <w:r w:rsidR="00A82D67">
              <w:rPr>
                <w:sz w:val="20"/>
                <w:szCs w:val="20"/>
              </w:rPr>
              <w:t> </w:t>
            </w:r>
            <w:r w:rsidRPr="00951C75">
              <w:rPr>
                <w:sz w:val="20"/>
                <w:szCs w:val="20"/>
              </w:rPr>
              <w:t>EUR</w:t>
            </w:r>
          </w:p>
        </w:tc>
        <w:tc>
          <w:tcPr>
            <w:tcW w:w="2576" w:type="dxa"/>
            <w:shd w:val="clear" w:color="auto" w:fill="D9D9D9"/>
          </w:tcPr>
          <w:p w14:paraId="6DEAE0FE" w14:textId="77777777" w:rsidR="00B55BD1" w:rsidRPr="00951C75" w:rsidRDefault="00B55BD1" w:rsidP="0060235C">
            <w:pPr>
              <w:jc w:val="center"/>
              <w:rPr>
                <w:sz w:val="20"/>
                <w:szCs w:val="20"/>
              </w:rPr>
            </w:pPr>
            <w:r w:rsidRPr="00951C75">
              <w:rPr>
                <w:sz w:val="20"/>
                <w:szCs w:val="20"/>
              </w:rPr>
              <w:t>Účel</w:t>
            </w:r>
          </w:p>
        </w:tc>
        <w:tc>
          <w:tcPr>
            <w:tcW w:w="2824" w:type="dxa"/>
            <w:shd w:val="clear" w:color="auto" w:fill="D9D9D9"/>
          </w:tcPr>
          <w:p w14:paraId="66C67246" w14:textId="77777777" w:rsidR="00B55BD1" w:rsidRPr="00951C75" w:rsidRDefault="00B55BD1" w:rsidP="0060235C">
            <w:pPr>
              <w:jc w:val="center"/>
              <w:rPr>
                <w:sz w:val="20"/>
                <w:szCs w:val="20"/>
              </w:rPr>
            </w:pPr>
            <w:r w:rsidRPr="00951C75">
              <w:rPr>
                <w:sz w:val="20"/>
                <w:szCs w:val="20"/>
              </w:rPr>
              <w:t>Poznámka</w:t>
            </w:r>
          </w:p>
        </w:tc>
      </w:tr>
      <w:tr w:rsidR="00B55BD1" w:rsidRPr="00747363" w14:paraId="77D5AA5D" w14:textId="77777777" w:rsidTr="0060235C">
        <w:tc>
          <w:tcPr>
            <w:tcW w:w="2684" w:type="dxa"/>
          </w:tcPr>
          <w:p w14:paraId="2E0A67FF" w14:textId="77777777" w:rsidR="00B55BD1" w:rsidRPr="00DD146D" w:rsidRDefault="00B55BD1" w:rsidP="0060235C">
            <w:pPr>
              <w:jc w:val="both"/>
            </w:pPr>
            <w:r>
              <w:t>MV SR</w:t>
            </w:r>
          </w:p>
        </w:tc>
        <w:tc>
          <w:tcPr>
            <w:tcW w:w="1839" w:type="dxa"/>
          </w:tcPr>
          <w:p w14:paraId="60445FE7" w14:textId="77777777" w:rsidR="00B55BD1" w:rsidRPr="00DD146D" w:rsidRDefault="00B55BD1" w:rsidP="0060235C">
            <w:r>
              <w:t>138.649,00</w:t>
            </w:r>
          </w:p>
        </w:tc>
        <w:tc>
          <w:tcPr>
            <w:tcW w:w="2576" w:type="dxa"/>
          </w:tcPr>
          <w:p w14:paraId="3A1FF896" w14:textId="674E01D1" w:rsidR="00B55BD1" w:rsidRPr="00DD146D" w:rsidRDefault="00B55BD1" w:rsidP="0060235C">
            <w:pPr>
              <w:jc w:val="both"/>
            </w:pPr>
            <w:r>
              <w:t xml:space="preserve">PK </w:t>
            </w:r>
            <w:r w:rsidR="00377557">
              <w:t>–</w:t>
            </w:r>
            <w:r>
              <w:t xml:space="preserve"> školstvo</w:t>
            </w:r>
          </w:p>
        </w:tc>
        <w:tc>
          <w:tcPr>
            <w:tcW w:w="2824" w:type="dxa"/>
          </w:tcPr>
          <w:p w14:paraId="779059E5" w14:textId="77777777" w:rsidR="00B55BD1" w:rsidRPr="00DD146D" w:rsidRDefault="00B55BD1" w:rsidP="0060235C">
            <w:pPr>
              <w:jc w:val="both"/>
            </w:pPr>
          </w:p>
        </w:tc>
      </w:tr>
      <w:tr w:rsidR="00B55BD1" w:rsidRPr="00747363" w14:paraId="727756C0" w14:textId="77777777" w:rsidTr="0060235C">
        <w:tc>
          <w:tcPr>
            <w:tcW w:w="2684" w:type="dxa"/>
          </w:tcPr>
          <w:p w14:paraId="5AF59B82" w14:textId="77777777" w:rsidR="00B55BD1" w:rsidRPr="00DD146D" w:rsidRDefault="00B55BD1" w:rsidP="0060235C">
            <w:pPr>
              <w:jc w:val="both"/>
            </w:pPr>
            <w:r>
              <w:t>MV SR</w:t>
            </w:r>
          </w:p>
        </w:tc>
        <w:tc>
          <w:tcPr>
            <w:tcW w:w="1839" w:type="dxa"/>
          </w:tcPr>
          <w:p w14:paraId="1B5BAF75" w14:textId="77777777" w:rsidR="00B55BD1" w:rsidRPr="00DD146D" w:rsidRDefault="00B55BD1" w:rsidP="0060235C">
            <w:r>
              <w:t xml:space="preserve">    1.267,00</w:t>
            </w:r>
          </w:p>
        </w:tc>
        <w:tc>
          <w:tcPr>
            <w:tcW w:w="2576" w:type="dxa"/>
          </w:tcPr>
          <w:p w14:paraId="2766DE31" w14:textId="77777777" w:rsidR="00B55BD1" w:rsidRPr="00DD146D" w:rsidRDefault="00B55BD1" w:rsidP="0060235C">
            <w:pPr>
              <w:jc w:val="both"/>
            </w:pPr>
            <w:r>
              <w:t>Vzdelávacie preukazy</w:t>
            </w:r>
          </w:p>
        </w:tc>
        <w:tc>
          <w:tcPr>
            <w:tcW w:w="2824" w:type="dxa"/>
          </w:tcPr>
          <w:p w14:paraId="3066CA9B" w14:textId="77777777" w:rsidR="00B55BD1" w:rsidRPr="00DD146D" w:rsidRDefault="00B55BD1" w:rsidP="0060235C">
            <w:pPr>
              <w:jc w:val="both"/>
            </w:pPr>
          </w:p>
        </w:tc>
      </w:tr>
      <w:tr w:rsidR="00B55BD1" w:rsidRPr="00747363" w14:paraId="08790C98" w14:textId="77777777" w:rsidTr="0060235C">
        <w:trPr>
          <w:trHeight w:val="242"/>
        </w:trPr>
        <w:tc>
          <w:tcPr>
            <w:tcW w:w="2684" w:type="dxa"/>
          </w:tcPr>
          <w:p w14:paraId="6747F7A9" w14:textId="77777777" w:rsidR="00B55BD1" w:rsidRPr="00DD146D" w:rsidRDefault="00B55BD1" w:rsidP="0060235C">
            <w:pPr>
              <w:jc w:val="both"/>
            </w:pPr>
            <w:r>
              <w:t>OÚ Žilina</w:t>
            </w:r>
          </w:p>
        </w:tc>
        <w:tc>
          <w:tcPr>
            <w:tcW w:w="1839" w:type="dxa"/>
          </w:tcPr>
          <w:p w14:paraId="4EF50E99" w14:textId="77777777" w:rsidR="00B55BD1" w:rsidRPr="00DD146D" w:rsidRDefault="00B55BD1" w:rsidP="0060235C">
            <w:r>
              <w:t xml:space="preserve">   4.400,19</w:t>
            </w:r>
          </w:p>
        </w:tc>
        <w:tc>
          <w:tcPr>
            <w:tcW w:w="2576" w:type="dxa"/>
          </w:tcPr>
          <w:p w14:paraId="2A3DD541" w14:textId="77777777" w:rsidR="00B55BD1" w:rsidRPr="00DD146D" w:rsidRDefault="00B55BD1" w:rsidP="0060235C">
            <w:pPr>
              <w:jc w:val="both"/>
            </w:pPr>
            <w:r>
              <w:t>Voľby</w:t>
            </w:r>
          </w:p>
        </w:tc>
        <w:tc>
          <w:tcPr>
            <w:tcW w:w="2824" w:type="dxa"/>
          </w:tcPr>
          <w:p w14:paraId="212AF801" w14:textId="77777777" w:rsidR="00B55BD1" w:rsidRPr="00DD146D" w:rsidRDefault="00B55BD1" w:rsidP="0060235C">
            <w:pPr>
              <w:jc w:val="both"/>
            </w:pPr>
          </w:p>
        </w:tc>
      </w:tr>
      <w:tr w:rsidR="00B55BD1" w:rsidRPr="00747363" w14:paraId="74AB0AA5" w14:textId="77777777" w:rsidTr="0060235C">
        <w:tc>
          <w:tcPr>
            <w:tcW w:w="2684" w:type="dxa"/>
          </w:tcPr>
          <w:p w14:paraId="26E4C89C" w14:textId="77777777" w:rsidR="00B55BD1" w:rsidRPr="00DD146D" w:rsidRDefault="00B55BD1" w:rsidP="0060235C">
            <w:pPr>
              <w:jc w:val="both"/>
            </w:pPr>
            <w:r>
              <w:t>OÚ Žilina</w:t>
            </w:r>
          </w:p>
        </w:tc>
        <w:tc>
          <w:tcPr>
            <w:tcW w:w="1839" w:type="dxa"/>
          </w:tcPr>
          <w:p w14:paraId="31F0D4A6" w14:textId="77777777" w:rsidR="00B55BD1" w:rsidRPr="00DD146D" w:rsidRDefault="00B55BD1" w:rsidP="0060235C">
            <w:r>
              <w:t xml:space="preserve">      776,87</w:t>
            </w:r>
          </w:p>
        </w:tc>
        <w:tc>
          <w:tcPr>
            <w:tcW w:w="2576" w:type="dxa"/>
          </w:tcPr>
          <w:p w14:paraId="7F1AC52F" w14:textId="77777777" w:rsidR="00B55BD1" w:rsidRPr="00533052" w:rsidRDefault="00B55BD1" w:rsidP="0060235C">
            <w:pPr>
              <w:jc w:val="both"/>
              <w:rPr>
                <w:sz w:val="16"/>
                <w:szCs w:val="16"/>
              </w:rPr>
            </w:pPr>
            <w:proofErr w:type="spellStart"/>
            <w:r w:rsidRPr="00533052">
              <w:rPr>
                <w:sz w:val="16"/>
                <w:szCs w:val="16"/>
              </w:rPr>
              <w:t>REGOB,registeradries,živ.prostredie</w:t>
            </w:r>
            <w:proofErr w:type="spellEnd"/>
          </w:p>
        </w:tc>
        <w:tc>
          <w:tcPr>
            <w:tcW w:w="2824" w:type="dxa"/>
          </w:tcPr>
          <w:p w14:paraId="410B96F5" w14:textId="77777777" w:rsidR="00B55BD1" w:rsidRPr="00DD146D" w:rsidRDefault="00B55BD1" w:rsidP="0060235C">
            <w:pPr>
              <w:jc w:val="both"/>
            </w:pPr>
          </w:p>
        </w:tc>
      </w:tr>
      <w:tr w:rsidR="00B55BD1" w:rsidRPr="00747363" w14:paraId="1DA9509F" w14:textId="77777777" w:rsidTr="0060235C">
        <w:tc>
          <w:tcPr>
            <w:tcW w:w="2684" w:type="dxa"/>
          </w:tcPr>
          <w:p w14:paraId="60C44D62" w14:textId="77777777" w:rsidR="00B55BD1" w:rsidRPr="00DD146D" w:rsidRDefault="00B55BD1" w:rsidP="0060235C">
            <w:pPr>
              <w:jc w:val="both"/>
            </w:pPr>
            <w:r>
              <w:t>OÚ Žilina</w:t>
            </w:r>
          </w:p>
        </w:tc>
        <w:tc>
          <w:tcPr>
            <w:tcW w:w="1839" w:type="dxa"/>
          </w:tcPr>
          <w:p w14:paraId="65D982BD" w14:textId="77777777" w:rsidR="00B55BD1" w:rsidRPr="00DD146D" w:rsidRDefault="00B55BD1" w:rsidP="0060235C">
            <w:r>
              <w:t xml:space="preserve">   9.029,00</w:t>
            </w:r>
          </w:p>
        </w:tc>
        <w:tc>
          <w:tcPr>
            <w:tcW w:w="2576" w:type="dxa"/>
          </w:tcPr>
          <w:p w14:paraId="64797A34" w14:textId="77777777" w:rsidR="00B55BD1" w:rsidRPr="00DD146D" w:rsidRDefault="00B55BD1" w:rsidP="0060235C">
            <w:pPr>
              <w:jc w:val="both"/>
            </w:pPr>
            <w:r>
              <w:t>Pre MŠ</w:t>
            </w:r>
          </w:p>
        </w:tc>
        <w:tc>
          <w:tcPr>
            <w:tcW w:w="2824" w:type="dxa"/>
          </w:tcPr>
          <w:p w14:paraId="23520C29" w14:textId="77777777" w:rsidR="00B55BD1" w:rsidRPr="00DD146D" w:rsidRDefault="00B55BD1" w:rsidP="0060235C">
            <w:pPr>
              <w:jc w:val="both"/>
            </w:pPr>
          </w:p>
        </w:tc>
      </w:tr>
      <w:tr w:rsidR="00B55BD1" w:rsidRPr="00747363" w14:paraId="6BA1BCAE" w14:textId="77777777" w:rsidTr="0060235C">
        <w:tc>
          <w:tcPr>
            <w:tcW w:w="2684" w:type="dxa"/>
          </w:tcPr>
          <w:p w14:paraId="0386A16F" w14:textId="77777777" w:rsidR="00B55BD1" w:rsidRPr="00DD146D" w:rsidRDefault="00B55BD1" w:rsidP="0060235C">
            <w:pPr>
              <w:jc w:val="both"/>
            </w:pPr>
            <w:r>
              <w:t>DPO SR</w:t>
            </w:r>
          </w:p>
        </w:tc>
        <w:tc>
          <w:tcPr>
            <w:tcW w:w="1839" w:type="dxa"/>
          </w:tcPr>
          <w:p w14:paraId="5EEBBF3E" w14:textId="77777777" w:rsidR="00B55BD1" w:rsidRPr="00DD146D" w:rsidRDefault="00B55BD1" w:rsidP="0060235C">
            <w:r>
              <w:t xml:space="preserve">   3.000,00</w:t>
            </w:r>
          </w:p>
        </w:tc>
        <w:tc>
          <w:tcPr>
            <w:tcW w:w="2576" w:type="dxa"/>
          </w:tcPr>
          <w:p w14:paraId="151495E7" w14:textId="77777777" w:rsidR="00B55BD1" w:rsidRPr="00DD146D" w:rsidRDefault="00B55BD1" w:rsidP="0060235C">
            <w:pPr>
              <w:jc w:val="both"/>
            </w:pPr>
            <w:r>
              <w:t>DHZ LS činnosť</w:t>
            </w:r>
          </w:p>
        </w:tc>
        <w:tc>
          <w:tcPr>
            <w:tcW w:w="2824" w:type="dxa"/>
          </w:tcPr>
          <w:p w14:paraId="51C7735E" w14:textId="77777777" w:rsidR="00B55BD1" w:rsidRPr="00DD146D" w:rsidRDefault="00B55BD1" w:rsidP="0060235C">
            <w:pPr>
              <w:jc w:val="both"/>
            </w:pPr>
          </w:p>
        </w:tc>
      </w:tr>
      <w:tr w:rsidR="00B55BD1" w:rsidRPr="00747363" w14:paraId="66646656" w14:textId="77777777" w:rsidTr="0060235C">
        <w:tc>
          <w:tcPr>
            <w:tcW w:w="2684" w:type="dxa"/>
          </w:tcPr>
          <w:p w14:paraId="36D04FC1" w14:textId="77777777" w:rsidR="00B55BD1" w:rsidRPr="00DD146D" w:rsidRDefault="00B55BD1" w:rsidP="0060235C">
            <w:pPr>
              <w:jc w:val="both"/>
            </w:pPr>
            <w:r>
              <w:t>DPO SR</w:t>
            </w:r>
          </w:p>
        </w:tc>
        <w:tc>
          <w:tcPr>
            <w:tcW w:w="1839" w:type="dxa"/>
          </w:tcPr>
          <w:p w14:paraId="7090725B" w14:textId="77777777" w:rsidR="00B55BD1" w:rsidRPr="00DD146D" w:rsidRDefault="00B55BD1" w:rsidP="0060235C">
            <w:r>
              <w:t xml:space="preserve">   1.400,00              </w:t>
            </w:r>
          </w:p>
        </w:tc>
        <w:tc>
          <w:tcPr>
            <w:tcW w:w="2576" w:type="dxa"/>
          </w:tcPr>
          <w:p w14:paraId="708005B1" w14:textId="77777777" w:rsidR="00B55BD1" w:rsidRPr="00DD146D" w:rsidRDefault="00B55BD1" w:rsidP="0060235C">
            <w:pPr>
              <w:jc w:val="both"/>
            </w:pPr>
            <w:r>
              <w:t>DHZ B činnosť</w:t>
            </w:r>
          </w:p>
        </w:tc>
        <w:tc>
          <w:tcPr>
            <w:tcW w:w="2824" w:type="dxa"/>
          </w:tcPr>
          <w:p w14:paraId="7A674238" w14:textId="77777777" w:rsidR="00B55BD1" w:rsidRPr="00DD146D" w:rsidRDefault="00B55BD1" w:rsidP="0060235C">
            <w:pPr>
              <w:jc w:val="both"/>
            </w:pPr>
          </w:p>
        </w:tc>
      </w:tr>
      <w:tr w:rsidR="00B55BD1" w:rsidRPr="00747363" w14:paraId="1D0A5242" w14:textId="77777777" w:rsidTr="0060235C">
        <w:tc>
          <w:tcPr>
            <w:tcW w:w="2684" w:type="dxa"/>
          </w:tcPr>
          <w:p w14:paraId="34B6E528" w14:textId="77777777" w:rsidR="00B55BD1" w:rsidRPr="00DD146D" w:rsidRDefault="00B55BD1" w:rsidP="0060235C">
            <w:pPr>
              <w:jc w:val="both"/>
            </w:pPr>
            <w:r>
              <w:t>MF SR</w:t>
            </w:r>
          </w:p>
        </w:tc>
        <w:tc>
          <w:tcPr>
            <w:tcW w:w="1839" w:type="dxa"/>
          </w:tcPr>
          <w:p w14:paraId="6782094B" w14:textId="77777777" w:rsidR="00B55BD1" w:rsidRPr="00DD146D" w:rsidRDefault="00B55BD1" w:rsidP="0060235C">
            <w:r>
              <w:t xml:space="preserve">      133,67 </w:t>
            </w:r>
          </w:p>
        </w:tc>
        <w:tc>
          <w:tcPr>
            <w:tcW w:w="2576" w:type="dxa"/>
          </w:tcPr>
          <w:p w14:paraId="02AB7351" w14:textId="77777777" w:rsidR="00B55BD1" w:rsidRPr="00DD146D" w:rsidRDefault="00B55BD1" w:rsidP="0060235C">
            <w:pPr>
              <w:jc w:val="both"/>
            </w:pPr>
            <w:r>
              <w:t>Skladník CO</w:t>
            </w:r>
          </w:p>
        </w:tc>
        <w:tc>
          <w:tcPr>
            <w:tcW w:w="2824" w:type="dxa"/>
          </w:tcPr>
          <w:p w14:paraId="0673A194" w14:textId="77777777" w:rsidR="00B55BD1" w:rsidRPr="00DD146D" w:rsidRDefault="00B55BD1" w:rsidP="0060235C">
            <w:pPr>
              <w:jc w:val="both"/>
            </w:pPr>
          </w:p>
        </w:tc>
      </w:tr>
      <w:tr w:rsidR="00B55BD1" w:rsidRPr="00747363" w14:paraId="4BDB30D3" w14:textId="77777777" w:rsidTr="0060235C">
        <w:tc>
          <w:tcPr>
            <w:tcW w:w="2684" w:type="dxa"/>
          </w:tcPr>
          <w:p w14:paraId="30026DE2" w14:textId="77777777" w:rsidR="00B55BD1" w:rsidRDefault="00B55BD1" w:rsidP="0060235C">
            <w:pPr>
              <w:jc w:val="both"/>
            </w:pPr>
            <w:r>
              <w:t>OÚ Žilina</w:t>
            </w:r>
          </w:p>
        </w:tc>
        <w:tc>
          <w:tcPr>
            <w:tcW w:w="1839" w:type="dxa"/>
          </w:tcPr>
          <w:p w14:paraId="683E3F5E" w14:textId="77777777" w:rsidR="00B55BD1" w:rsidRDefault="00B55BD1" w:rsidP="0060235C">
            <w:r>
              <w:t xml:space="preserve">   1.241,00    </w:t>
            </w:r>
          </w:p>
        </w:tc>
        <w:tc>
          <w:tcPr>
            <w:tcW w:w="2576" w:type="dxa"/>
          </w:tcPr>
          <w:p w14:paraId="3711ED8D" w14:textId="77777777" w:rsidR="00B55BD1" w:rsidRDefault="00B55BD1" w:rsidP="0060235C">
            <w:pPr>
              <w:jc w:val="both"/>
            </w:pPr>
            <w:r>
              <w:t>Na učebnice</w:t>
            </w:r>
          </w:p>
        </w:tc>
        <w:tc>
          <w:tcPr>
            <w:tcW w:w="2824" w:type="dxa"/>
          </w:tcPr>
          <w:p w14:paraId="45D307B3" w14:textId="77777777" w:rsidR="00B55BD1" w:rsidRPr="00DD146D" w:rsidRDefault="00B55BD1" w:rsidP="0060235C">
            <w:pPr>
              <w:jc w:val="both"/>
            </w:pPr>
          </w:p>
        </w:tc>
      </w:tr>
      <w:tr w:rsidR="00B55BD1" w:rsidRPr="00747363" w14:paraId="55AD2452" w14:textId="77777777" w:rsidTr="0060235C">
        <w:tc>
          <w:tcPr>
            <w:tcW w:w="2684" w:type="dxa"/>
          </w:tcPr>
          <w:p w14:paraId="32ECDD7A" w14:textId="77777777" w:rsidR="00B55BD1" w:rsidRDefault="00B55BD1" w:rsidP="0060235C">
            <w:pPr>
              <w:jc w:val="both"/>
            </w:pPr>
            <w:r>
              <w:t>ÚPSVR</w:t>
            </w:r>
          </w:p>
        </w:tc>
        <w:tc>
          <w:tcPr>
            <w:tcW w:w="1839" w:type="dxa"/>
          </w:tcPr>
          <w:p w14:paraId="43F96E75" w14:textId="77777777" w:rsidR="00B55BD1" w:rsidRDefault="00B55BD1" w:rsidP="0060235C">
            <w:r>
              <w:t xml:space="preserve">     972,00</w:t>
            </w:r>
          </w:p>
        </w:tc>
        <w:tc>
          <w:tcPr>
            <w:tcW w:w="2576" w:type="dxa"/>
          </w:tcPr>
          <w:p w14:paraId="530F4FE0" w14:textId="77777777" w:rsidR="00B55BD1" w:rsidRDefault="00B55BD1" w:rsidP="0060235C">
            <w:pPr>
              <w:jc w:val="both"/>
            </w:pPr>
            <w:r>
              <w:t>Na stravné</w:t>
            </w:r>
          </w:p>
        </w:tc>
        <w:tc>
          <w:tcPr>
            <w:tcW w:w="2824" w:type="dxa"/>
          </w:tcPr>
          <w:p w14:paraId="0D782842" w14:textId="77777777" w:rsidR="00B55BD1" w:rsidRPr="00DD146D" w:rsidRDefault="00B55BD1" w:rsidP="0060235C">
            <w:pPr>
              <w:jc w:val="both"/>
            </w:pPr>
          </w:p>
        </w:tc>
      </w:tr>
      <w:tr w:rsidR="00B55BD1" w:rsidRPr="00747363" w14:paraId="6517143E" w14:textId="77777777" w:rsidTr="0060235C">
        <w:tc>
          <w:tcPr>
            <w:tcW w:w="2684" w:type="dxa"/>
          </w:tcPr>
          <w:p w14:paraId="6E574E67" w14:textId="77777777" w:rsidR="00B55BD1" w:rsidRDefault="00B55BD1" w:rsidP="0060235C">
            <w:pPr>
              <w:jc w:val="both"/>
            </w:pPr>
            <w:r>
              <w:t>OÚ Žilina</w:t>
            </w:r>
          </w:p>
        </w:tc>
        <w:tc>
          <w:tcPr>
            <w:tcW w:w="1839" w:type="dxa"/>
          </w:tcPr>
          <w:p w14:paraId="2667C5D9" w14:textId="77777777" w:rsidR="00B55BD1" w:rsidRDefault="00B55BD1" w:rsidP="0060235C">
            <w:r>
              <w:t xml:space="preserve">  3.713,00</w:t>
            </w:r>
          </w:p>
        </w:tc>
        <w:tc>
          <w:tcPr>
            <w:tcW w:w="2576" w:type="dxa"/>
          </w:tcPr>
          <w:p w14:paraId="761DD631" w14:textId="77777777" w:rsidR="00B55BD1" w:rsidRDefault="00B55BD1" w:rsidP="0060235C">
            <w:pPr>
              <w:jc w:val="both"/>
            </w:pPr>
            <w:r>
              <w:t>Na AU</w:t>
            </w:r>
          </w:p>
        </w:tc>
        <w:tc>
          <w:tcPr>
            <w:tcW w:w="2824" w:type="dxa"/>
          </w:tcPr>
          <w:p w14:paraId="71AF1720" w14:textId="77777777" w:rsidR="00B55BD1" w:rsidRPr="00DD146D" w:rsidRDefault="00B55BD1" w:rsidP="0060235C">
            <w:pPr>
              <w:jc w:val="both"/>
            </w:pPr>
          </w:p>
        </w:tc>
      </w:tr>
      <w:tr w:rsidR="00B55BD1" w:rsidRPr="00747363" w14:paraId="0FF69DD8" w14:textId="77777777" w:rsidTr="0060235C">
        <w:tc>
          <w:tcPr>
            <w:tcW w:w="2684" w:type="dxa"/>
          </w:tcPr>
          <w:p w14:paraId="417084D6" w14:textId="77777777" w:rsidR="00B55BD1" w:rsidRDefault="00B55BD1" w:rsidP="0060235C">
            <w:pPr>
              <w:jc w:val="both"/>
            </w:pPr>
            <w:r>
              <w:lastRenderedPageBreak/>
              <w:t>OÚ Žilina</w:t>
            </w:r>
          </w:p>
        </w:tc>
        <w:tc>
          <w:tcPr>
            <w:tcW w:w="1839" w:type="dxa"/>
          </w:tcPr>
          <w:p w14:paraId="14A4D851" w14:textId="77777777" w:rsidR="00B55BD1" w:rsidRDefault="00B55BD1" w:rsidP="0060235C">
            <w:r>
              <w:t xml:space="preserve">     800,00</w:t>
            </w:r>
          </w:p>
        </w:tc>
        <w:tc>
          <w:tcPr>
            <w:tcW w:w="2576" w:type="dxa"/>
          </w:tcPr>
          <w:p w14:paraId="130B5559" w14:textId="77777777" w:rsidR="00B55BD1" w:rsidRDefault="00B55BD1" w:rsidP="0060235C">
            <w:pPr>
              <w:jc w:val="both"/>
            </w:pPr>
            <w:r>
              <w:t xml:space="preserve">Na </w:t>
            </w:r>
            <w:proofErr w:type="spellStart"/>
            <w:r>
              <w:t>ŠvP</w:t>
            </w:r>
            <w:proofErr w:type="spellEnd"/>
          </w:p>
        </w:tc>
        <w:tc>
          <w:tcPr>
            <w:tcW w:w="2824" w:type="dxa"/>
          </w:tcPr>
          <w:p w14:paraId="34D5FA78" w14:textId="77777777" w:rsidR="00B55BD1" w:rsidRPr="00DD146D" w:rsidRDefault="00B55BD1" w:rsidP="0060235C">
            <w:pPr>
              <w:jc w:val="both"/>
            </w:pPr>
          </w:p>
        </w:tc>
      </w:tr>
      <w:tr w:rsidR="00B55BD1" w:rsidRPr="00747363" w14:paraId="14705EEA" w14:textId="77777777" w:rsidTr="0060235C">
        <w:tc>
          <w:tcPr>
            <w:tcW w:w="2684" w:type="dxa"/>
          </w:tcPr>
          <w:p w14:paraId="03122F8E" w14:textId="77777777" w:rsidR="00B55BD1" w:rsidRDefault="00B55BD1" w:rsidP="0060235C">
            <w:pPr>
              <w:jc w:val="both"/>
            </w:pPr>
            <w:proofErr w:type="spellStart"/>
            <w:r>
              <w:t>Agro</w:t>
            </w:r>
            <w:proofErr w:type="spellEnd"/>
            <w:r>
              <w:t xml:space="preserve"> Podhorie</w:t>
            </w:r>
          </w:p>
        </w:tc>
        <w:tc>
          <w:tcPr>
            <w:tcW w:w="1839" w:type="dxa"/>
          </w:tcPr>
          <w:p w14:paraId="6BB70405" w14:textId="77777777" w:rsidR="00B55BD1" w:rsidRDefault="00B55BD1" w:rsidP="0060235C">
            <w:r>
              <w:t xml:space="preserve">      330,--</w:t>
            </w:r>
          </w:p>
        </w:tc>
        <w:tc>
          <w:tcPr>
            <w:tcW w:w="2576" w:type="dxa"/>
          </w:tcPr>
          <w:p w14:paraId="67221ED0" w14:textId="77777777" w:rsidR="00B55BD1" w:rsidRDefault="00B55BD1" w:rsidP="0060235C">
            <w:pPr>
              <w:jc w:val="both"/>
            </w:pPr>
            <w:r>
              <w:t>Na obecné slávnosti</w:t>
            </w:r>
          </w:p>
        </w:tc>
        <w:tc>
          <w:tcPr>
            <w:tcW w:w="2824" w:type="dxa"/>
          </w:tcPr>
          <w:p w14:paraId="2305112B" w14:textId="77777777" w:rsidR="00B55BD1" w:rsidRPr="00DD146D" w:rsidRDefault="00B55BD1" w:rsidP="0060235C">
            <w:pPr>
              <w:jc w:val="both"/>
            </w:pPr>
          </w:p>
        </w:tc>
      </w:tr>
    </w:tbl>
    <w:p w14:paraId="35F5E4A4" w14:textId="77777777" w:rsidR="00B55BD1" w:rsidRDefault="00B55BD1" w:rsidP="00B55BD1">
      <w:pPr>
        <w:jc w:val="both"/>
        <w:rPr>
          <w:b/>
          <w:color w:val="FF0000"/>
        </w:rPr>
      </w:pPr>
    </w:p>
    <w:p w14:paraId="355132CF" w14:textId="77777777" w:rsidR="00B55BD1" w:rsidRDefault="00B55BD1" w:rsidP="00B55BD1">
      <w:pPr>
        <w:jc w:val="both"/>
        <w:rPr>
          <w:b/>
          <w:color w:val="FF0000"/>
        </w:rPr>
      </w:pPr>
    </w:p>
    <w:p w14:paraId="0716F0C4" w14:textId="77777777" w:rsidR="00B55BD1" w:rsidRPr="001C7C46" w:rsidRDefault="00B55BD1" w:rsidP="00B55BD1">
      <w:pPr>
        <w:jc w:val="both"/>
        <w:rPr>
          <w:noProof/>
        </w:rPr>
      </w:pPr>
      <w:r w:rsidRPr="000823BD">
        <w:rPr>
          <w:b/>
          <w:color w:val="FF0000"/>
        </w:rPr>
        <w:t xml:space="preserve">Kapitálové príjmy: </w:t>
      </w:r>
    </w:p>
    <w:p w14:paraId="161F4036" w14:textId="77777777" w:rsidR="00B55BD1" w:rsidRDefault="00B55BD1" w:rsidP="00B55BD1">
      <w:pPr>
        <w:rPr>
          <w:b/>
          <w:color w:val="FF0000"/>
        </w:rPr>
      </w:pPr>
    </w:p>
    <w:p w14:paraId="47EF0326" w14:textId="77777777" w:rsidR="00B55BD1" w:rsidRDefault="00B55BD1" w:rsidP="00B55BD1">
      <w:pPr>
        <w:jc w:val="both"/>
      </w:pPr>
      <w:r>
        <w:t xml:space="preserve">Z rozpočtovaných kapitálových príjmov 0,00 EUR bol skutočný príjem k 31.12.2022 v sume 0,00  EUR, čo predstavuje  0,00 % plnenie. </w:t>
      </w:r>
    </w:p>
    <w:p w14:paraId="3758B71A" w14:textId="77777777" w:rsidR="00B55BD1" w:rsidRDefault="00B55BD1" w:rsidP="00B55BD1"/>
    <w:p w14:paraId="051A8A31" w14:textId="77777777" w:rsidR="00B55BD1" w:rsidRDefault="00B55BD1" w:rsidP="00B55BD1">
      <w:pPr>
        <w:jc w:val="both"/>
      </w:pPr>
    </w:p>
    <w:p w14:paraId="66343BD0" w14:textId="77777777" w:rsidR="00B55BD1" w:rsidRDefault="00B55BD1" w:rsidP="00B55BD1">
      <w:pPr>
        <w:outlineLvl w:val="0"/>
        <w:rPr>
          <w:b/>
        </w:rPr>
      </w:pPr>
    </w:p>
    <w:p w14:paraId="7CE7755F" w14:textId="77777777" w:rsidR="00B55BD1" w:rsidRDefault="00B55BD1" w:rsidP="00B55BD1">
      <w:pPr>
        <w:outlineLvl w:val="0"/>
        <w:rPr>
          <w:b/>
          <w:color w:val="FF0000"/>
        </w:rPr>
      </w:pPr>
      <w:r w:rsidRPr="000823BD">
        <w:rPr>
          <w:b/>
          <w:color w:val="FF0000"/>
        </w:rPr>
        <w:t xml:space="preserve">Príjmové finančné operácie: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3"/>
        <w:gridCol w:w="2340"/>
        <w:gridCol w:w="2339"/>
        <w:gridCol w:w="2183"/>
      </w:tblGrid>
      <w:tr w:rsidR="00B55BD1" w:rsidRPr="00747363" w14:paraId="606BCBF6" w14:textId="77777777" w:rsidTr="0060235C">
        <w:tc>
          <w:tcPr>
            <w:tcW w:w="2410" w:type="dxa"/>
            <w:shd w:val="clear" w:color="auto" w:fill="D9D9D9"/>
          </w:tcPr>
          <w:p w14:paraId="568EC368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 xml:space="preserve">Schválený </w:t>
            </w:r>
          </w:p>
          <w:p w14:paraId="3DEB5D66" w14:textId="77777777" w:rsidR="00B55BD1" w:rsidRPr="00583C9D" w:rsidRDefault="00B55BD1" w:rsidP="0060235C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096AEC1F" w14:textId="77777777" w:rsidR="00B55BD1" w:rsidRPr="00583C9D" w:rsidRDefault="00B55BD1" w:rsidP="0060235C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 xml:space="preserve">Schválený rozpočet </w:t>
            </w:r>
          </w:p>
          <w:p w14:paraId="65F12179" w14:textId="77777777" w:rsidR="00B55BD1" w:rsidRPr="00583C9D" w:rsidRDefault="00B55BD1" w:rsidP="0060235C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6E9E1258" w14:textId="77777777" w:rsidR="00B55BD1" w:rsidRPr="00583C9D" w:rsidRDefault="00B55BD1" w:rsidP="0060235C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 xml:space="preserve">Skutočné plnenie </w:t>
            </w:r>
          </w:p>
          <w:p w14:paraId="4132AFAE" w14:textId="77777777" w:rsidR="00B55BD1" w:rsidRPr="00583C9D" w:rsidRDefault="00B55BD1" w:rsidP="0060235C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>finančných príjmov</w:t>
            </w:r>
          </w:p>
        </w:tc>
        <w:tc>
          <w:tcPr>
            <w:tcW w:w="2410" w:type="dxa"/>
            <w:shd w:val="clear" w:color="auto" w:fill="D9D9D9"/>
          </w:tcPr>
          <w:p w14:paraId="508A8DD6" w14:textId="77777777" w:rsidR="00B55BD1" w:rsidRPr="00583C9D" w:rsidRDefault="00B55BD1" w:rsidP="0060235C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>% plnenia fin. príjmov</w:t>
            </w:r>
          </w:p>
          <w:p w14:paraId="6E702C99" w14:textId="77777777" w:rsidR="00B55BD1" w:rsidRPr="00583C9D" w:rsidRDefault="00B55BD1" w:rsidP="0060235C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B55BD1" w:rsidRPr="00DD146D" w14:paraId="4835D2D8" w14:textId="77777777" w:rsidTr="0060235C">
        <w:tc>
          <w:tcPr>
            <w:tcW w:w="2410" w:type="dxa"/>
          </w:tcPr>
          <w:p w14:paraId="227C893D" w14:textId="77777777" w:rsidR="00B55BD1" w:rsidRPr="00D21EDC" w:rsidRDefault="00B55BD1" w:rsidP="0060235C">
            <w:pPr>
              <w:jc w:val="center"/>
            </w:pPr>
            <w:r>
              <w:t>160.000,00</w:t>
            </w:r>
          </w:p>
        </w:tc>
        <w:tc>
          <w:tcPr>
            <w:tcW w:w="2552" w:type="dxa"/>
          </w:tcPr>
          <w:p w14:paraId="1EA9C014" w14:textId="77777777" w:rsidR="00B55BD1" w:rsidRPr="00D21EDC" w:rsidRDefault="00B55BD1" w:rsidP="0060235C">
            <w:pPr>
              <w:jc w:val="center"/>
            </w:pPr>
            <w:r>
              <w:t>266.600,00</w:t>
            </w:r>
          </w:p>
        </w:tc>
        <w:tc>
          <w:tcPr>
            <w:tcW w:w="2551" w:type="dxa"/>
          </w:tcPr>
          <w:p w14:paraId="713A8DB6" w14:textId="77777777" w:rsidR="00B55BD1" w:rsidRPr="00D21EDC" w:rsidRDefault="00B55BD1" w:rsidP="0060235C">
            <w:pPr>
              <w:jc w:val="center"/>
            </w:pPr>
            <w:r>
              <w:t>209.987,31</w:t>
            </w:r>
          </w:p>
        </w:tc>
        <w:tc>
          <w:tcPr>
            <w:tcW w:w="2410" w:type="dxa"/>
          </w:tcPr>
          <w:p w14:paraId="6E5B8623" w14:textId="77777777" w:rsidR="00B55BD1" w:rsidRPr="00DD146D" w:rsidRDefault="00B55BD1" w:rsidP="0060235C">
            <w:pPr>
              <w:jc w:val="center"/>
            </w:pPr>
            <w:r>
              <w:t>79</w:t>
            </w:r>
          </w:p>
        </w:tc>
      </w:tr>
    </w:tbl>
    <w:p w14:paraId="53E6721F" w14:textId="77777777" w:rsidR="00B55BD1" w:rsidRDefault="00B55BD1" w:rsidP="00B55BD1">
      <w:pPr>
        <w:jc w:val="both"/>
      </w:pPr>
    </w:p>
    <w:p w14:paraId="1C8CD785" w14:textId="77777777" w:rsidR="00B55BD1" w:rsidRDefault="00B55BD1" w:rsidP="00B55BD1">
      <w:pPr>
        <w:jc w:val="both"/>
      </w:pPr>
    </w:p>
    <w:p w14:paraId="6234D358" w14:textId="77777777" w:rsidR="00B55BD1" w:rsidRDefault="00B55BD1" w:rsidP="00B55BD1">
      <w:pPr>
        <w:jc w:val="both"/>
      </w:pPr>
    </w:p>
    <w:p w14:paraId="1F9CC27E" w14:textId="77777777" w:rsidR="00B55BD1" w:rsidRPr="004C67E5" w:rsidRDefault="00B55BD1" w:rsidP="00B55BD1">
      <w:pPr>
        <w:ind w:left="284"/>
        <w:rPr>
          <w:b/>
          <w:color w:val="FF0000"/>
        </w:rPr>
      </w:pPr>
    </w:p>
    <w:p w14:paraId="5BDE2859" w14:textId="77777777" w:rsidR="00B55BD1" w:rsidRPr="004C67E5" w:rsidRDefault="00B55BD1" w:rsidP="00B55BD1">
      <w:pPr>
        <w:pStyle w:val="Odsekzoznamu"/>
        <w:numPr>
          <w:ilvl w:val="0"/>
          <w:numId w:val="34"/>
        </w:numPr>
        <w:spacing w:after="200" w:line="276" w:lineRule="auto"/>
        <w:contextualSpacing/>
        <w:rPr>
          <w:b/>
          <w:color w:val="FF0000"/>
        </w:rPr>
      </w:pPr>
      <w:r w:rsidRPr="004C67E5">
        <w:rPr>
          <w:b/>
          <w:color w:val="FF0000"/>
          <w:u w:val="single"/>
        </w:rPr>
        <w:t>Príjmy rozpočtových organizácií</w:t>
      </w:r>
    </w:p>
    <w:p w14:paraId="74BED098" w14:textId="77777777" w:rsidR="00B55BD1" w:rsidRDefault="00B55BD1" w:rsidP="00B55BD1">
      <w:pPr>
        <w:rPr>
          <w:b/>
          <w:color w:val="0000FF"/>
        </w:rPr>
      </w:pPr>
    </w:p>
    <w:p w14:paraId="5755577F" w14:textId="77777777" w:rsidR="00B55BD1" w:rsidRPr="00BC470D" w:rsidRDefault="00B55BD1" w:rsidP="00B55BD1">
      <w:pPr>
        <w:rPr>
          <w:b/>
          <w:color w:val="0000FF"/>
        </w:rPr>
      </w:pPr>
      <w:r w:rsidRPr="00BC470D">
        <w:rPr>
          <w:b/>
          <w:color w:val="0000FF"/>
        </w:rPr>
        <w:t>Bežné príjmy</w:t>
      </w:r>
      <w:r>
        <w:rPr>
          <w:b/>
          <w:color w:val="0000FF"/>
        </w:rPr>
        <w:t>:</w:t>
      </w:r>
      <w:r w:rsidRPr="00BC470D">
        <w:rPr>
          <w:b/>
          <w:color w:val="0000FF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6"/>
        <w:gridCol w:w="1709"/>
        <w:gridCol w:w="1709"/>
        <w:gridCol w:w="1709"/>
        <w:gridCol w:w="1912"/>
      </w:tblGrid>
      <w:tr w:rsidR="00B55BD1" w:rsidRPr="00747363" w14:paraId="79E58201" w14:textId="77777777" w:rsidTr="0060235C">
        <w:tc>
          <w:tcPr>
            <w:tcW w:w="2268" w:type="dxa"/>
            <w:shd w:val="clear" w:color="auto" w:fill="D9D9D9"/>
          </w:tcPr>
          <w:p w14:paraId="000A7BC8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Rozpočtová organizácia</w:t>
            </w:r>
          </w:p>
        </w:tc>
        <w:tc>
          <w:tcPr>
            <w:tcW w:w="1843" w:type="dxa"/>
            <w:shd w:val="clear" w:color="auto" w:fill="D9D9D9"/>
          </w:tcPr>
          <w:p w14:paraId="2D3B5690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14:paraId="5874A0EA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1843" w:type="dxa"/>
            <w:shd w:val="clear" w:color="auto" w:fill="D9D9D9"/>
          </w:tcPr>
          <w:p w14:paraId="0D4E06E1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14:paraId="056A9F5D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9D9D9"/>
          </w:tcPr>
          <w:p w14:paraId="66705A0C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Skutočné </w:t>
            </w:r>
          </w:p>
          <w:p w14:paraId="7F3B5F17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plnenie príjmov</w:t>
            </w:r>
          </w:p>
        </w:tc>
        <w:tc>
          <w:tcPr>
            <w:tcW w:w="2126" w:type="dxa"/>
            <w:shd w:val="clear" w:color="auto" w:fill="D9D9D9"/>
          </w:tcPr>
          <w:p w14:paraId="23BBE24E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% plnenia príjmov k rozpočtu po zmenách</w:t>
            </w:r>
          </w:p>
        </w:tc>
      </w:tr>
      <w:tr w:rsidR="00B55BD1" w:rsidRPr="00DD146D" w14:paraId="239D593A" w14:textId="77777777" w:rsidTr="0060235C">
        <w:tc>
          <w:tcPr>
            <w:tcW w:w="2268" w:type="dxa"/>
          </w:tcPr>
          <w:p w14:paraId="74B95EFD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Š s MŠ LS-B</w:t>
            </w:r>
            <w:r w:rsidRPr="00C276ED">
              <w:rPr>
                <w:sz w:val="20"/>
                <w:szCs w:val="20"/>
              </w:rPr>
              <w:t xml:space="preserve">                               </w:t>
            </w:r>
          </w:p>
        </w:tc>
        <w:tc>
          <w:tcPr>
            <w:tcW w:w="1843" w:type="dxa"/>
          </w:tcPr>
          <w:p w14:paraId="067E0F38" w14:textId="77777777" w:rsidR="00B55BD1" w:rsidRPr="00D21EDC" w:rsidRDefault="00B55BD1" w:rsidP="0060235C">
            <w:pPr>
              <w:jc w:val="center"/>
            </w:pPr>
            <w:r>
              <w:t>20.000,00</w:t>
            </w:r>
          </w:p>
        </w:tc>
        <w:tc>
          <w:tcPr>
            <w:tcW w:w="1843" w:type="dxa"/>
          </w:tcPr>
          <w:p w14:paraId="2D1A7BD6" w14:textId="77777777" w:rsidR="00B55BD1" w:rsidRPr="00D21EDC" w:rsidRDefault="00B55BD1" w:rsidP="0060235C">
            <w:pPr>
              <w:jc w:val="center"/>
            </w:pPr>
            <w:r>
              <w:t>20.000,00</w:t>
            </w:r>
          </w:p>
        </w:tc>
        <w:tc>
          <w:tcPr>
            <w:tcW w:w="1843" w:type="dxa"/>
          </w:tcPr>
          <w:p w14:paraId="6C0D85D3" w14:textId="77777777" w:rsidR="00B55BD1" w:rsidRPr="00D21EDC" w:rsidRDefault="00B55BD1" w:rsidP="0060235C">
            <w:pPr>
              <w:jc w:val="center"/>
            </w:pPr>
            <w:r>
              <w:t>48.848,58</w:t>
            </w:r>
          </w:p>
        </w:tc>
        <w:tc>
          <w:tcPr>
            <w:tcW w:w="2126" w:type="dxa"/>
          </w:tcPr>
          <w:p w14:paraId="5DD3DB9F" w14:textId="77777777" w:rsidR="00B55BD1" w:rsidRPr="00DD146D" w:rsidRDefault="00B55BD1" w:rsidP="0060235C">
            <w:pPr>
              <w:jc w:val="center"/>
            </w:pPr>
            <w:r>
              <w:t>244</w:t>
            </w:r>
          </w:p>
        </w:tc>
      </w:tr>
    </w:tbl>
    <w:p w14:paraId="6674C036" w14:textId="77777777" w:rsidR="00B55BD1" w:rsidRDefault="00B55BD1" w:rsidP="00B55BD1">
      <w:pPr>
        <w:rPr>
          <w:b/>
        </w:rPr>
      </w:pPr>
    </w:p>
    <w:p w14:paraId="76656810" w14:textId="77777777" w:rsidR="00B55BD1" w:rsidRDefault="00B55BD1" w:rsidP="00B55BD1">
      <w:pPr>
        <w:rPr>
          <w:b/>
        </w:rPr>
      </w:pPr>
    </w:p>
    <w:p w14:paraId="2B561D62" w14:textId="77777777" w:rsidR="00B55BD1" w:rsidRPr="00BC470D" w:rsidRDefault="00B55BD1" w:rsidP="00B55BD1">
      <w:pPr>
        <w:rPr>
          <w:b/>
          <w:color w:val="0000FF"/>
        </w:rPr>
      </w:pPr>
      <w:r w:rsidRPr="00BC470D">
        <w:rPr>
          <w:b/>
          <w:color w:val="0000FF"/>
        </w:rPr>
        <w:t>Kapitálové príjmy</w:t>
      </w:r>
      <w:r>
        <w:rPr>
          <w:b/>
          <w:color w:val="0000FF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0"/>
        <w:gridCol w:w="1699"/>
        <w:gridCol w:w="1699"/>
        <w:gridCol w:w="1683"/>
        <w:gridCol w:w="1934"/>
      </w:tblGrid>
      <w:tr w:rsidR="00B55BD1" w:rsidRPr="00C276ED" w14:paraId="6372C0E2" w14:textId="77777777" w:rsidTr="0060235C">
        <w:tc>
          <w:tcPr>
            <w:tcW w:w="2268" w:type="dxa"/>
            <w:shd w:val="clear" w:color="auto" w:fill="D9D9D9"/>
          </w:tcPr>
          <w:p w14:paraId="21B1FDEA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Rozpočtová organizácia</w:t>
            </w:r>
          </w:p>
        </w:tc>
        <w:tc>
          <w:tcPr>
            <w:tcW w:w="1843" w:type="dxa"/>
            <w:shd w:val="clear" w:color="auto" w:fill="D9D9D9"/>
          </w:tcPr>
          <w:p w14:paraId="4466AE28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14:paraId="32341E8E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1843" w:type="dxa"/>
            <w:shd w:val="clear" w:color="auto" w:fill="D9D9D9"/>
          </w:tcPr>
          <w:p w14:paraId="14850841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14:paraId="4E9A50D9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9D9D9"/>
          </w:tcPr>
          <w:p w14:paraId="111C6742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Skutočné </w:t>
            </w:r>
          </w:p>
          <w:p w14:paraId="09B1FAF7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plnenie príjmov</w:t>
            </w:r>
          </w:p>
        </w:tc>
        <w:tc>
          <w:tcPr>
            <w:tcW w:w="2126" w:type="dxa"/>
            <w:shd w:val="clear" w:color="auto" w:fill="D9D9D9"/>
          </w:tcPr>
          <w:p w14:paraId="0BF57AC0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% plnenia príjmov k rozpočtu po zmenách</w:t>
            </w:r>
          </w:p>
        </w:tc>
      </w:tr>
      <w:tr w:rsidR="00B55BD1" w:rsidRPr="00DD146D" w14:paraId="77A73F5F" w14:textId="77777777" w:rsidTr="0060235C">
        <w:tc>
          <w:tcPr>
            <w:tcW w:w="2268" w:type="dxa"/>
          </w:tcPr>
          <w:p w14:paraId="445E9397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Š s MŠ LS-B</w:t>
            </w:r>
            <w:r w:rsidRPr="00C276ED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</w:tcPr>
          <w:p w14:paraId="7B50DA80" w14:textId="77777777" w:rsidR="00B55BD1" w:rsidRPr="00D21EDC" w:rsidRDefault="00B55BD1" w:rsidP="0060235C">
            <w:pPr>
              <w:jc w:val="center"/>
            </w:pPr>
            <w:r>
              <w:t>0,00</w:t>
            </w:r>
          </w:p>
        </w:tc>
        <w:tc>
          <w:tcPr>
            <w:tcW w:w="1843" w:type="dxa"/>
          </w:tcPr>
          <w:p w14:paraId="67DB47C0" w14:textId="77777777" w:rsidR="00B55BD1" w:rsidRPr="00D21EDC" w:rsidRDefault="00B55BD1" w:rsidP="0060235C">
            <w:pPr>
              <w:jc w:val="center"/>
            </w:pPr>
            <w:r>
              <w:t>0,00</w:t>
            </w:r>
          </w:p>
        </w:tc>
        <w:tc>
          <w:tcPr>
            <w:tcW w:w="1843" w:type="dxa"/>
          </w:tcPr>
          <w:p w14:paraId="625C7647" w14:textId="77777777" w:rsidR="00B55BD1" w:rsidRPr="00D21EDC" w:rsidRDefault="00B55BD1" w:rsidP="0060235C">
            <w:pPr>
              <w:jc w:val="center"/>
            </w:pPr>
            <w:r>
              <w:t>0,00</w:t>
            </w:r>
          </w:p>
        </w:tc>
        <w:tc>
          <w:tcPr>
            <w:tcW w:w="2126" w:type="dxa"/>
          </w:tcPr>
          <w:p w14:paraId="1032605B" w14:textId="77777777" w:rsidR="00B55BD1" w:rsidRPr="00DD146D" w:rsidRDefault="00B55BD1" w:rsidP="0060235C">
            <w:pPr>
              <w:jc w:val="center"/>
            </w:pPr>
            <w:r>
              <w:t>0</w:t>
            </w:r>
          </w:p>
        </w:tc>
      </w:tr>
    </w:tbl>
    <w:p w14:paraId="6637282E" w14:textId="77777777" w:rsidR="00B55BD1" w:rsidRDefault="00B55BD1" w:rsidP="00B55BD1">
      <w:pPr>
        <w:rPr>
          <w:b/>
        </w:rPr>
      </w:pPr>
    </w:p>
    <w:p w14:paraId="33244C34" w14:textId="77777777" w:rsidR="00B55BD1" w:rsidRDefault="00B55BD1" w:rsidP="00B55BD1">
      <w:pPr>
        <w:jc w:val="both"/>
        <w:rPr>
          <w:b/>
          <w:highlight w:val="lightGray"/>
        </w:rPr>
      </w:pPr>
    </w:p>
    <w:p w14:paraId="128C393D" w14:textId="77777777" w:rsidR="00B55BD1" w:rsidRPr="00BC470D" w:rsidRDefault="00B55BD1" w:rsidP="00B55BD1">
      <w:pPr>
        <w:rPr>
          <w:b/>
          <w:color w:val="0000FF"/>
        </w:rPr>
      </w:pPr>
      <w:r w:rsidRPr="00BC470D">
        <w:rPr>
          <w:b/>
          <w:color w:val="0000FF"/>
        </w:rPr>
        <w:t xml:space="preserve">Príjmové finančné operácie: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2"/>
        <w:gridCol w:w="1695"/>
        <w:gridCol w:w="1695"/>
        <w:gridCol w:w="1705"/>
        <w:gridCol w:w="1928"/>
      </w:tblGrid>
      <w:tr w:rsidR="00B55BD1" w:rsidRPr="00583C9D" w14:paraId="674DD011" w14:textId="77777777" w:rsidTr="0060235C">
        <w:tc>
          <w:tcPr>
            <w:tcW w:w="2268" w:type="dxa"/>
            <w:shd w:val="clear" w:color="auto" w:fill="D9D9D9"/>
          </w:tcPr>
          <w:p w14:paraId="287CA48A" w14:textId="77777777" w:rsidR="00B55BD1" w:rsidRPr="00583C9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Rozpočtová organizácia</w:t>
            </w:r>
          </w:p>
        </w:tc>
        <w:tc>
          <w:tcPr>
            <w:tcW w:w="1843" w:type="dxa"/>
            <w:shd w:val="clear" w:color="auto" w:fill="D9D9D9"/>
          </w:tcPr>
          <w:p w14:paraId="50C111A2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 xml:space="preserve">Schválený </w:t>
            </w:r>
          </w:p>
          <w:p w14:paraId="19CE42FA" w14:textId="77777777" w:rsidR="00B55BD1" w:rsidRPr="00583C9D" w:rsidRDefault="00B55BD1" w:rsidP="0060235C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1843" w:type="dxa"/>
            <w:shd w:val="clear" w:color="auto" w:fill="D9D9D9"/>
          </w:tcPr>
          <w:p w14:paraId="18EC4378" w14:textId="77777777" w:rsidR="00B55BD1" w:rsidRPr="00583C9D" w:rsidRDefault="00B55BD1" w:rsidP="0060235C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 xml:space="preserve">Schválený rozpočet </w:t>
            </w:r>
          </w:p>
          <w:p w14:paraId="3AE5137B" w14:textId="77777777" w:rsidR="00B55BD1" w:rsidRPr="00583C9D" w:rsidRDefault="00B55BD1" w:rsidP="0060235C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9D9D9"/>
          </w:tcPr>
          <w:p w14:paraId="01293B11" w14:textId="77777777" w:rsidR="00B55BD1" w:rsidRPr="00583C9D" w:rsidRDefault="00B55BD1" w:rsidP="0060235C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 xml:space="preserve">Skutočné plnenie </w:t>
            </w:r>
          </w:p>
          <w:p w14:paraId="25CBA570" w14:textId="77777777" w:rsidR="00B55BD1" w:rsidRPr="00583C9D" w:rsidRDefault="00B55BD1" w:rsidP="0060235C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>finančných príjmov</w:t>
            </w:r>
          </w:p>
        </w:tc>
        <w:tc>
          <w:tcPr>
            <w:tcW w:w="2126" w:type="dxa"/>
            <w:shd w:val="clear" w:color="auto" w:fill="D9D9D9"/>
          </w:tcPr>
          <w:p w14:paraId="10967E40" w14:textId="77777777" w:rsidR="00B55BD1" w:rsidRPr="00583C9D" w:rsidRDefault="00B55BD1" w:rsidP="0060235C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>% plnenia fin. príjmov</w:t>
            </w:r>
          </w:p>
          <w:p w14:paraId="787623F1" w14:textId="77777777" w:rsidR="00B55BD1" w:rsidRPr="00583C9D" w:rsidRDefault="00B55BD1" w:rsidP="0060235C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B55BD1" w:rsidRPr="00DD146D" w14:paraId="21DD83B1" w14:textId="77777777" w:rsidTr="0060235C">
        <w:tc>
          <w:tcPr>
            <w:tcW w:w="2268" w:type="dxa"/>
          </w:tcPr>
          <w:p w14:paraId="2F3419FB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Š s MŠ LS-B</w:t>
            </w:r>
            <w:r w:rsidRPr="00C276ED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</w:tcPr>
          <w:p w14:paraId="7CD58B0C" w14:textId="77777777" w:rsidR="00B55BD1" w:rsidRPr="00D21EDC" w:rsidRDefault="00B55BD1" w:rsidP="0060235C">
            <w:pPr>
              <w:jc w:val="center"/>
            </w:pPr>
            <w:r>
              <w:t>0,00</w:t>
            </w:r>
          </w:p>
        </w:tc>
        <w:tc>
          <w:tcPr>
            <w:tcW w:w="1843" w:type="dxa"/>
          </w:tcPr>
          <w:p w14:paraId="27443589" w14:textId="77777777" w:rsidR="00B55BD1" w:rsidRPr="00D21EDC" w:rsidRDefault="00B55BD1" w:rsidP="0060235C">
            <w:pPr>
              <w:jc w:val="center"/>
            </w:pPr>
            <w:r>
              <w:t>0,00</w:t>
            </w:r>
          </w:p>
        </w:tc>
        <w:tc>
          <w:tcPr>
            <w:tcW w:w="1843" w:type="dxa"/>
          </w:tcPr>
          <w:p w14:paraId="7EC68B14" w14:textId="77777777" w:rsidR="00B55BD1" w:rsidRPr="00D21EDC" w:rsidRDefault="00B55BD1" w:rsidP="0060235C">
            <w:pPr>
              <w:jc w:val="center"/>
            </w:pPr>
            <w:r>
              <w:t>0,00</w:t>
            </w:r>
          </w:p>
        </w:tc>
        <w:tc>
          <w:tcPr>
            <w:tcW w:w="2126" w:type="dxa"/>
          </w:tcPr>
          <w:p w14:paraId="21D274F4" w14:textId="77777777" w:rsidR="00B55BD1" w:rsidRPr="00DD146D" w:rsidRDefault="00B55BD1" w:rsidP="0060235C">
            <w:pPr>
              <w:jc w:val="center"/>
            </w:pPr>
            <w:r>
              <w:t>0</w:t>
            </w:r>
          </w:p>
        </w:tc>
      </w:tr>
    </w:tbl>
    <w:p w14:paraId="4A11E8FA" w14:textId="77777777" w:rsidR="00B55BD1" w:rsidRDefault="00B55BD1" w:rsidP="00B55BD1">
      <w:pPr>
        <w:jc w:val="both"/>
      </w:pPr>
    </w:p>
    <w:p w14:paraId="2C23AA32" w14:textId="77777777" w:rsidR="00B55BD1" w:rsidRPr="007D4106" w:rsidRDefault="00B55BD1" w:rsidP="00B55BD1">
      <w:pPr>
        <w:jc w:val="both"/>
      </w:pPr>
      <w:r>
        <w:t xml:space="preserve"> </w:t>
      </w:r>
    </w:p>
    <w:p w14:paraId="6F44FECD" w14:textId="77777777" w:rsidR="00B55BD1" w:rsidRDefault="00B55BD1" w:rsidP="00B55BD1">
      <w:pPr>
        <w:rPr>
          <w:b/>
          <w:color w:val="6600FF"/>
        </w:rPr>
      </w:pPr>
    </w:p>
    <w:p w14:paraId="48DD8E54" w14:textId="77777777" w:rsidR="00543F8B" w:rsidRDefault="00543F8B" w:rsidP="00B55BD1">
      <w:pPr>
        <w:rPr>
          <w:b/>
          <w:color w:val="6600FF"/>
        </w:rPr>
      </w:pPr>
    </w:p>
    <w:p w14:paraId="7535720B" w14:textId="77777777" w:rsidR="00543F8B" w:rsidRDefault="00543F8B" w:rsidP="00B55BD1">
      <w:pPr>
        <w:rPr>
          <w:b/>
          <w:color w:val="6600FF"/>
        </w:rPr>
      </w:pPr>
    </w:p>
    <w:p w14:paraId="26EEBD7B" w14:textId="77777777" w:rsidR="00543F8B" w:rsidRDefault="00543F8B" w:rsidP="00B55BD1">
      <w:pPr>
        <w:rPr>
          <w:b/>
          <w:color w:val="6600FF"/>
        </w:rPr>
      </w:pPr>
    </w:p>
    <w:p w14:paraId="6F631C46" w14:textId="77777777" w:rsidR="00543F8B" w:rsidRDefault="00543F8B" w:rsidP="00B55BD1">
      <w:pPr>
        <w:rPr>
          <w:b/>
          <w:color w:val="6600FF"/>
        </w:rPr>
      </w:pPr>
    </w:p>
    <w:p w14:paraId="44EFF8FB" w14:textId="77777777" w:rsidR="00B55BD1" w:rsidRDefault="00B55BD1" w:rsidP="00B55BD1">
      <w:pPr>
        <w:rPr>
          <w:b/>
          <w:color w:val="6600FF"/>
        </w:rPr>
      </w:pPr>
    </w:p>
    <w:p w14:paraId="452F8E6C" w14:textId="0CD18F00" w:rsidR="00B55BD1" w:rsidRPr="0017511B" w:rsidRDefault="00543F8B" w:rsidP="00B55BD1">
      <w:pPr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lastRenderedPageBreak/>
        <w:t>7.2.</w:t>
      </w:r>
      <w:r w:rsidR="00B55BD1" w:rsidRPr="0017511B">
        <w:rPr>
          <w:b/>
          <w:sz w:val="28"/>
          <w:szCs w:val="28"/>
          <w:highlight w:val="lightGray"/>
        </w:rPr>
        <w:t xml:space="preserve"> Rozbor čerpania výdavkov za rok </w:t>
      </w:r>
      <w:r w:rsidR="00B55BD1">
        <w:rPr>
          <w:b/>
          <w:sz w:val="28"/>
          <w:szCs w:val="28"/>
          <w:highlight w:val="lightGray"/>
        </w:rPr>
        <w:t>2022</w:t>
      </w:r>
      <w:r w:rsidR="00B55BD1" w:rsidRPr="0017511B">
        <w:rPr>
          <w:b/>
          <w:sz w:val="28"/>
          <w:szCs w:val="28"/>
        </w:rPr>
        <w:t xml:space="preserve"> </w:t>
      </w:r>
    </w:p>
    <w:p w14:paraId="4C77ABE3" w14:textId="77777777" w:rsidR="00B55BD1" w:rsidRDefault="00B55BD1" w:rsidP="00B55BD1"/>
    <w:p w14:paraId="2609F776" w14:textId="77777777" w:rsidR="00B55BD1" w:rsidRDefault="00B55BD1" w:rsidP="00B55BD1">
      <w:pPr>
        <w:jc w:val="both"/>
        <w:rPr>
          <w:color w:val="0000F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3"/>
        <w:gridCol w:w="2340"/>
        <w:gridCol w:w="2339"/>
        <w:gridCol w:w="2183"/>
      </w:tblGrid>
      <w:tr w:rsidR="00B55BD1" w:rsidRPr="00C276ED" w14:paraId="0E138C7F" w14:textId="77777777" w:rsidTr="0060235C">
        <w:tc>
          <w:tcPr>
            <w:tcW w:w="2410" w:type="dxa"/>
            <w:shd w:val="clear" w:color="auto" w:fill="D9D9D9"/>
          </w:tcPr>
          <w:p w14:paraId="67673518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14:paraId="7D6CC1A4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2552" w:type="dxa"/>
            <w:shd w:val="clear" w:color="auto" w:fill="D9D9D9"/>
          </w:tcPr>
          <w:p w14:paraId="504DAE4F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14:paraId="4F24DEBF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14:paraId="54821B41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Skutočné </w:t>
            </w:r>
          </w:p>
          <w:p w14:paraId="1E5C6C99" w14:textId="77777777" w:rsidR="00B55BD1" w:rsidRPr="00A459EB" w:rsidRDefault="00B55BD1" w:rsidP="006023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čerpanie výdavkov</w:t>
            </w:r>
          </w:p>
        </w:tc>
        <w:tc>
          <w:tcPr>
            <w:tcW w:w="2410" w:type="dxa"/>
            <w:shd w:val="clear" w:color="auto" w:fill="D9D9D9"/>
          </w:tcPr>
          <w:p w14:paraId="5ABEF735" w14:textId="77777777" w:rsidR="00B55BD1" w:rsidRPr="00A459EB" w:rsidRDefault="00B55BD1" w:rsidP="0060235C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% </w:t>
            </w:r>
            <w:r>
              <w:rPr>
                <w:sz w:val="20"/>
                <w:szCs w:val="20"/>
              </w:rPr>
              <w:t>čerpania výdavkov</w:t>
            </w:r>
          </w:p>
          <w:p w14:paraId="6B1E8CFC" w14:textId="77777777" w:rsidR="00B55BD1" w:rsidRPr="00A459EB" w:rsidRDefault="00B55BD1" w:rsidP="0060235C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 k rozpočtu po </w:t>
            </w:r>
            <w:r>
              <w:rPr>
                <w:sz w:val="20"/>
                <w:szCs w:val="20"/>
              </w:rPr>
              <w:t>z</w:t>
            </w:r>
            <w:r w:rsidRPr="00A459EB">
              <w:rPr>
                <w:sz w:val="20"/>
                <w:szCs w:val="20"/>
              </w:rPr>
              <w:t>menách</w:t>
            </w:r>
          </w:p>
        </w:tc>
      </w:tr>
      <w:tr w:rsidR="00B55BD1" w:rsidRPr="00C276ED" w14:paraId="01F05D8B" w14:textId="77777777" w:rsidTr="0060235C">
        <w:tc>
          <w:tcPr>
            <w:tcW w:w="2410" w:type="dxa"/>
          </w:tcPr>
          <w:p w14:paraId="1F019BD0" w14:textId="77777777" w:rsidR="00B55BD1" w:rsidRPr="00C276ED" w:rsidRDefault="00B55BD1" w:rsidP="0060235C">
            <w:pPr>
              <w:jc w:val="center"/>
            </w:pPr>
            <w:r>
              <w:t>660.069,10</w:t>
            </w:r>
          </w:p>
        </w:tc>
        <w:tc>
          <w:tcPr>
            <w:tcW w:w="2552" w:type="dxa"/>
          </w:tcPr>
          <w:p w14:paraId="1BC32C78" w14:textId="77777777" w:rsidR="00B55BD1" w:rsidRPr="00C276ED" w:rsidRDefault="00B55BD1" w:rsidP="0060235C">
            <w:pPr>
              <w:jc w:val="center"/>
            </w:pPr>
            <w:r>
              <w:t>804.395,10</w:t>
            </w:r>
          </w:p>
        </w:tc>
        <w:tc>
          <w:tcPr>
            <w:tcW w:w="2551" w:type="dxa"/>
          </w:tcPr>
          <w:p w14:paraId="298DAA06" w14:textId="77777777" w:rsidR="00B55BD1" w:rsidRPr="00C276ED" w:rsidRDefault="00B55BD1" w:rsidP="0060235C">
            <w:pPr>
              <w:jc w:val="center"/>
            </w:pPr>
            <w:r>
              <w:t>668.577,46</w:t>
            </w:r>
          </w:p>
        </w:tc>
        <w:tc>
          <w:tcPr>
            <w:tcW w:w="2410" w:type="dxa"/>
          </w:tcPr>
          <w:p w14:paraId="3AC06506" w14:textId="77777777" w:rsidR="00B55BD1" w:rsidRPr="00C276ED" w:rsidRDefault="00B55BD1" w:rsidP="0060235C">
            <w:pPr>
              <w:jc w:val="center"/>
            </w:pPr>
            <w:r>
              <w:t>83</w:t>
            </w:r>
          </w:p>
        </w:tc>
      </w:tr>
    </w:tbl>
    <w:p w14:paraId="7D41401C" w14:textId="77777777" w:rsidR="00B55BD1" w:rsidRDefault="00B55BD1" w:rsidP="00B55BD1">
      <w:pPr>
        <w:jc w:val="both"/>
      </w:pPr>
    </w:p>
    <w:p w14:paraId="56515323" w14:textId="77777777" w:rsidR="00B55BD1" w:rsidRPr="00BF4A8E" w:rsidRDefault="00B55BD1" w:rsidP="00B55BD1">
      <w:pPr>
        <w:numPr>
          <w:ilvl w:val="0"/>
          <w:numId w:val="19"/>
        </w:numPr>
        <w:ind w:left="284" w:hanging="284"/>
        <w:rPr>
          <w:b/>
          <w:color w:val="FF0000"/>
          <w:u w:val="single"/>
        </w:rPr>
      </w:pPr>
      <w:r w:rsidRPr="00BF4A8E">
        <w:rPr>
          <w:b/>
          <w:color w:val="FF0000"/>
          <w:u w:val="single"/>
        </w:rPr>
        <w:t>Výdavky obce</w:t>
      </w:r>
    </w:p>
    <w:p w14:paraId="08EF4B65" w14:textId="77777777" w:rsidR="00B55BD1" w:rsidRDefault="00B55BD1" w:rsidP="00B55BD1"/>
    <w:p w14:paraId="5F2C27D3" w14:textId="77777777" w:rsidR="00B55BD1" w:rsidRDefault="00B55BD1" w:rsidP="00B55BD1">
      <w:pPr>
        <w:numPr>
          <w:ilvl w:val="0"/>
          <w:numId w:val="16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 xml:space="preserve">Bežné výdavky: </w:t>
      </w:r>
    </w:p>
    <w:p w14:paraId="3C00A417" w14:textId="77777777" w:rsidR="00B55BD1" w:rsidRDefault="00B55BD1" w:rsidP="00B55BD1">
      <w:pPr>
        <w:ind w:left="284"/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1"/>
        <w:gridCol w:w="1502"/>
        <w:gridCol w:w="1834"/>
        <w:gridCol w:w="1723"/>
        <w:gridCol w:w="2005"/>
      </w:tblGrid>
      <w:tr w:rsidR="00B55BD1" w:rsidRPr="00A459EB" w14:paraId="0E625EE7" w14:textId="77777777" w:rsidTr="0060235C">
        <w:tc>
          <w:tcPr>
            <w:tcW w:w="2268" w:type="dxa"/>
            <w:shd w:val="clear" w:color="auto" w:fill="D9D9D9"/>
          </w:tcPr>
          <w:p w14:paraId="7FA3E968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</w:p>
          <w:p w14:paraId="4E3E3FEE" w14:textId="77777777" w:rsidR="00B55BD1" w:rsidRPr="00A459EB" w:rsidRDefault="00B55BD1" w:rsidP="006023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Funkčná klasifikácia</w:t>
            </w:r>
          </w:p>
        </w:tc>
        <w:tc>
          <w:tcPr>
            <w:tcW w:w="1560" w:type="dxa"/>
            <w:shd w:val="clear" w:color="auto" w:fill="D9D9D9"/>
          </w:tcPr>
          <w:p w14:paraId="45275EC2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Schválený </w:t>
            </w:r>
          </w:p>
          <w:p w14:paraId="126B1564" w14:textId="77777777" w:rsidR="00B55BD1" w:rsidRPr="00A459EB" w:rsidRDefault="00B55BD1" w:rsidP="0060235C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1984" w:type="dxa"/>
            <w:shd w:val="clear" w:color="auto" w:fill="D9D9D9"/>
          </w:tcPr>
          <w:p w14:paraId="312059CC" w14:textId="77777777" w:rsidR="00B55BD1" w:rsidRPr="00A459EB" w:rsidRDefault="00B55BD1" w:rsidP="0060235C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Schválený rozpočet </w:t>
            </w:r>
          </w:p>
          <w:p w14:paraId="4121B0FD" w14:textId="77777777" w:rsidR="00B55BD1" w:rsidRPr="00A459EB" w:rsidRDefault="00B55BD1" w:rsidP="0060235C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9D9D9"/>
          </w:tcPr>
          <w:p w14:paraId="448FB77F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Skutočné </w:t>
            </w:r>
          </w:p>
          <w:p w14:paraId="587F57F4" w14:textId="77777777" w:rsidR="00B55BD1" w:rsidRPr="00A459EB" w:rsidRDefault="00B55BD1" w:rsidP="006023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čerpanie výdavkov</w:t>
            </w:r>
          </w:p>
        </w:tc>
        <w:tc>
          <w:tcPr>
            <w:tcW w:w="2268" w:type="dxa"/>
            <w:shd w:val="clear" w:color="auto" w:fill="D9D9D9"/>
          </w:tcPr>
          <w:p w14:paraId="285E1D29" w14:textId="77777777" w:rsidR="00B55BD1" w:rsidRPr="00A459EB" w:rsidRDefault="00B55BD1" w:rsidP="0060235C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% </w:t>
            </w:r>
            <w:r>
              <w:rPr>
                <w:sz w:val="20"/>
                <w:szCs w:val="20"/>
              </w:rPr>
              <w:t>čerpania výdavkov</w:t>
            </w:r>
          </w:p>
          <w:p w14:paraId="3D91687D" w14:textId="77777777" w:rsidR="00B55BD1" w:rsidRPr="00A459EB" w:rsidRDefault="00B55BD1" w:rsidP="0060235C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 k rozpočtu po </w:t>
            </w:r>
            <w:r>
              <w:rPr>
                <w:sz w:val="20"/>
                <w:szCs w:val="20"/>
              </w:rPr>
              <w:t>z</w:t>
            </w:r>
            <w:r w:rsidRPr="00A459EB">
              <w:rPr>
                <w:sz w:val="20"/>
                <w:szCs w:val="20"/>
              </w:rPr>
              <w:t>menách</w:t>
            </w:r>
          </w:p>
        </w:tc>
      </w:tr>
      <w:tr w:rsidR="00B55BD1" w:rsidRPr="00DD146D" w14:paraId="0886F71A" w14:textId="77777777" w:rsidTr="0060235C">
        <w:tc>
          <w:tcPr>
            <w:tcW w:w="2268" w:type="dxa"/>
          </w:tcPr>
          <w:p w14:paraId="6EDF6F13" w14:textId="77777777" w:rsidR="00B55BD1" w:rsidRPr="00D21EDC" w:rsidRDefault="00B55BD1" w:rsidP="0060235C">
            <w:pPr>
              <w:jc w:val="center"/>
            </w:pPr>
            <w:r>
              <w:t xml:space="preserve">01.1.1 </w:t>
            </w:r>
          </w:p>
        </w:tc>
        <w:tc>
          <w:tcPr>
            <w:tcW w:w="1560" w:type="dxa"/>
          </w:tcPr>
          <w:p w14:paraId="0CB51DB9" w14:textId="77777777" w:rsidR="00B55BD1" w:rsidRPr="00D21EDC" w:rsidRDefault="00B55BD1" w:rsidP="0060235C">
            <w:pPr>
              <w:jc w:val="center"/>
            </w:pPr>
            <w:r>
              <w:t>261.475,10</w:t>
            </w:r>
          </w:p>
        </w:tc>
        <w:tc>
          <w:tcPr>
            <w:tcW w:w="1984" w:type="dxa"/>
          </w:tcPr>
          <w:p w14:paraId="1B41F263" w14:textId="77777777" w:rsidR="00B55BD1" w:rsidRPr="00D21EDC" w:rsidRDefault="00B55BD1" w:rsidP="0060235C">
            <w:pPr>
              <w:jc w:val="center"/>
            </w:pPr>
            <w:r>
              <w:t>292.781,10</w:t>
            </w:r>
          </w:p>
        </w:tc>
        <w:tc>
          <w:tcPr>
            <w:tcW w:w="1843" w:type="dxa"/>
          </w:tcPr>
          <w:p w14:paraId="4BFC91F0" w14:textId="77777777" w:rsidR="00B55BD1" w:rsidRPr="00D21EDC" w:rsidRDefault="00B55BD1" w:rsidP="0060235C">
            <w:pPr>
              <w:jc w:val="center"/>
            </w:pPr>
            <w:r>
              <w:t>263.945,70</w:t>
            </w:r>
          </w:p>
        </w:tc>
        <w:tc>
          <w:tcPr>
            <w:tcW w:w="2268" w:type="dxa"/>
          </w:tcPr>
          <w:p w14:paraId="33777317" w14:textId="77777777" w:rsidR="00B55BD1" w:rsidRPr="00DD146D" w:rsidRDefault="00B55BD1" w:rsidP="0060235C">
            <w:pPr>
              <w:jc w:val="center"/>
            </w:pPr>
            <w:r>
              <w:t>90</w:t>
            </w:r>
          </w:p>
        </w:tc>
      </w:tr>
      <w:tr w:rsidR="00B55BD1" w:rsidRPr="00DD146D" w14:paraId="46310E35" w14:textId="77777777" w:rsidTr="0060235C">
        <w:tc>
          <w:tcPr>
            <w:tcW w:w="2268" w:type="dxa"/>
          </w:tcPr>
          <w:p w14:paraId="3CC24755" w14:textId="77777777" w:rsidR="00B55BD1" w:rsidRPr="00D21EDC" w:rsidRDefault="00B55BD1" w:rsidP="0060235C">
            <w:pPr>
              <w:jc w:val="center"/>
            </w:pPr>
            <w:r>
              <w:t>01.1.2</w:t>
            </w:r>
          </w:p>
        </w:tc>
        <w:tc>
          <w:tcPr>
            <w:tcW w:w="1560" w:type="dxa"/>
          </w:tcPr>
          <w:p w14:paraId="04376C23" w14:textId="77777777" w:rsidR="00B55BD1" w:rsidRPr="00D21EDC" w:rsidRDefault="00B55BD1" w:rsidP="0060235C">
            <w:pPr>
              <w:jc w:val="center"/>
            </w:pPr>
            <w:r>
              <w:t>2.975,00</w:t>
            </w:r>
          </w:p>
        </w:tc>
        <w:tc>
          <w:tcPr>
            <w:tcW w:w="1984" w:type="dxa"/>
          </w:tcPr>
          <w:p w14:paraId="5D3C2F8A" w14:textId="77777777" w:rsidR="00B55BD1" w:rsidRPr="00D21EDC" w:rsidRDefault="00B55BD1" w:rsidP="0060235C">
            <w:pPr>
              <w:jc w:val="center"/>
            </w:pPr>
            <w:r>
              <w:t>2,975,00</w:t>
            </w:r>
          </w:p>
        </w:tc>
        <w:tc>
          <w:tcPr>
            <w:tcW w:w="1843" w:type="dxa"/>
          </w:tcPr>
          <w:p w14:paraId="68F89D25" w14:textId="77777777" w:rsidR="00B55BD1" w:rsidRPr="00D21EDC" w:rsidRDefault="00B55BD1" w:rsidP="0060235C">
            <w:pPr>
              <w:jc w:val="center"/>
            </w:pPr>
            <w:r>
              <w:t>2.755,61</w:t>
            </w:r>
          </w:p>
        </w:tc>
        <w:tc>
          <w:tcPr>
            <w:tcW w:w="2268" w:type="dxa"/>
          </w:tcPr>
          <w:p w14:paraId="24B17061" w14:textId="77777777" w:rsidR="00B55BD1" w:rsidRPr="00DD146D" w:rsidRDefault="00B55BD1" w:rsidP="0060235C">
            <w:pPr>
              <w:jc w:val="center"/>
            </w:pPr>
            <w:r>
              <w:t>93</w:t>
            </w:r>
          </w:p>
        </w:tc>
      </w:tr>
      <w:tr w:rsidR="00B55BD1" w:rsidRPr="00DD146D" w14:paraId="7F3D5B28" w14:textId="77777777" w:rsidTr="0060235C">
        <w:tc>
          <w:tcPr>
            <w:tcW w:w="2268" w:type="dxa"/>
          </w:tcPr>
          <w:p w14:paraId="62FAE058" w14:textId="77777777" w:rsidR="00B55BD1" w:rsidRPr="00D21EDC" w:rsidRDefault="00B55BD1" w:rsidP="0060235C">
            <w:pPr>
              <w:jc w:val="center"/>
            </w:pPr>
            <w:r>
              <w:t>03.2.0</w:t>
            </w:r>
          </w:p>
        </w:tc>
        <w:tc>
          <w:tcPr>
            <w:tcW w:w="1560" w:type="dxa"/>
          </w:tcPr>
          <w:p w14:paraId="4D7D68AF" w14:textId="77777777" w:rsidR="00B55BD1" w:rsidRPr="00D21EDC" w:rsidRDefault="00B55BD1" w:rsidP="0060235C">
            <w:pPr>
              <w:jc w:val="center"/>
            </w:pPr>
            <w:r>
              <w:t>21.400,00</w:t>
            </w:r>
          </w:p>
        </w:tc>
        <w:tc>
          <w:tcPr>
            <w:tcW w:w="1984" w:type="dxa"/>
          </w:tcPr>
          <w:p w14:paraId="5F25DDCF" w14:textId="77777777" w:rsidR="00B55BD1" w:rsidRPr="00D21EDC" w:rsidRDefault="00B55BD1" w:rsidP="0060235C">
            <w:pPr>
              <w:jc w:val="center"/>
            </w:pPr>
            <w:r>
              <w:t>21.380,00</w:t>
            </w:r>
          </w:p>
        </w:tc>
        <w:tc>
          <w:tcPr>
            <w:tcW w:w="1843" w:type="dxa"/>
          </w:tcPr>
          <w:p w14:paraId="4ABB3F0A" w14:textId="77777777" w:rsidR="00B55BD1" w:rsidRPr="00D21EDC" w:rsidRDefault="00B55BD1" w:rsidP="0060235C">
            <w:pPr>
              <w:jc w:val="center"/>
            </w:pPr>
            <w:r>
              <w:t>16740,75</w:t>
            </w:r>
          </w:p>
        </w:tc>
        <w:tc>
          <w:tcPr>
            <w:tcW w:w="2268" w:type="dxa"/>
          </w:tcPr>
          <w:p w14:paraId="0C6E519B" w14:textId="77777777" w:rsidR="00B55BD1" w:rsidRPr="00DD146D" w:rsidRDefault="00B55BD1" w:rsidP="0060235C">
            <w:pPr>
              <w:jc w:val="center"/>
            </w:pPr>
            <w:r>
              <w:t>78</w:t>
            </w:r>
          </w:p>
        </w:tc>
      </w:tr>
      <w:tr w:rsidR="00B55BD1" w:rsidRPr="00DD146D" w14:paraId="3A561E38" w14:textId="77777777" w:rsidTr="0060235C">
        <w:tc>
          <w:tcPr>
            <w:tcW w:w="2268" w:type="dxa"/>
          </w:tcPr>
          <w:p w14:paraId="6FDF020B" w14:textId="77777777" w:rsidR="00B55BD1" w:rsidRPr="00D21EDC" w:rsidRDefault="00B55BD1" w:rsidP="0060235C">
            <w:pPr>
              <w:jc w:val="center"/>
            </w:pPr>
            <w:r>
              <w:t>03.6.0</w:t>
            </w:r>
          </w:p>
        </w:tc>
        <w:tc>
          <w:tcPr>
            <w:tcW w:w="1560" w:type="dxa"/>
          </w:tcPr>
          <w:p w14:paraId="595E4B38" w14:textId="77777777" w:rsidR="00B55BD1" w:rsidRPr="00D21EDC" w:rsidRDefault="00B55BD1" w:rsidP="0060235C">
            <w:pPr>
              <w:jc w:val="center"/>
            </w:pPr>
            <w:r>
              <w:t>0,00</w:t>
            </w:r>
          </w:p>
        </w:tc>
        <w:tc>
          <w:tcPr>
            <w:tcW w:w="1984" w:type="dxa"/>
          </w:tcPr>
          <w:p w14:paraId="11787A7D" w14:textId="77777777" w:rsidR="00B55BD1" w:rsidRPr="00D21EDC" w:rsidRDefault="00B55BD1" w:rsidP="0060235C">
            <w:pPr>
              <w:jc w:val="center"/>
            </w:pPr>
            <w:r>
              <w:t>0,00</w:t>
            </w:r>
          </w:p>
        </w:tc>
        <w:tc>
          <w:tcPr>
            <w:tcW w:w="1843" w:type="dxa"/>
          </w:tcPr>
          <w:p w14:paraId="55FFCA67" w14:textId="77777777" w:rsidR="00B55BD1" w:rsidRPr="00D21EDC" w:rsidRDefault="00B55BD1" w:rsidP="0060235C">
            <w:pPr>
              <w:jc w:val="center"/>
            </w:pPr>
            <w:r>
              <w:t>0,00</w:t>
            </w:r>
          </w:p>
        </w:tc>
        <w:tc>
          <w:tcPr>
            <w:tcW w:w="2268" w:type="dxa"/>
          </w:tcPr>
          <w:p w14:paraId="5104A5B6" w14:textId="77777777" w:rsidR="00B55BD1" w:rsidRPr="00DD146D" w:rsidRDefault="00B55BD1" w:rsidP="0060235C">
            <w:pPr>
              <w:jc w:val="center"/>
            </w:pPr>
            <w:r>
              <w:t>0</w:t>
            </w:r>
          </w:p>
        </w:tc>
      </w:tr>
      <w:tr w:rsidR="00B55BD1" w:rsidRPr="00DD146D" w14:paraId="70A39B82" w14:textId="77777777" w:rsidTr="0060235C">
        <w:tc>
          <w:tcPr>
            <w:tcW w:w="2268" w:type="dxa"/>
          </w:tcPr>
          <w:p w14:paraId="14D221CA" w14:textId="77777777" w:rsidR="00B55BD1" w:rsidRPr="00D21EDC" w:rsidRDefault="00B55BD1" w:rsidP="0060235C">
            <w:pPr>
              <w:jc w:val="center"/>
            </w:pPr>
            <w:r>
              <w:t>04.5.1</w:t>
            </w:r>
          </w:p>
        </w:tc>
        <w:tc>
          <w:tcPr>
            <w:tcW w:w="1560" w:type="dxa"/>
          </w:tcPr>
          <w:p w14:paraId="5C66F4E2" w14:textId="77777777" w:rsidR="00B55BD1" w:rsidRPr="00D21EDC" w:rsidRDefault="00B55BD1" w:rsidP="0060235C">
            <w:pPr>
              <w:jc w:val="center"/>
            </w:pPr>
            <w:r>
              <w:t>115.000,00</w:t>
            </w:r>
          </w:p>
        </w:tc>
        <w:tc>
          <w:tcPr>
            <w:tcW w:w="1984" w:type="dxa"/>
          </w:tcPr>
          <w:p w14:paraId="74CD6C46" w14:textId="77777777" w:rsidR="00B55BD1" w:rsidRPr="00D21EDC" w:rsidRDefault="00B55BD1" w:rsidP="0060235C">
            <w:pPr>
              <w:jc w:val="center"/>
            </w:pPr>
            <w:r>
              <w:t>178.100,00</w:t>
            </w:r>
          </w:p>
        </w:tc>
        <w:tc>
          <w:tcPr>
            <w:tcW w:w="1843" w:type="dxa"/>
          </w:tcPr>
          <w:p w14:paraId="07BFA209" w14:textId="77777777" w:rsidR="00B55BD1" w:rsidRPr="00D21EDC" w:rsidRDefault="00B55BD1" w:rsidP="0060235C">
            <w:pPr>
              <w:jc w:val="center"/>
            </w:pPr>
            <w:r>
              <w:t>161.955,57</w:t>
            </w:r>
          </w:p>
        </w:tc>
        <w:tc>
          <w:tcPr>
            <w:tcW w:w="2268" w:type="dxa"/>
          </w:tcPr>
          <w:p w14:paraId="5DB7D642" w14:textId="77777777" w:rsidR="00B55BD1" w:rsidRPr="00DD146D" w:rsidRDefault="00B55BD1" w:rsidP="0060235C">
            <w:pPr>
              <w:jc w:val="center"/>
            </w:pPr>
            <w:r>
              <w:t>91</w:t>
            </w:r>
          </w:p>
        </w:tc>
      </w:tr>
      <w:tr w:rsidR="00B55BD1" w:rsidRPr="00DD146D" w14:paraId="45E3485C" w14:textId="77777777" w:rsidTr="0060235C">
        <w:tc>
          <w:tcPr>
            <w:tcW w:w="2268" w:type="dxa"/>
          </w:tcPr>
          <w:p w14:paraId="4F91BBE4" w14:textId="77777777" w:rsidR="00B55BD1" w:rsidRPr="00D21EDC" w:rsidRDefault="00B55BD1" w:rsidP="0060235C">
            <w:pPr>
              <w:jc w:val="center"/>
            </w:pPr>
            <w:r>
              <w:t>05.1.0</w:t>
            </w:r>
          </w:p>
        </w:tc>
        <w:tc>
          <w:tcPr>
            <w:tcW w:w="1560" w:type="dxa"/>
          </w:tcPr>
          <w:p w14:paraId="24E208CD" w14:textId="77777777" w:rsidR="00B55BD1" w:rsidRPr="00D21EDC" w:rsidRDefault="00B55BD1" w:rsidP="0060235C">
            <w:pPr>
              <w:jc w:val="center"/>
            </w:pPr>
            <w:r>
              <w:t>62.000,00</w:t>
            </w:r>
          </w:p>
        </w:tc>
        <w:tc>
          <w:tcPr>
            <w:tcW w:w="1984" w:type="dxa"/>
          </w:tcPr>
          <w:p w14:paraId="0E785454" w14:textId="77777777" w:rsidR="00B55BD1" w:rsidRPr="00D21EDC" w:rsidRDefault="00B55BD1" w:rsidP="0060235C">
            <w:pPr>
              <w:jc w:val="center"/>
            </w:pPr>
            <w:r>
              <w:t>55.767,00</w:t>
            </w:r>
          </w:p>
        </w:tc>
        <w:tc>
          <w:tcPr>
            <w:tcW w:w="1843" w:type="dxa"/>
          </w:tcPr>
          <w:p w14:paraId="3947C24E" w14:textId="77777777" w:rsidR="00B55BD1" w:rsidRPr="00D21EDC" w:rsidRDefault="00B55BD1" w:rsidP="0060235C">
            <w:pPr>
              <w:jc w:val="center"/>
            </w:pPr>
            <w:r>
              <w:t>34.267,06</w:t>
            </w:r>
          </w:p>
        </w:tc>
        <w:tc>
          <w:tcPr>
            <w:tcW w:w="2268" w:type="dxa"/>
          </w:tcPr>
          <w:p w14:paraId="10F5EF20" w14:textId="77777777" w:rsidR="00B55BD1" w:rsidRPr="00DD146D" w:rsidRDefault="00B55BD1" w:rsidP="0060235C">
            <w:pPr>
              <w:jc w:val="center"/>
            </w:pPr>
            <w:r>
              <w:t>61</w:t>
            </w:r>
          </w:p>
        </w:tc>
      </w:tr>
      <w:tr w:rsidR="00B55BD1" w:rsidRPr="00DD146D" w14:paraId="10B3AFB4" w14:textId="77777777" w:rsidTr="0060235C">
        <w:tc>
          <w:tcPr>
            <w:tcW w:w="2268" w:type="dxa"/>
          </w:tcPr>
          <w:p w14:paraId="3B5BD1EE" w14:textId="77777777" w:rsidR="00B55BD1" w:rsidRPr="00D21EDC" w:rsidRDefault="00B55BD1" w:rsidP="0060235C">
            <w:pPr>
              <w:jc w:val="center"/>
            </w:pPr>
            <w:r>
              <w:t>06.2.0</w:t>
            </w:r>
          </w:p>
        </w:tc>
        <w:tc>
          <w:tcPr>
            <w:tcW w:w="1560" w:type="dxa"/>
          </w:tcPr>
          <w:p w14:paraId="4C916F80" w14:textId="77777777" w:rsidR="00B55BD1" w:rsidRPr="00D21EDC" w:rsidRDefault="00B55BD1" w:rsidP="0060235C">
            <w:pPr>
              <w:jc w:val="center"/>
            </w:pPr>
            <w:r>
              <w:t>1.300,00</w:t>
            </w:r>
          </w:p>
        </w:tc>
        <w:tc>
          <w:tcPr>
            <w:tcW w:w="1984" w:type="dxa"/>
          </w:tcPr>
          <w:p w14:paraId="026F6BC1" w14:textId="77777777" w:rsidR="00B55BD1" w:rsidRPr="00D21EDC" w:rsidRDefault="00B55BD1" w:rsidP="0060235C">
            <w:pPr>
              <w:jc w:val="center"/>
            </w:pPr>
            <w:r>
              <w:t>1.300,00</w:t>
            </w:r>
          </w:p>
        </w:tc>
        <w:tc>
          <w:tcPr>
            <w:tcW w:w="1843" w:type="dxa"/>
          </w:tcPr>
          <w:p w14:paraId="07856DF5" w14:textId="77777777" w:rsidR="00B55BD1" w:rsidRPr="00D21EDC" w:rsidRDefault="00B55BD1" w:rsidP="0060235C">
            <w:pPr>
              <w:jc w:val="center"/>
            </w:pPr>
            <w:r>
              <w:t>0,00</w:t>
            </w:r>
          </w:p>
        </w:tc>
        <w:tc>
          <w:tcPr>
            <w:tcW w:w="2268" w:type="dxa"/>
          </w:tcPr>
          <w:p w14:paraId="24D8153E" w14:textId="77777777" w:rsidR="00B55BD1" w:rsidRPr="00DD146D" w:rsidRDefault="00B55BD1" w:rsidP="0060235C">
            <w:pPr>
              <w:jc w:val="center"/>
            </w:pPr>
            <w:r>
              <w:t>0</w:t>
            </w:r>
          </w:p>
        </w:tc>
      </w:tr>
      <w:tr w:rsidR="00B55BD1" w:rsidRPr="00DD146D" w14:paraId="2BF14A23" w14:textId="77777777" w:rsidTr="0060235C">
        <w:tc>
          <w:tcPr>
            <w:tcW w:w="2268" w:type="dxa"/>
          </w:tcPr>
          <w:p w14:paraId="58683BDB" w14:textId="77777777" w:rsidR="00B55BD1" w:rsidRPr="00D21EDC" w:rsidRDefault="00B55BD1" w:rsidP="0060235C">
            <w:pPr>
              <w:jc w:val="center"/>
            </w:pPr>
            <w:r>
              <w:t>06.3.0</w:t>
            </w:r>
          </w:p>
        </w:tc>
        <w:tc>
          <w:tcPr>
            <w:tcW w:w="1560" w:type="dxa"/>
          </w:tcPr>
          <w:p w14:paraId="31CD303E" w14:textId="77777777" w:rsidR="00B55BD1" w:rsidRPr="00D21EDC" w:rsidRDefault="00B55BD1" w:rsidP="0060235C">
            <w:pPr>
              <w:jc w:val="center"/>
            </w:pPr>
            <w:r>
              <w:t>11.165,00</w:t>
            </w:r>
          </w:p>
        </w:tc>
        <w:tc>
          <w:tcPr>
            <w:tcW w:w="1984" w:type="dxa"/>
          </w:tcPr>
          <w:p w14:paraId="27C07711" w14:textId="77777777" w:rsidR="00B55BD1" w:rsidRPr="00D21EDC" w:rsidRDefault="00B55BD1" w:rsidP="0060235C">
            <w:pPr>
              <w:jc w:val="center"/>
            </w:pPr>
            <w:r>
              <w:t>24.165,00</w:t>
            </w:r>
          </w:p>
        </w:tc>
        <w:tc>
          <w:tcPr>
            <w:tcW w:w="1843" w:type="dxa"/>
          </w:tcPr>
          <w:p w14:paraId="1DA49807" w14:textId="77777777" w:rsidR="00B55BD1" w:rsidRPr="00D21EDC" w:rsidRDefault="00B55BD1" w:rsidP="0060235C">
            <w:pPr>
              <w:jc w:val="center"/>
            </w:pPr>
            <w:r>
              <w:t>22.564,53</w:t>
            </w:r>
          </w:p>
        </w:tc>
        <w:tc>
          <w:tcPr>
            <w:tcW w:w="2268" w:type="dxa"/>
          </w:tcPr>
          <w:p w14:paraId="4E68F7A5" w14:textId="77777777" w:rsidR="00B55BD1" w:rsidRPr="00DD146D" w:rsidRDefault="00B55BD1" w:rsidP="0060235C">
            <w:pPr>
              <w:jc w:val="center"/>
            </w:pPr>
            <w:r>
              <w:t>93</w:t>
            </w:r>
          </w:p>
        </w:tc>
      </w:tr>
      <w:tr w:rsidR="00B55BD1" w:rsidRPr="00DD146D" w14:paraId="61D48421" w14:textId="77777777" w:rsidTr="0060235C">
        <w:tc>
          <w:tcPr>
            <w:tcW w:w="2268" w:type="dxa"/>
          </w:tcPr>
          <w:p w14:paraId="62B5E858" w14:textId="77777777" w:rsidR="00B55BD1" w:rsidRPr="00D21EDC" w:rsidRDefault="00B55BD1" w:rsidP="0060235C">
            <w:pPr>
              <w:jc w:val="center"/>
            </w:pPr>
            <w:r>
              <w:t>06.4.0</w:t>
            </w:r>
          </w:p>
        </w:tc>
        <w:tc>
          <w:tcPr>
            <w:tcW w:w="1560" w:type="dxa"/>
          </w:tcPr>
          <w:p w14:paraId="779F6AAE" w14:textId="77777777" w:rsidR="00B55BD1" w:rsidRPr="00D21EDC" w:rsidRDefault="00B55BD1" w:rsidP="0060235C">
            <w:pPr>
              <w:jc w:val="center"/>
            </w:pPr>
            <w:r>
              <w:t>12.300,00</w:t>
            </w:r>
          </w:p>
        </w:tc>
        <w:tc>
          <w:tcPr>
            <w:tcW w:w="1984" w:type="dxa"/>
          </w:tcPr>
          <w:p w14:paraId="39CC98F0" w14:textId="77777777" w:rsidR="00B55BD1" w:rsidRPr="00D21EDC" w:rsidRDefault="00B55BD1" w:rsidP="0060235C">
            <w:pPr>
              <w:jc w:val="center"/>
            </w:pPr>
            <w:r>
              <w:t>14.300,00</w:t>
            </w:r>
          </w:p>
        </w:tc>
        <w:tc>
          <w:tcPr>
            <w:tcW w:w="1843" w:type="dxa"/>
          </w:tcPr>
          <w:p w14:paraId="7913EF3F" w14:textId="77777777" w:rsidR="00B55BD1" w:rsidRPr="00D21EDC" w:rsidRDefault="00B55BD1" w:rsidP="0060235C">
            <w:pPr>
              <w:jc w:val="center"/>
            </w:pPr>
            <w:r>
              <w:t>17.897,14</w:t>
            </w:r>
          </w:p>
        </w:tc>
        <w:tc>
          <w:tcPr>
            <w:tcW w:w="2268" w:type="dxa"/>
          </w:tcPr>
          <w:p w14:paraId="0CCE4FB5" w14:textId="77777777" w:rsidR="00B55BD1" w:rsidRPr="00DD146D" w:rsidRDefault="00B55BD1" w:rsidP="0060235C">
            <w:pPr>
              <w:jc w:val="center"/>
            </w:pPr>
            <w:r>
              <w:t>125</w:t>
            </w:r>
          </w:p>
        </w:tc>
      </w:tr>
      <w:tr w:rsidR="00B55BD1" w:rsidRPr="00DD146D" w14:paraId="31060FAF" w14:textId="77777777" w:rsidTr="0060235C">
        <w:tc>
          <w:tcPr>
            <w:tcW w:w="2268" w:type="dxa"/>
          </w:tcPr>
          <w:p w14:paraId="30DDDABA" w14:textId="77777777" w:rsidR="00B55BD1" w:rsidRPr="00D21EDC" w:rsidRDefault="00B55BD1" w:rsidP="0060235C">
            <w:pPr>
              <w:jc w:val="center"/>
            </w:pPr>
            <w:r>
              <w:t>06.6.0</w:t>
            </w:r>
          </w:p>
        </w:tc>
        <w:tc>
          <w:tcPr>
            <w:tcW w:w="1560" w:type="dxa"/>
          </w:tcPr>
          <w:p w14:paraId="4A1CEB42" w14:textId="77777777" w:rsidR="00B55BD1" w:rsidRPr="00D21EDC" w:rsidRDefault="00B55BD1" w:rsidP="0060235C">
            <w:pPr>
              <w:jc w:val="center"/>
            </w:pPr>
            <w:r>
              <w:t>1.000,00</w:t>
            </w:r>
          </w:p>
        </w:tc>
        <w:tc>
          <w:tcPr>
            <w:tcW w:w="1984" w:type="dxa"/>
          </w:tcPr>
          <w:p w14:paraId="527A2D13" w14:textId="77777777" w:rsidR="00B55BD1" w:rsidRPr="00D21EDC" w:rsidRDefault="00B55BD1" w:rsidP="0060235C">
            <w:pPr>
              <w:jc w:val="center"/>
            </w:pPr>
            <w:r>
              <w:t>1.000,00</w:t>
            </w:r>
          </w:p>
        </w:tc>
        <w:tc>
          <w:tcPr>
            <w:tcW w:w="1843" w:type="dxa"/>
          </w:tcPr>
          <w:p w14:paraId="34201389" w14:textId="77777777" w:rsidR="00B55BD1" w:rsidRPr="00D21EDC" w:rsidRDefault="00B55BD1" w:rsidP="0060235C">
            <w:pPr>
              <w:jc w:val="center"/>
            </w:pPr>
            <w:r>
              <w:t>948,00</w:t>
            </w:r>
          </w:p>
        </w:tc>
        <w:tc>
          <w:tcPr>
            <w:tcW w:w="2268" w:type="dxa"/>
          </w:tcPr>
          <w:p w14:paraId="4D9A3C3F" w14:textId="77777777" w:rsidR="00B55BD1" w:rsidRPr="00DD146D" w:rsidRDefault="00B55BD1" w:rsidP="0060235C">
            <w:pPr>
              <w:jc w:val="center"/>
            </w:pPr>
            <w:r>
              <w:t>95</w:t>
            </w:r>
          </w:p>
        </w:tc>
      </w:tr>
      <w:tr w:rsidR="00B55BD1" w:rsidRPr="00DD146D" w14:paraId="1972A5AD" w14:textId="77777777" w:rsidTr="0060235C">
        <w:tc>
          <w:tcPr>
            <w:tcW w:w="2268" w:type="dxa"/>
          </w:tcPr>
          <w:p w14:paraId="50947B66" w14:textId="77777777" w:rsidR="00B55BD1" w:rsidRPr="00D21EDC" w:rsidRDefault="00B55BD1" w:rsidP="0060235C">
            <w:pPr>
              <w:jc w:val="center"/>
            </w:pPr>
            <w:r>
              <w:t>08.1.0</w:t>
            </w:r>
          </w:p>
        </w:tc>
        <w:tc>
          <w:tcPr>
            <w:tcW w:w="1560" w:type="dxa"/>
          </w:tcPr>
          <w:p w14:paraId="6B4ED530" w14:textId="77777777" w:rsidR="00B55BD1" w:rsidRPr="00D21EDC" w:rsidRDefault="00B55BD1" w:rsidP="0060235C">
            <w:pPr>
              <w:jc w:val="center"/>
            </w:pPr>
            <w:r>
              <w:t>17.000,00</w:t>
            </w:r>
          </w:p>
        </w:tc>
        <w:tc>
          <w:tcPr>
            <w:tcW w:w="1984" w:type="dxa"/>
          </w:tcPr>
          <w:p w14:paraId="4A558A2C" w14:textId="77777777" w:rsidR="00B55BD1" w:rsidRPr="00D21EDC" w:rsidRDefault="00B55BD1" w:rsidP="0060235C">
            <w:pPr>
              <w:jc w:val="center"/>
            </w:pPr>
            <w:r>
              <w:t>33.556,00</w:t>
            </w:r>
          </w:p>
        </w:tc>
        <w:tc>
          <w:tcPr>
            <w:tcW w:w="1843" w:type="dxa"/>
          </w:tcPr>
          <w:p w14:paraId="4EA29E03" w14:textId="77777777" w:rsidR="00B55BD1" w:rsidRPr="00D21EDC" w:rsidRDefault="00B55BD1" w:rsidP="0060235C">
            <w:pPr>
              <w:jc w:val="center"/>
            </w:pPr>
            <w:r>
              <w:t>26.287,39</w:t>
            </w:r>
          </w:p>
        </w:tc>
        <w:tc>
          <w:tcPr>
            <w:tcW w:w="2268" w:type="dxa"/>
          </w:tcPr>
          <w:p w14:paraId="4F94C5BC" w14:textId="77777777" w:rsidR="00B55BD1" w:rsidRPr="00DD146D" w:rsidRDefault="00B55BD1" w:rsidP="0060235C">
            <w:pPr>
              <w:jc w:val="center"/>
            </w:pPr>
            <w:r>
              <w:t>78</w:t>
            </w:r>
          </w:p>
        </w:tc>
      </w:tr>
      <w:tr w:rsidR="00B55BD1" w:rsidRPr="00DD146D" w14:paraId="4E45AC69" w14:textId="77777777" w:rsidTr="0060235C">
        <w:tc>
          <w:tcPr>
            <w:tcW w:w="2268" w:type="dxa"/>
          </w:tcPr>
          <w:p w14:paraId="5E4A924C" w14:textId="77777777" w:rsidR="00B55BD1" w:rsidRPr="00D21EDC" w:rsidRDefault="00B55BD1" w:rsidP="0060235C">
            <w:pPr>
              <w:jc w:val="center"/>
            </w:pPr>
            <w:r>
              <w:t>08.2.0</w:t>
            </w:r>
          </w:p>
        </w:tc>
        <w:tc>
          <w:tcPr>
            <w:tcW w:w="1560" w:type="dxa"/>
          </w:tcPr>
          <w:p w14:paraId="6DDB4D24" w14:textId="77777777" w:rsidR="00B55BD1" w:rsidRPr="00D21EDC" w:rsidRDefault="00B55BD1" w:rsidP="0060235C">
            <w:pPr>
              <w:jc w:val="center"/>
            </w:pPr>
            <w:r>
              <w:t>56.550,00</w:t>
            </w:r>
          </w:p>
        </w:tc>
        <w:tc>
          <w:tcPr>
            <w:tcW w:w="1984" w:type="dxa"/>
          </w:tcPr>
          <w:p w14:paraId="112B4EA0" w14:textId="77777777" w:rsidR="00B55BD1" w:rsidRPr="00D21EDC" w:rsidRDefault="00B55BD1" w:rsidP="0060235C">
            <w:pPr>
              <w:jc w:val="center"/>
            </w:pPr>
            <w:r>
              <w:t>63.803,00</w:t>
            </w:r>
          </w:p>
        </w:tc>
        <w:tc>
          <w:tcPr>
            <w:tcW w:w="1843" w:type="dxa"/>
          </w:tcPr>
          <w:p w14:paraId="4573FD02" w14:textId="77777777" w:rsidR="00B55BD1" w:rsidRPr="00D21EDC" w:rsidRDefault="00B55BD1" w:rsidP="0060235C">
            <w:pPr>
              <w:jc w:val="center"/>
            </w:pPr>
            <w:r>
              <w:t>33.840,20</w:t>
            </w:r>
          </w:p>
        </w:tc>
        <w:tc>
          <w:tcPr>
            <w:tcW w:w="2268" w:type="dxa"/>
          </w:tcPr>
          <w:p w14:paraId="0DBE0800" w14:textId="77777777" w:rsidR="00B55BD1" w:rsidRPr="00DD146D" w:rsidRDefault="00B55BD1" w:rsidP="0060235C">
            <w:pPr>
              <w:jc w:val="center"/>
            </w:pPr>
            <w:r>
              <w:t>53</w:t>
            </w:r>
          </w:p>
        </w:tc>
      </w:tr>
      <w:tr w:rsidR="00B55BD1" w:rsidRPr="00DD146D" w14:paraId="05A5FA12" w14:textId="77777777" w:rsidTr="0060235C">
        <w:tc>
          <w:tcPr>
            <w:tcW w:w="2268" w:type="dxa"/>
          </w:tcPr>
          <w:p w14:paraId="61F40BC3" w14:textId="77777777" w:rsidR="00B55BD1" w:rsidRPr="00D21EDC" w:rsidRDefault="00B55BD1" w:rsidP="0060235C">
            <w:pPr>
              <w:jc w:val="center"/>
            </w:pPr>
            <w:r>
              <w:t>08.4.0</w:t>
            </w:r>
          </w:p>
        </w:tc>
        <w:tc>
          <w:tcPr>
            <w:tcW w:w="1560" w:type="dxa"/>
          </w:tcPr>
          <w:p w14:paraId="6A742CF3" w14:textId="77777777" w:rsidR="00B55BD1" w:rsidRPr="00D21EDC" w:rsidRDefault="00B55BD1" w:rsidP="0060235C">
            <w:pPr>
              <w:jc w:val="center"/>
            </w:pPr>
            <w:r>
              <w:t>38.490,00</w:t>
            </w:r>
          </w:p>
        </w:tc>
        <w:tc>
          <w:tcPr>
            <w:tcW w:w="1984" w:type="dxa"/>
          </w:tcPr>
          <w:p w14:paraId="05ED62D0" w14:textId="77777777" w:rsidR="00B55BD1" w:rsidRPr="00D21EDC" w:rsidRDefault="00B55BD1" w:rsidP="0060235C">
            <w:pPr>
              <w:jc w:val="center"/>
            </w:pPr>
            <w:r>
              <w:t>60.854,00</w:t>
            </w:r>
          </w:p>
        </w:tc>
        <w:tc>
          <w:tcPr>
            <w:tcW w:w="1843" w:type="dxa"/>
          </w:tcPr>
          <w:p w14:paraId="7EF474B0" w14:textId="77777777" w:rsidR="00B55BD1" w:rsidRPr="00D21EDC" w:rsidRDefault="00B55BD1" w:rsidP="0060235C">
            <w:pPr>
              <w:jc w:val="center"/>
            </w:pPr>
            <w:r>
              <w:t>51.122,77</w:t>
            </w:r>
          </w:p>
        </w:tc>
        <w:tc>
          <w:tcPr>
            <w:tcW w:w="2268" w:type="dxa"/>
          </w:tcPr>
          <w:p w14:paraId="032D8DCF" w14:textId="77777777" w:rsidR="00B55BD1" w:rsidRPr="00DD146D" w:rsidRDefault="00B55BD1" w:rsidP="0060235C">
            <w:pPr>
              <w:jc w:val="center"/>
            </w:pPr>
            <w:r>
              <w:t>84</w:t>
            </w:r>
          </w:p>
        </w:tc>
      </w:tr>
      <w:tr w:rsidR="00B55BD1" w:rsidRPr="00DD146D" w14:paraId="722AD0B9" w14:textId="77777777" w:rsidTr="0060235C">
        <w:tc>
          <w:tcPr>
            <w:tcW w:w="2268" w:type="dxa"/>
          </w:tcPr>
          <w:p w14:paraId="4B773D09" w14:textId="77777777" w:rsidR="00B55BD1" w:rsidRPr="00D21EDC" w:rsidRDefault="00B55BD1" w:rsidP="0060235C">
            <w:pPr>
              <w:jc w:val="center"/>
            </w:pPr>
            <w:r>
              <w:t>08.6.0</w:t>
            </w:r>
          </w:p>
        </w:tc>
        <w:tc>
          <w:tcPr>
            <w:tcW w:w="1560" w:type="dxa"/>
          </w:tcPr>
          <w:p w14:paraId="386D7174" w14:textId="77777777" w:rsidR="00B55BD1" w:rsidRPr="00D21EDC" w:rsidRDefault="00B55BD1" w:rsidP="0060235C">
            <w:pPr>
              <w:jc w:val="center"/>
            </w:pPr>
            <w:r>
              <w:t>600,00</w:t>
            </w:r>
          </w:p>
        </w:tc>
        <w:tc>
          <w:tcPr>
            <w:tcW w:w="1984" w:type="dxa"/>
          </w:tcPr>
          <w:p w14:paraId="59A64EF9" w14:textId="77777777" w:rsidR="00B55BD1" w:rsidRPr="00D21EDC" w:rsidRDefault="00B55BD1" w:rsidP="0060235C">
            <w:pPr>
              <w:jc w:val="center"/>
            </w:pPr>
            <w:r>
              <w:t>600,00</w:t>
            </w:r>
          </w:p>
        </w:tc>
        <w:tc>
          <w:tcPr>
            <w:tcW w:w="1843" w:type="dxa"/>
          </w:tcPr>
          <w:p w14:paraId="5C308C82" w14:textId="77777777" w:rsidR="00B55BD1" w:rsidRPr="00D21EDC" w:rsidRDefault="00B55BD1" w:rsidP="0060235C">
            <w:pPr>
              <w:jc w:val="center"/>
            </w:pPr>
            <w:r>
              <w:t>697,64</w:t>
            </w:r>
          </w:p>
        </w:tc>
        <w:tc>
          <w:tcPr>
            <w:tcW w:w="2268" w:type="dxa"/>
          </w:tcPr>
          <w:p w14:paraId="4D8B4033" w14:textId="77777777" w:rsidR="00B55BD1" w:rsidRPr="00DD146D" w:rsidRDefault="00B55BD1" w:rsidP="0060235C">
            <w:pPr>
              <w:jc w:val="center"/>
            </w:pPr>
            <w:r>
              <w:t>116</w:t>
            </w:r>
          </w:p>
        </w:tc>
      </w:tr>
      <w:tr w:rsidR="00B55BD1" w:rsidRPr="00DD146D" w14:paraId="1E94569A" w14:textId="77777777" w:rsidTr="0060235C">
        <w:tc>
          <w:tcPr>
            <w:tcW w:w="2268" w:type="dxa"/>
          </w:tcPr>
          <w:p w14:paraId="6F962E22" w14:textId="77777777" w:rsidR="00B55BD1" w:rsidRPr="00D21EDC" w:rsidRDefault="00B55BD1" w:rsidP="0060235C">
            <w:pPr>
              <w:jc w:val="center"/>
            </w:pPr>
            <w:r>
              <w:t>09.1.1</w:t>
            </w:r>
          </w:p>
        </w:tc>
        <w:tc>
          <w:tcPr>
            <w:tcW w:w="1560" w:type="dxa"/>
          </w:tcPr>
          <w:p w14:paraId="6F74C1F7" w14:textId="77777777" w:rsidR="00B55BD1" w:rsidRPr="00D21EDC" w:rsidRDefault="00B55BD1" w:rsidP="0060235C">
            <w:pPr>
              <w:jc w:val="center"/>
            </w:pPr>
            <w:r>
              <w:t>40.500,00</w:t>
            </w:r>
          </w:p>
        </w:tc>
        <w:tc>
          <w:tcPr>
            <w:tcW w:w="1984" w:type="dxa"/>
          </w:tcPr>
          <w:p w14:paraId="6D42050F" w14:textId="77777777" w:rsidR="00B55BD1" w:rsidRPr="00D21EDC" w:rsidRDefault="00B55BD1" w:rsidP="0060235C">
            <w:pPr>
              <w:jc w:val="center"/>
            </w:pPr>
            <w:r>
              <w:t>35.500,00</w:t>
            </w:r>
          </w:p>
        </w:tc>
        <w:tc>
          <w:tcPr>
            <w:tcW w:w="1843" w:type="dxa"/>
          </w:tcPr>
          <w:p w14:paraId="18C8F2AF" w14:textId="77777777" w:rsidR="00B55BD1" w:rsidRPr="00D21EDC" w:rsidRDefault="00B55BD1" w:rsidP="0060235C">
            <w:pPr>
              <w:jc w:val="center"/>
            </w:pPr>
            <w:r>
              <w:t>26.881,04</w:t>
            </w:r>
          </w:p>
        </w:tc>
        <w:tc>
          <w:tcPr>
            <w:tcW w:w="2268" w:type="dxa"/>
          </w:tcPr>
          <w:p w14:paraId="7012DC24" w14:textId="77777777" w:rsidR="00B55BD1" w:rsidRPr="00DD146D" w:rsidRDefault="00B55BD1" w:rsidP="0060235C">
            <w:pPr>
              <w:jc w:val="center"/>
            </w:pPr>
            <w:r>
              <w:t>76</w:t>
            </w:r>
          </w:p>
        </w:tc>
      </w:tr>
      <w:tr w:rsidR="00B55BD1" w:rsidRPr="00DD146D" w14:paraId="669892D1" w14:textId="77777777" w:rsidTr="0060235C">
        <w:tc>
          <w:tcPr>
            <w:tcW w:w="2268" w:type="dxa"/>
          </w:tcPr>
          <w:p w14:paraId="3BCB1FCC" w14:textId="77777777" w:rsidR="00B55BD1" w:rsidRPr="00D21EDC" w:rsidRDefault="00B55BD1" w:rsidP="0060235C">
            <w:pPr>
              <w:jc w:val="center"/>
            </w:pPr>
            <w:r>
              <w:t>09.1.2.</w:t>
            </w:r>
          </w:p>
        </w:tc>
        <w:tc>
          <w:tcPr>
            <w:tcW w:w="1560" w:type="dxa"/>
          </w:tcPr>
          <w:p w14:paraId="7A8FA461" w14:textId="77777777" w:rsidR="00B55BD1" w:rsidRPr="00D21EDC" w:rsidRDefault="00B55BD1" w:rsidP="0060235C">
            <w:pPr>
              <w:jc w:val="center"/>
            </w:pPr>
            <w:r>
              <w:t>8.000,00</w:t>
            </w:r>
          </w:p>
        </w:tc>
        <w:tc>
          <w:tcPr>
            <w:tcW w:w="1984" w:type="dxa"/>
          </w:tcPr>
          <w:p w14:paraId="73A2242E" w14:textId="77777777" w:rsidR="00B55BD1" w:rsidRPr="00D21EDC" w:rsidRDefault="00B55BD1" w:rsidP="0060235C">
            <w:pPr>
              <w:jc w:val="center"/>
            </w:pPr>
            <w:r>
              <w:t>8.000,00</w:t>
            </w:r>
          </w:p>
        </w:tc>
        <w:tc>
          <w:tcPr>
            <w:tcW w:w="1843" w:type="dxa"/>
          </w:tcPr>
          <w:p w14:paraId="2E52FE29" w14:textId="77777777" w:rsidR="00B55BD1" w:rsidRPr="00D21EDC" w:rsidRDefault="00B55BD1" w:rsidP="0060235C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14:paraId="40ED31B4" w14:textId="77777777" w:rsidR="00B55BD1" w:rsidRPr="00DD146D" w:rsidRDefault="00B55BD1" w:rsidP="0060235C">
            <w:pPr>
              <w:jc w:val="center"/>
            </w:pPr>
            <w:r>
              <w:t>0</w:t>
            </w:r>
          </w:p>
        </w:tc>
      </w:tr>
      <w:tr w:rsidR="00B55BD1" w:rsidRPr="00DD146D" w14:paraId="660F425C" w14:textId="77777777" w:rsidTr="0060235C">
        <w:tc>
          <w:tcPr>
            <w:tcW w:w="2268" w:type="dxa"/>
          </w:tcPr>
          <w:p w14:paraId="06454042" w14:textId="77777777" w:rsidR="00B55BD1" w:rsidRPr="00D21EDC" w:rsidRDefault="00B55BD1" w:rsidP="0060235C">
            <w:pPr>
              <w:jc w:val="center"/>
            </w:pPr>
            <w:r>
              <w:t>10.1.2</w:t>
            </w:r>
          </w:p>
        </w:tc>
        <w:tc>
          <w:tcPr>
            <w:tcW w:w="1560" w:type="dxa"/>
          </w:tcPr>
          <w:p w14:paraId="29BEDFC5" w14:textId="77777777" w:rsidR="00B55BD1" w:rsidRPr="00D21EDC" w:rsidRDefault="00B55BD1" w:rsidP="0060235C">
            <w:pPr>
              <w:jc w:val="center"/>
            </w:pPr>
            <w:r>
              <w:t>6.948,00</w:t>
            </w:r>
          </w:p>
        </w:tc>
        <w:tc>
          <w:tcPr>
            <w:tcW w:w="1984" w:type="dxa"/>
          </w:tcPr>
          <w:p w14:paraId="1A9B6076" w14:textId="77777777" w:rsidR="00B55BD1" w:rsidRPr="00D21EDC" w:rsidRDefault="00B55BD1" w:rsidP="0060235C">
            <w:pPr>
              <w:jc w:val="center"/>
            </w:pPr>
            <w:r>
              <w:t>6.948,00</w:t>
            </w:r>
          </w:p>
        </w:tc>
        <w:tc>
          <w:tcPr>
            <w:tcW w:w="1843" w:type="dxa"/>
          </w:tcPr>
          <w:p w14:paraId="55D044D1" w14:textId="77777777" w:rsidR="00B55BD1" w:rsidRPr="00D21EDC" w:rsidRDefault="00B55BD1" w:rsidP="0060235C">
            <w:pPr>
              <w:jc w:val="center"/>
            </w:pPr>
            <w:r>
              <w:t>7.574,06</w:t>
            </w:r>
          </w:p>
        </w:tc>
        <w:tc>
          <w:tcPr>
            <w:tcW w:w="2268" w:type="dxa"/>
          </w:tcPr>
          <w:p w14:paraId="31ECD760" w14:textId="77777777" w:rsidR="00B55BD1" w:rsidRPr="00DD146D" w:rsidRDefault="00B55BD1" w:rsidP="0060235C">
            <w:pPr>
              <w:jc w:val="center"/>
            </w:pPr>
            <w:r>
              <w:t>109</w:t>
            </w:r>
          </w:p>
        </w:tc>
      </w:tr>
      <w:tr w:rsidR="00B55BD1" w:rsidRPr="00DD146D" w14:paraId="7A905D18" w14:textId="77777777" w:rsidTr="0060235C">
        <w:tc>
          <w:tcPr>
            <w:tcW w:w="2268" w:type="dxa"/>
          </w:tcPr>
          <w:p w14:paraId="72719E02" w14:textId="77777777" w:rsidR="00B55BD1" w:rsidRPr="00D21EDC" w:rsidRDefault="00B55BD1" w:rsidP="0060235C">
            <w:pPr>
              <w:jc w:val="center"/>
            </w:pPr>
            <w:r>
              <w:t>10.4.0</w:t>
            </w:r>
          </w:p>
        </w:tc>
        <w:tc>
          <w:tcPr>
            <w:tcW w:w="1560" w:type="dxa"/>
          </w:tcPr>
          <w:p w14:paraId="0BC7A3B9" w14:textId="77777777" w:rsidR="00B55BD1" w:rsidRPr="00D21EDC" w:rsidRDefault="00B55BD1" w:rsidP="0060235C">
            <w:pPr>
              <w:jc w:val="center"/>
            </w:pPr>
            <w:r>
              <w:t>3.300,00</w:t>
            </w:r>
          </w:p>
        </w:tc>
        <w:tc>
          <w:tcPr>
            <w:tcW w:w="1984" w:type="dxa"/>
          </w:tcPr>
          <w:p w14:paraId="04E0A064" w14:textId="77777777" w:rsidR="00B55BD1" w:rsidRPr="00D21EDC" w:rsidRDefault="00B55BD1" w:rsidP="0060235C">
            <w:pPr>
              <w:jc w:val="center"/>
            </w:pPr>
            <w:r>
              <w:t>3.300,00</w:t>
            </w:r>
          </w:p>
        </w:tc>
        <w:tc>
          <w:tcPr>
            <w:tcW w:w="1843" w:type="dxa"/>
          </w:tcPr>
          <w:p w14:paraId="3875C7F0" w14:textId="77777777" w:rsidR="00B55BD1" w:rsidRPr="00D21EDC" w:rsidRDefault="00B55BD1" w:rsidP="0060235C">
            <w:pPr>
              <w:jc w:val="center"/>
            </w:pPr>
            <w:r>
              <w:t>1.100,00</w:t>
            </w:r>
          </w:p>
        </w:tc>
        <w:tc>
          <w:tcPr>
            <w:tcW w:w="2268" w:type="dxa"/>
          </w:tcPr>
          <w:p w14:paraId="19841117" w14:textId="77777777" w:rsidR="00B55BD1" w:rsidRPr="00DD146D" w:rsidRDefault="00B55BD1" w:rsidP="0060235C">
            <w:pPr>
              <w:jc w:val="center"/>
            </w:pPr>
            <w:r>
              <w:t>33</w:t>
            </w:r>
          </w:p>
        </w:tc>
      </w:tr>
      <w:tr w:rsidR="00B55BD1" w:rsidRPr="00DD146D" w14:paraId="109CE71E" w14:textId="77777777" w:rsidTr="0060235C">
        <w:tc>
          <w:tcPr>
            <w:tcW w:w="2268" w:type="dxa"/>
          </w:tcPr>
          <w:p w14:paraId="0F505556" w14:textId="77777777" w:rsidR="00B55BD1" w:rsidRPr="00D21EDC" w:rsidRDefault="00B55BD1" w:rsidP="0060235C">
            <w:pPr>
              <w:jc w:val="center"/>
            </w:pPr>
            <w:r>
              <w:t>10.7.0</w:t>
            </w:r>
          </w:p>
        </w:tc>
        <w:tc>
          <w:tcPr>
            <w:tcW w:w="1560" w:type="dxa"/>
          </w:tcPr>
          <w:p w14:paraId="17E68236" w14:textId="77777777" w:rsidR="00B55BD1" w:rsidRPr="00D21EDC" w:rsidRDefault="00B55BD1" w:rsidP="0060235C">
            <w:pPr>
              <w:jc w:val="center"/>
            </w:pPr>
            <w:r>
              <w:t>66,00</w:t>
            </w:r>
          </w:p>
        </w:tc>
        <w:tc>
          <w:tcPr>
            <w:tcW w:w="1984" w:type="dxa"/>
          </w:tcPr>
          <w:p w14:paraId="011E0D6A" w14:textId="77777777" w:rsidR="00B55BD1" w:rsidRPr="00D21EDC" w:rsidRDefault="00B55BD1" w:rsidP="0060235C">
            <w:pPr>
              <w:jc w:val="center"/>
            </w:pPr>
            <w:r>
              <w:t>66,00</w:t>
            </w:r>
          </w:p>
        </w:tc>
        <w:tc>
          <w:tcPr>
            <w:tcW w:w="1843" w:type="dxa"/>
          </w:tcPr>
          <w:p w14:paraId="78F54D08" w14:textId="77777777" w:rsidR="00B55BD1" w:rsidRPr="00D21EDC" w:rsidRDefault="00B55BD1" w:rsidP="0060235C">
            <w:pPr>
              <w:jc w:val="center"/>
            </w:pPr>
            <w:r>
              <w:t>0,00</w:t>
            </w:r>
          </w:p>
        </w:tc>
        <w:tc>
          <w:tcPr>
            <w:tcW w:w="2268" w:type="dxa"/>
          </w:tcPr>
          <w:p w14:paraId="75992E94" w14:textId="77777777" w:rsidR="00B55BD1" w:rsidRPr="00DD146D" w:rsidRDefault="00B55BD1" w:rsidP="0060235C">
            <w:pPr>
              <w:jc w:val="center"/>
            </w:pPr>
            <w:r>
              <w:t>0</w:t>
            </w:r>
          </w:p>
        </w:tc>
      </w:tr>
    </w:tbl>
    <w:p w14:paraId="6E5B2D68" w14:textId="77777777" w:rsidR="00B55BD1" w:rsidRDefault="00B55BD1" w:rsidP="00B55BD1">
      <w:pPr>
        <w:rPr>
          <w:b/>
          <w:color w:val="FF0000"/>
        </w:rPr>
      </w:pPr>
    </w:p>
    <w:p w14:paraId="398B01DA" w14:textId="77777777" w:rsidR="00B55BD1" w:rsidRDefault="00B55BD1" w:rsidP="00B55BD1">
      <w:pPr>
        <w:jc w:val="both"/>
      </w:pPr>
    </w:p>
    <w:p w14:paraId="12690AC0" w14:textId="77777777" w:rsidR="00B55BD1" w:rsidRPr="004F7726" w:rsidRDefault="00B55BD1" w:rsidP="00B55BD1">
      <w:pPr>
        <w:jc w:val="both"/>
      </w:pPr>
    </w:p>
    <w:p w14:paraId="62CE32C0" w14:textId="77777777" w:rsidR="00B55BD1" w:rsidRDefault="00B55BD1" w:rsidP="00B55BD1">
      <w:pPr>
        <w:numPr>
          <w:ilvl w:val="0"/>
          <w:numId w:val="16"/>
        </w:numPr>
        <w:ind w:left="284" w:hanging="284"/>
        <w:rPr>
          <w:b/>
          <w:color w:val="FF0000"/>
        </w:rPr>
      </w:pPr>
      <w:r w:rsidRPr="000823BD">
        <w:rPr>
          <w:b/>
          <w:color w:val="FF0000"/>
        </w:rPr>
        <w:t>Kapitálové výdavky</w:t>
      </w:r>
      <w:r>
        <w:rPr>
          <w:b/>
          <w:color w:val="FF0000"/>
        </w:rPr>
        <w:t>:</w:t>
      </w:r>
    </w:p>
    <w:p w14:paraId="1B7DE923" w14:textId="77777777" w:rsidR="00B55BD1" w:rsidRDefault="00B55BD1" w:rsidP="00B55BD1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2"/>
        <w:gridCol w:w="1502"/>
        <w:gridCol w:w="1833"/>
        <w:gridCol w:w="1723"/>
        <w:gridCol w:w="2005"/>
      </w:tblGrid>
      <w:tr w:rsidR="00B55BD1" w:rsidRPr="00A459EB" w14:paraId="510C0313" w14:textId="77777777" w:rsidTr="0060235C">
        <w:tc>
          <w:tcPr>
            <w:tcW w:w="2233" w:type="dxa"/>
            <w:shd w:val="clear" w:color="auto" w:fill="D9D9D9"/>
          </w:tcPr>
          <w:p w14:paraId="4865A115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</w:p>
          <w:p w14:paraId="7DE17366" w14:textId="77777777" w:rsidR="00B55BD1" w:rsidRPr="00A459EB" w:rsidRDefault="00B55BD1" w:rsidP="006023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Funkčná klasifikácia</w:t>
            </w:r>
          </w:p>
        </w:tc>
        <w:tc>
          <w:tcPr>
            <w:tcW w:w="1552" w:type="dxa"/>
            <w:shd w:val="clear" w:color="auto" w:fill="D9D9D9"/>
          </w:tcPr>
          <w:p w14:paraId="4D1508EA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Schválený </w:t>
            </w:r>
          </w:p>
          <w:p w14:paraId="3B03D266" w14:textId="77777777" w:rsidR="00B55BD1" w:rsidRPr="00A459EB" w:rsidRDefault="00B55BD1" w:rsidP="0060235C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1962" w:type="dxa"/>
            <w:shd w:val="clear" w:color="auto" w:fill="D9D9D9"/>
          </w:tcPr>
          <w:p w14:paraId="1CAB6148" w14:textId="77777777" w:rsidR="00B55BD1" w:rsidRPr="00A459EB" w:rsidRDefault="00B55BD1" w:rsidP="0060235C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Schválený rozpočet </w:t>
            </w:r>
          </w:p>
          <w:p w14:paraId="75BFD2E8" w14:textId="77777777" w:rsidR="00B55BD1" w:rsidRPr="00A459EB" w:rsidRDefault="00B55BD1" w:rsidP="0060235C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>po poslednej zmene</w:t>
            </w:r>
          </w:p>
        </w:tc>
        <w:tc>
          <w:tcPr>
            <w:tcW w:w="1826" w:type="dxa"/>
            <w:shd w:val="clear" w:color="auto" w:fill="D9D9D9"/>
          </w:tcPr>
          <w:p w14:paraId="5B0B009F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Skutočné </w:t>
            </w:r>
          </w:p>
          <w:p w14:paraId="5023B4CB" w14:textId="77777777" w:rsidR="00B55BD1" w:rsidRPr="00A459EB" w:rsidRDefault="00B55BD1" w:rsidP="006023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čerpanie výdavkov</w:t>
            </w:r>
          </w:p>
        </w:tc>
        <w:tc>
          <w:tcPr>
            <w:tcW w:w="2230" w:type="dxa"/>
            <w:shd w:val="clear" w:color="auto" w:fill="D9D9D9"/>
          </w:tcPr>
          <w:p w14:paraId="04DBB235" w14:textId="77777777" w:rsidR="00B55BD1" w:rsidRPr="00A459EB" w:rsidRDefault="00B55BD1" w:rsidP="0060235C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% </w:t>
            </w:r>
            <w:r>
              <w:rPr>
                <w:sz w:val="20"/>
                <w:szCs w:val="20"/>
              </w:rPr>
              <w:t>čerpania výdavkov</w:t>
            </w:r>
          </w:p>
          <w:p w14:paraId="7B50424A" w14:textId="77777777" w:rsidR="00B55BD1" w:rsidRPr="00A459EB" w:rsidRDefault="00B55BD1" w:rsidP="0060235C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 k rozpočtu po </w:t>
            </w:r>
            <w:r>
              <w:rPr>
                <w:sz w:val="20"/>
                <w:szCs w:val="20"/>
              </w:rPr>
              <w:t>z</w:t>
            </w:r>
            <w:r w:rsidRPr="00A459EB">
              <w:rPr>
                <w:sz w:val="20"/>
                <w:szCs w:val="20"/>
              </w:rPr>
              <w:t>menách</w:t>
            </w:r>
          </w:p>
        </w:tc>
      </w:tr>
      <w:tr w:rsidR="00B55BD1" w:rsidRPr="00DD146D" w14:paraId="65E172A8" w14:textId="77777777" w:rsidTr="0060235C">
        <w:tc>
          <w:tcPr>
            <w:tcW w:w="2233" w:type="dxa"/>
          </w:tcPr>
          <w:p w14:paraId="54DEC2D9" w14:textId="77777777" w:rsidR="00B55BD1" w:rsidRPr="00D21EDC" w:rsidRDefault="00B55BD1" w:rsidP="0060235C">
            <w:pPr>
              <w:jc w:val="center"/>
            </w:pPr>
            <w:r>
              <w:t>711</w:t>
            </w:r>
          </w:p>
        </w:tc>
        <w:tc>
          <w:tcPr>
            <w:tcW w:w="1552" w:type="dxa"/>
          </w:tcPr>
          <w:p w14:paraId="00E5DB99" w14:textId="77777777" w:rsidR="00B55BD1" w:rsidRPr="00D21EDC" w:rsidRDefault="00B55BD1" w:rsidP="0060235C">
            <w:pPr>
              <w:jc w:val="center"/>
            </w:pPr>
            <w:r>
              <w:t>21.500,00</w:t>
            </w:r>
          </w:p>
        </w:tc>
        <w:tc>
          <w:tcPr>
            <w:tcW w:w="1962" w:type="dxa"/>
          </w:tcPr>
          <w:p w14:paraId="0D262B1E" w14:textId="77777777" w:rsidR="00B55BD1" w:rsidRPr="00D21EDC" w:rsidRDefault="00B55BD1" w:rsidP="0060235C">
            <w:pPr>
              <w:jc w:val="center"/>
            </w:pPr>
            <w:r>
              <w:t>29.000,00</w:t>
            </w:r>
          </w:p>
        </w:tc>
        <w:tc>
          <w:tcPr>
            <w:tcW w:w="1826" w:type="dxa"/>
          </w:tcPr>
          <w:p w14:paraId="0C50C9A9" w14:textId="77777777" w:rsidR="00B55BD1" w:rsidRPr="00D21EDC" w:rsidRDefault="00B55BD1" w:rsidP="0060235C">
            <w:pPr>
              <w:jc w:val="center"/>
            </w:pPr>
            <w:r>
              <w:t>7.212,50</w:t>
            </w:r>
          </w:p>
        </w:tc>
        <w:tc>
          <w:tcPr>
            <w:tcW w:w="2230" w:type="dxa"/>
          </w:tcPr>
          <w:p w14:paraId="12551A5F" w14:textId="77777777" w:rsidR="00B55BD1" w:rsidRPr="00DD146D" w:rsidRDefault="00B55BD1" w:rsidP="0060235C">
            <w:pPr>
              <w:jc w:val="center"/>
            </w:pPr>
            <w:r>
              <w:t>25</w:t>
            </w:r>
          </w:p>
        </w:tc>
      </w:tr>
      <w:tr w:rsidR="00B55BD1" w:rsidRPr="00DD146D" w14:paraId="3FBD9814" w14:textId="77777777" w:rsidTr="0060235C">
        <w:tc>
          <w:tcPr>
            <w:tcW w:w="2233" w:type="dxa"/>
          </w:tcPr>
          <w:p w14:paraId="14F88BCF" w14:textId="77777777" w:rsidR="00B55BD1" w:rsidRPr="00D21EDC" w:rsidRDefault="00B55BD1" w:rsidP="0060235C">
            <w:pPr>
              <w:jc w:val="center"/>
            </w:pPr>
            <w:r>
              <w:t>716</w:t>
            </w:r>
          </w:p>
        </w:tc>
        <w:tc>
          <w:tcPr>
            <w:tcW w:w="1552" w:type="dxa"/>
          </w:tcPr>
          <w:p w14:paraId="1E184E3B" w14:textId="77777777" w:rsidR="00B55BD1" w:rsidRPr="00D21EDC" w:rsidRDefault="00B55BD1" w:rsidP="0060235C">
            <w:pPr>
              <w:jc w:val="center"/>
            </w:pPr>
            <w:r>
              <w:t>17.500,00</w:t>
            </w:r>
          </w:p>
        </w:tc>
        <w:tc>
          <w:tcPr>
            <w:tcW w:w="1962" w:type="dxa"/>
          </w:tcPr>
          <w:p w14:paraId="257DF298" w14:textId="77777777" w:rsidR="00B55BD1" w:rsidRPr="00D21EDC" w:rsidRDefault="00B55BD1" w:rsidP="0060235C">
            <w:pPr>
              <w:jc w:val="center"/>
            </w:pPr>
            <w:r>
              <w:t>35.500,00</w:t>
            </w:r>
          </w:p>
        </w:tc>
        <w:tc>
          <w:tcPr>
            <w:tcW w:w="1826" w:type="dxa"/>
          </w:tcPr>
          <w:p w14:paraId="6BD07DCB" w14:textId="77777777" w:rsidR="00B55BD1" w:rsidRPr="00D21EDC" w:rsidRDefault="00B55BD1" w:rsidP="0060235C">
            <w:pPr>
              <w:jc w:val="center"/>
            </w:pPr>
            <w:r>
              <w:t>4..491,63</w:t>
            </w:r>
          </w:p>
        </w:tc>
        <w:tc>
          <w:tcPr>
            <w:tcW w:w="2230" w:type="dxa"/>
          </w:tcPr>
          <w:p w14:paraId="3876C703" w14:textId="77777777" w:rsidR="00B55BD1" w:rsidRPr="00DD146D" w:rsidRDefault="00B55BD1" w:rsidP="0060235C">
            <w:pPr>
              <w:jc w:val="center"/>
            </w:pPr>
            <w:r>
              <w:t>13</w:t>
            </w:r>
          </w:p>
        </w:tc>
      </w:tr>
      <w:tr w:rsidR="00B55BD1" w:rsidRPr="00DD146D" w14:paraId="7D97BECB" w14:textId="77777777" w:rsidTr="0060235C">
        <w:tc>
          <w:tcPr>
            <w:tcW w:w="2233" w:type="dxa"/>
          </w:tcPr>
          <w:p w14:paraId="678016DF" w14:textId="77777777" w:rsidR="00B55BD1" w:rsidRPr="00D21EDC" w:rsidRDefault="00B55BD1" w:rsidP="0060235C">
            <w:pPr>
              <w:jc w:val="center"/>
            </w:pPr>
            <w:r>
              <w:t>717</w:t>
            </w:r>
          </w:p>
        </w:tc>
        <w:tc>
          <w:tcPr>
            <w:tcW w:w="1552" w:type="dxa"/>
          </w:tcPr>
          <w:p w14:paraId="37FA6086" w14:textId="77777777" w:rsidR="00B55BD1" w:rsidRPr="00D21EDC" w:rsidRDefault="00B55BD1" w:rsidP="0060235C">
            <w:r>
              <w:t xml:space="preserve"> 205.000,00</w:t>
            </w:r>
          </w:p>
        </w:tc>
        <w:tc>
          <w:tcPr>
            <w:tcW w:w="1962" w:type="dxa"/>
          </w:tcPr>
          <w:p w14:paraId="1B55C3A8" w14:textId="77777777" w:rsidR="00B55BD1" w:rsidRPr="00D21EDC" w:rsidRDefault="00B55BD1" w:rsidP="0060235C">
            <w:r>
              <w:t xml:space="preserve">    286.100,00</w:t>
            </w:r>
          </w:p>
        </w:tc>
        <w:tc>
          <w:tcPr>
            <w:tcW w:w="1826" w:type="dxa"/>
          </w:tcPr>
          <w:p w14:paraId="443FC8BE" w14:textId="77777777" w:rsidR="00B55BD1" w:rsidRPr="00D21EDC" w:rsidRDefault="00B55BD1" w:rsidP="0060235C">
            <w:r>
              <w:t xml:space="preserve">   230.816,03</w:t>
            </w:r>
          </w:p>
        </w:tc>
        <w:tc>
          <w:tcPr>
            <w:tcW w:w="2230" w:type="dxa"/>
          </w:tcPr>
          <w:p w14:paraId="5E04EA27" w14:textId="77777777" w:rsidR="00B55BD1" w:rsidRPr="00DD146D" w:rsidRDefault="00B55BD1" w:rsidP="0060235C">
            <w:pPr>
              <w:jc w:val="center"/>
            </w:pPr>
            <w:r>
              <w:t>81</w:t>
            </w:r>
          </w:p>
        </w:tc>
      </w:tr>
      <w:tr w:rsidR="00B55BD1" w:rsidRPr="00DD146D" w14:paraId="17DD016C" w14:textId="77777777" w:rsidTr="0060235C">
        <w:tc>
          <w:tcPr>
            <w:tcW w:w="2233" w:type="dxa"/>
          </w:tcPr>
          <w:p w14:paraId="417F6FC7" w14:textId="77777777" w:rsidR="00B55BD1" w:rsidRPr="00D21EDC" w:rsidRDefault="00B55BD1" w:rsidP="0060235C">
            <w:r>
              <w:t xml:space="preserve">              718</w:t>
            </w:r>
          </w:p>
        </w:tc>
        <w:tc>
          <w:tcPr>
            <w:tcW w:w="1552" w:type="dxa"/>
          </w:tcPr>
          <w:p w14:paraId="50EFECD9" w14:textId="77777777" w:rsidR="00B55BD1" w:rsidRPr="00D21EDC" w:rsidRDefault="00B55BD1" w:rsidP="0060235C">
            <w:pPr>
              <w:jc w:val="center"/>
            </w:pPr>
            <w:r>
              <w:t xml:space="preserve">  3.000,00</w:t>
            </w:r>
          </w:p>
        </w:tc>
        <w:tc>
          <w:tcPr>
            <w:tcW w:w="1962" w:type="dxa"/>
          </w:tcPr>
          <w:p w14:paraId="1F5E2C95" w14:textId="77777777" w:rsidR="00B55BD1" w:rsidRPr="00D21EDC" w:rsidRDefault="00B55BD1" w:rsidP="0060235C">
            <w:pPr>
              <w:jc w:val="center"/>
            </w:pPr>
            <w:r>
              <w:t>3.000,00</w:t>
            </w:r>
          </w:p>
        </w:tc>
        <w:tc>
          <w:tcPr>
            <w:tcW w:w="1826" w:type="dxa"/>
          </w:tcPr>
          <w:p w14:paraId="7AE10B3E" w14:textId="77777777" w:rsidR="00B55BD1" w:rsidRPr="00D21EDC" w:rsidRDefault="00B55BD1" w:rsidP="0060235C">
            <w:pPr>
              <w:jc w:val="center"/>
            </w:pPr>
            <w:r>
              <w:t xml:space="preserve">  891,24</w:t>
            </w:r>
          </w:p>
        </w:tc>
        <w:tc>
          <w:tcPr>
            <w:tcW w:w="2230" w:type="dxa"/>
          </w:tcPr>
          <w:p w14:paraId="267955CB" w14:textId="77777777" w:rsidR="00B55BD1" w:rsidRPr="00DD146D" w:rsidRDefault="00B55BD1" w:rsidP="0060235C">
            <w:pPr>
              <w:jc w:val="center"/>
            </w:pPr>
            <w:r>
              <w:t>30</w:t>
            </w:r>
          </w:p>
        </w:tc>
      </w:tr>
    </w:tbl>
    <w:p w14:paraId="148C5A50" w14:textId="77777777" w:rsidR="00B55BD1" w:rsidRPr="000823BD" w:rsidRDefault="00B55BD1" w:rsidP="00B55BD1">
      <w:pPr>
        <w:rPr>
          <w:b/>
          <w:color w:val="FF0000"/>
        </w:rPr>
      </w:pPr>
    </w:p>
    <w:p w14:paraId="67413446" w14:textId="77777777" w:rsidR="00B55BD1" w:rsidRPr="007A6685" w:rsidRDefault="00B55BD1" w:rsidP="00B55BD1">
      <w:pPr>
        <w:outlineLvl w:val="0"/>
        <w:rPr>
          <w:color w:val="FF0000"/>
        </w:rPr>
      </w:pPr>
    </w:p>
    <w:p w14:paraId="4B7F606F" w14:textId="77777777" w:rsidR="00B55BD1" w:rsidRPr="00AB6611" w:rsidRDefault="00B55BD1" w:rsidP="00B55BD1">
      <w:pPr>
        <w:jc w:val="both"/>
        <w:rPr>
          <w:b/>
          <w:color w:val="0000FF"/>
        </w:rPr>
      </w:pPr>
      <w:r w:rsidRPr="00AB6611">
        <w:rPr>
          <w:b/>
          <w:color w:val="0000FF"/>
        </w:rPr>
        <w:t>Rozbor významných položiek</w:t>
      </w:r>
      <w:r>
        <w:rPr>
          <w:b/>
          <w:color w:val="0000FF"/>
        </w:rPr>
        <w:t xml:space="preserve"> kapitálového</w:t>
      </w:r>
      <w:r w:rsidRPr="00AB6611">
        <w:rPr>
          <w:b/>
          <w:color w:val="0000FF"/>
        </w:rPr>
        <w:t xml:space="preserve"> rozpočtu: </w:t>
      </w:r>
    </w:p>
    <w:p w14:paraId="70A35797" w14:textId="77777777" w:rsidR="00B55BD1" w:rsidRPr="007A6685" w:rsidRDefault="00B55BD1" w:rsidP="00B55BD1">
      <w:pPr>
        <w:numPr>
          <w:ilvl w:val="0"/>
          <w:numId w:val="17"/>
        </w:numPr>
        <w:ind w:left="284" w:hanging="284"/>
        <w:jc w:val="both"/>
        <w:rPr>
          <w:b/>
        </w:rPr>
      </w:pPr>
      <w:r>
        <w:rPr>
          <w:b/>
        </w:rPr>
        <w:t>MK B + Most LS</w:t>
      </w:r>
    </w:p>
    <w:p w14:paraId="456430D2" w14:textId="77777777" w:rsidR="00B55BD1" w:rsidRPr="004F7726" w:rsidRDefault="00B55BD1" w:rsidP="00B55BD1">
      <w:pPr>
        <w:jc w:val="both"/>
      </w:pPr>
      <w:r>
        <w:lastRenderedPageBreak/>
        <w:t>Z rozpočtovaných  150.000,00 EUR</w:t>
      </w:r>
      <w:r w:rsidRPr="004F7726">
        <w:t xml:space="preserve"> bolo skutočne vyčer</w:t>
      </w:r>
      <w:r>
        <w:t xml:space="preserve">pané k 31.12.2022 v sume 134.758,66, čo predstavuje 90 </w:t>
      </w:r>
      <w:r w:rsidRPr="004F7726">
        <w:t xml:space="preserve"> % čerpanie.</w:t>
      </w:r>
      <w:r>
        <w:t xml:space="preserve"> </w:t>
      </w:r>
    </w:p>
    <w:p w14:paraId="2FB1B099" w14:textId="77777777" w:rsidR="00B55BD1" w:rsidRPr="007A6685" w:rsidRDefault="00B55BD1" w:rsidP="00B55BD1">
      <w:pPr>
        <w:numPr>
          <w:ilvl w:val="0"/>
          <w:numId w:val="17"/>
        </w:numPr>
        <w:ind w:left="284" w:hanging="284"/>
        <w:jc w:val="both"/>
        <w:rPr>
          <w:b/>
        </w:rPr>
      </w:pPr>
      <w:r>
        <w:rPr>
          <w:b/>
        </w:rPr>
        <w:t>Vodovod Babkov</w:t>
      </w:r>
    </w:p>
    <w:p w14:paraId="4ED09BEC" w14:textId="77777777" w:rsidR="00B55BD1" w:rsidRDefault="00B55BD1" w:rsidP="00B55BD1">
      <w:pPr>
        <w:jc w:val="both"/>
      </w:pPr>
      <w:r>
        <w:t>Z rozpočtovaných  5.000,00</w:t>
      </w:r>
      <w:r w:rsidRPr="004F7726">
        <w:t xml:space="preserve"> </w:t>
      </w:r>
      <w:r>
        <w:t>EUR</w:t>
      </w:r>
      <w:r w:rsidRPr="004F7726">
        <w:t xml:space="preserve"> bolo skutočne vyčer</w:t>
      </w:r>
      <w:r>
        <w:t>pané k 31.12.2022 v sume 2.936,65 EUR, čo predstavuje 59</w:t>
      </w:r>
      <w:r w:rsidRPr="004F7726">
        <w:t xml:space="preserve"> % čerpanie.</w:t>
      </w:r>
      <w:r>
        <w:t xml:space="preserve"> </w:t>
      </w:r>
    </w:p>
    <w:p w14:paraId="33FA8B5F" w14:textId="77777777" w:rsidR="00B55BD1" w:rsidRPr="005A37D5" w:rsidRDefault="00B55BD1" w:rsidP="00B55BD1">
      <w:pPr>
        <w:jc w:val="both"/>
        <w:rPr>
          <w:b/>
          <w:bCs/>
        </w:rPr>
      </w:pPr>
      <w:r>
        <w:rPr>
          <w:b/>
          <w:bCs/>
        </w:rPr>
        <w:t>c)Kúpa pozemku pod ihrisko LS</w:t>
      </w:r>
    </w:p>
    <w:p w14:paraId="2DC17ECC" w14:textId="77777777" w:rsidR="00B55BD1" w:rsidRDefault="00B55BD1" w:rsidP="00B55BD1">
      <w:pPr>
        <w:jc w:val="both"/>
      </w:pPr>
      <w:r>
        <w:t>Z rozpočtovaných  7.500,00</w:t>
      </w:r>
      <w:r w:rsidRPr="004F7726">
        <w:t xml:space="preserve"> </w:t>
      </w:r>
      <w:r>
        <w:t>EUR</w:t>
      </w:r>
      <w:r w:rsidRPr="004F7726">
        <w:t xml:space="preserve"> bolo skutočne vyčer</w:t>
      </w:r>
      <w:r>
        <w:t>pané k 31.12.2022 v sume 7.211,50 EUR, čo predstavuje 96</w:t>
      </w:r>
      <w:r w:rsidRPr="004F7726">
        <w:t xml:space="preserve"> % čerpanie.</w:t>
      </w:r>
      <w:r>
        <w:t xml:space="preserve"> </w:t>
      </w:r>
    </w:p>
    <w:p w14:paraId="732A364B" w14:textId="77777777" w:rsidR="00B55BD1" w:rsidRDefault="00B55BD1" w:rsidP="00B55BD1">
      <w:pPr>
        <w:jc w:val="both"/>
        <w:rPr>
          <w:b/>
        </w:rPr>
      </w:pPr>
      <w:r>
        <w:rPr>
          <w:b/>
        </w:rPr>
        <w:t>d)</w:t>
      </w:r>
      <w:proofErr w:type="spellStart"/>
      <w:r>
        <w:rPr>
          <w:b/>
        </w:rPr>
        <w:t>Workoutové</w:t>
      </w:r>
      <w:proofErr w:type="spellEnd"/>
      <w:r>
        <w:rPr>
          <w:b/>
        </w:rPr>
        <w:t xml:space="preserve">  ihrisko B</w:t>
      </w:r>
    </w:p>
    <w:p w14:paraId="3571C173" w14:textId="77777777" w:rsidR="00B55BD1" w:rsidRDefault="00B55BD1" w:rsidP="00B55BD1">
      <w:pPr>
        <w:jc w:val="both"/>
      </w:pPr>
      <w:r>
        <w:t>Z rozpočtovaných  7.500,00</w:t>
      </w:r>
      <w:r w:rsidRPr="004F7726">
        <w:t xml:space="preserve"> </w:t>
      </w:r>
      <w:r>
        <w:t>EUR</w:t>
      </w:r>
      <w:r w:rsidRPr="004F7726">
        <w:t xml:space="preserve"> bolo skutočne vyčer</w:t>
      </w:r>
      <w:r>
        <w:t>pané k 31.12.2022 v sume 7.175,59 EUR, čo predstavuje 96</w:t>
      </w:r>
      <w:r w:rsidRPr="004F7726">
        <w:t xml:space="preserve"> % čerpanie.</w:t>
      </w:r>
      <w:r>
        <w:t xml:space="preserve"> </w:t>
      </w:r>
    </w:p>
    <w:p w14:paraId="68172953" w14:textId="77777777" w:rsidR="00B55BD1" w:rsidRPr="00654F65" w:rsidRDefault="00B55BD1" w:rsidP="00B55BD1">
      <w:pPr>
        <w:ind w:left="1080"/>
        <w:jc w:val="both"/>
        <w:rPr>
          <w:b/>
        </w:rPr>
      </w:pPr>
    </w:p>
    <w:p w14:paraId="5B99391B" w14:textId="77777777" w:rsidR="00B55BD1" w:rsidRDefault="00B55BD1" w:rsidP="00B55BD1">
      <w:pPr>
        <w:numPr>
          <w:ilvl w:val="0"/>
          <w:numId w:val="16"/>
        </w:numPr>
        <w:ind w:left="284" w:hanging="284"/>
        <w:rPr>
          <w:b/>
          <w:color w:val="FF0000"/>
        </w:rPr>
      </w:pPr>
      <w:r w:rsidRPr="008A559F">
        <w:rPr>
          <w:b/>
          <w:color w:val="FF0000"/>
        </w:rPr>
        <w:t>Výdavkové finančné operácie</w:t>
      </w:r>
      <w:r>
        <w:rPr>
          <w:b/>
          <w:color w:val="FF0000"/>
        </w:rPr>
        <w:t>:</w:t>
      </w:r>
    </w:p>
    <w:p w14:paraId="2030A67D" w14:textId="77777777" w:rsidR="00B55BD1" w:rsidRDefault="00B55BD1" w:rsidP="00B55BD1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0"/>
        <w:gridCol w:w="1479"/>
        <w:gridCol w:w="1814"/>
        <w:gridCol w:w="1703"/>
        <w:gridCol w:w="2059"/>
      </w:tblGrid>
      <w:tr w:rsidR="00B55BD1" w:rsidRPr="00A459EB" w14:paraId="619F39E4" w14:textId="77777777" w:rsidTr="0060235C">
        <w:tc>
          <w:tcPr>
            <w:tcW w:w="2268" w:type="dxa"/>
            <w:shd w:val="clear" w:color="auto" w:fill="D9D9D9"/>
          </w:tcPr>
          <w:p w14:paraId="056FCF8C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</w:p>
          <w:p w14:paraId="2D79E1F0" w14:textId="77777777" w:rsidR="00B55BD1" w:rsidRPr="00A459EB" w:rsidRDefault="00B55BD1" w:rsidP="006023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Funkčná klasifikácia</w:t>
            </w:r>
          </w:p>
        </w:tc>
        <w:tc>
          <w:tcPr>
            <w:tcW w:w="1560" w:type="dxa"/>
            <w:shd w:val="clear" w:color="auto" w:fill="D9D9D9"/>
          </w:tcPr>
          <w:p w14:paraId="37DD70E1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Schválený </w:t>
            </w:r>
          </w:p>
          <w:p w14:paraId="45404686" w14:textId="77777777" w:rsidR="00B55BD1" w:rsidRPr="00A459EB" w:rsidRDefault="00B55BD1" w:rsidP="0060235C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1984" w:type="dxa"/>
            <w:shd w:val="clear" w:color="auto" w:fill="D9D9D9"/>
          </w:tcPr>
          <w:p w14:paraId="4DDE53E7" w14:textId="77777777" w:rsidR="00B55BD1" w:rsidRPr="00A459EB" w:rsidRDefault="00B55BD1" w:rsidP="0060235C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Schválený rozpočet </w:t>
            </w:r>
          </w:p>
          <w:p w14:paraId="65459ADC" w14:textId="77777777" w:rsidR="00B55BD1" w:rsidRPr="00A459EB" w:rsidRDefault="00B55BD1" w:rsidP="0060235C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9D9D9"/>
          </w:tcPr>
          <w:p w14:paraId="3A52D0E0" w14:textId="77777777" w:rsidR="00B55BD1" w:rsidRPr="00A459EB" w:rsidRDefault="00B55BD1" w:rsidP="0060235C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Skutočné </w:t>
            </w:r>
            <w:r>
              <w:rPr>
                <w:sz w:val="20"/>
                <w:szCs w:val="20"/>
              </w:rPr>
              <w:t xml:space="preserve">čerpanie </w:t>
            </w:r>
            <w:proofErr w:type="spellStart"/>
            <w:r>
              <w:rPr>
                <w:sz w:val="20"/>
                <w:szCs w:val="20"/>
              </w:rPr>
              <w:t>finanč</w:t>
            </w:r>
            <w:proofErr w:type="spellEnd"/>
            <w:r>
              <w:rPr>
                <w:sz w:val="20"/>
                <w:szCs w:val="20"/>
              </w:rPr>
              <w:t>. výdavkov</w:t>
            </w:r>
          </w:p>
        </w:tc>
        <w:tc>
          <w:tcPr>
            <w:tcW w:w="2268" w:type="dxa"/>
            <w:shd w:val="clear" w:color="auto" w:fill="D9D9D9"/>
          </w:tcPr>
          <w:p w14:paraId="1623EAE2" w14:textId="77777777" w:rsidR="00B55BD1" w:rsidRPr="00A459EB" w:rsidRDefault="00B55BD1" w:rsidP="0060235C">
            <w:pPr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% </w:t>
            </w:r>
            <w:r>
              <w:rPr>
                <w:sz w:val="20"/>
                <w:szCs w:val="20"/>
              </w:rPr>
              <w:t xml:space="preserve">čerpania </w:t>
            </w:r>
            <w:proofErr w:type="spellStart"/>
            <w:r>
              <w:rPr>
                <w:sz w:val="20"/>
                <w:szCs w:val="20"/>
              </w:rPr>
              <w:t>fin.výdavkov</w:t>
            </w:r>
            <w:proofErr w:type="spellEnd"/>
          </w:p>
          <w:p w14:paraId="7AF69AD8" w14:textId="77777777" w:rsidR="00B55BD1" w:rsidRPr="00A459EB" w:rsidRDefault="00B55BD1" w:rsidP="0060235C">
            <w:pPr>
              <w:jc w:val="center"/>
              <w:rPr>
                <w:sz w:val="20"/>
                <w:szCs w:val="20"/>
              </w:rPr>
            </w:pPr>
            <w:r w:rsidRPr="00A459EB">
              <w:rPr>
                <w:sz w:val="20"/>
                <w:szCs w:val="20"/>
              </w:rPr>
              <w:t xml:space="preserve"> k rozpočtu po </w:t>
            </w:r>
            <w:r>
              <w:rPr>
                <w:sz w:val="20"/>
                <w:szCs w:val="20"/>
              </w:rPr>
              <w:t>z</w:t>
            </w:r>
            <w:r w:rsidRPr="00A459EB">
              <w:rPr>
                <w:sz w:val="20"/>
                <w:szCs w:val="20"/>
              </w:rPr>
              <w:t>menách</w:t>
            </w:r>
          </w:p>
        </w:tc>
      </w:tr>
      <w:tr w:rsidR="00B55BD1" w:rsidRPr="00DD146D" w14:paraId="3F0BBCFF" w14:textId="77777777" w:rsidTr="0060235C">
        <w:tc>
          <w:tcPr>
            <w:tcW w:w="2268" w:type="dxa"/>
          </w:tcPr>
          <w:p w14:paraId="347CCF8C" w14:textId="77777777" w:rsidR="00B55BD1" w:rsidRPr="00D21EDC" w:rsidRDefault="00B55BD1" w:rsidP="0060235C">
            <w:pPr>
              <w:jc w:val="center"/>
            </w:pPr>
            <w:r>
              <w:t>821009</w:t>
            </w:r>
          </w:p>
        </w:tc>
        <w:tc>
          <w:tcPr>
            <w:tcW w:w="1560" w:type="dxa"/>
          </w:tcPr>
          <w:p w14:paraId="33330108" w14:textId="77777777" w:rsidR="00B55BD1" w:rsidRPr="00D21EDC" w:rsidRDefault="00B55BD1" w:rsidP="0060235C">
            <w:pPr>
              <w:jc w:val="center"/>
            </w:pPr>
            <w:r>
              <w:t>15.000,00</w:t>
            </w:r>
          </w:p>
        </w:tc>
        <w:tc>
          <w:tcPr>
            <w:tcW w:w="1984" w:type="dxa"/>
          </w:tcPr>
          <w:p w14:paraId="46BB5B36" w14:textId="77777777" w:rsidR="00B55BD1" w:rsidRPr="00D21EDC" w:rsidRDefault="00B55BD1" w:rsidP="0060235C">
            <w:pPr>
              <w:jc w:val="center"/>
            </w:pPr>
            <w:r>
              <w:t>15.000,00</w:t>
            </w:r>
          </w:p>
        </w:tc>
        <w:tc>
          <w:tcPr>
            <w:tcW w:w="1843" w:type="dxa"/>
          </w:tcPr>
          <w:p w14:paraId="1CA6EF26" w14:textId="77777777" w:rsidR="00B55BD1" w:rsidRPr="00D21EDC" w:rsidRDefault="00B55BD1" w:rsidP="0060235C">
            <w:pPr>
              <w:jc w:val="center"/>
            </w:pPr>
            <w:r>
              <w:t>15.000,00</w:t>
            </w:r>
          </w:p>
        </w:tc>
        <w:tc>
          <w:tcPr>
            <w:tcW w:w="2268" w:type="dxa"/>
          </w:tcPr>
          <w:p w14:paraId="4B31580D" w14:textId="77777777" w:rsidR="00B55BD1" w:rsidRPr="00DD146D" w:rsidRDefault="00B55BD1" w:rsidP="0060235C">
            <w:pPr>
              <w:jc w:val="center"/>
            </w:pPr>
            <w:r>
              <w:t>100</w:t>
            </w:r>
          </w:p>
        </w:tc>
      </w:tr>
    </w:tbl>
    <w:p w14:paraId="405E470C" w14:textId="77777777" w:rsidR="00B55BD1" w:rsidRDefault="00B55BD1" w:rsidP="00B55BD1">
      <w:pPr>
        <w:rPr>
          <w:b/>
          <w:color w:val="FF0000"/>
        </w:rPr>
      </w:pPr>
    </w:p>
    <w:p w14:paraId="7BD86AFA" w14:textId="77777777" w:rsidR="00B55BD1" w:rsidRDefault="00B55BD1" w:rsidP="00B55BD1">
      <w:pPr>
        <w:rPr>
          <w:b/>
          <w:color w:val="FF0000"/>
        </w:rPr>
      </w:pPr>
    </w:p>
    <w:p w14:paraId="388CEDEF" w14:textId="77777777" w:rsidR="00B55BD1" w:rsidRDefault="00B55BD1" w:rsidP="00B55BD1">
      <w:pPr>
        <w:rPr>
          <w:b/>
          <w:color w:val="FF0000"/>
        </w:rPr>
      </w:pPr>
    </w:p>
    <w:p w14:paraId="1190C012" w14:textId="77777777" w:rsidR="00B55BD1" w:rsidRDefault="00B55BD1" w:rsidP="00B55BD1">
      <w:pPr>
        <w:rPr>
          <w:b/>
          <w:color w:val="FF0000"/>
        </w:rPr>
      </w:pPr>
    </w:p>
    <w:p w14:paraId="72B7CFC4" w14:textId="77777777" w:rsidR="00B55BD1" w:rsidRDefault="00B55BD1" w:rsidP="00B55BD1">
      <w:pPr>
        <w:jc w:val="both"/>
      </w:pPr>
    </w:p>
    <w:p w14:paraId="10AA8CA4" w14:textId="77777777" w:rsidR="00B55BD1" w:rsidRPr="00BF4A8E" w:rsidRDefault="00B55BD1" w:rsidP="00B55BD1">
      <w:pPr>
        <w:numPr>
          <w:ilvl w:val="0"/>
          <w:numId w:val="19"/>
        </w:numPr>
        <w:ind w:left="284" w:hanging="284"/>
        <w:rPr>
          <w:b/>
          <w:color w:val="FF0000"/>
          <w:u w:val="single"/>
        </w:rPr>
      </w:pPr>
      <w:r w:rsidRPr="00BF4A8E">
        <w:rPr>
          <w:b/>
          <w:color w:val="FF0000"/>
          <w:u w:val="single"/>
        </w:rPr>
        <w:t xml:space="preserve"> Výdavky rozpočtových organizácií s právnou subjektivitou</w:t>
      </w:r>
    </w:p>
    <w:p w14:paraId="79E21B8F" w14:textId="77777777" w:rsidR="00B55BD1" w:rsidRDefault="00B55BD1" w:rsidP="00B55BD1">
      <w:pPr>
        <w:rPr>
          <w:b/>
        </w:rPr>
      </w:pPr>
    </w:p>
    <w:p w14:paraId="72482EB0" w14:textId="77777777" w:rsidR="00B55BD1" w:rsidRDefault="00B55BD1" w:rsidP="00B55BD1">
      <w:pPr>
        <w:rPr>
          <w:b/>
          <w:color w:val="0000FF"/>
        </w:rPr>
      </w:pPr>
      <w:r w:rsidRPr="00BC470D">
        <w:rPr>
          <w:b/>
          <w:color w:val="0000FF"/>
        </w:rPr>
        <w:t xml:space="preserve">Bežné </w:t>
      </w:r>
      <w:r>
        <w:rPr>
          <w:b/>
          <w:color w:val="0000FF"/>
        </w:rPr>
        <w:t>výdavky:</w:t>
      </w:r>
      <w:r w:rsidRPr="00BC470D">
        <w:rPr>
          <w:b/>
          <w:color w:val="0000FF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6"/>
        <w:gridCol w:w="1502"/>
        <w:gridCol w:w="1832"/>
        <w:gridCol w:w="1722"/>
        <w:gridCol w:w="2003"/>
      </w:tblGrid>
      <w:tr w:rsidR="00B55BD1" w:rsidRPr="00747363" w14:paraId="7FB4A98E" w14:textId="77777777" w:rsidTr="0060235C">
        <w:tc>
          <w:tcPr>
            <w:tcW w:w="2268" w:type="dxa"/>
            <w:shd w:val="clear" w:color="auto" w:fill="D9D9D9"/>
          </w:tcPr>
          <w:p w14:paraId="56340BF3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Rozpočtová organizácia</w:t>
            </w:r>
          </w:p>
        </w:tc>
        <w:tc>
          <w:tcPr>
            <w:tcW w:w="1560" w:type="dxa"/>
            <w:shd w:val="clear" w:color="auto" w:fill="D9D9D9"/>
          </w:tcPr>
          <w:p w14:paraId="25BB466A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14:paraId="1C8921E2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1984" w:type="dxa"/>
            <w:shd w:val="clear" w:color="auto" w:fill="D9D9D9"/>
          </w:tcPr>
          <w:p w14:paraId="53E5989E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14:paraId="2A1CC41C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9D9D9"/>
          </w:tcPr>
          <w:p w14:paraId="2C9C306D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Skutočné </w:t>
            </w:r>
          </w:p>
          <w:p w14:paraId="7EFA9FA8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čerpanie výdavkov</w:t>
            </w:r>
          </w:p>
        </w:tc>
        <w:tc>
          <w:tcPr>
            <w:tcW w:w="2268" w:type="dxa"/>
            <w:shd w:val="clear" w:color="auto" w:fill="D9D9D9"/>
          </w:tcPr>
          <w:p w14:paraId="6FCBFCF8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% </w:t>
            </w:r>
            <w:r>
              <w:rPr>
                <w:sz w:val="20"/>
                <w:szCs w:val="20"/>
              </w:rPr>
              <w:t>čerpania výdavkov</w:t>
            </w:r>
            <w:r w:rsidRPr="00C276ED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B55BD1" w:rsidRPr="00DD146D" w14:paraId="515215AF" w14:textId="77777777" w:rsidTr="0060235C">
        <w:tc>
          <w:tcPr>
            <w:tcW w:w="2268" w:type="dxa"/>
          </w:tcPr>
          <w:p w14:paraId="50D9A957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Š s MŠ LS-B</w:t>
            </w:r>
            <w:r w:rsidRPr="00C276ED">
              <w:rPr>
                <w:sz w:val="20"/>
                <w:szCs w:val="20"/>
              </w:rPr>
              <w:t xml:space="preserve">                            </w:t>
            </w:r>
          </w:p>
        </w:tc>
        <w:tc>
          <w:tcPr>
            <w:tcW w:w="1560" w:type="dxa"/>
          </w:tcPr>
          <w:p w14:paraId="49425914" w14:textId="77777777" w:rsidR="00B55BD1" w:rsidRPr="00D21EDC" w:rsidRDefault="00B55BD1" w:rsidP="0060235C">
            <w:pPr>
              <w:jc w:val="center"/>
            </w:pPr>
            <w:r>
              <w:t>407.264,00</w:t>
            </w:r>
          </w:p>
        </w:tc>
        <w:tc>
          <w:tcPr>
            <w:tcW w:w="1984" w:type="dxa"/>
          </w:tcPr>
          <w:p w14:paraId="11603261" w14:textId="77777777" w:rsidR="00B55BD1" w:rsidRPr="00D21EDC" w:rsidRDefault="00B55BD1" w:rsidP="0060235C">
            <w:pPr>
              <w:jc w:val="center"/>
            </w:pPr>
            <w:r>
              <w:t>416.752,00</w:t>
            </w:r>
          </w:p>
        </w:tc>
        <w:tc>
          <w:tcPr>
            <w:tcW w:w="1843" w:type="dxa"/>
          </w:tcPr>
          <w:p w14:paraId="32796C1C" w14:textId="77777777" w:rsidR="00B55BD1" w:rsidRPr="00D21EDC" w:rsidRDefault="00B55BD1" w:rsidP="0060235C">
            <w:pPr>
              <w:jc w:val="center"/>
            </w:pPr>
            <w:r>
              <w:t>444.113,46</w:t>
            </w:r>
          </w:p>
        </w:tc>
        <w:tc>
          <w:tcPr>
            <w:tcW w:w="2268" w:type="dxa"/>
          </w:tcPr>
          <w:p w14:paraId="773542D6" w14:textId="77777777" w:rsidR="00B55BD1" w:rsidRPr="00DD146D" w:rsidRDefault="00B55BD1" w:rsidP="0060235C">
            <w:pPr>
              <w:jc w:val="center"/>
            </w:pPr>
            <w:r>
              <w:t>107</w:t>
            </w:r>
          </w:p>
        </w:tc>
      </w:tr>
    </w:tbl>
    <w:p w14:paraId="5516C3D9" w14:textId="77777777" w:rsidR="00B55BD1" w:rsidRDefault="00B55BD1" w:rsidP="00B55BD1">
      <w:pPr>
        <w:rPr>
          <w:b/>
        </w:rPr>
      </w:pPr>
    </w:p>
    <w:p w14:paraId="42218D40" w14:textId="77777777" w:rsidR="00B55BD1" w:rsidRDefault="00B55BD1" w:rsidP="00B55BD1">
      <w:pPr>
        <w:jc w:val="both"/>
        <w:rPr>
          <w:b/>
          <w:highlight w:val="lightGray"/>
        </w:rPr>
      </w:pPr>
    </w:p>
    <w:p w14:paraId="1C34A9DE" w14:textId="77777777" w:rsidR="00B55BD1" w:rsidRPr="00E4175B" w:rsidRDefault="00B55BD1" w:rsidP="00B55BD1">
      <w:pPr>
        <w:rPr>
          <w:b/>
          <w:color w:val="0000FF"/>
        </w:rPr>
      </w:pPr>
      <w:r w:rsidRPr="00E4175B">
        <w:rPr>
          <w:b/>
          <w:color w:val="0000FF"/>
        </w:rPr>
        <w:t>Kapitálové výdavky: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7"/>
        <w:gridCol w:w="1467"/>
        <w:gridCol w:w="1813"/>
        <w:gridCol w:w="1690"/>
        <w:gridCol w:w="2048"/>
      </w:tblGrid>
      <w:tr w:rsidR="00B55BD1" w:rsidRPr="00C276ED" w14:paraId="14E2E764" w14:textId="77777777" w:rsidTr="0060235C">
        <w:tc>
          <w:tcPr>
            <w:tcW w:w="2268" w:type="dxa"/>
            <w:shd w:val="clear" w:color="auto" w:fill="D9D9D9"/>
          </w:tcPr>
          <w:p w14:paraId="2B65666B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Rozpočtová organizácia</w:t>
            </w:r>
          </w:p>
        </w:tc>
        <w:tc>
          <w:tcPr>
            <w:tcW w:w="1560" w:type="dxa"/>
            <w:shd w:val="clear" w:color="auto" w:fill="D9D9D9"/>
          </w:tcPr>
          <w:p w14:paraId="6C16D642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</w:t>
            </w:r>
          </w:p>
          <w:p w14:paraId="43269571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1984" w:type="dxa"/>
            <w:shd w:val="clear" w:color="auto" w:fill="D9D9D9"/>
          </w:tcPr>
          <w:p w14:paraId="3A3FE672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Schválený rozpočet </w:t>
            </w:r>
          </w:p>
          <w:p w14:paraId="40786773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9D9D9"/>
          </w:tcPr>
          <w:p w14:paraId="66257DEB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Skutočné </w:t>
            </w:r>
          </w:p>
          <w:p w14:paraId="475C83BA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čerpanie výdavkov</w:t>
            </w:r>
          </w:p>
        </w:tc>
        <w:tc>
          <w:tcPr>
            <w:tcW w:w="2268" w:type="dxa"/>
            <w:shd w:val="clear" w:color="auto" w:fill="D9D9D9"/>
          </w:tcPr>
          <w:p w14:paraId="43364ADD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 xml:space="preserve">% </w:t>
            </w:r>
            <w:r>
              <w:rPr>
                <w:sz w:val="20"/>
                <w:szCs w:val="20"/>
              </w:rPr>
              <w:t>čerpania výdavkov</w:t>
            </w:r>
            <w:r w:rsidRPr="00C276ED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B55BD1" w:rsidRPr="00DD146D" w14:paraId="732D30B5" w14:textId="77777777" w:rsidTr="0060235C">
        <w:tc>
          <w:tcPr>
            <w:tcW w:w="2268" w:type="dxa"/>
          </w:tcPr>
          <w:p w14:paraId="5FD39868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ZŠ s MŠ LSB</w:t>
            </w:r>
            <w:r w:rsidRPr="00C276ED">
              <w:rPr>
                <w:sz w:val="20"/>
                <w:szCs w:val="20"/>
              </w:rPr>
              <w:t xml:space="preserve">                             </w:t>
            </w:r>
          </w:p>
        </w:tc>
        <w:tc>
          <w:tcPr>
            <w:tcW w:w="1560" w:type="dxa"/>
          </w:tcPr>
          <w:p w14:paraId="538AA6A5" w14:textId="77777777" w:rsidR="00B55BD1" w:rsidRPr="00D21EDC" w:rsidRDefault="00B55BD1" w:rsidP="0060235C">
            <w:pPr>
              <w:jc w:val="center"/>
            </w:pPr>
            <w:r>
              <w:t>0,00</w:t>
            </w:r>
          </w:p>
        </w:tc>
        <w:tc>
          <w:tcPr>
            <w:tcW w:w="1984" w:type="dxa"/>
          </w:tcPr>
          <w:p w14:paraId="0927F21E" w14:textId="77777777" w:rsidR="00B55BD1" w:rsidRPr="00D21EDC" w:rsidRDefault="00B55BD1" w:rsidP="0060235C">
            <w:pPr>
              <w:jc w:val="center"/>
            </w:pPr>
            <w:r>
              <w:t>0,00</w:t>
            </w:r>
          </w:p>
        </w:tc>
        <w:tc>
          <w:tcPr>
            <w:tcW w:w="1843" w:type="dxa"/>
          </w:tcPr>
          <w:p w14:paraId="5C802B22" w14:textId="77777777" w:rsidR="00B55BD1" w:rsidRPr="00D21EDC" w:rsidRDefault="00B55BD1" w:rsidP="0060235C">
            <w:pPr>
              <w:jc w:val="center"/>
            </w:pPr>
            <w:r>
              <w:t>0,00</w:t>
            </w:r>
          </w:p>
        </w:tc>
        <w:tc>
          <w:tcPr>
            <w:tcW w:w="2268" w:type="dxa"/>
          </w:tcPr>
          <w:p w14:paraId="3C03A712" w14:textId="77777777" w:rsidR="00B55BD1" w:rsidRPr="00DD146D" w:rsidRDefault="00B55BD1" w:rsidP="0060235C">
            <w:pPr>
              <w:jc w:val="center"/>
            </w:pPr>
            <w:r>
              <w:t>0</w:t>
            </w:r>
          </w:p>
        </w:tc>
      </w:tr>
    </w:tbl>
    <w:p w14:paraId="27B2816C" w14:textId="77777777" w:rsidR="00B55BD1" w:rsidRDefault="00B55BD1" w:rsidP="00B55BD1">
      <w:pPr>
        <w:rPr>
          <w:b/>
        </w:rPr>
      </w:pPr>
    </w:p>
    <w:p w14:paraId="760E2A35" w14:textId="77777777" w:rsidR="00B55BD1" w:rsidRDefault="00B55BD1" w:rsidP="00B55BD1"/>
    <w:p w14:paraId="18763602" w14:textId="77777777" w:rsidR="00B55BD1" w:rsidRDefault="00B55BD1" w:rsidP="00B55BD1"/>
    <w:p w14:paraId="0A029CDB" w14:textId="77777777" w:rsidR="00B55BD1" w:rsidRDefault="00B55BD1" w:rsidP="00B55BD1"/>
    <w:p w14:paraId="214844E4" w14:textId="77777777" w:rsidR="00B55BD1" w:rsidRPr="00BC470D" w:rsidRDefault="00B55BD1" w:rsidP="00B55BD1">
      <w:pPr>
        <w:rPr>
          <w:b/>
          <w:color w:val="0000FF"/>
        </w:rPr>
      </w:pPr>
      <w:r>
        <w:rPr>
          <w:b/>
          <w:color w:val="0000FF"/>
        </w:rPr>
        <w:t xml:space="preserve">Výdavkové </w:t>
      </w:r>
      <w:r w:rsidRPr="00BC470D">
        <w:rPr>
          <w:b/>
          <w:color w:val="0000FF"/>
        </w:rPr>
        <w:t xml:space="preserve">finančné operácie: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3"/>
        <w:gridCol w:w="1465"/>
        <w:gridCol w:w="1809"/>
        <w:gridCol w:w="1705"/>
        <w:gridCol w:w="2043"/>
      </w:tblGrid>
      <w:tr w:rsidR="00B55BD1" w:rsidRPr="00583C9D" w14:paraId="40696F01" w14:textId="77777777" w:rsidTr="0060235C">
        <w:tc>
          <w:tcPr>
            <w:tcW w:w="2268" w:type="dxa"/>
            <w:shd w:val="clear" w:color="auto" w:fill="D9D9D9"/>
          </w:tcPr>
          <w:p w14:paraId="6C87B5AB" w14:textId="77777777" w:rsidR="00B55BD1" w:rsidRPr="00583C9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Rozpočtová organizácia</w:t>
            </w:r>
          </w:p>
        </w:tc>
        <w:tc>
          <w:tcPr>
            <w:tcW w:w="1560" w:type="dxa"/>
            <w:shd w:val="clear" w:color="auto" w:fill="D9D9D9"/>
          </w:tcPr>
          <w:p w14:paraId="2D514EF8" w14:textId="77777777" w:rsidR="00B55BD1" w:rsidRDefault="00B55BD1" w:rsidP="0060235C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 xml:space="preserve">Schválený </w:t>
            </w:r>
          </w:p>
          <w:p w14:paraId="234F3EA9" w14:textId="77777777" w:rsidR="00B55BD1" w:rsidRPr="00583C9D" w:rsidRDefault="00B55BD1" w:rsidP="0060235C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 xml:space="preserve">rozpočet </w:t>
            </w:r>
          </w:p>
        </w:tc>
        <w:tc>
          <w:tcPr>
            <w:tcW w:w="1984" w:type="dxa"/>
            <w:shd w:val="clear" w:color="auto" w:fill="D9D9D9"/>
          </w:tcPr>
          <w:p w14:paraId="3223A692" w14:textId="77777777" w:rsidR="00B55BD1" w:rsidRPr="00583C9D" w:rsidRDefault="00B55BD1" w:rsidP="0060235C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 xml:space="preserve">Schválený rozpočet </w:t>
            </w:r>
          </w:p>
          <w:p w14:paraId="1CBA0C54" w14:textId="77777777" w:rsidR="00B55BD1" w:rsidRPr="00583C9D" w:rsidRDefault="00B55BD1" w:rsidP="0060235C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shd w:val="clear" w:color="auto" w:fill="D9D9D9"/>
          </w:tcPr>
          <w:p w14:paraId="2877AB77" w14:textId="77777777" w:rsidR="00B55BD1" w:rsidRPr="00583C9D" w:rsidRDefault="00B55BD1" w:rsidP="0060235C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 xml:space="preserve">Skutočné plnenie </w:t>
            </w:r>
          </w:p>
          <w:p w14:paraId="11F9A982" w14:textId="77777777" w:rsidR="00B55BD1" w:rsidRPr="00583C9D" w:rsidRDefault="00B55BD1" w:rsidP="0060235C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>finančných príjmov</w:t>
            </w:r>
          </w:p>
        </w:tc>
        <w:tc>
          <w:tcPr>
            <w:tcW w:w="2268" w:type="dxa"/>
            <w:shd w:val="clear" w:color="auto" w:fill="D9D9D9"/>
          </w:tcPr>
          <w:p w14:paraId="31E89953" w14:textId="77777777" w:rsidR="00B55BD1" w:rsidRPr="00583C9D" w:rsidRDefault="00B55BD1" w:rsidP="0060235C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>% plnenia fin. príjmov</w:t>
            </w:r>
          </w:p>
          <w:p w14:paraId="434EC85D" w14:textId="77777777" w:rsidR="00B55BD1" w:rsidRPr="00583C9D" w:rsidRDefault="00B55BD1" w:rsidP="0060235C">
            <w:pPr>
              <w:jc w:val="center"/>
              <w:rPr>
                <w:sz w:val="20"/>
                <w:szCs w:val="20"/>
              </w:rPr>
            </w:pPr>
            <w:r w:rsidRPr="00583C9D">
              <w:rPr>
                <w:sz w:val="20"/>
                <w:szCs w:val="20"/>
              </w:rPr>
              <w:t xml:space="preserve"> k rozpočtu po zmenách</w:t>
            </w:r>
          </w:p>
        </w:tc>
      </w:tr>
      <w:tr w:rsidR="00B55BD1" w:rsidRPr="00DD146D" w14:paraId="56BADB77" w14:textId="77777777" w:rsidTr="0060235C">
        <w:tc>
          <w:tcPr>
            <w:tcW w:w="2268" w:type="dxa"/>
          </w:tcPr>
          <w:p w14:paraId="27D43D53" w14:textId="77777777" w:rsidR="00B55BD1" w:rsidRPr="00C276ED" w:rsidRDefault="00B55BD1" w:rsidP="0060235C">
            <w:pPr>
              <w:jc w:val="center"/>
              <w:rPr>
                <w:sz w:val="20"/>
                <w:szCs w:val="20"/>
              </w:rPr>
            </w:pPr>
            <w:r w:rsidRPr="00C276ED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Š s MŠ LS-B</w:t>
            </w:r>
            <w:r w:rsidRPr="00C276ED">
              <w:rPr>
                <w:sz w:val="20"/>
                <w:szCs w:val="20"/>
              </w:rPr>
              <w:t xml:space="preserve">                                </w:t>
            </w:r>
          </w:p>
        </w:tc>
        <w:tc>
          <w:tcPr>
            <w:tcW w:w="1560" w:type="dxa"/>
          </w:tcPr>
          <w:p w14:paraId="14416954" w14:textId="77777777" w:rsidR="00B55BD1" w:rsidRPr="00D21EDC" w:rsidRDefault="00B55BD1" w:rsidP="0060235C">
            <w:pPr>
              <w:jc w:val="center"/>
            </w:pPr>
            <w:r>
              <w:t>0,00</w:t>
            </w:r>
          </w:p>
        </w:tc>
        <w:tc>
          <w:tcPr>
            <w:tcW w:w="1984" w:type="dxa"/>
          </w:tcPr>
          <w:p w14:paraId="2C727CA1" w14:textId="77777777" w:rsidR="00B55BD1" w:rsidRPr="00D21EDC" w:rsidRDefault="00B55BD1" w:rsidP="0060235C">
            <w:pPr>
              <w:jc w:val="center"/>
            </w:pPr>
            <w:r>
              <w:t>0,00</w:t>
            </w:r>
          </w:p>
        </w:tc>
        <w:tc>
          <w:tcPr>
            <w:tcW w:w="1843" w:type="dxa"/>
          </w:tcPr>
          <w:p w14:paraId="3F240069" w14:textId="77777777" w:rsidR="00B55BD1" w:rsidRPr="00D21EDC" w:rsidRDefault="00B55BD1" w:rsidP="0060235C">
            <w:pPr>
              <w:jc w:val="center"/>
            </w:pPr>
            <w:r>
              <w:t>0,00</w:t>
            </w:r>
          </w:p>
        </w:tc>
        <w:tc>
          <w:tcPr>
            <w:tcW w:w="2268" w:type="dxa"/>
          </w:tcPr>
          <w:p w14:paraId="63308067" w14:textId="77777777" w:rsidR="00B55BD1" w:rsidRPr="00DD146D" w:rsidRDefault="00B55BD1" w:rsidP="0060235C">
            <w:pPr>
              <w:jc w:val="center"/>
            </w:pPr>
            <w:r>
              <w:t>0</w:t>
            </w:r>
          </w:p>
        </w:tc>
      </w:tr>
    </w:tbl>
    <w:p w14:paraId="59823B39" w14:textId="77777777" w:rsidR="00B55BD1" w:rsidRDefault="00B55BD1" w:rsidP="00B55BD1">
      <w:pPr>
        <w:jc w:val="both"/>
      </w:pPr>
    </w:p>
    <w:p w14:paraId="7426CF1F" w14:textId="77777777" w:rsidR="00B55BD1" w:rsidRPr="001C59F3" w:rsidRDefault="00B55BD1" w:rsidP="00B55BD1">
      <w:pPr>
        <w:ind w:left="360"/>
        <w:jc w:val="both"/>
      </w:pPr>
    </w:p>
    <w:p w14:paraId="0FE4DB2A" w14:textId="77777777" w:rsidR="00B55BD1" w:rsidRDefault="00B55BD1" w:rsidP="00B55BD1">
      <w:pPr>
        <w:jc w:val="both"/>
      </w:pPr>
    </w:p>
    <w:p w14:paraId="6190B61C" w14:textId="77777777" w:rsidR="005F58AF" w:rsidRDefault="005F58AF" w:rsidP="005F58AF">
      <w:pPr>
        <w:jc w:val="center"/>
        <w:rPr>
          <w:b/>
        </w:rPr>
      </w:pPr>
    </w:p>
    <w:p w14:paraId="07A74DFB" w14:textId="77777777" w:rsidR="005F58AF" w:rsidRPr="003E1FF1" w:rsidRDefault="005F58AF" w:rsidP="005F58AF">
      <w:pPr>
        <w:ind w:left="720"/>
        <w:rPr>
          <w:lang w:eastAsia="en-US"/>
        </w:rPr>
      </w:pPr>
    </w:p>
    <w:p w14:paraId="72AF3F9C" w14:textId="77777777" w:rsidR="005F58AF" w:rsidRDefault="005F58AF" w:rsidP="005F58AF">
      <w:pPr>
        <w:jc w:val="both"/>
        <w:rPr>
          <w:b/>
          <w:sz w:val="28"/>
          <w:szCs w:val="28"/>
          <w:highlight w:val="lightGray"/>
          <w:shd w:val="clear" w:color="auto" w:fill="BFBFBF" w:themeFill="background1" w:themeFillShade="BF"/>
        </w:rPr>
      </w:pPr>
    </w:p>
    <w:p w14:paraId="482832A4" w14:textId="77777777" w:rsidR="005F58AF" w:rsidRDefault="005F58AF" w:rsidP="005F58AF">
      <w:pPr>
        <w:jc w:val="both"/>
        <w:rPr>
          <w:b/>
          <w:sz w:val="28"/>
          <w:szCs w:val="28"/>
          <w:highlight w:val="lightGray"/>
          <w:shd w:val="clear" w:color="auto" w:fill="BFBFBF" w:themeFill="background1" w:themeFillShade="BF"/>
        </w:rPr>
      </w:pPr>
    </w:p>
    <w:p w14:paraId="440FDE1E" w14:textId="77777777" w:rsidR="005F58AF" w:rsidRDefault="005F58AF" w:rsidP="005F58AF">
      <w:pPr>
        <w:jc w:val="both"/>
      </w:pPr>
    </w:p>
    <w:p w14:paraId="2FC90781" w14:textId="77777777" w:rsidR="005F58AF" w:rsidRDefault="005F58AF" w:rsidP="005F58AF">
      <w:pPr>
        <w:jc w:val="both"/>
      </w:pPr>
    </w:p>
    <w:p w14:paraId="4E31BB33" w14:textId="77777777" w:rsidR="005F58AF" w:rsidRPr="00B01A0D" w:rsidRDefault="005F58AF" w:rsidP="005F58AF">
      <w:pPr>
        <w:jc w:val="both"/>
      </w:pPr>
      <w:r>
        <w:t xml:space="preserve"> </w:t>
      </w:r>
    </w:p>
    <w:p w14:paraId="64E77D79" w14:textId="77777777" w:rsidR="005F58AF" w:rsidRDefault="005F58AF" w:rsidP="005F58AF">
      <w:pPr>
        <w:tabs>
          <w:tab w:val="right" w:pos="5040"/>
        </w:tabs>
        <w:ind w:left="360"/>
        <w:jc w:val="both"/>
        <w:rPr>
          <w:b/>
          <w:sz w:val="28"/>
          <w:szCs w:val="28"/>
          <w:highlight w:val="lightGray"/>
        </w:rPr>
      </w:pPr>
    </w:p>
    <w:p w14:paraId="5517861D" w14:textId="77777777" w:rsidR="00B55BD1" w:rsidRDefault="00B55BD1" w:rsidP="00B55BD1">
      <w:pPr>
        <w:tabs>
          <w:tab w:val="right" w:pos="5040"/>
        </w:tabs>
        <w:ind w:left="360"/>
        <w:jc w:val="both"/>
        <w:rPr>
          <w:b/>
          <w:sz w:val="28"/>
          <w:szCs w:val="28"/>
          <w:highlight w:val="lightGray"/>
        </w:rPr>
      </w:pPr>
    </w:p>
    <w:p w14:paraId="0280DE35" w14:textId="37F8EDAA" w:rsidR="00B55BD1" w:rsidRDefault="00B55BD1" w:rsidP="00B55BD1">
      <w:pPr>
        <w:tabs>
          <w:tab w:val="right" w:pos="5040"/>
        </w:tabs>
        <w:ind w:left="643"/>
        <w:jc w:val="both"/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 xml:space="preserve"> </w:t>
      </w:r>
      <w:r w:rsidR="00543F8B">
        <w:rPr>
          <w:b/>
          <w:sz w:val="28"/>
          <w:szCs w:val="28"/>
          <w:highlight w:val="lightGray"/>
        </w:rPr>
        <w:t>7.2</w:t>
      </w:r>
      <w:r>
        <w:rPr>
          <w:b/>
          <w:sz w:val="28"/>
          <w:szCs w:val="28"/>
          <w:highlight w:val="lightGray"/>
        </w:rPr>
        <w:t xml:space="preserve">.  </w:t>
      </w:r>
      <w:r w:rsidRPr="0017511B">
        <w:rPr>
          <w:b/>
          <w:sz w:val="28"/>
          <w:szCs w:val="28"/>
          <w:highlight w:val="lightGray"/>
        </w:rPr>
        <w:t xml:space="preserve">Prebytok/schodok rozpočtového hospodárenia za rok </w:t>
      </w:r>
      <w:r>
        <w:rPr>
          <w:b/>
          <w:sz w:val="28"/>
          <w:szCs w:val="28"/>
          <w:highlight w:val="lightGray"/>
        </w:rPr>
        <w:t>2022</w:t>
      </w:r>
    </w:p>
    <w:p w14:paraId="24D9384D" w14:textId="77777777" w:rsidR="00B55BD1" w:rsidRPr="0017511B" w:rsidRDefault="00B55BD1" w:rsidP="00B55BD1">
      <w:pPr>
        <w:tabs>
          <w:tab w:val="right" w:pos="5040"/>
        </w:tabs>
        <w:ind w:left="283"/>
        <w:jc w:val="both"/>
        <w:rPr>
          <w:b/>
          <w:sz w:val="28"/>
          <w:szCs w:val="28"/>
        </w:rPr>
      </w:pPr>
    </w:p>
    <w:p w14:paraId="3C51996C" w14:textId="77777777" w:rsidR="00B55BD1" w:rsidRPr="008258E4" w:rsidRDefault="00B55BD1" w:rsidP="00B55BD1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  </w:t>
      </w:r>
    </w:p>
    <w:tbl>
      <w:tblPr>
        <w:tblW w:w="9866" w:type="dxa"/>
        <w:tblInd w:w="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8"/>
        <w:gridCol w:w="4508"/>
      </w:tblGrid>
      <w:tr w:rsidR="00B55BD1" w:rsidRPr="007C4D02" w14:paraId="6FE514F0" w14:textId="77777777" w:rsidTr="0060235C">
        <w:trPr>
          <w:trHeight w:val="300"/>
        </w:trPr>
        <w:tc>
          <w:tcPr>
            <w:tcW w:w="5358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1779E9A" w14:textId="77777777" w:rsidR="00B55BD1" w:rsidRPr="00D12AA6" w:rsidRDefault="00B55BD1" w:rsidP="0060235C">
            <w:pPr>
              <w:jc w:val="center"/>
            </w:pPr>
          </w:p>
          <w:p w14:paraId="050C2FAC" w14:textId="77777777" w:rsidR="00B55BD1" w:rsidRPr="00D12AA6" w:rsidRDefault="00B55BD1" w:rsidP="0060235C">
            <w:pPr>
              <w:jc w:val="center"/>
            </w:pPr>
            <w:r w:rsidRPr="00D12AA6">
              <w:t>Hospodárenie obce</w:t>
            </w:r>
            <w:r>
              <w:t xml:space="preserve"> </w:t>
            </w:r>
          </w:p>
        </w:tc>
        <w:tc>
          <w:tcPr>
            <w:tcW w:w="4508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3F8D9607" w14:textId="77777777" w:rsidR="00B55BD1" w:rsidRPr="00D12AA6" w:rsidRDefault="00B55BD1" w:rsidP="0060235C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14:paraId="35C15B64" w14:textId="77777777" w:rsidR="00B55BD1" w:rsidRPr="00D12AA6" w:rsidRDefault="00B55BD1" w:rsidP="0060235C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2022</w:t>
            </w:r>
            <w:r w:rsidRPr="00D12AA6">
              <w:rPr>
                <w:b/>
              </w:rPr>
              <w:t xml:space="preserve"> v EUR</w:t>
            </w:r>
          </w:p>
          <w:p w14:paraId="55DBE4CB" w14:textId="77777777" w:rsidR="00B55BD1" w:rsidRPr="00D12AA6" w:rsidRDefault="00B55BD1" w:rsidP="0060235C">
            <w:pPr>
              <w:jc w:val="center"/>
            </w:pPr>
          </w:p>
        </w:tc>
      </w:tr>
      <w:tr w:rsidR="00B55BD1" w:rsidRPr="007C4D02" w14:paraId="53CA7EF5" w14:textId="77777777" w:rsidTr="0060235C">
        <w:trPr>
          <w:trHeight w:val="300"/>
        </w:trPr>
        <w:tc>
          <w:tcPr>
            <w:tcW w:w="5358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261292F" w14:textId="77777777" w:rsidR="00B55BD1" w:rsidRPr="007C4D02" w:rsidRDefault="00B55BD1" w:rsidP="0060235C"/>
        </w:tc>
        <w:tc>
          <w:tcPr>
            <w:tcW w:w="4508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475BC6E" w14:textId="77777777" w:rsidR="00B55BD1" w:rsidRPr="007C4D02" w:rsidRDefault="00B55BD1" w:rsidP="0060235C"/>
        </w:tc>
      </w:tr>
      <w:tr w:rsidR="00B55BD1" w:rsidRPr="007C4D02" w14:paraId="41E3DE51" w14:textId="77777777" w:rsidTr="0060235C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1A756349" w14:textId="77777777" w:rsidR="00B55BD1" w:rsidRPr="007C4D02" w:rsidRDefault="00B55BD1" w:rsidP="0060235C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246E98AD" w14:textId="77777777" w:rsidR="00B55BD1" w:rsidRPr="007C4D02" w:rsidRDefault="00B55BD1" w:rsidP="0060235C">
            <w:pPr>
              <w:jc w:val="right"/>
            </w:pPr>
            <w:r>
              <w:t>958.500,47</w:t>
            </w:r>
          </w:p>
        </w:tc>
      </w:tr>
      <w:tr w:rsidR="00B55BD1" w:rsidRPr="007C4D02" w14:paraId="58E35D71" w14:textId="77777777" w:rsidTr="0060235C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DD4AF7A" w14:textId="77777777" w:rsidR="00B55BD1" w:rsidRDefault="00B55BD1" w:rsidP="006023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35CC44C" w14:textId="77777777" w:rsidR="00B55BD1" w:rsidRPr="007C4D02" w:rsidRDefault="00B55BD1" w:rsidP="0060235C">
            <w:pPr>
              <w:jc w:val="right"/>
              <w:rPr>
                <w:rStyle w:val="Zvraznenie"/>
                <w:sz w:val="20"/>
                <w:szCs w:val="20"/>
              </w:rPr>
            </w:pPr>
            <w:r>
              <w:t>909.651,89</w:t>
            </w:r>
          </w:p>
        </w:tc>
      </w:tr>
      <w:tr w:rsidR="00B55BD1" w:rsidRPr="007C4D02" w14:paraId="3871A4B5" w14:textId="77777777" w:rsidTr="0060235C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5849CFB" w14:textId="77777777" w:rsidR="00B55BD1" w:rsidRDefault="00B55BD1" w:rsidP="006023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B87165B" w14:textId="77777777" w:rsidR="00B55BD1" w:rsidRPr="007C4D02" w:rsidRDefault="00B55BD1" w:rsidP="0060235C">
            <w:pPr>
              <w:jc w:val="right"/>
              <w:rPr>
                <w:rStyle w:val="Zvraznenie"/>
                <w:sz w:val="20"/>
                <w:szCs w:val="20"/>
              </w:rPr>
            </w:pPr>
            <w:r>
              <w:t>48.848,58</w:t>
            </w:r>
          </w:p>
        </w:tc>
      </w:tr>
      <w:tr w:rsidR="00B55BD1" w:rsidRPr="007C4D02" w14:paraId="4A978D20" w14:textId="77777777" w:rsidTr="0060235C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AC89322" w14:textId="77777777" w:rsidR="00B55BD1" w:rsidRPr="007C4D02" w:rsidRDefault="00B55BD1" w:rsidP="0060235C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BC18851" w14:textId="77777777" w:rsidR="00B55BD1" w:rsidRPr="007C4D02" w:rsidRDefault="00B55BD1" w:rsidP="0060235C">
            <w:pPr>
              <w:jc w:val="right"/>
            </w:pPr>
            <w:r>
              <w:t>854279,52</w:t>
            </w:r>
          </w:p>
        </w:tc>
      </w:tr>
      <w:tr w:rsidR="00B55BD1" w:rsidRPr="007C4D02" w14:paraId="02286BB2" w14:textId="77777777" w:rsidTr="0060235C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30DEEA6" w14:textId="77777777" w:rsidR="00B55BD1" w:rsidRDefault="00B55BD1" w:rsidP="006023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88930F8" w14:textId="77777777" w:rsidR="00B55BD1" w:rsidRPr="007C4D02" w:rsidRDefault="00B55BD1" w:rsidP="0060235C">
            <w:pPr>
              <w:jc w:val="right"/>
              <w:rPr>
                <w:rStyle w:val="Zvraznenie"/>
                <w:sz w:val="20"/>
                <w:szCs w:val="20"/>
              </w:rPr>
            </w:pPr>
            <w:r>
              <w:t>410.166,06</w:t>
            </w:r>
          </w:p>
        </w:tc>
      </w:tr>
      <w:tr w:rsidR="00B55BD1" w:rsidRPr="007C4D02" w14:paraId="52BCD7F7" w14:textId="77777777" w:rsidTr="0060235C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3B837B8" w14:textId="77777777" w:rsidR="00B55BD1" w:rsidRDefault="00B55BD1" w:rsidP="006023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D3E868F" w14:textId="77777777" w:rsidR="00B55BD1" w:rsidRPr="007C4D02" w:rsidRDefault="00B55BD1" w:rsidP="0060235C">
            <w:pPr>
              <w:jc w:val="right"/>
              <w:rPr>
                <w:rStyle w:val="Zvraznenie"/>
                <w:sz w:val="20"/>
                <w:szCs w:val="20"/>
              </w:rPr>
            </w:pPr>
            <w:r>
              <w:t>444.113,46</w:t>
            </w:r>
          </w:p>
        </w:tc>
      </w:tr>
      <w:tr w:rsidR="00B55BD1" w:rsidRPr="007C4D02" w14:paraId="00BD27D9" w14:textId="77777777" w:rsidTr="0060235C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1B60B87" w14:textId="77777777" w:rsidR="00B55BD1" w:rsidRPr="007C4D02" w:rsidRDefault="00B55BD1" w:rsidP="0060235C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FE509FE" w14:textId="77777777" w:rsidR="00B55BD1" w:rsidRPr="007C4D02" w:rsidRDefault="00B55BD1" w:rsidP="0060235C">
            <w:pPr>
              <w:jc w:val="right"/>
            </w:pPr>
            <w:r>
              <w:t>104.220,95</w:t>
            </w:r>
          </w:p>
        </w:tc>
      </w:tr>
      <w:tr w:rsidR="00B55BD1" w:rsidRPr="007C4D02" w14:paraId="17AA770A" w14:textId="77777777" w:rsidTr="0060235C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3AE69C0" w14:textId="77777777" w:rsidR="00B55BD1" w:rsidRPr="007C4D02" w:rsidRDefault="00B55BD1" w:rsidP="0060235C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51BD441" w14:textId="77777777" w:rsidR="00B55BD1" w:rsidRPr="007C4D02" w:rsidRDefault="00B55BD1" w:rsidP="0060235C">
            <w:pPr>
              <w:jc w:val="right"/>
            </w:pPr>
            <w:r>
              <w:t>464,00</w:t>
            </w:r>
          </w:p>
        </w:tc>
      </w:tr>
      <w:tr w:rsidR="00B55BD1" w:rsidRPr="007C4D02" w14:paraId="63B0A252" w14:textId="77777777" w:rsidTr="0060235C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1A581AB" w14:textId="77777777" w:rsidR="00B55BD1" w:rsidRDefault="00B55BD1" w:rsidP="006023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56C3817" w14:textId="77777777" w:rsidR="00B55BD1" w:rsidRPr="007C4D02" w:rsidRDefault="00B55BD1" w:rsidP="0060235C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B55BD1" w:rsidRPr="007C4D02" w14:paraId="0BBEF4C8" w14:textId="77777777" w:rsidTr="0060235C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A501289" w14:textId="77777777" w:rsidR="00B55BD1" w:rsidRDefault="00B55BD1" w:rsidP="006023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CE3D714" w14:textId="77777777" w:rsidR="00B55BD1" w:rsidRPr="007C4D02" w:rsidRDefault="00B55BD1" w:rsidP="0060235C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464,00</w:t>
            </w:r>
          </w:p>
        </w:tc>
      </w:tr>
      <w:tr w:rsidR="00B55BD1" w:rsidRPr="007C4D02" w14:paraId="538CE9F4" w14:textId="77777777" w:rsidTr="0060235C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37C16051" w14:textId="77777777" w:rsidR="00B55BD1" w:rsidRPr="007C4D02" w:rsidRDefault="00B55BD1" w:rsidP="0060235C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098DE18" w14:textId="77777777" w:rsidR="00B55BD1" w:rsidRPr="007C4D02" w:rsidRDefault="00B55BD1" w:rsidP="0060235C">
            <w:pPr>
              <w:jc w:val="right"/>
            </w:pPr>
            <w:r>
              <w:t>0,00</w:t>
            </w:r>
          </w:p>
        </w:tc>
      </w:tr>
      <w:tr w:rsidR="00B55BD1" w:rsidRPr="007C4D02" w14:paraId="21909046" w14:textId="77777777" w:rsidTr="0060235C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FF8080F" w14:textId="77777777" w:rsidR="00B55BD1" w:rsidRDefault="00B55BD1" w:rsidP="006023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A2029" w14:textId="77777777" w:rsidR="00B55BD1" w:rsidRPr="007C4D02" w:rsidRDefault="00B55BD1" w:rsidP="0060235C">
            <w:pPr>
              <w:jc w:val="right"/>
              <w:rPr>
                <w:rStyle w:val="Zvraznenie"/>
                <w:sz w:val="20"/>
                <w:szCs w:val="20"/>
              </w:rPr>
            </w:pPr>
            <w:r>
              <w:t>243.411,40</w:t>
            </w:r>
          </w:p>
        </w:tc>
      </w:tr>
      <w:tr w:rsidR="00B55BD1" w:rsidRPr="007C4D02" w14:paraId="226EBE24" w14:textId="77777777" w:rsidTr="0060235C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1FB9CEE" w14:textId="77777777" w:rsidR="00B55BD1" w:rsidRDefault="00B55BD1" w:rsidP="006023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CC02595" w14:textId="77777777" w:rsidR="00B55BD1" w:rsidRPr="007C4D02" w:rsidRDefault="00B55BD1" w:rsidP="0060235C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B55BD1" w:rsidRPr="00AE531C" w14:paraId="5F38D4AF" w14:textId="77777777" w:rsidTr="0060235C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D812C0B" w14:textId="77777777" w:rsidR="00B55BD1" w:rsidRPr="007C4D02" w:rsidRDefault="00B55BD1" w:rsidP="0060235C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2F8367FB" w14:textId="77777777" w:rsidR="00B55BD1" w:rsidRPr="00AE531C" w:rsidRDefault="00B55BD1" w:rsidP="0060235C">
            <w:pPr>
              <w:jc w:val="center"/>
            </w:pPr>
            <w:r>
              <w:t xml:space="preserve">                                                      -242.947,40</w:t>
            </w:r>
          </w:p>
        </w:tc>
      </w:tr>
      <w:tr w:rsidR="00B55BD1" w:rsidRPr="00AE531C" w14:paraId="6AC0919F" w14:textId="77777777" w:rsidTr="0060235C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224428E0" w14:textId="77777777" w:rsidR="00B55BD1" w:rsidRPr="007C4D02" w:rsidRDefault="00B55BD1" w:rsidP="0060235C">
            <w:r>
              <w:rPr>
                <w:rStyle w:val="Zvraznenie"/>
                <w:b/>
                <w:bCs/>
                <w:sz w:val="20"/>
                <w:szCs w:val="20"/>
              </w:rPr>
              <w:t>Schodok 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2BE0D10C" w14:textId="77777777" w:rsidR="00B55BD1" w:rsidRPr="00AE531C" w:rsidRDefault="00B55BD1" w:rsidP="0060235C">
            <w:pPr>
              <w:jc w:val="right"/>
              <w:rPr>
                <w:b/>
              </w:rPr>
            </w:pPr>
            <w:r>
              <w:rPr>
                <w:b/>
              </w:rPr>
              <w:t>-138.726,45</w:t>
            </w:r>
          </w:p>
        </w:tc>
      </w:tr>
      <w:tr w:rsidR="00B55BD1" w:rsidRPr="007C4D02" w14:paraId="50B65F56" w14:textId="77777777" w:rsidTr="0060235C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89F7FE9" w14:textId="77777777" w:rsidR="00B55BD1" w:rsidRPr="000801F8" w:rsidRDefault="00B55BD1" w:rsidP="0060235C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452788">
              <w:rPr>
                <w:rStyle w:val="Zvraznenie"/>
                <w:b/>
                <w:color w:val="FF0000"/>
                <w:sz w:val="20"/>
                <w:szCs w:val="20"/>
              </w:rPr>
              <w:t>Úprava schodku</w:t>
            </w:r>
            <w:r w:rsidRPr="000801F8">
              <w:rPr>
                <w:rStyle w:val="Zvraznenie"/>
                <w:b/>
                <w:sz w:val="20"/>
                <w:szCs w:val="20"/>
              </w:rPr>
              <w:t xml:space="preserve"> </w:t>
            </w:r>
            <w:r>
              <w:rPr>
                <w:rStyle w:val="Zvraznenie"/>
                <w:b/>
                <w:sz w:val="20"/>
                <w:szCs w:val="20"/>
              </w:rPr>
              <w:t>HČ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9FB1737" w14:textId="77777777" w:rsidR="00B55BD1" w:rsidRPr="007C4D02" w:rsidRDefault="00B55BD1" w:rsidP="0060235C">
            <w:pPr>
              <w:jc w:val="right"/>
            </w:pPr>
            <w:r>
              <w:t>-8.444,40</w:t>
            </w:r>
          </w:p>
        </w:tc>
      </w:tr>
      <w:tr w:rsidR="00B55BD1" w:rsidRPr="007C4D02" w14:paraId="1506150F" w14:textId="77777777" w:rsidTr="0060235C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14:paraId="7F745595" w14:textId="77777777" w:rsidR="00B55BD1" w:rsidRPr="000801F8" w:rsidRDefault="00B55BD1" w:rsidP="0060235C">
            <w:pPr>
              <w:rPr>
                <w:rStyle w:val="Zvraznenie"/>
                <w:b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4508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14:paraId="2D043230" w14:textId="77777777" w:rsidR="00B55BD1" w:rsidRPr="00340EC6" w:rsidRDefault="00B55BD1" w:rsidP="0060235C">
            <w:pPr>
              <w:jc w:val="right"/>
              <w:rPr>
                <w:b/>
              </w:rPr>
            </w:pPr>
            <w:r>
              <w:rPr>
                <w:b/>
              </w:rPr>
              <w:t>-147.170,85</w:t>
            </w:r>
          </w:p>
        </w:tc>
      </w:tr>
      <w:tr w:rsidR="00B55BD1" w:rsidRPr="00AE531C" w14:paraId="1C0B9DFF" w14:textId="77777777" w:rsidTr="0060235C">
        <w:trPr>
          <w:trHeight w:val="472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562AE14" w14:textId="77777777" w:rsidR="00B55BD1" w:rsidRDefault="00B55BD1" w:rsidP="006023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Príjmové finančné operácie</w:t>
            </w:r>
          </w:p>
          <w:p w14:paraId="55BCEFA2" w14:textId="77777777" w:rsidR="00B55BD1" w:rsidRPr="007C4D02" w:rsidRDefault="00B55BD1" w:rsidP="0060235C"/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4C4206CC" w14:textId="77777777" w:rsidR="00B55BD1" w:rsidRPr="00AE531C" w:rsidRDefault="00B55BD1" w:rsidP="0060235C">
            <w:pPr>
              <w:jc w:val="right"/>
              <w:rPr>
                <w:i/>
                <w:sz w:val="20"/>
                <w:szCs w:val="20"/>
              </w:rPr>
            </w:pPr>
            <w:r>
              <w:t>209.987,31</w:t>
            </w:r>
          </w:p>
        </w:tc>
      </w:tr>
      <w:tr w:rsidR="00B55BD1" w:rsidRPr="00AE531C" w14:paraId="168B3103" w14:textId="77777777" w:rsidTr="0060235C">
        <w:trPr>
          <w:trHeight w:val="300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4B909F8" w14:textId="77777777" w:rsidR="00B55BD1" w:rsidRPr="007C4D02" w:rsidRDefault="00B55BD1" w:rsidP="006023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Výdavkové finančné operácie </w:t>
            </w:r>
          </w:p>
          <w:p w14:paraId="49C029C3" w14:textId="77777777" w:rsidR="00B55BD1" w:rsidRPr="007C4D02" w:rsidRDefault="00B55BD1" w:rsidP="0060235C">
            <w:pPr>
              <w:rPr>
                <w:sz w:val="20"/>
                <w:szCs w:val="20"/>
              </w:rPr>
            </w:pPr>
          </w:p>
        </w:tc>
        <w:tc>
          <w:tcPr>
            <w:tcW w:w="4508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6C0F004B" w14:textId="77777777" w:rsidR="00B55BD1" w:rsidRPr="00AE531C" w:rsidRDefault="00B55BD1" w:rsidP="0060235C">
            <w:pPr>
              <w:jc w:val="right"/>
              <w:rPr>
                <w:i/>
                <w:sz w:val="20"/>
                <w:szCs w:val="20"/>
              </w:rPr>
            </w:pPr>
            <w:r>
              <w:t xml:space="preserve">  15.000,00</w:t>
            </w:r>
          </w:p>
        </w:tc>
      </w:tr>
      <w:tr w:rsidR="00B55BD1" w:rsidRPr="00AE531C" w14:paraId="637AAF13" w14:textId="77777777" w:rsidTr="0060235C">
        <w:trPr>
          <w:trHeight w:val="285"/>
        </w:trPr>
        <w:tc>
          <w:tcPr>
            <w:tcW w:w="535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4E40BFD" w14:textId="77777777" w:rsidR="00B55BD1" w:rsidRPr="007C4D02" w:rsidRDefault="00B55BD1" w:rsidP="0060235C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4508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14:paraId="6BACE92F" w14:textId="77777777" w:rsidR="00B55BD1" w:rsidRPr="00AE531C" w:rsidRDefault="00B55BD1" w:rsidP="0060235C">
            <w:pPr>
              <w:jc w:val="right"/>
              <w:rPr>
                <w:b/>
              </w:rPr>
            </w:pPr>
            <w:r>
              <w:rPr>
                <w:b/>
              </w:rPr>
              <w:t>194.987,31</w:t>
            </w:r>
          </w:p>
        </w:tc>
      </w:tr>
      <w:tr w:rsidR="00B55BD1" w:rsidRPr="00C13E07" w14:paraId="79508BC8" w14:textId="77777777" w:rsidTr="0060235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14:paraId="749B679B" w14:textId="77777777" w:rsidR="00B55BD1" w:rsidRPr="00C13E07" w:rsidRDefault="00B55BD1" w:rsidP="0060235C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4508" w:type="dxa"/>
            <w:shd w:val="clear" w:color="auto" w:fill="auto"/>
            <w:hideMark/>
          </w:tcPr>
          <w:p w14:paraId="08E2A13E" w14:textId="77777777" w:rsidR="00B55BD1" w:rsidRPr="004B3181" w:rsidRDefault="00B55BD1" w:rsidP="0060235C">
            <w:pPr>
              <w:ind w:right="-51"/>
              <w:jc w:val="right"/>
            </w:pPr>
            <w:r>
              <w:rPr>
                <w:b/>
              </w:rPr>
              <w:t>1 168.951,78</w:t>
            </w:r>
          </w:p>
        </w:tc>
      </w:tr>
      <w:tr w:rsidR="00B55BD1" w:rsidRPr="007C4D02" w14:paraId="58A38FC3" w14:textId="77777777" w:rsidTr="0060235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hideMark/>
          </w:tcPr>
          <w:p w14:paraId="220F63B4" w14:textId="77777777" w:rsidR="00B55BD1" w:rsidRPr="007C4D02" w:rsidRDefault="00B55BD1" w:rsidP="0060235C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4508" w:type="dxa"/>
            <w:shd w:val="clear" w:color="auto" w:fill="auto"/>
            <w:hideMark/>
          </w:tcPr>
          <w:p w14:paraId="4370C788" w14:textId="77777777" w:rsidR="00B55BD1" w:rsidRPr="007C4D02" w:rsidRDefault="00B55BD1" w:rsidP="0060235C">
            <w:pPr>
              <w:ind w:right="-51"/>
              <w:jc w:val="right"/>
            </w:pPr>
            <w:r>
              <w:rPr>
                <w:b/>
              </w:rPr>
              <w:t>1 112.690,92</w:t>
            </w:r>
          </w:p>
        </w:tc>
      </w:tr>
      <w:tr w:rsidR="00B55BD1" w:rsidRPr="00AE531C" w14:paraId="0F08DC96" w14:textId="77777777" w:rsidTr="0060235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DD9C3"/>
            <w:hideMark/>
          </w:tcPr>
          <w:p w14:paraId="15CF0023" w14:textId="77777777" w:rsidR="00B55BD1" w:rsidRPr="007C4D02" w:rsidRDefault="00B55BD1" w:rsidP="0060235C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Rozpočtové 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508" w:type="dxa"/>
            <w:shd w:val="clear" w:color="auto" w:fill="DDD9C3"/>
            <w:hideMark/>
          </w:tcPr>
          <w:p w14:paraId="4144FF74" w14:textId="77777777" w:rsidR="00B55BD1" w:rsidRPr="004B3181" w:rsidRDefault="00B55BD1" w:rsidP="0060235C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56.260,86</w:t>
            </w:r>
          </w:p>
        </w:tc>
      </w:tr>
      <w:tr w:rsidR="00B55BD1" w:rsidRPr="007C4D02" w14:paraId="32E4A804" w14:textId="77777777" w:rsidTr="0060235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358" w:type="dxa"/>
            <w:shd w:val="clear" w:color="auto" w:fill="auto"/>
            <w:vAlign w:val="center"/>
            <w:hideMark/>
          </w:tcPr>
          <w:p w14:paraId="620318FE" w14:textId="77777777" w:rsidR="00B55BD1" w:rsidRPr="000801F8" w:rsidRDefault="00B55BD1" w:rsidP="0060235C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452788">
              <w:rPr>
                <w:rStyle w:val="Zvraznenie"/>
                <w:b/>
                <w:color w:val="FF0000"/>
                <w:sz w:val="20"/>
                <w:szCs w:val="20"/>
              </w:rPr>
              <w:t>Úprava schodku</w:t>
            </w:r>
            <w:r w:rsidRPr="000801F8">
              <w:rPr>
                <w:rStyle w:val="Zvraznenie"/>
                <w:b/>
                <w:sz w:val="20"/>
                <w:szCs w:val="20"/>
              </w:rPr>
              <w:t xml:space="preserve"> </w:t>
            </w:r>
            <w:r>
              <w:rPr>
                <w:rStyle w:val="Zvraznenie"/>
                <w:b/>
                <w:sz w:val="20"/>
                <w:szCs w:val="20"/>
              </w:rPr>
              <w:t>HČ</w:t>
            </w:r>
          </w:p>
        </w:tc>
        <w:tc>
          <w:tcPr>
            <w:tcW w:w="4508" w:type="dxa"/>
            <w:shd w:val="clear" w:color="auto" w:fill="auto"/>
            <w:hideMark/>
          </w:tcPr>
          <w:p w14:paraId="2BE2B273" w14:textId="77777777" w:rsidR="00B55BD1" w:rsidRPr="007C4D02" w:rsidRDefault="00B55BD1" w:rsidP="0060235C">
            <w:pPr>
              <w:ind w:right="-51"/>
              <w:jc w:val="right"/>
            </w:pPr>
            <w:r>
              <w:t>8.444,40</w:t>
            </w:r>
          </w:p>
        </w:tc>
      </w:tr>
      <w:tr w:rsidR="00B55BD1" w:rsidRPr="007C4D02" w14:paraId="52ABB9D0" w14:textId="77777777" w:rsidTr="0060235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358" w:type="dxa"/>
            <w:shd w:val="clear" w:color="auto" w:fill="D9D9D9"/>
            <w:hideMark/>
          </w:tcPr>
          <w:p w14:paraId="090E6AD0" w14:textId="77777777" w:rsidR="00B55BD1" w:rsidRPr="007C4D02" w:rsidRDefault="00B55BD1" w:rsidP="0060235C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rozpočtové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4508" w:type="dxa"/>
            <w:shd w:val="clear" w:color="auto" w:fill="D9D9D9"/>
            <w:hideMark/>
          </w:tcPr>
          <w:p w14:paraId="09245A60" w14:textId="77777777" w:rsidR="00B55BD1" w:rsidRPr="004B3181" w:rsidRDefault="00B55BD1" w:rsidP="0060235C">
            <w:pPr>
              <w:ind w:right="-51"/>
              <w:jc w:val="right"/>
              <w:rPr>
                <w:b/>
              </w:rPr>
            </w:pPr>
            <w:r>
              <w:rPr>
                <w:b/>
              </w:rPr>
              <w:t>47816,46</w:t>
            </w:r>
          </w:p>
        </w:tc>
      </w:tr>
    </w:tbl>
    <w:p w14:paraId="21044F75" w14:textId="77777777" w:rsidR="00B55BD1" w:rsidRDefault="00B55BD1" w:rsidP="00B55BD1">
      <w:pPr>
        <w:rPr>
          <w:rStyle w:val="markedcontent"/>
          <w:b/>
          <w:bCs/>
        </w:rPr>
      </w:pPr>
    </w:p>
    <w:p w14:paraId="3D690EC0" w14:textId="77777777" w:rsidR="00B55BD1" w:rsidRDefault="00B55BD1" w:rsidP="00B55BD1">
      <w:pPr>
        <w:rPr>
          <w:rStyle w:val="markedcontent"/>
          <w:b/>
          <w:bCs/>
        </w:rPr>
      </w:pPr>
    </w:p>
    <w:p w14:paraId="0267AE06" w14:textId="77777777" w:rsidR="00B55BD1" w:rsidRDefault="00B55BD1" w:rsidP="00B55BD1">
      <w:pPr>
        <w:rPr>
          <w:rStyle w:val="markedcontent"/>
        </w:rPr>
      </w:pPr>
      <w:r>
        <w:rPr>
          <w:rStyle w:val="markedcontent"/>
          <w:b/>
          <w:bCs/>
        </w:rPr>
        <w:t xml:space="preserve">     </w:t>
      </w:r>
      <w:r w:rsidRPr="00E035F3">
        <w:rPr>
          <w:rStyle w:val="markedcontent"/>
          <w:b/>
          <w:bCs/>
        </w:rPr>
        <w:t>Schodok bežného a kapitálového rozpočtu</w:t>
      </w:r>
      <w:r w:rsidRPr="00E035F3">
        <w:rPr>
          <w:rStyle w:val="markedcontent"/>
        </w:rPr>
        <w:t xml:space="preserve"> v sume </w:t>
      </w:r>
      <w:r w:rsidRPr="00E035F3">
        <w:rPr>
          <w:rStyle w:val="markedcontent"/>
          <w:b/>
          <w:bCs/>
        </w:rPr>
        <w:t>138.726,45 EUR</w:t>
      </w:r>
      <w:r w:rsidRPr="00E035F3">
        <w:rPr>
          <w:rStyle w:val="markedcontent"/>
        </w:rPr>
        <w:t xml:space="preserve"> zistený podľa</w:t>
      </w:r>
      <w:r w:rsidRPr="00E035F3">
        <w:br/>
      </w:r>
      <w:r w:rsidRPr="00E035F3">
        <w:rPr>
          <w:rStyle w:val="markedcontent"/>
        </w:rPr>
        <w:t xml:space="preserve">ustanovenia § 10 ods. 3 písm. a) a b) zákona č. 583/2004 </w:t>
      </w:r>
      <w:proofErr w:type="spellStart"/>
      <w:r w:rsidRPr="00E035F3">
        <w:rPr>
          <w:rStyle w:val="markedcontent"/>
        </w:rPr>
        <w:t>Z.z</w:t>
      </w:r>
      <w:proofErr w:type="spellEnd"/>
      <w:r w:rsidRPr="00E035F3">
        <w:rPr>
          <w:rStyle w:val="markedcontent"/>
        </w:rPr>
        <w:t>. o rozpočtových pravidlách</w:t>
      </w:r>
      <w:r w:rsidRPr="00E035F3">
        <w:br/>
      </w:r>
      <w:r w:rsidRPr="00E035F3">
        <w:rPr>
          <w:rStyle w:val="markedcontent"/>
        </w:rPr>
        <w:t xml:space="preserve">územnej samosprávy a o zmene a doplnení niektorých zákonov v </w:t>
      </w:r>
      <w:proofErr w:type="spellStart"/>
      <w:r w:rsidRPr="00E035F3">
        <w:rPr>
          <w:rStyle w:val="markedcontent"/>
        </w:rPr>
        <w:t>z.n.p</w:t>
      </w:r>
      <w:proofErr w:type="spellEnd"/>
      <w:r w:rsidRPr="00E035F3">
        <w:rPr>
          <w:rStyle w:val="markedcontent"/>
        </w:rPr>
        <w:t>. bol v rozpočtovom roku</w:t>
      </w:r>
      <w:r w:rsidRPr="00E035F3">
        <w:t xml:space="preserve"> </w:t>
      </w:r>
      <w:r w:rsidRPr="00E035F3">
        <w:rPr>
          <w:rStyle w:val="markedcontent"/>
        </w:rPr>
        <w:t>2022 vysporiadaný z rezervného fondu a z finančných prostriedkov minulých rokov.</w:t>
      </w:r>
    </w:p>
    <w:p w14:paraId="5E8BE096" w14:textId="77777777" w:rsidR="00B55BD1" w:rsidRDefault="00B55BD1" w:rsidP="00B55BD1">
      <w:pPr>
        <w:rPr>
          <w:rStyle w:val="markedcontent"/>
        </w:rPr>
      </w:pPr>
      <w:r w:rsidRPr="00E035F3">
        <w:lastRenderedPageBreak/>
        <w:br/>
      </w:r>
      <w:r>
        <w:rPr>
          <w:rStyle w:val="markedcontent"/>
        </w:rPr>
        <w:t xml:space="preserve">     </w:t>
      </w:r>
    </w:p>
    <w:p w14:paraId="3733D47B" w14:textId="77777777" w:rsidR="00B55BD1" w:rsidRDefault="00B55BD1" w:rsidP="00B55BD1">
      <w:pPr>
        <w:rPr>
          <w:rStyle w:val="markedcontent"/>
        </w:rPr>
      </w:pPr>
    </w:p>
    <w:p w14:paraId="5A6B3212" w14:textId="77777777" w:rsidR="00B55BD1" w:rsidRPr="00E035F3" w:rsidRDefault="00B55BD1" w:rsidP="00B55BD1">
      <w:pPr>
        <w:rPr>
          <w:rStyle w:val="markedcontent"/>
        </w:rPr>
      </w:pPr>
      <w:r>
        <w:rPr>
          <w:rStyle w:val="markedcontent"/>
        </w:rPr>
        <w:t xml:space="preserve">     </w:t>
      </w:r>
      <w:r w:rsidRPr="00E035F3">
        <w:rPr>
          <w:rStyle w:val="markedcontent"/>
          <w:b/>
          <w:bCs/>
        </w:rPr>
        <w:t>Schodok rozpočtu</w:t>
      </w:r>
      <w:r w:rsidRPr="00E035F3">
        <w:rPr>
          <w:rStyle w:val="markedcontent"/>
        </w:rPr>
        <w:t xml:space="preserve"> zistený podľa ustanovenia § 10 ods. 3 písm. a) a b) zákona č. 583/2004 </w:t>
      </w:r>
      <w:proofErr w:type="spellStart"/>
      <w:r w:rsidRPr="00E035F3">
        <w:rPr>
          <w:rStyle w:val="markedcontent"/>
        </w:rPr>
        <w:t>Z.z</w:t>
      </w:r>
      <w:proofErr w:type="spellEnd"/>
      <w:r w:rsidRPr="00E035F3">
        <w:rPr>
          <w:rStyle w:val="markedcontent"/>
        </w:rPr>
        <w:t>.</w:t>
      </w:r>
      <w:r w:rsidRPr="00E035F3">
        <w:t xml:space="preserve"> </w:t>
      </w:r>
      <w:r w:rsidRPr="00E035F3">
        <w:rPr>
          <w:rStyle w:val="markedcontent"/>
        </w:rPr>
        <w:t>o rozpočtových pravidlách územnej samosprávy a o zmene a doplnení niektorých zákonov</w:t>
      </w:r>
      <w:r w:rsidRPr="00E035F3">
        <w:br/>
      </w:r>
      <w:r w:rsidRPr="00E035F3">
        <w:rPr>
          <w:rStyle w:val="markedcontent"/>
        </w:rPr>
        <w:t xml:space="preserve">v znení neskorších predpisov sa </w:t>
      </w:r>
      <w:r w:rsidRPr="00E035F3">
        <w:rPr>
          <w:rStyle w:val="markedcontent"/>
          <w:b/>
          <w:bCs/>
        </w:rPr>
        <w:t>upravuje - zvyšuje</w:t>
      </w:r>
      <w:r w:rsidRPr="00E035F3">
        <w:rPr>
          <w:rStyle w:val="markedcontent"/>
        </w:rPr>
        <w:t xml:space="preserve"> </w:t>
      </w:r>
      <w:r w:rsidRPr="00E035F3">
        <w:rPr>
          <w:rStyle w:val="markedcontent"/>
          <w:b/>
          <w:bCs/>
        </w:rPr>
        <w:t>o :</w:t>
      </w:r>
      <w:r w:rsidRPr="00E035F3">
        <w:rPr>
          <w:b/>
          <w:bCs/>
        </w:rPr>
        <w:br/>
      </w:r>
      <w:r w:rsidRPr="00E035F3">
        <w:rPr>
          <w:rStyle w:val="markedcontent"/>
        </w:rPr>
        <w:t>a) nevyčerpané prostriedky zo ŠR účelovo určené na bežné výdavky poskytnuté v</w:t>
      </w:r>
      <w:r w:rsidRPr="00E035F3">
        <w:br/>
      </w:r>
      <w:r w:rsidRPr="00E035F3">
        <w:rPr>
          <w:rStyle w:val="markedcontent"/>
        </w:rPr>
        <w:t>predchádzajúcom rozpočtovom roku v sume 8.444,40 EUR, a to na :</w:t>
      </w:r>
      <w:r w:rsidRPr="00E035F3">
        <w:br/>
      </w:r>
      <w:r w:rsidRPr="00E035F3">
        <w:rPr>
          <w:rStyle w:val="markedcontent"/>
        </w:rPr>
        <w:t>- stravovacie návyky dieťaťa v sume 1.675,88 EUR</w:t>
      </w:r>
      <w:r w:rsidRPr="00E035F3">
        <w:br/>
      </w:r>
      <w:r w:rsidRPr="00E035F3">
        <w:rPr>
          <w:rStyle w:val="markedcontent"/>
        </w:rPr>
        <w:t>- referendum 2023 v sume 1.349,14 EUR</w:t>
      </w:r>
    </w:p>
    <w:p w14:paraId="5D6CD001" w14:textId="77777777" w:rsidR="00B55BD1" w:rsidRDefault="00B55BD1" w:rsidP="00B55BD1">
      <w:r w:rsidRPr="00E035F3">
        <w:t xml:space="preserve">-  PK ZŠ s MŠ Lietavská Svinná – Babkov – 5.419,38 </w:t>
      </w:r>
    </w:p>
    <w:p w14:paraId="32748CAF" w14:textId="77777777" w:rsidR="00B55BD1" w:rsidRDefault="00B55BD1" w:rsidP="00B55BD1"/>
    <w:p w14:paraId="3C45D2A4" w14:textId="77777777" w:rsidR="00B55BD1" w:rsidRPr="00CE4238" w:rsidRDefault="00B55BD1" w:rsidP="00B55BD1">
      <w:pPr>
        <w:rPr>
          <w:rStyle w:val="markedcontent"/>
        </w:rPr>
      </w:pPr>
      <w:r>
        <w:rPr>
          <w:rStyle w:val="markedcontent"/>
          <w:b/>
          <w:bCs/>
        </w:rPr>
        <w:t xml:space="preserve">     </w:t>
      </w:r>
      <w:r w:rsidRPr="00CE4238">
        <w:rPr>
          <w:rStyle w:val="markedcontent"/>
          <w:b/>
          <w:bCs/>
        </w:rPr>
        <w:t>Zostatok finančných operácií</w:t>
      </w:r>
      <w:r w:rsidRPr="00CE4238">
        <w:rPr>
          <w:rStyle w:val="markedcontent"/>
        </w:rPr>
        <w:t xml:space="preserve"> v sume 194.987,31 EUR, bol použitý na:</w:t>
      </w:r>
      <w:r w:rsidRPr="00CE4238">
        <w:br/>
      </w:r>
      <w:r w:rsidRPr="00CE4238">
        <w:rPr>
          <w:rStyle w:val="markedcontent"/>
        </w:rPr>
        <w:t>- vysporiadanie upraveného schodku rozpočtu v sume 147.170,85 EUR</w:t>
      </w:r>
    </w:p>
    <w:p w14:paraId="5DAEB8D7" w14:textId="77777777" w:rsidR="00B55BD1" w:rsidRPr="00CE4238" w:rsidRDefault="00B55BD1" w:rsidP="00B55BD1">
      <w:pPr>
        <w:rPr>
          <w:rStyle w:val="markedcontent"/>
        </w:rPr>
      </w:pPr>
    </w:p>
    <w:p w14:paraId="12F5F317" w14:textId="77777777" w:rsidR="00B55BD1" w:rsidRPr="00CE4238" w:rsidRDefault="00B55BD1" w:rsidP="00B55BD1">
      <w:pPr>
        <w:rPr>
          <w:rStyle w:val="markedcontent"/>
          <w:b/>
          <w:bCs/>
        </w:rPr>
      </w:pPr>
      <w:r>
        <w:rPr>
          <w:rStyle w:val="markedcontent"/>
        </w:rPr>
        <w:t xml:space="preserve">     </w:t>
      </w:r>
      <w:r w:rsidRPr="00CE4238">
        <w:rPr>
          <w:rStyle w:val="markedcontent"/>
        </w:rPr>
        <w:t xml:space="preserve">Zostatok finančných operácií podľa § 15 ods. 1 písm. c) zákona č. 583/2004 </w:t>
      </w:r>
      <w:proofErr w:type="spellStart"/>
      <w:r w:rsidRPr="00CE4238">
        <w:rPr>
          <w:rStyle w:val="markedcontent"/>
        </w:rPr>
        <w:t>Z.z</w:t>
      </w:r>
      <w:proofErr w:type="spellEnd"/>
      <w:r w:rsidRPr="00CE4238">
        <w:rPr>
          <w:rStyle w:val="markedcontent"/>
        </w:rPr>
        <w:t>.</w:t>
      </w:r>
      <w:r w:rsidRPr="00CE4238">
        <w:br/>
      </w:r>
      <w:r w:rsidRPr="00CE4238">
        <w:rPr>
          <w:rStyle w:val="markedcontent"/>
        </w:rPr>
        <w:t>o rozpočtových pravidlách územnej samosprávy a o zmene a doplnení niektorých zákonov</w:t>
      </w:r>
      <w:r w:rsidRPr="00CE4238">
        <w:br/>
      </w:r>
      <w:r w:rsidRPr="00CE4238">
        <w:rPr>
          <w:rStyle w:val="markedcontent"/>
        </w:rPr>
        <w:t>v znení neskorších predpisov v sume 194.987,31 EUR, navrhujeme použiť na :</w:t>
      </w:r>
      <w:r w:rsidRPr="00CE4238">
        <w:br/>
      </w:r>
      <w:r>
        <w:rPr>
          <w:rStyle w:val="markedcontent"/>
          <w:b/>
          <w:bCs/>
        </w:rPr>
        <w:t xml:space="preserve">                                         </w:t>
      </w:r>
      <w:r w:rsidRPr="00CE4238">
        <w:rPr>
          <w:rStyle w:val="markedcontent"/>
          <w:b/>
          <w:bCs/>
        </w:rPr>
        <w:t xml:space="preserve">- tvorbu rezervného fondu </w:t>
      </w:r>
      <w:r>
        <w:rPr>
          <w:rStyle w:val="markedcontent"/>
          <w:b/>
          <w:bCs/>
        </w:rPr>
        <w:t>47.816,46</w:t>
      </w:r>
    </w:p>
    <w:p w14:paraId="007B6AD0" w14:textId="77777777" w:rsidR="00B55BD1" w:rsidRPr="00CE4238" w:rsidRDefault="00B55BD1" w:rsidP="00B55BD1">
      <w:r>
        <w:rPr>
          <w:rStyle w:val="markedcontent"/>
        </w:rPr>
        <w:t xml:space="preserve">     </w:t>
      </w:r>
      <w:r w:rsidRPr="00CE4238">
        <w:rPr>
          <w:rStyle w:val="markedcontent"/>
        </w:rPr>
        <w:t>Na základe uvedených skutočností navrhujeme tvorbu rezervného fondu za rok 2022 vo výške</w:t>
      </w:r>
      <w:r w:rsidRPr="00CE4238">
        <w:br/>
      </w:r>
      <w:r w:rsidRPr="00CE4238">
        <w:rPr>
          <w:rStyle w:val="markedcontent"/>
          <w:b/>
          <w:bCs/>
        </w:rPr>
        <w:t xml:space="preserve">                                                   </w:t>
      </w:r>
      <w:r>
        <w:rPr>
          <w:rStyle w:val="markedcontent"/>
          <w:b/>
          <w:bCs/>
        </w:rPr>
        <w:t>47.816,46.</w:t>
      </w:r>
      <w:r w:rsidRPr="00CE4238">
        <w:br/>
      </w:r>
    </w:p>
    <w:p w14:paraId="0249BFC5" w14:textId="77777777" w:rsidR="005F58AF" w:rsidRPr="00300212" w:rsidRDefault="005F58AF" w:rsidP="005F58AF">
      <w:pPr>
        <w:tabs>
          <w:tab w:val="left" w:pos="5850"/>
        </w:tabs>
        <w:rPr>
          <w:b/>
          <w:bCs/>
          <w:color w:val="FF0000"/>
        </w:rPr>
      </w:pPr>
      <w:r>
        <w:rPr>
          <w:b/>
          <w:bCs/>
          <w:color w:val="FF0000"/>
        </w:rPr>
        <w:tab/>
      </w:r>
    </w:p>
    <w:p w14:paraId="624E9539" w14:textId="77777777" w:rsidR="005F58AF" w:rsidRDefault="005F58AF" w:rsidP="005F58AF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14:paraId="7BBF8F70" w14:textId="7DE0C418" w:rsidR="005F58AF" w:rsidRDefault="005F58AF" w:rsidP="005F58AF">
      <w:pPr>
        <w:tabs>
          <w:tab w:val="right" w:pos="8820"/>
        </w:tabs>
        <w:jc w:val="both"/>
        <w:rPr>
          <w:b/>
        </w:rPr>
      </w:pPr>
      <w:r>
        <w:rPr>
          <w:b/>
        </w:rPr>
        <w:t>7.3.  Rozpočet  na roky 202</w:t>
      </w:r>
      <w:r w:rsidR="00B55BD1">
        <w:rPr>
          <w:b/>
        </w:rPr>
        <w:t>2</w:t>
      </w:r>
      <w:r>
        <w:rPr>
          <w:b/>
        </w:rPr>
        <w:t xml:space="preserve"> - 202</w:t>
      </w:r>
      <w:r w:rsidR="00B55BD1">
        <w:rPr>
          <w:b/>
        </w:rPr>
        <w:t>5</w:t>
      </w:r>
    </w:p>
    <w:p w14:paraId="7EEEA376" w14:textId="77777777" w:rsidR="005F58AF" w:rsidRDefault="005F58AF" w:rsidP="005F58AF">
      <w:pPr>
        <w:tabs>
          <w:tab w:val="right" w:pos="8820"/>
        </w:tabs>
        <w:jc w:val="both"/>
        <w:rPr>
          <w:b/>
        </w:rPr>
      </w:pPr>
    </w:p>
    <w:tbl>
      <w:tblPr>
        <w:tblW w:w="93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1568"/>
        <w:gridCol w:w="1276"/>
        <w:gridCol w:w="1276"/>
        <w:gridCol w:w="1417"/>
      </w:tblGrid>
      <w:tr w:rsidR="005F58AF" w:rsidRPr="00BD6E22" w14:paraId="69DB096E" w14:textId="77777777" w:rsidTr="00B0460E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D5BD" w14:textId="77777777" w:rsidR="005F58AF" w:rsidRPr="00BD6E22" w:rsidRDefault="005F58AF" w:rsidP="00B046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6E7A" w14:textId="77777777" w:rsidR="005F58AF" w:rsidRPr="00BD6E22" w:rsidRDefault="005F58AF" w:rsidP="00B046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82EB7" w14:textId="77777777" w:rsidR="005F58AF" w:rsidRPr="00BD6E22" w:rsidRDefault="005F58AF" w:rsidP="00B046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E7A4" w14:textId="77777777" w:rsidR="005F58AF" w:rsidRPr="00BD6E22" w:rsidRDefault="005F58AF" w:rsidP="00B0460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74B28" w14:textId="77777777" w:rsidR="005F58AF" w:rsidRPr="00BD6E22" w:rsidRDefault="005F58AF" w:rsidP="00B0460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D6E22">
              <w:rPr>
                <w:rFonts w:ascii="Arial" w:hAnsi="Arial" w:cs="Arial"/>
                <w:sz w:val="20"/>
                <w:szCs w:val="20"/>
              </w:rPr>
              <w:t>v eurách</w:t>
            </w:r>
          </w:p>
        </w:tc>
      </w:tr>
      <w:tr w:rsidR="005F58AF" w:rsidRPr="00BD6E22" w14:paraId="707CE3CB" w14:textId="77777777" w:rsidTr="00B0460E">
        <w:trPr>
          <w:trHeight w:val="517"/>
        </w:trPr>
        <w:tc>
          <w:tcPr>
            <w:tcW w:w="3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6600" w:fill="FF8080"/>
            <w:noWrap/>
            <w:vAlign w:val="center"/>
            <w:hideMark/>
          </w:tcPr>
          <w:p w14:paraId="1305C13E" w14:textId="77777777" w:rsidR="005F58AF" w:rsidRPr="00BD6E22" w:rsidRDefault="005F58AF" w:rsidP="00B046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6600" w:fill="FF8080"/>
            <w:noWrap/>
            <w:vAlign w:val="center"/>
            <w:hideMark/>
          </w:tcPr>
          <w:p w14:paraId="5ED319CC" w14:textId="6682A7AC" w:rsidR="005F58AF" w:rsidRPr="00BD6E22" w:rsidRDefault="005F58AF" w:rsidP="00B046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E22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55BD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BD6E2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6600" w:fill="FF8080"/>
            <w:noWrap/>
            <w:vAlign w:val="center"/>
            <w:hideMark/>
          </w:tcPr>
          <w:p w14:paraId="6391A2BD" w14:textId="4222B9E6" w:rsidR="005F58AF" w:rsidRPr="00BD6E22" w:rsidRDefault="005F58AF" w:rsidP="00B046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E22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55BD1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BD6E2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6600" w:fill="FF8080"/>
            <w:noWrap/>
            <w:vAlign w:val="center"/>
            <w:hideMark/>
          </w:tcPr>
          <w:p w14:paraId="651D219F" w14:textId="162DD942" w:rsidR="005F58AF" w:rsidRPr="00BD6E22" w:rsidRDefault="005F58AF" w:rsidP="00B046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E22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55BD1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Pr="00BD6E2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6600" w:fill="FF8080"/>
            <w:noWrap/>
            <w:vAlign w:val="center"/>
            <w:hideMark/>
          </w:tcPr>
          <w:p w14:paraId="299FBF5C" w14:textId="76F44FAE" w:rsidR="005F58AF" w:rsidRPr="00BD6E22" w:rsidRDefault="005F58AF" w:rsidP="00B0460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E22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="00B55BD1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Pr="00BD6E2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R</w:t>
            </w:r>
          </w:p>
        </w:tc>
      </w:tr>
      <w:tr w:rsidR="005F58AF" w:rsidRPr="00BD6E22" w14:paraId="045778EA" w14:textId="77777777" w:rsidTr="00B0460E">
        <w:trPr>
          <w:trHeight w:val="517"/>
        </w:trPr>
        <w:tc>
          <w:tcPr>
            <w:tcW w:w="3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BC581" w14:textId="77777777" w:rsidR="005F58AF" w:rsidRPr="00BD6E22" w:rsidRDefault="005F58AF" w:rsidP="00B046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14A8EC" w14:textId="77777777" w:rsidR="005F58AF" w:rsidRPr="00BD6E22" w:rsidRDefault="005F58AF" w:rsidP="00B046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15562" w14:textId="77777777" w:rsidR="005F58AF" w:rsidRPr="00BD6E22" w:rsidRDefault="005F58AF" w:rsidP="00B046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54D71" w14:textId="77777777" w:rsidR="005F58AF" w:rsidRPr="00BD6E22" w:rsidRDefault="005F58AF" w:rsidP="00B046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8D4C7" w14:textId="77777777" w:rsidR="005F58AF" w:rsidRPr="00BD6E22" w:rsidRDefault="005F58AF" w:rsidP="00B0460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91F43" w:rsidRPr="00BD6E22" w14:paraId="1A6BA9BC" w14:textId="77777777" w:rsidTr="00A6225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14:paraId="2AC65957" w14:textId="77777777" w:rsidR="00E91F43" w:rsidRPr="00BD6E22" w:rsidRDefault="00E91F43" w:rsidP="00E91F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E22">
              <w:rPr>
                <w:rFonts w:ascii="Arial" w:hAnsi="Arial" w:cs="Arial"/>
                <w:b/>
                <w:bCs/>
                <w:sz w:val="18"/>
                <w:szCs w:val="18"/>
              </w:rPr>
              <w:t>Bežné príjmy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+ RO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vAlign w:val="center"/>
            <w:hideMark/>
          </w:tcPr>
          <w:p w14:paraId="165E1827" w14:textId="77777777" w:rsidR="00E91F43" w:rsidRPr="007C4D02" w:rsidRDefault="00E91F43" w:rsidP="00E91F43">
            <w:pPr>
              <w:jc w:val="right"/>
            </w:pPr>
            <w:r>
              <w:t>991.589,64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2D156D4" w14:textId="7CA0B666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</w:rPr>
              <w:t>952.049,--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23FCC182" w14:textId="4642E417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</w:rPr>
              <w:t>952.049,--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99"/>
            <w:noWrap/>
            <w:hideMark/>
          </w:tcPr>
          <w:p w14:paraId="32985E6F" w14:textId="093A614F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</w:rPr>
              <w:t>952.049,--</w:t>
            </w:r>
          </w:p>
        </w:tc>
      </w:tr>
      <w:tr w:rsidR="00E91F43" w:rsidRPr="00BD6E22" w14:paraId="7B19CDF2" w14:textId="77777777" w:rsidTr="00B0460E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AC090"/>
            <w:noWrap/>
            <w:vAlign w:val="center"/>
            <w:hideMark/>
          </w:tcPr>
          <w:p w14:paraId="2F5B49DE" w14:textId="77777777" w:rsidR="00E91F43" w:rsidRPr="00BD6E22" w:rsidRDefault="00E91F43" w:rsidP="00E91F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E22">
              <w:rPr>
                <w:rFonts w:ascii="Arial" w:hAnsi="Arial" w:cs="Arial"/>
                <w:b/>
                <w:bCs/>
                <w:sz w:val="18"/>
                <w:szCs w:val="18"/>
              </w:rPr>
              <w:t>Bežné výdavky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+RO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6600" w:fill="FF8080"/>
            <w:noWrap/>
            <w:vAlign w:val="center"/>
            <w:hideMark/>
          </w:tcPr>
          <w:p w14:paraId="5C2DA8CE" w14:textId="77777777" w:rsidR="00E91F43" w:rsidRPr="00BD6E22" w:rsidRDefault="00E91F43" w:rsidP="00E91F4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t>792.924,18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6600" w:fill="FF8080"/>
            <w:noWrap/>
            <w:hideMark/>
          </w:tcPr>
          <w:p w14:paraId="5EB1DAE6" w14:textId="424325B9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849.027,--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6600" w:fill="FF8080"/>
            <w:noWrap/>
            <w:hideMark/>
          </w:tcPr>
          <w:p w14:paraId="68279141" w14:textId="01B40BC6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849.027,--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6600" w:fill="FF8080"/>
            <w:noWrap/>
            <w:hideMark/>
          </w:tcPr>
          <w:p w14:paraId="50FC5370" w14:textId="4E2C43AF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849.027,--</w:t>
            </w:r>
          </w:p>
        </w:tc>
      </w:tr>
      <w:tr w:rsidR="00E91F43" w:rsidRPr="00BD6E22" w14:paraId="50A186E9" w14:textId="77777777" w:rsidTr="00A6225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14:paraId="27FEAA16" w14:textId="77777777" w:rsidR="00E91F43" w:rsidRPr="00BD6E22" w:rsidRDefault="00E91F43" w:rsidP="00E91F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E22">
              <w:rPr>
                <w:rFonts w:ascii="Arial" w:hAnsi="Arial" w:cs="Arial"/>
                <w:b/>
                <w:bCs/>
                <w:sz w:val="18"/>
                <w:szCs w:val="18"/>
              </w:rPr>
              <w:t>Kapitálové príjmy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+ RO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14:paraId="6FCFDA7E" w14:textId="77777777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hideMark/>
          </w:tcPr>
          <w:p w14:paraId="13FDFF13" w14:textId="77777777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hideMark/>
          </w:tcPr>
          <w:p w14:paraId="122F3394" w14:textId="3C3040C8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hideMark/>
          </w:tcPr>
          <w:p w14:paraId="37DA66AB" w14:textId="516949E5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t>0,00</w:t>
            </w:r>
          </w:p>
        </w:tc>
      </w:tr>
      <w:tr w:rsidR="00E91F43" w:rsidRPr="00BD6E22" w14:paraId="39BCAD1B" w14:textId="77777777" w:rsidTr="00A6225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CC99"/>
            <w:noWrap/>
            <w:vAlign w:val="bottom"/>
            <w:hideMark/>
          </w:tcPr>
          <w:p w14:paraId="5FC17BD9" w14:textId="77777777" w:rsidR="00E91F43" w:rsidRPr="00BD6E22" w:rsidRDefault="00E91F43" w:rsidP="00E91F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E22">
              <w:rPr>
                <w:rFonts w:ascii="Arial" w:hAnsi="Arial" w:cs="Arial"/>
                <w:b/>
                <w:bCs/>
                <w:sz w:val="18"/>
                <w:szCs w:val="18"/>
              </w:rPr>
              <w:t>Kapitálové výdavky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+RO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6600" w:fill="FF8080"/>
            <w:noWrap/>
            <w:vAlign w:val="center"/>
            <w:hideMark/>
          </w:tcPr>
          <w:p w14:paraId="1CB9208E" w14:textId="77777777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Style w:val="Zvraznenie"/>
                <w:sz w:val="20"/>
                <w:szCs w:val="20"/>
              </w:rPr>
              <w:t>2</w:t>
            </w:r>
            <w:r>
              <w:rPr>
                <w:rStyle w:val="Zvraznenie"/>
              </w:rPr>
              <w:t>86.583,29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6600" w:fill="FF8080"/>
            <w:noWrap/>
            <w:hideMark/>
          </w:tcPr>
          <w:p w14:paraId="0522B092" w14:textId="5A6C3C14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173.000,00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6600" w:fill="FF8080"/>
            <w:noWrap/>
            <w:hideMark/>
          </w:tcPr>
          <w:p w14:paraId="1EDC815F" w14:textId="76585FAB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173.000,00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6600" w:fill="FF8080"/>
            <w:noWrap/>
            <w:hideMark/>
          </w:tcPr>
          <w:p w14:paraId="0C5BD30F" w14:textId="17E2E2F0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173.000,00</w:t>
            </w:r>
          </w:p>
        </w:tc>
      </w:tr>
      <w:tr w:rsidR="00E91F43" w:rsidRPr="00BD6E22" w14:paraId="752FC7EE" w14:textId="77777777" w:rsidTr="00A6225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49C9AA" w14:textId="77777777" w:rsidR="00E91F43" w:rsidRPr="00BD6E22" w:rsidRDefault="00E91F43" w:rsidP="00E91F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E22">
              <w:rPr>
                <w:rFonts w:ascii="Arial" w:hAnsi="Arial" w:cs="Arial"/>
                <w:b/>
                <w:bCs/>
                <w:sz w:val="18"/>
                <w:szCs w:val="18"/>
              </w:rPr>
              <w:t>Schodok / prebytok kapitálového rozpočtu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CA44F8" w14:textId="77777777" w:rsidR="00E91F43" w:rsidRPr="00BD6E22" w:rsidRDefault="00E91F43" w:rsidP="00E91F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Style w:val="Zvraznenie"/>
                <w:sz w:val="20"/>
                <w:szCs w:val="20"/>
              </w:rPr>
              <w:t>-2</w:t>
            </w:r>
            <w:r>
              <w:rPr>
                <w:rStyle w:val="Zvraznenie"/>
              </w:rPr>
              <w:t>86.583,29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C49924" w14:textId="615C53D5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t>-</w:t>
            </w:r>
            <w:r w:rsidRPr="00E91F43">
              <w:rPr>
                <w:sz w:val="22"/>
                <w:szCs w:val="22"/>
              </w:rPr>
              <w:t>173.000,00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233B2A6" w14:textId="3BD1D6A5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t>-</w:t>
            </w:r>
            <w:r w:rsidRPr="00E91F43">
              <w:rPr>
                <w:sz w:val="22"/>
                <w:szCs w:val="22"/>
              </w:rPr>
              <w:t>173.000,00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4596978" w14:textId="148C2541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t>-</w:t>
            </w:r>
            <w:r w:rsidRPr="00E91F43">
              <w:rPr>
                <w:sz w:val="22"/>
                <w:szCs w:val="22"/>
              </w:rPr>
              <w:t>173.000,00</w:t>
            </w:r>
          </w:p>
        </w:tc>
      </w:tr>
      <w:tr w:rsidR="00E91F43" w:rsidRPr="00BD6E22" w14:paraId="2AFB53BF" w14:textId="77777777" w:rsidTr="00A6225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14:paraId="4515DD29" w14:textId="77777777" w:rsidR="00E91F43" w:rsidRPr="00BD6E22" w:rsidRDefault="00E91F43" w:rsidP="00E91F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E2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Príjmy finančných operácií 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vAlign w:val="bottom"/>
            <w:hideMark/>
          </w:tcPr>
          <w:p w14:paraId="72D256B7" w14:textId="77777777" w:rsidR="00E91F43" w:rsidRDefault="00E91F43" w:rsidP="00E91F4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210.574,47</w:t>
            </w:r>
          </w:p>
          <w:p w14:paraId="0A55AF1B" w14:textId="77777777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hideMark/>
          </w:tcPr>
          <w:p w14:paraId="142B65C5" w14:textId="5EA2ADF4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t>86.000,00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hideMark/>
          </w:tcPr>
          <w:p w14:paraId="5FEBEA91" w14:textId="17AD1F7A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t>86.000,00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CC" w:fill="FFFF99"/>
            <w:noWrap/>
            <w:hideMark/>
          </w:tcPr>
          <w:p w14:paraId="789298C2" w14:textId="7A54A9AA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t>86.000,00</w:t>
            </w:r>
          </w:p>
        </w:tc>
      </w:tr>
      <w:tr w:rsidR="00E91F43" w:rsidRPr="00BD6E22" w14:paraId="1C049B3F" w14:textId="77777777" w:rsidTr="00A6225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FFCC99"/>
            <w:noWrap/>
            <w:vAlign w:val="bottom"/>
            <w:hideMark/>
          </w:tcPr>
          <w:p w14:paraId="06C8973D" w14:textId="77777777" w:rsidR="00E91F43" w:rsidRPr="00BD6E22" w:rsidRDefault="00E91F43" w:rsidP="00E91F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E22">
              <w:rPr>
                <w:rFonts w:ascii="Arial" w:hAnsi="Arial" w:cs="Arial"/>
                <w:b/>
                <w:bCs/>
                <w:sz w:val="18"/>
                <w:szCs w:val="18"/>
              </w:rPr>
              <w:t>Výdavky finančných operácií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FFCC99"/>
            <w:noWrap/>
            <w:vAlign w:val="center"/>
            <w:hideMark/>
          </w:tcPr>
          <w:p w14:paraId="585EB243" w14:textId="77777777" w:rsidR="00E91F43" w:rsidRDefault="00E91F43" w:rsidP="00E91F4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6.921,34</w:t>
            </w:r>
          </w:p>
          <w:p w14:paraId="43E98989" w14:textId="77777777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FFCC99"/>
            <w:noWrap/>
            <w:hideMark/>
          </w:tcPr>
          <w:p w14:paraId="714E1466" w14:textId="77777777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</w:rPr>
              <w:t>15.000,00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FFCC99"/>
            <w:noWrap/>
            <w:hideMark/>
          </w:tcPr>
          <w:p w14:paraId="5B717FC5" w14:textId="1ADA379B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</w:rPr>
              <w:t>15.000,00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FFCC99"/>
            <w:noWrap/>
            <w:hideMark/>
          </w:tcPr>
          <w:p w14:paraId="2C3F8601" w14:textId="50656BE0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</w:rPr>
              <w:t>15.000,00</w:t>
            </w:r>
          </w:p>
        </w:tc>
      </w:tr>
      <w:tr w:rsidR="00E91F43" w:rsidRPr="00BD6E22" w14:paraId="03546440" w14:textId="77777777" w:rsidTr="00A6225B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C49347" w14:textId="77777777" w:rsidR="00E91F43" w:rsidRPr="00BD6E22" w:rsidRDefault="00E91F43" w:rsidP="00E91F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E22">
              <w:rPr>
                <w:rFonts w:ascii="Arial" w:hAnsi="Arial" w:cs="Arial"/>
                <w:b/>
                <w:bCs/>
                <w:sz w:val="18"/>
                <w:szCs w:val="18"/>
              </w:rPr>
              <w:t>Schodok/Prebytok finančných operácií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53115D" w14:textId="77777777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b/>
              </w:rPr>
              <w:t>203.653,13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CCDFF51" w14:textId="434D68C9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71.000,00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C89ACC" w14:textId="071C6443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71.000,00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BE74BD1" w14:textId="33E40C9C" w:rsidR="00E91F43" w:rsidRPr="00BD6E22" w:rsidRDefault="00E91F43" w:rsidP="00E91F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71.000,00</w:t>
            </w:r>
          </w:p>
        </w:tc>
      </w:tr>
      <w:tr w:rsidR="00E91F43" w:rsidRPr="00BD6E22" w14:paraId="5E1E7611" w14:textId="77777777" w:rsidTr="00B0460E">
        <w:trPr>
          <w:trHeight w:val="300"/>
        </w:trPr>
        <w:tc>
          <w:tcPr>
            <w:tcW w:w="3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6600" w:fill="FF8080"/>
            <w:noWrap/>
            <w:vAlign w:val="bottom"/>
            <w:hideMark/>
          </w:tcPr>
          <w:p w14:paraId="57969E20" w14:textId="77777777" w:rsidR="00E91F43" w:rsidRPr="00BD6E22" w:rsidRDefault="00E91F43" w:rsidP="00E91F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D6E22">
              <w:rPr>
                <w:rFonts w:ascii="Arial" w:hAnsi="Arial" w:cs="Arial"/>
                <w:b/>
                <w:bCs/>
                <w:sz w:val="18"/>
                <w:szCs w:val="18"/>
              </w:rPr>
              <w:t>VÝSLEDOK  HOSPODÁRENIA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6600" w:fill="FF8080"/>
            <w:noWrap/>
            <w:vAlign w:val="bottom"/>
            <w:hideMark/>
          </w:tcPr>
          <w:p w14:paraId="483D1847" w14:textId="77777777" w:rsidR="00E91F43" w:rsidRPr="008C2E46" w:rsidRDefault="00E91F43" w:rsidP="00E91F4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115.735,30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6600" w:fill="FF8080"/>
            <w:noWrap/>
            <w:hideMark/>
          </w:tcPr>
          <w:p w14:paraId="6AD946CA" w14:textId="62E2A206" w:rsidR="00E91F43" w:rsidRPr="008C2E46" w:rsidRDefault="00E91F43" w:rsidP="00E91F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t>1.022,00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6600" w:fill="FF8080"/>
            <w:noWrap/>
            <w:hideMark/>
          </w:tcPr>
          <w:p w14:paraId="2C7D9BE9" w14:textId="79B24F8F" w:rsidR="00E91F43" w:rsidRPr="008C2E46" w:rsidRDefault="00E91F43" w:rsidP="00E91F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t>1.022,00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6600" w:fill="FF8080"/>
            <w:noWrap/>
            <w:hideMark/>
          </w:tcPr>
          <w:p w14:paraId="69D2FC1B" w14:textId="65A6DE95" w:rsidR="00E91F43" w:rsidRPr="008C2E46" w:rsidRDefault="00E91F43" w:rsidP="00E91F4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t>1.022,00</w:t>
            </w:r>
          </w:p>
        </w:tc>
      </w:tr>
      <w:tr w:rsidR="005F58AF" w:rsidRPr="00BD6E22" w14:paraId="4A294A92" w14:textId="77777777" w:rsidTr="00B0460E">
        <w:trPr>
          <w:trHeight w:val="30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45758" w14:textId="77777777" w:rsidR="005F58AF" w:rsidRPr="00BD6E22" w:rsidRDefault="005F58AF" w:rsidP="00B0460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BDC3" w14:textId="77777777" w:rsidR="005F58AF" w:rsidRPr="00BD6E22" w:rsidRDefault="005F58AF" w:rsidP="00B0460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79FCF" w14:textId="77777777" w:rsidR="005F58AF" w:rsidRPr="00BD6E22" w:rsidRDefault="005F58AF" w:rsidP="00B0460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A83FE" w14:textId="77777777" w:rsidR="005F58AF" w:rsidRPr="00BD6E22" w:rsidRDefault="005F58AF" w:rsidP="00B0460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67F29" w14:textId="77777777" w:rsidR="005F58AF" w:rsidRPr="00BD6E22" w:rsidRDefault="005F58AF" w:rsidP="00B0460E">
            <w:pPr>
              <w:rPr>
                <w:rFonts w:ascii="Calibri" w:hAnsi="Calibri"/>
                <w:color w:val="000000"/>
              </w:rPr>
            </w:pPr>
          </w:p>
        </w:tc>
      </w:tr>
    </w:tbl>
    <w:p w14:paraId="2D1E947D" w14:textId="77777777" w:rsidR="005F58AF" w:rsidRDefault="005F58AF" w:rsidP="005F58AF">
      <w:pPr>
        <w:tabs>
          <w:tab w:val="right" w:pos="8820"/>
        </w:tabs>
        <w:jc w:val="both"/>
        <w:rPr>
          <w:b/>
        </w:rPr>
      </w:pPr>
    </w:p>
    <w:p w14:paraId="35D28F7C" w14:textId="77777777" w:rsidR="00543F8B" w:rsidRDefault="00543F8B" w:rsidP="005F58AF">
      <w:pPr>
        <w:tabs>
          <w:tab w:val="right" w:pos="8820"/>
        </w:tabs>
        <w:jc w:val="both"/>
        <w:rPr>
          <w:b/>
        </w:rPr>
      </w:pPr>
    </w:p>
    <w:p w14:paraId="080C650B" w14:textId="77777777" w:rsidR="00543F8B" w:rsidRDefault="00543F8B" w:rsidP="005F58AF">
      <w:pPr>
        <w:tabs>
          <w:tab w:val="right" w:pos="8820"/>
        </w:tabs>
        <w:jc w:val="both"/>
        <w:rPr>
          <w:b/>
        </w:rPr>
      </w:pPr>
    </w:p>
    <w:p w14:paraId="6572A322" w14:textId="77777777" w:rsidR="00543F8B" w:rsidRDefault="00543F8B" w:rsidP="005F58AF">
      <w:pPr>
        <w:tabs>
          <w:tab w:val="right" w:pos="8820"/>
        </w:tabs>
        <w:jc w:val="both"/>
        <w:rPr>
          <w:b/>
        </w:rPr>
      </w:pPr>
    </w:p>
    <w:p w14:paraId="0478C4F7" w14:textId="77777777" w:rsidR="00543F8B" w:rsidRDefault="00543F8B" w:rsidP="005F58AF">
      <w:pPr>
        <w:tabs>
          <w:tab w:val="right" w:pos="8820"/>
        </w:tabs>
        <w:jc w:val="both"/>
        <w:rPr>
          <w:b/>
        </w:rPr>
      </w:pPr>
    </w:p>
    <w:p w14:paraId="41FFC284" w14:textId="77777777" w:rsidR="00543F8B" w:rsidRDefault="00543F8B" w:rsidP="005F58AF">
      <w:pPr>
        <w:tabs>
          <w:tab w:val="right" w:pos="8820"/>
        </w:tabs>
        <w:jc w:val="both"/>
        <w:rPr>
          <w:b/>
        </w:rPr>
      </w:pPr>
    </w:p>
    <w:p w14:paraId="304B488A" w14:textId="77777777" w:rsidR="00543F8B" w:rsidRDefault="00543F8B" w:rsidP="005F58AF">
      <w:pPr>
        <w:tabs>
          <w:tab w:val="right" w:pos="8820"/>
        </w:tabs>
        <w:jc w:val="both"/>
        <w:rPr>
          <w:b/>
        </w:rPr>
      </w:pPr>
    </w:p>
    <w:p w14:paraId="093343E6" w14:textId="77777777" w:rsidR="005F58AF" w:rsidRDefault="005F58AF" w:rsidP="005F58AF">
      <w:pPr>
        <w:tabs>
          <w:tab w:val="right" w:pos="8460"/>
        </w:tabs>
        <w:jc w:val="both"/>
        <w:rPr>
          <w:b/>
        </w:rPr>
      </w:pPr>
    </w:p>
    <w:p w14:paraId="0EC082C8" w14:textId="77777777" w:rsidR="005F58AF" w:rsidRDefault="005F58AF" w:rsidP="005F58AF">
      <w:pPr>
        <w:numPr>
          <w:ilvl w:val="0"/>
          <w:numId w:val="5"/>
        </w:num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Informácia o vývoji obce z pohľadu účtovníctva</w:t>
      </w:r>
    </w:p>
    <w:p w14:paraId="0A65FD4A" w14:textId="77777777" w:rsidR="005F58AF" w:rsidRPr="003D2809" w:rsidRDefault="005F58AF" w:rsidP="005F58AF">
      <w:pPr>
        <w:pStyle w:val="Odsekzoznamu"/>
        <w:spacing w:line="360" w:lineRule="auto"/>
        <w:ind w:left="360"/>
        <w:jc w:val="both"/>
        <w:rPr>
          <w:b/>
        </w:rPr>
      </w:pPr>
      <w:r>
        <w:rPr>
          <w:b/>
        </w:rPr>
        <w:t>Za materskú organizáciu</w:t>
      </w:r>
    </w:p>
    <w:p w14:paraId="05B2B011" w14:textId="77777777" w:rsidR="005F58AF" w:rsidRDefault="005F58AF" w:rsidP="005F58AF">
      <w:pPr>
        <w:pStyle w:val="Odsekzoznamu"/>
        <w:numPr>
          <w:ilvl w:val="1"/>
          <w:numId w:val="5"/>
        </w:numPr>
        <w:spacing w:line="360" w:lineRule="auto"/>
        <w:jc w:val="both"/>
        <w:rPr>
          <w:b/>
        </w:rPr>
      </w:pPr>
      <w:r>
        <w:rPr>
          <w:b/>
        </w:rPr>
        <w:t>Majetok</w:t>
      </w:r>
    </w:p>
    <w:p w14:paraId="4205402B" w14:textId="77777777" w:rsidR="00A82D67" w:rsidRPr="00A82D67" w:rsidRDefault="00A82D67" w:rsidP="00A82D67">
      <w:pPr>
        <w:pStyle w:val="Odsekzoznamu"/>
        <w:spacing w:line="360" w:lineRule="auto"/>
        <w:ind w:left="360"/>
        <w:jc w:val="both"/>
        <w:rPr>
          <w:b/>
        </w:rPr>
      </w:pPr>
      <w:r w:rsidRPr="00A82D67">
        <w:rPr>
          <w:b/>
        </w:rPr>
        <w:t>A K T Í V A </w:t>
      </w:r>
    </w:p>
    <w:tbl>
      <w:tblPr>
        <w:tblW w:w="9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3118"/>
        <w:gridCol w:w="3118"/>
      </w:tblGrid>
      <w:tr w:rsidR="00A82D67" w14:paraId="5C99BFA6" w14:textId="77777777" w:rsidTr="00AA4059">
        <w:tc>
          <w:tcPr>
            <w:tcW w:w="3756" w:type="dxa"/>
            <w:shd w:val="clear" w:color="auto" w:fill="D9D9D9"/>
          </w:tcPr>
          <w:p w14:paraId="5E7B8F6E" w14:textId="77777777" w:rsidR="00A82D67" w:rsidRDefault="00A82D67" w:rsidP="00AA4059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3118" w:type="dxa"/>
            <w:shd w:val="clear" w:color="auto" w:fill="D9D9D9"/>
          </w:tcPr>
          <w:p w14:paraId="453A58AF" w14:textId="77777777" w:rsidR="00A82D67" w:rsidRDefault="00A82D67" w:rsidP="00AA4059">
            <w:pPr>
              <w:jc w:val="center"/>
              <w:rPr>
                <w:b/>
              </w:rPr>
            </w:pPr>
            <w:r>
              <w:rPr>
                <w:b/>
              </w:rPr>
              <w:t>ZS  k  1.1.2022 v EUR</w:t>
            </w:r>
          </w:p>
        </w:tc>
        <w:tc>
          <w:tcPr>
            <w:tcW w:w="3118" w:type="dxa"/>
            <w:shd w:val="clear" w:color="auto" w:fill="D9D9D9"/>
          </w:tcPr>
          <w:p w14:paraId="6A6916BA" w14:textId="77777777" w:rsidR="00A82D67" w:rsidRDefault="00A82D67" w:rsidP="00AA4059">
            <w:pPr>
              <w:jc w:val="center"/>
              <w:rPr>
                <w:b/>
              </w:rPr>
            </w:pPr>
            <w:r>
              <w:rPr>
                <w:b/>
              </w:rPr>
              <w:t>KS  k  31.12.2022  v EUR</w:t>
            </w:r>
          </w:p>
        </w:tc>
      </w:tr>
      <w:tr w:rsidR="00A82D67" w14:paraId="655AD502" w14:textId="77777777" w:rsidTr="00AA4059">
        <w:tc>
          <w:tcPr>
            <w:tcW w:w="3756" w:type="dxa"/>
            <w:shd w:val="clear" w:color="auto" w:fill="C4BC96"/>
          </w:tcPr>
          <w:p w14:paraId="115A3A98" w14:textId="77777777" w:rsidR="00A82D67" w:rsidRPr="00A92B52" w:rsidRDefault="00A82D67" w:rsidP="00AA4059">
            <w:pPr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3118" w:type="dxa"/>
            <w:shd w:val="clear" w:color="auto" w:fill="C4BC96"/>
          </w:tcPr>
          <w:p w14:paraId="4D86934A" w14:textId="77777777" w:rsidR="00A82D67" w:rsidRDefault="00A82D67" w:rsidP="00AA4059">
            <w:pPr>
              <w:jc w:val="right"/>
              <w:rPr>
                <w:b/>
              </w:rPr>
            </w:pPr>
            <w:r w:rsidRPr="00407872">
              <w:rPr>
                <w:b/>
                <w:bCs/>
              </w:rPr>
              <w:t>2 620.644,13</w:t>
            </w:r>
          </w:p>
        </w:tc>
        <w:tc>
          <w:tcPr>
            <w:tcW w:w="3118" w:type="dxa"/>
            <w:shd w:val="clear" w:color="auto" w:fill="C4BC96"/>
          </w:tcPr>
          <w:p w14:paraId="3ECD4EF5" w14:textId="77777777" w:rsidR="00A82D67" w:rsidRDefault="00A82D67" w:rsidP="00AA4059">
            <w:pPr>
              <w:jc w:val="right"/>
            </w:pPr>
            <w:r>
              <w:rPr>
                <w:b/>
              </w:rPr>
              <w:t>2 533.057,13</w:t>
            </w:r>
          </w:p>
        </w:tc>
      </w:tr>
      <w:tr w:rsidR="00A82D67" w14:paraId="4FE3735F" w14:textId="77777777" w:rsidTr="00AA4059">
        <w:tc>
          <w:tcPr>
            <w:tcW w:w="3756" w:type="dxa"/>
          </w:tcPr>
          <w:p w14:paraId="68AA9CEB" w14:textId="77777777" w:rsidR="00A82D67" w:rsidRPr="00A92B52" w:rsidRDefault="00A82D67" w:rsidP="00AA4059">
            <w:pPr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3118" w:type="dxa"/>
          </w:tcPr>
          <w:p w14:paraId="7452D27D" w14:textId="77777777" w:rsidR="00A82D67" w:rsidRDefault="00A82D67" w:rsidP="00AA4059">
            <w:pPr>
              <w:jc w:val="right"/>
              <w:rPr>
                <w:b/>
              </w:rPr>
            </w:pPr>
            <w:r w:rsidRPr="00407872">
              <w:rPr>
                <w:b/>
                <w:bCs/>
              </w:rPr>
              <w:t>2 214.604,65</w:t>
            </w:r>
          </w:p>
        </w:tc>
        <w:tc>
          <w:tcPr>
            <w:tcW w:w="3118" w:type="dxa"/>
          </w:tcPr>
          <w:p w14:paraId="2861ED90" w14:textId="77777777" w:rsidR="00A82D67" w:rsidRPr="000176C4" w:rsidRDefault="00A82D67" w:rsidP="00AA4059">
            <w:pPr>
              <w:jc w:val="right"/>
            </w:pPr>
            <w:r>
              <w:rPr>
                <w:b/>
              </w:rPr>
              <w:t>2 281,200,34</w:t>
            </w:r>
          </w:p>
        </w:tc>
      </w:tr>
      <w:tr w:rsidR="00A82D67" w14:paraId="2EF83D20" w14:textId="77777777" w:rsidTr="00AA4059">
        <w:tc>
          <w:tcPr>
            <w:tcW w:w="3756" w:type="dxa"/>
          </w:tcPr>
          <w:p w14:paraId="63CDD6FB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3118" w:type="dxa"/>
          </w:tcPr>
          <w:p w14:paraId="6ABD425C" w14:textId="77777777" w:rsidR="00A82D67" w:rsidRPr="000176C4" w:rsidRDefault="00A82D67" w:rsidP="00AA4059">
            <w:pPr>
              <w:jc w:val="right"/>
            </w:pPr>
          </w:p>
        </w:tc>
        <w:tc>
          <w:tcPr>
            <w:tcW w:w="3118" w:type="dxa"/>
          </w:tcPr>
          <w:p w14:paraId="79A7A1D4" w14:textId="77777777" w:rsidR="00A82D67" w:rsidRPr="000176C4" w:rsidRDefault="00A82D67" w:rsidP="00AA4059">
            <w:pPr>
              <w:jc w:val="right"/>
            </w:pPr>
          </w:p>
        </w:tc>
      </w:tr>
      <w:tr w:rsidR="00A82D67" w14:paraId="3F3A0187" w14:textId="77777777" w:rsidTr="00AA4059">
        <w:tc>
          <w:tcPr>
            <w:tcW w:w="3756" w:type="dxa"/>
          </w:tcPr>
          <w:p w14:paraId="044DB8E3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3118" w:type="dxa"/>
          </w:tcPr>
          <w:p w14:paraId="34BAA226" w14:textId="77777777" w:rsidR="00A82D67" w:rsidRDefault="00A82D67" w:rsidP="00AA4059">
            <w:pPr>
              <w:jc w:val="right"/>
            </w:pPr>
            <w:r>
              <w:t>38.698,78</w:t>
            </w:r>
          </w:p>
        </w:tc>
        <w:tc>
          <w:tcPr>
            <w:tcW w:w="3118" w:type="dxa"/>
          </w:tcPr>
          <w:p w14:paraId="76EB62CB" w14:textId="77777777" w:rsidR="00A82D67" w:rsidRPr="000176C4" w:rsidRDefault="00A82D67" w:rsidP="00AA4059">
            <w:pPr>
              <w:jc w:val="right"/>
            </w:pPr>
            <w:r>
              <w:t>38.698,78</w:t>
            </w:r>
          </w:p>
        </w:tc>
      </w:tr>
      <w:tr w:rsidR="00A82D67" w14:paraId="0FE64C51" w14:textId="77777777" w:rsidTr="00AA4059">
        <w:tc>
          <w:tcPr>
            <w:tcW w:w="3756" w:type="dxa"/>
          </w:tcPr>
          <w:p w14:paraId="2F597495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3118" w:type="dxa"/>
          </w:tcPr>
          <w:p w14:paraId="15DA381F" w14:textId="77777777" w:rsidR="00A82D67" w:rsidRDefault="00A82D67" w:rsidP="00AA4059">
            <w:pPr>
              <w:jc w:val="right"/>
            </w:pPr>
            <w:r>
              <w:t>1 901.723,28</w:t>
            </w:r>
          </w:p>
        </w:tc>
        <w:tc>
          <w:tcPr>
            <w:tcW w:w="3118" w:type="dxa"/>
          </w:tcPr>
          <w:p w14:paraId="6FA7B561" w14:textId="77777777" w:rsidR="00A82D67" w:rsidRPr="000176C4" w:rsidRDefault="00A82D67" w:rsidP="00AA4059">
            <w:pPr>
              <w:jc w:val="right"/>
            </w:pPr>
            <w:r>
              <w:t xml:space="preserve">          1 968.318,97</w:t>
            </w:r>
          </w:p>
        </w:tc>
      </w:tr>
      <w:tr w:rsidR="00A82D67" w14:paraId="079F942E" w14:textId="77777777" w:rsidTr="00AA4059">
        <w:tc>
          <w:tcPr>
            <w:tcW w:w="3756" w:type="dxa"/>
          </w:tcPr>
          <w:p w14:paraId="110A7F7E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118" w:type="dxa"/>
          </w:tcPr>
          <w:p w14:paraId="5AC9C3DD" w14:textId="77777777" w:rsidR="00A82D67" w:rsidRDefault="00A82D67" w:rsidP="00AA4059">
            <w:pPr>
              <w:jc w:val="right"/>
            </w:pPr>
            <w:r>
              <w:t>274.182,59</w:t>
            </w:r>
          </w:p>
        </w:tc>
        <w:tc>
          <w:tcPr>
            <w:tcW w:w="3118" w:type="dxa"/>
          </w:tcPr>
          <w:p w14:paraId="096BCCE1" w14:textId="77777777" w:rsidR="00A82D67" w:rsidRPr="000176C4" w:rsidRDefault="00A82D67" w:rsidP="00AA4059">
            <w:pPr>
              <w:jc w:val="right"/>
            </w:pPr>
            <w:r>
              <w:t xml:space="preserve">             274.182,59</w:t>
            </w:r>
          </w:p>
        </w:tc>
      </w:tr>
      <w:tr w:rsidR="00A82D67" w:rsidRPr="0042433C" w14:paraId="2E0A5E70" w14:textId="77777777" w:rsidTr="00AA4059">
        <w:tc>
          <w:tcPr>
            <w:tcW w:w="3756" w:type="dxa"/>
          </w:tcPr>
          <w:p w14:paraId="10046448" w14:textId="77777777" w:rsidR="00A82D67" w:rsidRPr="00A92B52" w:rsidRDefault="00A82D67" w:rsidP="00AA4059">
            <w:pPr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3118" w:type="dxa"/>
          </w:tcPr>
          <w:p w14:paraId="1387E125" w14:textId="77777777" w:rsidR="00A82D67" w:rsidRDefault="00A82D67" w:rsidP="00AA4059">
            <w:pPr>
              <w:jc w:val="right"/>
              <w:rPr>
                <w:b/>
              </w:rPr>
            </w:pPr>
            <w:r w:rsidRPr="0042433C">
              <w:rPr>
                <w:b/>
                <w:bCs/>
              </w:rPr>
              <w:t>404.759,46</w:t>
            </w:r>
          </w:p>
        </w:tc>
        <w:tc>
          <w:tcPr>
            <w:tcW w:w="3118" w:type="dxa"/>
          </w:tcPr>
          <w:p w14:paraId="5ED50AC0" w14:textId="77777777" w:rsidR="00A82D67" w:rsidRPr="000176C4" w:rsidRDefault="00A82D67" w:rsidP="00AA4059">
            <w:pPr>
              <w:jc w:val="right"/>
            </w:pPr>
            <w:r>
              <w:rPr>
                <w:b/>
              </w:rPr>
              <w:t>250.576,77</w:t>
            </w:r>
          </w:p>
        </w:tc>
      </w:tr>
      <w:tr w:rsidR="00A82D67" w14:paraId="755B8109" w14:textId="77777777" w:rsidTr="00AA4059">
        <w:tc>
          <w:tcPr>
            <w:tcW w:w="3756" w:type="dxa"/>
          </w:tcPr>
          <w:p w14:paraId="5ED5BDBC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3118" w:type="dxa"/>
          </w:tcPr>
          <w:p w14:paraId="48DCC756" w14:textId="77777777" w:rsidR="00A82D67" w:rsidRPr="000176C4" w:rsidRDefault="00A82D67" w:rsidP="00AA4059">
            <w:pPr>
              <w:jc w:val="right"/>
            </w:pPr>
          </w:p>
        </w:tc>
        <w:tc>
          <w:tcPr>
            <w:tcW w:w="3118" w:type="dxa"/>
          </w:tcPr>
          <w:p w14:paraId="58D8199D" w14:textId="77777777" w:rsidR="00A82D67" w:rsidRPr="000176C4" w:rsidRDefault="00A82D67" w:rsidP="00AA4059">
            <w:pPr>
              <w:jc w:val="right"/>
            </w:pPr>
          </w:p>
        </w:tc>
      </w:tr>
      <w:tr w:rsidR="00A82D67" w14:paraId="32506E73" w14:textId="77777777" w:rsidTr="00AA4059">
        <w:tc>
          <w:tcPr>
            <w:tcW w:w="3756" w:type="dxa"/>
          </w:tcPr>
          <w:p w14:paraId="527230C7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3118" w:type="dxa"/>
          </w:tcPr>
          <w:p w14:paraId="01C61B89" w14:textId="77777777" w:rsidR="00A82D67" w:rsidRPr="000176C4" w:rsidRDefault="00A82D67" w:rsidP="00AA4059">
            <w:pPr>
              <w:jc w:val="right"/>
            </w:pPr>
          </w:p>
        </w:tc>
        <w:tc>
          <w:tcPr>
            <w:tcW w:w="3118" w:type="dxa"/>
          </w:tcPr>
          <w:p w14:paraId="281B170F" w14:textId="77777777" w:rsidR="00A82D67" w:rsidRPr="000176C4" w:rsidRDefault="00A82D67" w:rsidP="00AA4059">
            <w:pPr>
              <w:jc w:val="right"/>
            </w:pPr>
          </w:p>
        </w:tc>
      </w:tr>
      <w:tr w:rsidR="00A82D67" w14:paraId="208F9495" w14:textId="77777777" w:rsidTr="00AA4059">
        <w:tc>
          <w:tcPr>
            <w:tcW w:w="3756" w:type="dxa"/>
          </w:tcPr>
          <w:p w14:paraId="52A9EDA5" w14:textId="77777777" w:rsidR="00A82D67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3118" w:type="dxa"/>
          </w:tcPr>
          <w:p w14:paraId="5C0EB1CD" w14:textId="77777777" w:rsidR="00A82D67" w:rsidRDefault="00A82D67" w:rsidP="00AA4059">
            <w:pPr>
              <w:jc w:val="right"/>
            </w:pPr>
            <w:r>
              <w:t>4.598,76</w:t>
            </w:r>
          </w:p>
        </w:tc>
        <w:tc>
          <w:tcPr>
            <w:tcW w:w="3118" w:type="dxa"/>
          </w:tcPr>
          <w:p w14:paraId="3AC7DDAA" w14:textId="77777777" w:rsidR="00A82D67" w:rsidRPr="000176C4" w:rsidRDefault="00A82D67" w:rsidP="00AA4059">
            <w:pPr>
              <w:jc w:val="right"/>
            </w:pPr>
            <w:r>
              <w:t>7.396,42</w:t>
            </w:r>
          </w:p>
        </w:tc>
      </w:tr>
      <w:tr w:rsidR="00A82D67" w14:paraId="6FFAB21F" w14:textId="77777777" w:rsidTr="00AA4059">
        <w:tc>
          <w:tcPr>
            <w:tcW w:w="3756" w:type="dxa"/>
          </w:tcPr>
          <w:p w14:paraId="3F43D918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3118" w:type="dxa"/>
          </w:tcPr>
          <w:p w14:paraId="28EC33B4" w14:textId="77777777" w:rsidR="00A82D67" w:rsidRPr="000176C4" w:rsidRDefault="00A82D67" w:rsidP="00AA4059">
            <w:pPr>
              <w:jc w:val="right"/>
            </w:pPr>
          </w:p>
        </w:tc>
        <w:tc>
          <w:tcPr>
            <w:tcW w:w="3118" w:type="dxa"/>
          </w:tcPr>
          <w:p w14:paraId="08884CE5" w14:textId="77777777" w:rsidR="00A82D67" w:rsidRPr="000176C4" w:rsidRDefault="00A82D67" w:rsidP="00AA4059">
            <w:pPr>
              <w:jc w:val="right"/>
            </w:pPr>
          </w:p>
        </w:tc>
      </w:tr>
      <w:tr w:rsidR="00A82D67" w:rsidRPr="00970F72" w14:paraId="4C23960A" w14:textId="77777777" w:rsidTr="00AA4059">
        <w:tc>
          <w:tcPr>
            <w:tcW w:w="3756" w:type="dxa"/>
          </w:tcPr>
          <w:p w14:paraId="7F9053A8" w14:textId="77777777" w:rsidR="00A82D67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3118" w:type="dxa"/>
          </w:tcPr>
          <w:p w14:paraId="5EE652BC" w14:textId="77777777" w:rsidR="00A82D67" w:rsidRDefault="00A82D67" w:rsidP="00AA4059">
            <w:pPr>
              <w:jc w:val="right"/>
            </w:pPr>
            <w:r>
              <w:t>2.466,98</w:t>
            </w:r>
          </w:p>
        </w:tc>
        <w:tc>
          <w:tcPr>
            <w:tcW w:w="3118" w:type="dxa"/>
          </w:tcPr>
          <w:p w14:paraId="4500D621" w14:textId="77777777" w:rsidR="00A82D67" w:rsidRPr="000176C4" w:rsidRDefault="00A82D67" w:rsidP="00AA4059">
            <w:pPr>
              <w:jc w:val="right"/>
            </w:pPr>
            <w:r>
              <w:t>2.202,10</w:t>
            </w:r>
          </w:p>
        </w:tc>
      </w:tr>
      <w:tr w:rsidR="00A82D67" w14:paraId="52B541EC" w14:textId="77777777" w:rsidTr="00AA4059">
        <w:tc>
          <w:tcPr>
            <w:tcW w:w="3756" w:type="dxa"/>
          </w:tcPr>
          <w:p w14:paraId="0C3FE69C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3118" w:type="dxa"/>
          </w:tcPr>
          <w:p w14:paraId="0A7EB482" w14:textId="77777777" w:rsidR="00A82D67" w:rsidRDefault="00A82D67" w:rsidP="00AA4059">
            <w:pPr>
              <w:jc w:val="right"/>
            </w:pPr>
            <w:r>
              <w:t>397.693,72</w:t>
            </w:r>
          </w:p>
        </w:tc>
        <w:tc>
          <w:tcPr>
            <w:tcW w:w="3118" w:type="dxa"/>
          </w:tcPr>
          <w:p w14:paraId="39DF9DCB" w14:textId="77777777" w:rsidR="00A82D67" w:rsidRPr="000176C4" w:rsidRDefault="00A82D67" w:rsidP="00AA4059">
            <w:pPr>
              <w:jc w:val="right"/>
            </w:pPr>
            <w:r>
              <w:t>240.978,25</w:t>
            </w:r>
          </w:p>
        </w:tc>
      </w:tr>
      <w:tr w:rsidR="00A82D67" w14:paraId="6689A3CC" w14:textId="77777777" w:rsidTr="00AA4059">
        <w:tc>
          <w:tcPr>
            <w:tcW w:w="3756" w:type="dxa"/>
          </w:tcPr>
          <w:p w14:paraId="0EAED806" w14:textId="77777777" w:rsidR="00A82D67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3118" w:type="dxa"/>
          </w:tcPr>
          <w:p w14:paraId="64A21720" w14:textId="77777777" w:rsidR="00A82D67" w:rsidRPr="000176C4" w:rsidRDefault="00A82D67" w:rsidP="00AA4059">
            <w:pPr>
              <w:jc w:val="right"/>
            </w:pPr>
          </w:p>
        </w:tc>
        <w:tc>
          <w:tcPr>
            <w:tcW w:w="3118" w:type="dxa"/>
          </w:tcPr>
          <w:p w14:paraId="395E0243" w14:textId="77777777" w:rsidR="00A82D67" w:rsidRPr="000176C4" w:rsidRDefault="00A82D67" w:rsidP="00AA4059">
            <w:pPr>
              <w:jc w:val="right"/>
            </w:pPr>
          </w:p>
        </w:tc>
      </w:tr>
      <w:tr w:rsidR="00A82D67" w14:paraId="53320CED" w14:textId="77777777" w:rsidTr="00AA4059">
        <w:tc>
          <w:tcPr>
            <w:tcW w:w="3756" w:type="dxa"/>
          </w:tcPr>
          <w:p w14:paraId="495DB2AF" w14:textId="77777777" w:rsidR="00A82D67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3118" w:type="dxa"/>
          </w:tcPr>
          <w:p w14:paraId="2A9CBACB" w14:textId="77777777" w:rsidR="00A82D67" w:rsidRPr="000176C4" w:rsidRDefault="00A82D67" w:rsidP="00AA4059">
            <w:pPr>
              <w:jc w:val="right"/>
            </w:pPr>
          </w:p>
        </w:tc>
        <w:tc>
          <w:tcPr>
            <w:tcW w:w="3118" w:type="dxa"/>
          </w:tcPr>
          <w:p w14:paraId="59B6C1B4" w14:textId="77777777" w:rsidR="00A82D67" w:rsidRPr="000176C4" w:rsidRDefault="00A82D67" w:rsidP="00AA4059">
            <w:pPr>
              <w:jc w:val="right"/>
            </w:pPr>
          </w:p>
        </w:tc>
      </w:tr>
      <w:tr w:rsidR="00A82D67" w14:paraId="3B436231" w14:textId="77777777" w:rsidTr="00AA4059">
        <w:tc>
          <w:tcPr>
            <w:tcW w:w="3756" w:type="dxa"/>
          </w:tcPr>
          <w:p w14:paraId="4226C793" w14:textId="77777777" w:rsidR="00A82D67" w:rsidRPr="00FB33BA" w:rsidRDefault="00A82D67" w:rsidP="00AA4059">
            <w:pPr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3118" w:type="dxa"/>
          </w:tcPr>
          <w:p w14:paraId="64C32652" w14:textId="77777777" w:rsidR="00A82D67" w:rsidRDefault="00A82D67" w:rsidP="00AA4059">
            <w:pPr>
              <w:jc w:val="right"/>
              <w:rPr>
                <w:b/>
              </w:rPr>
            </w:pPr>
            <w:r w:rsidRPr="0042433C">
              <w:rPr>
                <w:b/>
                <w:bCs/>
              </w:rPr>
              <w:t>1.280,02</w:t>
            </w:r>
          </w:p>
        </w:tc>
        <w:tc>
          <w:tcPr>
            <w:tcW w:w="3118" w:type="dxa"/>
          </w:tcPr>
          <w:p w14:paraId="2DA2026A" w14:textId="77777777" w:rsidR="00A82D67" w:rsidRPr="000176C4" w:rsidRDefault="00A82D67" w:rsidP="00AA4059">
            <w:pPr>
              <w:jc w:val="right"/>
            </w:pPr>
            <w:r>
              <w:rPr>
                <w:b/>
              </w:rPr>
              <w:t>1.280,02</w:t>
            </w:r>
          </w:p>
        </w:tc>
      </w:tr>
    </w:tbl>
    <w:p w14:paraId="231AC8CB" w14:textId="77777777" w:rsidR="00A82D67" w:rsidRPr="00A82D67" w:rsidRDefault="00A82D67" w:rsidP="00A82D67">
      <w:pPr>
        <w:pStyle w:val="Odsekzoznamu"/>
        <w:spacing w:line="360" w:lineRule="auto"/>
        <w:ind w:left="360"/>
        <w:jc w:val="both"/>
        <w:rPr>
          <w:b/>
        </w:rPr>
      </w:pPr>
      <w:r w:rsidRPr="00A82D67">
        <w:rPr>
          <w:b/>
        </w:rPr>
        <w:t xml:space="preserve">P A S Í V A </w:t>
      </w:r>
    </w:p>
    <w:tbl>
      <w:tblPr>
        <w:tblW w:w="9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3118"/>
        <w:gridCol w:w="3118"/>
      </w:tblGrid>
      <w:tr w:rsidR="00A82D67" w14:paraId="3BC393B8" w14:textId="77777777" w:rsidTr="00AA4059">
        <w:tc>
          <w:tcPr>
            <w:tcW w:w="3756" w:type="dxa"/>
            <w:shd w:val="clear" w:color="auto" w:fill="D9D9D9"/>
          </w:tcPr>
          <w:p w14:paraId="5595E92A" w14:textId="77777777" w:rsidR="00A82D67" w:rsidRDefault="00A82D67" w:rsidP="00AA4059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3118" w:type="dxa"/>
            <w:shd w:val="clear" w:color="auto" w:fill="D9D9D9"/>
          </w:tcPr>
          <w:p w14:paraId="731ECCCB" w14:textId="77777777" w:rsidR="00A82D67" w:rsidRDefault="00A82D67" w:rsidP="00AA4059">
            <w:pPr>
              <w:jc w:val="center"/>
              <w:rPr>
                <w:b/>
              </w:rPr>
            </w:pPr>
            <w:r>
              <w:rPr>
                <w:b/>
              </w:rPr>
              <w:t>ZS  k  1.1.2022 v EUR</w:t>
            </w:r>
          </w:p>
        </w:tc>
        <w:tc>
          <w:tcPr>
            <w:tcW w:w="3118" w:type="dxa"/>
            <w:shd w:val="clear" w:color="auto" w:fill="D9D9D9"/>
          </w:tcPr>
          <w:p w14:paraId="7FA36E18" w14:textId="77777777" w:rsidR="00A82D67" w:rsidRDefault="00A82D67" w:rsidP="00AA4059">
            <w:pPr>
              <w:jc w:val="center"/>
              <w:rPr>
                <w:b/>
              </w:rPr>
            </w:pPr>
            <w:r>
              <w:rPr>
                <w:b/>
              </w:rPr>
              <w:t>KS  k  1.1.2022 v EUR</w:t>
            </w:r>
          </w:p>
        </w:tc>
      </w:tr>
      <w:tr w:rsidR="00A82D67" w14:paraId="387F1944" w14:textId="77777777" w:rsidTr="00AA4059">
        <w:tc>
          <w:tcPr>
            <w:tcW w:w="3756" w:type="dxa"/>
            <w:shd w:val="clear" w:color="auto" w:fill="C4BC96"/>
          </w:tcPr>
          <w:p w14:paraId="5906BD34" w14:textId="77777777" w:rsidR="00A82D67" w:rsidRPr="00487712" w:rsidRDefault="00A82D67" w:rsidP="00AA4059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3118" w:type="dxa"/>
            <w:shd w:val="clear" w:color="auto" w:fill="C4BC96"/>
          </w:tcPr>
          <w:p w14:paraId="7295590B" w14:textId="77777777" w:rsidR="00A82D67" w:rsidRDefault="00A82D67" w:rsidP="00AA4059">
            <w:pPr>
              <w:jc w:val="right"/>
              <w:rPr>
                <w:b/>
              </w:rPr>
            </w:pPr>
            <w:r w:rsidRPr="0042433C">
              <w:rPr>
                <w:b/>
                <w:bCs/>
              </w:rPr>
              <w:t>2 620.644,13</w:t>
            </w:r>
          </w:p>
        </w:tc>
        <w:tc>
          <w:tcPr>
            <w:tcW w:w="3118" w:type="dxa"/>
            <w:shd w:val="clear" w:color="auto" w:fill="C4BC96"/>
          </w:tcPr>
          <w:p w14:paraId="6685DD13" w14:textId="77777777" w:rsidR="00A82D67" w:rsidRPr="000176C4" w:rsidRDefault="00A82D67" w:rsidP="00AA4059">
            <w:pPr>
              <w:jc w:val="right"/>
            </w:pPr>
            <w:r>
              <w:rPr>
                <w:b/>
              </w:rPr>
              <w:t>2 533.057,13</w:t>
            </w:r>
          </w:p>
        </w:tc>
      </w:tr>
      <w:tr w:rsidR="00A82D67" w14:paraId="31979E12" w14:textId="77777777" w:rsidTr="00AA4059">
        <w:tc>
          <w:tcPr>
            <w:tcW w:w="3756" w:type="dxa"/>
          </w:tcPr>
          <w:p w14:paraId="7EF906BD" w14:textId="77777777" w:rsidR="00A82D67" w:rsidRPr="00487712" w:rsidRDefault="00A82D67" w:rsidP="00AA4059">
            <w:pPr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3118" w:type="dxa"/>
          </w:tcPr>
          <w:p w14:paraId="328473FA" w14:textId="77777777" w:rsidR="00A82D67" w:rsidRDefault="00A82D67" w:rsidP="00AA4059">
            <w:pPr>
              <w:jc w:val="right"/>
              <w:rPr>
                <w:b/>
              </w:rPr>
            </w:pPr>
            <w:r w:rsidRPr="0042433C">
              <w:rPr>
                <w:b/>
                <w:bCs/>
              </w:rPr>
              <w:t>2 070.440,54</w:t>
            </w:r>
          </w:p>
        </w:tc>
        <w:tc>
          <w:tcPr>
            <w:tcW w:w="3118" w:type="dxa"/>
          </w:tcPr>
          <w:p w14:paraId="1E620647" w14:textId="77777777" w:rsidR="00A82D67" w:rsidRPr="000176C4" w:rsidRDefault="00A82D67" w:rsidP="00AA4059">
            <w:pPr>
              <w:jc w:val="right"/>
            </w:pPr>
            <w:r>
              <w:rPr>
                <w:b/>
              </w:rPr>
              <w:t>2 054.711,99</w:t>
            </w:r>
          </w:p>
        </w:tc>
      </w:tr>
      <w:tr w:rsidR="00A82D67" w14:paraId="68BD563D" w14:textId="77777777" w:rsidTr="00AA4059">
        <w:tc>
          <w:tcPr>
            <w:tcW w:w="3756" w:type="dxa"/>
          </w:tcPr>
          <w:p w14:paraId="2097EEEF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3118" w:type="dxa"/>
          </w:tcPr>
          <w:p w14:paraId="7FB60ADB" w14:textId="77777777" w:rsidR="00A82D67" w:rsidRPr="000176C4" w:rsidRDefault="00A82D67" w:rsidP="00AA4059">
            <w:pPr>
              <w:jc w:val="right"/>
            </w:pPr>
          </w:p>
        </w:tc>
        <w:tc>
          <w:tcPr>
            <w:tcW w:w="3118" w:type="dxa"/>
          </w:tcPr>
          <w:p w14:paraId="05CB7111" w14:textId="77777777" w:rsidR="00A82D67" w:rsidRPr="000176C4" w:rsidRDefault="00A82D67" w:rsidP="00AA4059">
            <w:pPr>
              <w:jc w:val="right"/>
            </w:pPr>
          </w:p>
        </w:tc>
      </w:tr>
      <w:tr w:rsidR="00A82D67" w14:paraId="2D82C345" w14:textId="77777777" w:rsidTr="00AA4059">
        <w:tc>
          <w:tcPr>
            <w:tcW w:w="3756" w:type="dxa"/>
          </w:tcPr>
          <w:p w14:paraId="42A263C9" w14:textId="77777777" w:rsidR="00A82D67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3118" w:type="dxa"/>
          </w:tcPr>
          <w:p w14:paraId="6ADAF8FF" w14:textId="77777777" w:rsidR="00A82D67" w:rsidRPr="000176C4" w:rsidRDefault="00A82D67" w:rsidP="00AA4059">
            <w:pPr>
              <w:jc w:val="right"/>
            </w:pPr>
          </w:p>
        </w:tc>
        <w:tc>
          <w:tcPr>
            <w:tcW w:w="3118" w:type="dxa"/>
          </w:tcPr>
          <w:p w14:paraId="6D8F4CD0" w14:textId="77777777" w:rsidR="00A82D67" w:rsidRPr="000176C4" w:rsidRDefault="00A82D67" w:rsidP="00AA4059">
            <w:pPr>
              <w:jc w:val="right"/>
            </w:pPr>
          </w:p>
        </w:tc>
      </w:tr>
      <w:tr w:rsidR="00A82D67" w14:paraId="169317C8" w14:textId="77777777" w:rsidTr="00AA4059">
        <w:tc>
          <w:tcPr>
            <w:tcW w:w="3756" w:type="dxa"/>
          </w:tcPr>
          <w:p w14:paraId="0C8A03B7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3118" w:type="dxa"/>
          </w:tcPr>
          <w:p w14:paraId="25BD2833" w14:textId="77777777" w:rsidR="00A82D67" w:rsidRPr="000176C4" w:rsidRDefault="00A82D67" w:rsidP="00AA4059">
            <w:pPr>
              <w:jc w:val="right"/>
            </w:pPr>
          </w:p>
        </w:tc>
        <w:tc>
          <w:tcPr>
            <w:tcW w:w="3118" w:type="dxa"/>
          </w:tcPr>
          <w:p w14:paraId="64BBE027" w14:textId="77777777" w:rsidR="00A82D67" w:rsidRPr="000176C4" w:rsidRDefault="00A82D67" w:rsidP="00AA4059">
            <w:pPr>
              <w:jc w:val="right"/>
            </w:pPr>
          </w:p>
        </w:tc>
      </w:tr>
      <w:tr w:rsidR="00A82D67" w14:paraId="2A4597BF" w14:textId="77777777" w:rsidTr="00AA4059">
        <w:tc>
          <w:tcPr>
            <w:tcW w:w="3756" w:type="dxa"/>
          </w:tcPr>
          <w:p w14:paraId="2403FE71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3118" w:type="dxa"/>
          </w:tcPr>
          <w:p w14:paraId="48450406" w14:textId="77777777" w:rsidR="00A82D67" w:rsidRDefault="00A82D67" w:rsidP="00AA4059">
            <w:pPr>
              <w:jc w:val="right"/>
            </w:pPr>
            <w:r>
              <w:t>2 070.440,54</w:t>
            </w:r>
          </w:p>
        </w:tc>
        <w:tc>
          <w:tcPr>
            <w:tcW w:w="3118" w:type="dxa"/>
          </w:tcPr>
          <w:p w14:paraId="1AB84541" w14:textId="77777777" w:rsidR="00A82D67" w:rsidRPr="000176C4" w:rsidRDefault="00A82D67" w:rsidP="00AA4059">
            <w:pPr>
              <w:jc w:val="right"/>
            </w:pPr>
            <w:r>
              <w:t>2 054.711,99</w:t>
            </w:r>
          </w:p>
        </w:tc>
      </w:tr>
      <w:tr w:rsidR="00A82D67" w14:paraId="0C5DE61E" w14:textId="77777777" w:rsidTr="00AA4059">
        <w:tc>
          <w:tcPr>
            <w:tcW w:w="3756" w:type="dxa"/>
          </w:tcPr>
          <w:p w14:paraId="4ADB38A7" w14:textId="77777777" w:rsidR="00A82D67" w:rsidRPr="001D71F4" w:rsidRDefault="00A82D67" w:rsidP="00AA4059">
            <w:pPr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3118" w:type="dxa"/>
          </w:tcPr>
          <w:p w14:paraId="57193655" w14:textId="77777777" w:rsidR="00A82D67" w:rsidRDefault="00A82D67" w:rsidP="00AA4059">
            <w:pPr>
              <w:jc w:val="right"/>
              <w:rPr>
                <w:b/>
              </w:rPr>
            </w:pPr>
            <w:r w:rsidRPr="0042433C">
              <w:rPr>
                <w:b/>
                <w:bCs/>
              </w:rPr>
              <w:t>269.526,13</w:t>
            </w:r>
          </w:p>
        </w:tc>
        <w:tc>
          <w:tcPr>
            <w:tcW w:w="3118" w:type="dxa"/>
          </w:tcPr>
          <w:p w14:paraId="7D4648A5" w14:textId="77777777" w:rsidR="00A82D67" w:rsidRPr="000176C4" w:rsidRDefault="00A82D67" w:rsidP="00AA4059">
            <w:pPr>
              <w:jc w:val="right"/>
            </w:pPr>
            <w:r>
              <w:rPr>
                <w:b/>
              </w:rPr>
              <w:t xml:space="preserve">   262.291,37</w:t>
            </w:r>
          </w:p>
        </w:tc>
      </w:tr>
      <w:tr w:rsidR="00A82D67" w14:paraId="2D636877" w14:textId="77777777" w:rsidTr="00AA4059">
        <w:tc>
          <w:tcPr>
            <w:tcW w:w="3756" w:type="dxa"/>
          </w:tcPr>
          <w:p w14:paraId="0951D043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3118" w:type="dxa"/>
          </w:tcPr>
          <w:p w14:paraId="22AF5922" w14:textId="77777777" w:rsidR="00A82D67" w:rsidRPr="000176C4" w:rsidRDefault="00A82D67" w:rsidP="00AA4059">
            <w:pPr>
              <w:jc w:val="right"/>
            </w:pPr>
          </w:p>
        </w:tc>
        <w:tc>
          <w:tcPr>
            <w:tcW w:w="3118" w:type="dxa"/>
          </w:tcPr>
          <w:p w14:paraId="3BFB2912" w14:textId="77777777" w:rsidR="00A82D67" w:rsidRPr="000176C4" w:rsidRDefault="00A82D67" w:rsidP="00AA4059">
            <w:pPr>
              <w:jc w:val="right"/>
            </w:pPr>
          </w:p>
        </w:tc>
      </w:tr>
      <w:tr w:rsidR="00A82D67" w14:paraId="10FDC8FB" w14:textId="77777777" w:rsidTr="00AA4059">
        <w:tc>
          <w:tcPr>
            <w:tcW w:w="3756" w:type="dxa"/>
          </w:tcPr>
          <w:p w14:paraId="59AB574C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118" w:type="dxa"/>
          </w:tcPr>
          <w:p w14:paraId="1D40F60C" w14:textId="77777777" w:rsidR="00A82D67" w:rsidRDefault="00A82D67" w:rsidP="00AA4059">
            <w:pPr>
              <w:jc w:val="right"/>
            </w:pPr>
            <w:r>
              <w:t>2.200,00</w:t>
            </w:r>
          </w:p>
        </w:tc>
        <w:tc>
          <w:tcPr>
            <w:tcW w:w="3118" w:type="dxa"/>
          </w:tcPr>
          <w:p w14:paraId="602BF25D" w14:textId="77777777" w:rsidR="00A82D67" w:rsidRPr="000176C4" w:rsidRDefault="00A82D67" w:rsidP="00AA4059">
            <w:pPr>
              <w:jc w:val="right"/>
            </w:pPr>
            <w:r>
              <w:t>9.907,00</w:t>
            </w:r>
          </w:p>
        </w:tc>
      </w:tr>
      <w:tr w:rsidR="00A82D67" w14:paraId="37CED83B" w14:textId="77777777" w:rsidTr="00AA4059">
        <w:tc>
          <w:tcPr>
            <w:tcW w:w="3756" w:type="dxa"/>
          </w:tcPr>
          <w:p w14:paraId="73140DF0" w14:textId="77777777" w:rsidR="00A82D67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3118" w:type="dxa"/>
          </w:tcPr>
          <w:p w14:paraId="63679856" w14:textId="77777777" w:rsidR="00A82D67" w:rsidRPr="000176C4" w:rsidRDefault="00A82D67" w:rsidP="00AA4059">
            <w:pPr>
              <w:jc w:val="right"/>
            </w:pPr>
            <w:r>
              <w:t>8.602,57</w:t>
            </w:r>
          </w:p>
        </w:tc>
        <w:tc>
          <w:tcPr>
            <w:tcW w:w="3118" w:type="dxa"/>
          </w:tcPr>
          <w:p w14:paraId="184C07AB" w14:textId="77777777" w:rsidR="00A82D67" w:rsidRPr="000176C4" w:rsidRDefault="00A82D67" w:rsidP="00AA4059">
            <w:pPr>
              <w:jc w:val="right"/>
            </w:pPr>
            <w:r>
              <w:t>8.444,40</w:t>
            </w:r>
          </w:p>
        </w:tc>
      </w:tr>
      <w:tr w:rsidR="00A82D67" w14:paraId="3000163F" w14:textId="77777777" w:rsidTr="00AA4059">
        <w:tc>
          <w:tcPr>
            <w:tcW w:w="3756" w:type="dxa"/>
          </w:tcPr>
          <w:p w14:paraId="154A1040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3118" w:type="dxa"/>
          </w:tcPr>
          <w:p w14:paraId="555E1F4C" w14:textId="77777777" w:rsidR="00A82D67" w:rsidRDefault="00A82D67" w:rsidP="00AA4059">
            <w:pPr>
              <w:jc w:val="right"/>
            </w:pPr>
            <w:r>
              <w:t>94.674,49</w:t>
            </w:r>
          </w:p>
        </w:tc>
        <w:tc>
          <w:tcPr>
            <w:tcW w:w="3118" w:type="dxa"/>
          </w:tcPr>
          <w:p w14:paraId="16E37B5B" w14:textId="77777777" w:rsidR="00A82D67" w:rsidRPr="000176C4" w:rsidRDefault="00A82D67" w:rsidP="00AA4059">
            <w:pPr>
              <w:jc w:val="right"/>
            </w:pPr>
            <w:r>
              <w:t xml:space="preserve"> 79.847,48</w:t>
            </w:r>
          </w:p>
        </w:tc>
      </w:tr>
      <w:tr w:rsidR="00A82D67" w:rsidRPr="00970F72" w14:paraId="664E8DD4" w14:textId="77777777" w:rsidTr="00AA4059">
        <w:tc>
          <w:tcPr>
            <w:tcW w:w="3756" w:type="dxa"/>
          </w:tcPr>
          <w:p w14:paraId="0E622D9B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3118" w:type="dxa"/>
          </w:tcPr>
          <w:p w14:paraId="677C480E" w14:textId="77777777" w:rsidR="00A82D67" w:rsidRDefault="00A82D67" w:rsidP="00AA4059">
            <w:pPr>
              <w:jc w:val="right"/>
            </w:pPr>
            <w:r>
              <w:t>14.049,07</w:t>
            </w:r>
          </w:p>
        </w:tc>
        <w:tc>
          <w:tcPr>
            <w:tcW w:w="3118" w:type="dxa"/>
          </w:tcPr>
          <w:p w14:paraId="25E53C7F" w14:textId="77777777" w:rsidR="00A82D67" w:rsidRPr="000176C4" w:rsidRDefault="00A82D67" w:rsidP="00AA4059">
            <w:pPr>
              <w:jc w:val="right"/>
            </w:pPr>
            <w:r>
              <w:t xml:space="preserve">   29.092,49</w:t>
            </w:r>
          </w:p>
        </w:tc>
      </w:tr>
      <w:tr w:rsidR="00A82D67" w14:paraId="5F470480" w14:textId="77777777" w:rsidTr="00AA4059">
        <w:tc>
          <w:tcPr>
            <w:tcW w:w="3756" w:type="dxa"/>
          </w:tcPr>
          <w:p w14:paraId="6EA3F8F8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3118" w:type="dxa"/>
          </w:tcPr>
          <w:p w14:paraId="23934512" w14:textId="77777777" w:rsidR="00A82D67" w:rsidRPr="000176C4" w:rsidRDefault="00A82D67" w:rsidP="00AA4059">
            <w:pPr>
              <w:jc w:val="right"/>
            </w:pPr>
            <w:r>
              <w:t>150.000,00</w:t>
            </w:r>
          </w:p>
        </w:tc>
        <w:tc>
          <w:tcPr>
            <w:tcW w:w="3118" w:type="dxa"/>
          </w:tcPr>
          <w:p w14:paraId="63CD8A7F" w14:textId="77777777" w:rsidR="00A82D67" w:rsidRPr="000176C4" w:rsidRDefault="00A82D67" w:rsidP="00AA4059">
            <w:pPr>
              <w:jc w:val="right"/>
            </w:pPr>
            <w:r>
              <w:t>135.000,00</w:t>
            </w:r>
          </w:p>
        </w:tc>
      </w:tr>
      <w:tr w:rsidR="00A82D67" w14:paraId="168E0776" w14:textId="77777777" w:rsidTr="00AA4059">
        <w:tc>
          <w:tcPr>
            <w:tcW w:w="3756" w:type="dxa"/>
          </w:tcPr>
          <w:p w14:paraId="42847E96" w14:textId="77777777" w:rsidR="00A82D67" w:rsidRDefault="00A82D67" w:rsidP="00AA4059">
            <w:pPr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3118" w:type="dxa"/>
          </w:tcPr>
          <w:p w14:paraId="6FF92365" w14:textId="77777777" w:rsidR="00A82D67" w:rsidRDefault="00A82D67" w:rsidP="00AA4059">
            <w:pPr>
              <w:jc w:val="right"/>
              <w:rPr>
                <w:b/>
              </w:rPr>
            </w:pPr>
            <w:r w:rsidRPr="0042433C">
              <w:rPr>
                <w:b/>
                <w:bCs/>
              </w:rPr>
              <w:t>280.677,46</w:t>
            </w:r>
          </w:p>
        </w:tc>
        <w:tc>
          <w:tcPr>
            <w:tcW w:w="3118" w:type="dxa"/>
          </w:tcPr>
          <w:p w14:paraId="43CFD0E7" w14:textId="77777777" w:rsidR="00A82D67" w:rsidRPr="000176C4" w:rsidRDefault="00A82D67" w:rsidP="00AA4059">
            <w:pPr>
              <w:jc w:val="right"/>
            </w:pPr>
            <w:r>
              <w:rPr>
                <w:b/>
              </w:rPr>
              <w:t>216.053,77</w:t>
            </w:r>
          </w:p>
        </w:tc>
      </w:tr>
    </w:tbl>
    <w:p w14:paraId="176E15A7" w14:textId="77777777" w:rsidR="005F58AF" w:rsidRPr="00FC77A7" w:rsidRDefault="005F58AF" w:rsidP="005F58AF">
      <w:pPr>
        <w:spacing w:line="360" w:lineRule="auto"/>
        <w:ind w:left="360"/>
        <w:jc w:val="both"/>
        <w:rPr>
          <w:b/>
        </w:rPr>
      </w:pPr>
      <w:r w:rsidRPr="00FC77A7">
        <w:rPr>
          <w:b/>
        </w:rPr>
        <w:t>Za konsolidovaný celok</w:t>
      </w:r>
    </w:p>
    <w:p w14:paraId="75416B53" w14:textId="6705FFF1" w:rsidR="005F58AF" w:rsidRPr="00543F8B" w:rsidRDefault="00543F8B" w:rsidP="00543F8B">
      <w:pPr>
        <w:pStyle w:val="Odsekzoznamu"/>
        <w:numPr>
          <w:ilvl w:val="1"/>
          <w:numId w:val="5"/>
        </w:num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 Zdroje krytia</w:t>
      </w:r>
      <w:r w:rsidR="005F58AF" w:rsidRPr="00543F8B">
        <w:rPr>
          <w:b/>
          <w:sz w:val="22"/>
        </w:rPr>
        <w:t xml:space="preserve"> </w:t>
      </w:r>
    </w:p>
    <w:tbl>
      <w:tblPr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5"/>
        <w:gridCol w:w="3251"/>
        <w:gridCol w:w="2893"/>
      </w:tblGrid>
      <w:tr w:rsidR="00A82D67" w14:paraId="12F462F1" w14:textId="77777777" w:rsidTr="007852CF">
        <w:tc>
          <w:tcPr>
            <w:tcW w:w="4205" w:type="dxa"/>
            <w:shd w:val="clear" w:color="auto" w:fill="D9D9D9"/>
          </w:tcPr>
          <w:p w14:paraId="16F33AAB" w14:textId="77777777" w:rsidR="00A82D67" w:rsidRDefault="00A82D67" w:rsidP="00AA4059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3251" w:type="dxa"/>
            <w:shd w:val="clear" w:color="auto" w:fill="D9D9D9"/>
          </w:tcPr>
          <w:p w14:paraId="0C1E62E7" w14:textId="77777777" w:rsidR="00A82D67" w:rsidRDefault="00A82D67" w:rsidP="00AA4059">
            <w:pPr>
              <w:jc w:val="center"/>
              <w:rPr>
                <w:b/>
              </w:rPr>
            </w:pPr>
            <w:r>
              <w:rPr>
                <w:b/>
              </w:rPr>
              <w:t>ZS  k  1.1.2022 v EUR</w:t>
            </w:r>
          </w:p>
        </w:tc>
        <w:tc>
          <w:tcPr>
            <w:tcW w:w="2893" w:type="dxa"/>
            <w:shd w:val="clear" w:color="auto" w:fill="D9D9D9"/>
          </w:tcPr>
          <w:p w14:paraId="04C4F4EA" w14:textId="77777777" w:rsidR="00A82D67" w:rsidRDefault="00A82D67" w:rsidP="00AA4059">
            <w:pPr>
              <w:jc w:val="center"/>
              <w:rPr>
                <w:b/>
              </w:rPr>
            </w:pPr>
            <w:r>
              <w:rPr>
                <w:b/>
              </w:rPr>
              <w:t>KS  k  31.12.2022  v EUR</w:t>
            </w:r>
          </w:p>
        </w:tc>
      </w:tr>
      <w:tr w:rsidR="00A82D67" w14:paraId="72E93EA0" w14:textId="77777777" w:rsidTr="007852CF">
        <w:tc>
          <w:tcPr>
            <w:tcW w:w="4205" w:type="dxa"/>
            <w:shd w:val="clear" w:color="auto" w:fill="C4BC96"/>
          </w:tcPr>
          <w:p w14:paraId="4484784A" w14:textId="77777777" w:rsidR="00A82D67" w:rsidRPr="00A92B52" w:rsidRDefault="00A82D67" w:rsidP="00AA4059">
            <w:pPr>
              <w:rPr>
                <w:b/>
                <w:sz w:val="22"/>
                <w:szCs w:val="22"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3251" w:type="dxa"/>
            <w:shd w:val="clear" w:color="auto" w:fill="C4BC96"/>
          </w:tcPr>
          <w:p w14:paraId="29078653" w14:textId="50EECE07" w:rsidR="00A82D67" w:rsidRDefault="00032B2E" w:rsidP="00AA4059">
            <w:pPr>
              <w:jc w:val="right"/>
              <w:rPr>
                <w:b/>
              </w:rPr>
            </w:pPr>
            <w:r>
              <w:rPr>
                <w:b/>
                <w:bCs/>
              </w:rPr>
              <w:t>2 685.717,79</w:t>
            </w:r>
          </w:p>
        </w:tc>
        <w:tc>
          <w:tcPr>
            <w:tcW w:w="2893" w:type="dxa"/>
            <w:shd w:val="clear" w:color="auto" w:fill="C4BC96"/>
          </w:tcPr>
          <w:p w14:paraId="20B8F705" w14:textId="6DF48578" w:rsidR="00A82D67" w:rsidRDefault="00032B2E" w:rsidP="00AA4059">
            <w:pPr>
              <w:jc w:val="right"/>
            </w:pPr>
            <w:r>
              <w:rPr>
                <w:b/>
              </w:rPr>
              <w:t>2 580.437,02</w:t>
            </w:r>
          </w:p>
        </w:tc>
      </w:tr>
      <w:tr w:rsidR="00A82D67" w14:paraId="5E2D8D3D" w14:textId="77777777" w:rsidTr="007852CF">
        <w:tc>
          <w:tcPr>
            <w:tcW w:w="4205" w:type="dxa"/>
          </w:tcPr>
          <w:p w14:paraId="791468B9" w14:textId="77777777" w:rsidR="00A82D67" w:rsidRPr="00A92B52" w:rsidRDefault="00A82D67" w:rsidP="00AA4059">
            <w:pPr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3251" w:type="dxa"/>
          </w:tcPr>
          <w:p w14:paraId="1F0270ED" w14:textId="096FD273" w:rsidR="00A82D67" w:rsidRDefault="00A82D67" w:rsidP="00AA4059">
            <w:pPr>
              <w:jc w:val="right"/>
              <w:rPr>
                <w:b/>
              </w:rPr>
            </w:pPr>
            <w:r w:rsidRPr="00407872">
              <w:rPr>
                <w:b/>
                <w:bCs/>
              </w:rPr>
              <w:t>2</w:t>
            </w:r>
            <w:r w:rsidR="00032B2E">
              <w:rPr>
                <w:b/>
                <w:bCs/>
              </w:rPr>
              <w:t> 219.203,41</w:t>
            </w:r>
          </w:p>
        </w:tc>
        <w:tc>
          <w:tcPr>
            <w:tcW w:w="2893" w:type="dxa"/>
          </w:tcPr>
          <w:p w14:paraId="3BB30758" w14:textId="74F2AC98" w:rsidR="00A82D67" w:rsidRPr="000176C4" w:rsidRDefault="00032B2E" w:rsidP="00AA4059">
            <w:pPr>
              <w:jc w:val="right"/>
            </w:pPr>
            <w:r w:rsidRPr="00407872">
              <w:rPr>
                <w:b/>
                <w:bCs/>
              </w:rPr>
              <w:t>2</w:t>
            </w:r>
            <w:r>
              <w:rPr>
                <w:b/>
                <w:bCs/>
              </w:rPr>
              <w:t> 288.596,76</w:t>
            </w:r>
          </w:p>
        </w:tc>
      </w:tr>
      <w:tr w:rsidR="00A82D67" w14:paraId="26551C81" w14:textId="77777777" w:rsidTr="007852CF">
        <w:tc>
          <w:tcPr>
            <w:tcW w:w="4205" w:type="dxa"/>
          </w:tcPr>
          <w:p w14:paraId="149047F0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3251" w:type="dxa"/>
          </w:tcPr>
          <w:p w14:paraId="7E246F71" w14:textId="77777777" w:rsidR="00A82D67" w:rsidRPr="000176C4" w:rsidRDefault="00A82D67" w:rsidP="00AA4059">
            <w:pPr>
              <w:jc w:val="right"/>
            </w:pPr>
          </w:p>
        </w:tc>
        <w:tc>
          <w:tcPr>
            <w:tcW w:w="2893" w:type="dxa"/>
          </w:tcPr>
          <w:p w14:paraId="56D4372A" w14:textId="77777777" w:rsidR="00A82D67" w:rsidRPr="000176C4" w:rsidRDefault="00A82D67" w:rsidP="00AA4059">
            <w:pPr>
              <w:jc w:val="right"/>
            </w:pPr>
          </w:p>
        </w:tc>
      </w:tr>
      <w:tr w:rsidR="00A82D67" w14:paraId="55353065" w14:textId="77777777" w:rsidTr="007852CF">
        <w:tc>
          <w:tcPr>
            <w:tcW w:w="4205" w:type="dxa"/>
          </w:tcPr>
          <w:p w14:paraId="2A3336F7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3251" w:type="dxa"/>
          </w:tcPr>
          <w:p w14:paraId="09D05AC1" w14:textId="77777777" w:rsidR="00A82D67" w:rsidRDefault="00A82D67" w:rsidP="00AA4059">
            <w:pPr>
              <w:jc w:val="right"/>
            </w:pPr>
            <w:r>
              <w:t>38.698,78</w:t>
            </w:r>
          </w:p>
        </w:tc>
        <w:tc>
          <w:tcPr>
            <w:tcW w:w="2893" w:type="dxa"/>
          </w:tcPr>
          <w:p w14:paraId="19365A5C" w14:textId="77777777" w:rsidR="00A82D67" w:rsidRPr="000176C4" w:rsidRDefault="00A82D67" w:rsidP="00AA4059">
            <w:pPr>
              <w:jc w:val="right"/>
            </w:pPr>
            <w:r>
              <w:t>38.698,78</w:t>
            </w:r>
          </w:p>
        </w:tc>
      </w:tr>
      <w:tr w:rsidR="00A82D67" w14:paraId="7AF1D5B8" w14:textId="77777777" w:rsidTr="007852CF">
        <w:tc>
          <w:tcPr>
            <w:tcW w:w="4205" w:type="dxa"/>
          </w:tcPr>
          <w:p w14:paraId="748E7CA3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3251" w:type="dxa"/>
          </w:tcPr>
          <w:p w14:paraId="19507347" w14:textId="5DAC2F36" w:rsidR="00A82D67" w:rsidRDefault="00032B2E" w:rsidP="00AA4059">
            <w:pPr>
              <w:jc w:val="right"/>
            </w:pPr>
            <w:r>
              <w:t>1 906.322,04</w:t>
            </w:r>
          </w:p>
        </w:tc>
        <w:tc>
          <w:tcPr>
            <w:tcW w:w="2893" w:type="dxa"/>
          </w:tcPr>
          <w:p w14:paraId="3E631A39" w14:textId="3C2CB08F" w:rsidR="00A82D67" w:rsidRPr="000176C4" w:rsidRDefault="00A82D67" w:rsidP="00AA4059">
            <w:pPr>
              <w:jc w:val="right"/>
            </w:pPr>
            <w:r>
              <w:t xml:space="preserve">          </w:t>
            </w:r>
            <w:r w:rsidR="00032B2E">
              <w:t>1 975.715,39</w:t>
            </w:r>
          </w:p>
        </w:tc>
      </w:tr>
      <w:tr w:rsidR="00A82D67" w14:paraId="29F3F3FA" w14:textId="77777777" w:rsidTr="007852CF">
        <w:tc>
          <w:tcPr>
            <w:tcW w:w="4205" w:type="dxa"/>
          </w:tcPr>
          <w:p w14:paraId="2AA0EBF5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251" w:type="dxa"/>
          </w:tcPr>
          <w:p w14:paraId="7A88D012" w14:textId="77777777" w:rsidR="00A82D67" w:rsidRDefault="00A82D67" w:rsidP="00AA4059">
            <w:pPr>
              <w:jc w:val="right"/>
            </w:pPr>
            <w:r>
              <w:t>274.182,59</w:t>
            </w:r>
          </w:p>
        </w:tc>
        <w:tc>
          <w:tcPr>
            <w:tcW w:w="2893" w:type="dxa"/>
          </w:tcPr>
          <w:p w14:paraId="6DA339F9" w14:textId="77777777" w:rsidR="00A82D67" w:rsidRPr="000176C4" w:rsidRDefault="00A82D67" w:rsidP="00AA4059">
            <w:pPr>
              <w:jc w:val="right"/>
            </w:pPr>
            <w:r>
              <w:t xml:space="preserve">             274.182,59</w:t>
            </w:r>
          </w:p>
        </w:tc>
      </w:tr>
      <w:tr w:rsidR="00A82D67" w:rsidRPr="0042433C" w14:paraId="5779B1CA" w14:textId="77777777" w:rsidTr="007852CF">
        <w:tc>
          <w:tcPr>
            <w:tcW w:w="4205" w:type="dxa"/>
          </w:tcPr>
          <w:p w14:paraId="0EE394AA" w14:textId="77777777" w:rsidR="00A82D67" w:rsidRPr="00A92B52" w:rsidRDefault="00A82D67" w:rsidP="00AA4059">
            <w:pPr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3251" w:type="dxa"/>
          </w:tcPr>
          <w:p w14:paraId="4BCB053D" w14:textId="7A0B725B" w:rsidR="00A82D67" w:rsidRDefault="00032B2E" w:rsidP="00AA4059">
            <w:pPr>
              <w:jc w:val="right"/>
              <w:rPr>
                <w:b/>
              </w:rPr>
            </w:pPr>
            <w:r>
              <w:rPr>
                <w:b/>
                <w:bCs/>
              </w:rPr>
              <w:t>465.234,36</w:t>
            </w:r>
          </w:p>
        </w:tc>
        <w:tc>
          <w:tcPr>
            <w:tcW w:w="2893" w:type="dxa"/>
          </w:tcPr>
          <w:p w14:paraId="4694D9F0" w14:textId="2FDE8BD4" w:rsidR="00A82D67" w:rsidRPr="000176C4" w:rsidRDefault="00032B2E" w:rsidP="00AA4059">
            <w:pPr>
              <w:jc w:val="right"/>
            </w:pPr>
            <w:r>
              <w:rPr>
                <w:b/>
              </w:rPr>
              <w:t>290.560,24</w:t>
            </w:r>
          </w:p>
        </w:tc>
      </w:tr>
      <w:tr w:rsidR="00A82D67" w14:paraId="797B8028" w14:textId="77777777" w:rsidTr="007852CF">
        <w:tc>
          <w:tcPr>
            <w:tcW w:w="4205" w:type="dxa"/>
          </w:tcPr>
          <w:p w14:paraId="72A677E8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3251" w:type="dxa"/>
          </w:tcPr>
          <w:p w14:paraId="77530433" w14:textId="77777777" w:rsidR="00A82D67" w:rsidRPr="000176C4" w:rsidRDefault="00A82D67" w:rsidP="00AA4059">
            <w:pPr>
              <w:jc w:val="right"/>
            </w:pPr>
          </w:p>
        </w:tc>
        <w:tc>
          <w:tcPr>
            <w:tcW w:w="2893" w:type="dxa"/>
          </w:tcPr>
          <w:p w14:paraId="46D521B9" w14:textId="77777777" w:rsidR="00A82D67" w:rsidRPr="000176C4" w:rsidRDefault="00A82D67" w:rsidP="00AA4059">
            <w:pPr>
              <w:jc w:val="right"/>
            </w:pPr>
          </w:p>
        </w:tc>
      </w:tr>
      <w:tr w:rsidR="00A82D67" w14:paraId="0C04360D" w14:textId="77777777" w:rsidTr="007852CF">
        <w:tc>
          <w:tcPr>
            <w:tcW w:w="4205" w:type="dxa"/>
          </w:tcPr>
          <w:p w14:paraId="11F08974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3251" w:type="dxa"/>
          </w:tcPr>
          <w:p w14:paraId="53D5D1A0" w14:textId="5686CB85" w:rsidR="00A82D67" w:rsidRPr="000176C4" w:rsidRDefault="00A05A83" w:rsidP="00AA4059">
            <w:pPr>
              <w:jc w:val="right"/>
            </w:pPr>
            <w:r>
              <w:t>1.459,97</w:t>
            </w:r>
          </w:p>
        </w:tc>
        <w:tc>
          <w:tcPr>
            <w:tcW w:w="2893" w:type="dxa"/>
          </w:tcPr>
          <w:p w14:paraId="4CD7C097" w14:textId="349CA3B1" w:rsidR="00A82D67" w:rsidRPr="000176C4" w:rsidRDefault="00A05A83" w:rsidP="00AA4059">
            <w:pPr>
              <w:jc w:val="right"/>
            </w:pPr>
            <w:r>
              <w:t>1.357,43</w:t>
            </w:r>
          </w:p>
        </w:tc>
      </w:tr>
      <w:tr w:rsidR="00A82D67" w14:paraId="67B1AF4A" w14:textId="77777777" w:rsidTr="007852CF">
        <w:tc>
          <w:tcPr>
            <w:tcW w:w="4205" w:type="dxa"/>
          </w:tcPr>
          <w:p w14:paraId="189A585B" w14:textId="77777777" w:rsidR="00A82D67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3251" w:type="dxa"/>
          </w:tcPr>
          <w:p w14:paraId="743C6768" w14:textId="5F1E86D4" w:rsidR="00A82D67" w:rsidRDefault="00A05A83" w:rsidP="00AA4059">
            <w:pPr>
              <w:jc w:val="right"/>
            </w:pPr>
            <w:r>
              <w:t xml:space="preserve"> </w:t>
            </w:r>
          </w:p>
        </w:tc>
        <w:tc>
          <w:tcPr>
            <w:tcW w:w="2893" w:type="dxa"/>
          </w:tcPr>
          <w:p w14:paraId="4C580481" w14:textId="4E9C1E1F" w:rsidR="00A82D67" w:rsidRPr="000176C4" w:rsidRDefault="00A05A83" w:rsidP="00AA4059">
            <w:pPr>
              <w:jc w:val="right"/>
            </w:pPr>
            <w:r>
              <w:t xml:space="preserve"> </w:t>
            </w:r>
          </w:p>
        </w:tc>
      </w:tr>
      <w:tr w:rsidR="00A82D67" w14:paraId="2ADDE5A5" w14:textId="77777777" w:rsidTr="007852CF">
        <w:tc>
          <w:tcPr>
            <w:tcW w:w="4205" w:type="dxa"/>
          </w:tcPr>
          <w:p w14:paraId="269E8F56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3251" w:type="dxa"/>
          </w:tcPr>
          <w:p w14:paraId="2BEDADD6" w14:textId="77777777" w:rsidR="00A82D67" w:rsidRPr="000176C4" w:rsidRDefault="00A82D67" w:rsidP="00AA4059">
            <w:pPr>
              <w:jc w:val="right"/>
            </w:pPr>
          </w:p>
        </w:tc>
        <w:tc>
          <w:tcPr>
            <w:tcW w:w="2893" w:type="dxa"/>
          </w:tcPr>
          <w:p w14:paraId="5832AB2E" w14:textId="77777777" w:rsidR="00A82D67" w:rsidRPr="000176C4" w:rsidRDefault="00A82D67" w:rsidP="00AA4059">
            <w:pPr>
              <w:jc w:val="right"/>
            </w:pPr>
          </w:p>
        </w:tc>
      </w:tr>
      <w:tr w:rsidR="00A82D67" w:rsidRPr="00970F72" w14:paraId="5F94C5A9" w14:textId="77777777" w:rsidTr="007852CF">
        <w:tc>
          <w:tcPr>
            <w:tcW w:w="4205" w:type="dxa"/>
          </w:tcPr>
          <w:p w14:paraId="1DBFADEE" w14:textId="77777777" w:rsidR="00A82D67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3251" w:type="dxa"/>
          </w:tcPr>
          <w:p w14:paraId="5D8045C5" w14:textId="22A3091C" w:rsidR="00A82D67" w:rsidRDefault="00A05A83" w:rsidP="00AA4059">
            <w:pPr>
              <w:jc w:val="right"/>
            </w:pPr>
            <w:r>
              <w:t>2.466,98</w:t>
            </w:r>
          </w:p>
        </w:tc>
        <w:tc>
          <w:tcPr>
            <w:tcW w:w="2893" w:type="dxa"/>
          </w:tcPr>
          <w:p w14:paraId="1D018D41" w14:textId="15550FA5" w:rsidR="00A82D67" w:rsidRPr="000176C4" w:rsidRDefault="00A05A83" w:rsidP="00AA4059">
            <w:pPr>
              <w:jc w:val="right"/>
            </w:pPr>
            <w:r>
              <w:t>2.202,10</w:t>
            </w:r>
          </w:p>
        </w:tc>
      </w:tr>
      <w:tr w:rsidR="00A82D67" w14:paraId="76B80444" w14:textId="77777777" w:rsidTr="007852CF">
        <w:tc>
          <w:tcPr>
            <w:tcW w:w="4205" w:type="dxa"/>
          </w:tcPr>
          <w:p w14:paraId="696FD66F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3251" w:type="dxa"/>
          </w:tcPr>
          <w:p w14:paraId="02824BB3" w14:textId="7B45FA1D" w:rsidR="00A82D67" w:rsidRDefault="00A05A83" w:rsidP="00AA4059">
            <w:pPr>
              <w:jc w:val="right"/>
            </w:pPr>
            <w:r>
              <w:t>461.307,41</w:t>
            </w:r>
          </w:p>
        </w:tc>
        <w:tc>
          <w:tcPr>
            <w:tcW w:w="2893" w:type="dxa"/>
          </w:tcPr>
          <w:p w14:paraId="5B9ED0AB" w14:textId="060CC172" w:rsidR="00A82D67" w:rsidRPr="000176C4" w:rsidRDefault="00A05A83" w:rsidP="00AA4059">
            <w:pPr>
              <w:jc w:val="right"/>
            </w:pPr>
            <w:r>
              <w:t>287.000,71</w:t>
            </w:r>
          </w:p>
        </w:tc>
      </w:tr>
      <w:tr w:rsidR="00A82D67" w14:paraId="4D6112A1" w14:textId="77777777" w:rsidTr="007852CF">
        <w:tc>
          <w:tcPr>
            <w:tcW w:w="4205" w:type="dxa"/>
          </w:tcPr>
          <w:p w14:paraId="0C8894E0" w14:textId="77777777" w:rsidR="00A82D67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3251" w:type="dxa"/>
          </w:tcPr>
          <w:p w14:paraId="6EC405B4" w14:textId="77777777" w:rsidR="00A82D67" w:rsidRPr="000176C4" w:rsidRDefault="00A82D67" w:rsidP="00AA4059">
            <w:pPr>
              <w:jc w:val="right"/>
            </w:pPr>
          </w:p>
        </w:tc>
        <w:tc>
          <w:tcPr>
            <w:tcW w:w="2893" w:type="dxa"/>
          </w:tcPr>
          <w:p w14:paraId="711BAA4C" w14:textId="77777777" w:rsidR="00A82D67" w:rsidRPr="000176C4" w:rsidRDefault="00A82D67" w:rsidP="00AA4059">
            <w:pPr>
              <w:jc w:val="right"/>
            </w:pPr>
          </w:p>
        </w:tc>
      </w:tr>
      <w:tr w:rsidR="00A82D67" w14:paraId="674FCF40" w14:textId="77777777" w:rsidTr="007852CF">
        <w:tc>
          <w:tcPr>
            <w:tcW w:w="4205" w:type="dxa"/>
          </w:tcPr>
          <w:p w14:paraId="20148F6B" w14:textId="77777777" w:rsidR="00A82D67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3251" w:type="dxa"/>
          </w:tcPr>
          <w:p w14:paraId="4FCEC90C" w14:textId="77777777" w:rsidR="00A82D67" w:rsidRPr="000176C4" w:rsidRDefault="00A82D67" w:rsidP="00AA4059">
            <w:pPr>
              <w:jc w:val="right"/>
            </w:pPr>
          </w:p>
        </w:tc>
        <w:tc>
          <w:tcPr>
            <w:tcW w:w="2893" w:type="dxa"/>
          </w:tcPr>
          <w:p w14:paraId="4B03AEA5" w14:textId="77777777" w:rsidR="00A82D67" w:rsidRPr="000176C4" w:rsidRDefault="00A82D67" w:rsidP="00AA4059">
            <w:pPr>
              <w:jc w:val="right"/>
            </w:pPr>
          </w:p>
        </w:tc>
      </w:tr>
      <w:tr w:rsidR="00A82D67" w14:paraId="538AACA8" w14:textId="77777777" w:rsidTr="007852CF">
        <w:tc>
          <w:tcPr>
            <w:tcW w:w="4205" w:type="dxa"/>
          </w:tcPr>
          <w:p w14:paraId="7BCEA5E2" w14:textId="77777777" w:rsidR="00A82D67" w:rsidRPr="00FB33BA" w:rsidRDefault="00A82D67" w:rsidP="00AA4059">
            <w:pPr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3251" w:type="dxa"/>
          </w:tcPr>
          <w:p w14:paraId="41BED4EC" w14:textId="77777777" w:rsidR="00A82D67" w:rsidRDefault="00A82D67" w:rsidP="00AA4059">
            <w:pPr>
              <w:jc w:val="right"/>
              <w:rPr>
                <w:b/>
              </w:rPr>
            </w:pPr>
            <w:r w:rsidRPr="0042433C">
              <w:rPr>
                <w:b/>
                <w:bCs/>
              </w:rPr>
              <w:t>1.280,02</w:t>
            </w:r>
          </w:p>
        </w:tc>
        <w:tc>
          <w:tcPr>
            <w:tcW w:w="2893" w:type="dxa"/>
          </w:tcPr>
          <w:p w14:paraId="50FB4B75" w14:textId="77777777" w:rsidR="00A82D67" w:rsidRPr="000176C4" w:rsidRDefault="00A82D67" w:rsidP="00AA4059">
            <w:pPr>
              <w:jc w:val="right"/>
            </w:pPr>
            <w:r>
              <w:rPr>
                <w:b/>
              </w:rPr>
              <w:t>1.280,02</w:t>
            </w:r>
          </w:p>
        </w:tc>
      </w:tr>
    </w:tbl>
    <w:p w14:paraId="0A0E8B1E" w14:textId="77777777" w:rsidR="00A82D67" w:rsidRPr="00A82D67" w:rsidRDefault="00A82D67" w:rsidP="00A82D67">
      <w:pPr>
        <w:pStyle w:val="Odsekzoznamu"/>
        <w:spacing w:line="360" w:lineRule="auto"/>
        <w:ind w:left="360"/>
        <w:jc w:val="both"/>
        <w:rPr>
          <w:b/>
        </w:rPr>
      </w:pPr>
      <w:r w:rsidRPr="00A82D67">
        <w:rPr>
          <w:b/>
        </w:rPr>
        <w:t xml:space="preserve">P A S Í V A </w:t>
      </w:r>
    </w:p>
    <w:tbl>
      <w:tblPr>
        <w:tblW w:w="9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3118"/>
        <w:gridCol w:w="3118"/>
      </w:tblGrid>
      <w:tr w:rsidR="00A82D67" w14:paraId="39544A38" w14:textId="77777777" w:rsidTr="00AA4059">
        <w:tc>
          <w:tcPr>
            <w:tcW w:w="3756" w:type="dxa"/>
            <w:shd w:val="clear" w:color="auto" w:fill="D9D9D9"/>
          </w:tcPr>
          <w:p w14:paraId="6AFBA875" w14:textId="77777777" w:rsidR="00A82D67" w:rsidRDefault="00A82D67" w:rsidP="00AA4059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3118" w:type="dxa"/>
            <w:shd w:val="clear" w:color="auto" w:fill="D9D9D9"/>
          </w:tcPr>
          <w:p w14:paraId="537A70F0" w14:textId="77777777" w:rsidR="00A82D67" w:rsidRDefault="00A82D67" w:rsidP="00AA4059">
            <w:pPr>
              <w:jc w:val="center"/>
              <w:rPr>
                <w:b/>
              </w:rPr>
            </w:pPr>
            <w:r>
              <w:rPr>
                <w:b/>
              </w:rPr>
              <w:t>ZS  k  1.1.2022 v EUR</w:t>
            </w:r>
          </w:p>
        </w:tc>
        <w:tc>
          <w:tcPr>
            <w:tcW w:w="3118" w:type="dxa"/>
            <w:shd w:val="clear" w:color="auto" w:fill="D9D9D9"/>
          </w:tcPr>
          <w:p w14:paraId="1B4B7856" w14:textId="77777777" w:rsidR="00A82D67" w:rsidRDefault="00A82D67" w:rsidP="00AA4059">
            <w:pPr>
              <w:jc w:val="center"/>
              <w:rPr>
                <w:b/>
              </w:rPr>
            </w:pPr>
            <w:r>
              <w:rPr>
                <w:b/>
              </w:rPr>
              <w:t>KS  k  1.1.2022 v EUR</w:t>
            </w:r>
          </w:p>
        </w:tc>
      </w:tr>
      <w:tr w:rsidR="00A82D67" w14:paraId="406F3B57" w14:textId="77777777" w:rsidTr="00AA4059">
        <w:tc>
          <w:tcPr>
            <w:tcW w:w="3756" w:type="dxa"/>
            <w:shd w:val="clear" w:color="auto" w:fill="C4BC96"/>
          </w:tcPr>
          <w:p w14:paraId="71B00B0D" w14:textId="77777777" w:rsidR="00A82D67" w:rsidRPr="00487712" w:rsidRDefault="00A82D67" w:rsidP="00AA4059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3118" w:type="dxa"/>
            <w:shd w:val="clear" w:color="auto" w:fill="C4BC96"/>
          </w:tcPr>
          <w:p w14:paraId="09A4E138" w14:textId="77DF7679" w:rsidR="00A82D67" w:rsidRDefault="00A82D67" w:rsidP="00AA4059">
            <w:pPr>
              <w:jc w:val="right"/>
              <w:rPr>
                <w:b/>
              </w:rPr>
            </w:pPr>
            <w:r w:rsidRPr="0042433C">
              <w:rPr>
                <w:b/>
                <w:bCs/>
              </w:rPr>
              <w:t>2 6</w:t>
            </w:r>
            <w:r w:rsidR="00A05A83">
              <w:rPr>
                <w:b/>
                <w:bCs/>
              </w:rPr>
              <w:t>85</w:t>
            </w:r>
            <w:r w:rsidRPr="0042433C">
              <w:rPr>
                <w:b/>
                <w:bCs/>
              </w:rPr>
              <w:t>.</w:t>
            </w:r>
            <w:r w:rsidR="00A05A83">
              <w:rPr>
                <w:b/>
                <w:bCs/>
              </w:rPr>
              <w:t>717,79</w:t>
            </w:r>
          </w:p>
        </w:tc>
        <w:tc>
          <w:tcPr>
            <w:tcW w:w="3118" w:type="dxa"/>
            <w:shd w:val="clear" w:color="auto" w:fill="C4BC96"/>
          </w:tcPr>
          <w:p w14:paraId="1560DF9D" w14:textId="4892948F" w:rsidR="00A82D67" w:rsidRPr="000176C4" w:rsidRDefault="00A82D67" w:rsidP="00AA4059">
            <w:pPr>
              <w:jc w:val="right"/>
            </w:pPr>
            <w:r>
              <w:rPr>
                <w:b/>
              </w:rPr>
              <w:t>2</w:t>
            </w:r>
            <w:r w:rsidR="00A05A83">
              <w:rPr>
                <w:b/>
              </w:rPr>
              <w:t> </w:t>
            </w:r>
            <w:r>
              <w:rPr>
                <w:b/>
              </w:rPr>
              <w:t>5</w:t>
            </w:r>
            <w:r w:rsidR="00A05A83">
              <w:rPr>
                <w:b/>
              </w:rPr>
              <w:t>80.437,02</w:t>
            </w:r>
          </w:p>
        </w:tc>
      </w:tr>
      <w:tr w:rsidR="00A82D67" w14:paraId="768CD5F1" w14:textId="77777777" w:rsidTr="00AA4059">
        <w:tc>
          <w:tcPr>
            <w:tcW w:w="3756" w:type="dxa"/>
          </w:tcPr>
          <w:p w14:paraId="06444004" w14:textId="77777777" w:rsidR="00A82D67" w:rsidRPr="00487712" w:rsidRDefault="00A82D67" w:rsidP="00AA4059">
            <w:pPr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3118" w:type="dxa"/>
          </w:tcPr>
          <w:p w14:paraId="035890E7" w14:textId="02D227B9" w:rsidR="00A82D67" w:rsidRDefault="00A82D67" w:rsidP="00AA4059">
            <w:pPr>
              <w:jc w:val="right"/>
              <w:rPr>
                <w:b/>
              </w:rPr>
            </w:pPr>
            <w:r w:rsidRPr="0042433C">
              <w:rPr>
                <w:b/>
                <w:bCs/>
              </w:rPr>
              <w:t>2</w:t>
            </w:r>
            <w:r w:rsidR="00A05A83">
              <w:rPr>
                <w:b/>
                <w:bCs/>
              </w:rPr>
              <w:t> 086.440,69</w:t>
            </w:r>
          </w:p>
        </w:tc>
        <w:tc>
          <w:tcPr>
            <w:tcW w:w="3118" w:type="dxa"/>
          </w:tcPr>
          <w:p w14:paraId="77BBB147" w14:textId="3F6574FD" w:rsidR="00A82D67" w:rsidRPr="000176C4" w:rsidRDefault="00A82D67" w:rsidP="00AA4059">
            <w:pPr>
              <w:jc w:val="right"/>
            </w:pPr>
            <w:r>
              <w:rPr>
                <w:b/>
              </w:rPr>
              <w:t>2</w:t>
            </w:r>
            <w:r w:rsidR="00A05A83">
              <w:rPr>
                <w:b/>
              </w:rPr>
              <w:t> </w:t>
            </w:r>
            <w:r>
              <w:rPr>
                <w:b/>
              </w:rPr>
              <w:t>0</w:t>
            </w:r>
            <w:r w:rsidR="00A05A83">
              <w:rPr>
                <w:b/>
              </w:rPr>
              <w:t>70.055,25</w:t>
            </w:r>
          </w:p>
        </w:tc>
      </w:tr>
      <w:tr w:rsidR="00A82D67" w14:paraId="41CAFDF8" w14:textId="77777777" w:rsidTr="00AA4059">
        <w:tc>
          <w:tcPr>
            <w:tcW w:w="3756" w:type="dxa"/>
          </w:tcPr>
          <w:p w14:paraId="13F88726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3118" w:type="dxa"/>
          </w:tcPr>
          <w:p w14:paraId="40657560" w14:textId="77777777" w:rsidR="00A82D67" w:rsidRPr="000176C4" w:rsidRDefault="00A82D67" w:rsidP="00AA4059">
            <w:pPr>
              <w:jc w:val="right"/>
            </w:pPr>
          </w:p>
        </w:tc>
        <w:tc>
          <w:tcPr>
            <w:tcW w:w="3118" w:type="dxa"/>
          </w:tcPr>
          <w:p w14:paraId="0F54C30A" w14:textId="77777777" w:rsidR="00A82D67" w:rsidRPr="000176C4" w:rsidRDefault="00A82D67" w:rsidP="00AA4059">
            <w:pPr>
              <w:jc w:val="right"/>
            </w:pPr>
          </w:p>
        </w:tc>
      </w:tr>
      <w:tr w:rsidR="00A82D67" w14:paraId="47E089C8" w14:textId="77777777" w:rsidTr="00AA4059">
        <w:tc>
          <w:tcPr>
            <w:tcW w:w="3756" w:type="dxa"/>
          </w:tcPr>
          <w:p w14:paraId="237DFACC" w14:textId="77777777" w:rsidR="00A82D67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3118" w:type="dxa"/>
          </w:tcPr>
          <w:p w14:paraId="330B2692" w14:textId="77777777" w:rsidR="00A82D67" w:rsidRPr="000176C4" w:rsidRDefault="00A82D67" w:rsidP="00AA4059">
            <w:pPr>
              <w:jc w:val="right"/>
            </w:pPr>
          </w:p>
        </w:tc>
        <w:tc>
          <w:tcPr>
            <w:tcW w:w="3118" w:type="dxa"/>
          </w:tcPr>
          <w:p w14:paraId="4DD38D4C" w14:textId="77777777" w:rsidR="00A82D67" w:rsidRPr="000176C4" w:rsidRDefault="00A82D67" w:rsidP="00AA4059">
            <w:pPr>
              <w:jc w:val="right"/>
            </w:pPr>
          </w:p>
        </w:tc>
      </w:tr>
      <w:tr w:rsidR="00A82D67" w14:paraId="1C3654CA" w14:textId="77777777" w:rsidTr="00AA4059">
        <w:tc>
          <w:tcPr>
            <w:tcW w:w="3756" w:type="dxa"/>
          </w:tcPr>
          <w:p w14:paraId="0C128A16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3118" w:type="dxa"/>
          </w:tcPr>
          <w:p w14:paraId="3E482BF5" w14:textId="77777777" w:rsidR="00A82D67" w:rsidRPr="000176C4" w:rsidRDefault="00A82D67" w:rsidP="00AA4059">
            <w:pPr>
              <w:jc w:val="right"/>
            </w:pPr>
          </w:p>
        </w:tc>
        <w:tc>
          <w:tcPr>
            <w:tcW w:w="3118" w:type="dxa"/>
          </w:tcPr>
          <w:p w14:paraId="71CB3828" w14:textId="77777777" w:rsidR="00A82D67" w:rsidRPr="000176C4" w:rsidRDefault="00A82D67" w:rsidP="00AA4059">
            <w:pPr>
              <w:jc w:val="right"/>
            </w:pPr>
          </w:p>
        </w:tc>
      </w:tr>
      <w:tr w:rsidR="00A82D67" w14:paraId="320D32CB" w14:textId="77777777" w:rsidTr="00AA4059">
        <w:tc>
          <w:tcPr>
            <w:tcW w:w="3756" w:type="dxa"/>
          </w:tcPr>
          <w:p w14:paraId="6B5F7F67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3118" w:type="dxa"/>
          </w:tcPr>
          <w:p w14:paraId="49A79132" w14:textId="19763A99" w:rsidR="00A82D67" w:rsidRDefault="00A82D67" w:rsidP="00AA4059">
            <w:pPr>
              <w:jc w:val="right"/>
            </w:pPr>
            <w:r>
              <w:t>2</w:t>
            </w:r>
            <w:r w:rsidR="00A05A83">
              <w:t> </w:t>
            </w:r>
            <w:r>
              <w:t>0</w:t>
            </w:r>
            <w:r w:rsidR="00A05A83">
              <w:t>86.440,69</w:t>
            </w:r>
          </w:p>
        </w:tc>
        <w:tc>
          <w:tcPr>
            <w:tcW w:w="3118" w:type="dxa"/>
          </w:tcPr>
          <w:p w14:paraId="3C7A11E4" w14:textId="74B0D2E6" w:rsidR="00A82D67" w:rsidRPr="000176C4" w:rsidRDefault="00A82D67" w:rsidP="00AA4059">
            <w:pPr>
              <w:jc w:val="right"/>
            </w:pPr>
            <w:r>
              <w:t>2</w:t>
            </w:r>
            <w:r w:rsidR="007852CF">
              <w:t> 070.055,25</w:t>
            </w:r>
          </w:p>
        </w:tc>
      </w:tr>
      <w:tr w:rsidR="00A82D67" w14:paraId="426246D7" w14:textId="77777777" w:rsidTr="00AA4059">
        <w:tc>
          <w:tcPr>
            <w:tcW w:w="3756" w:type="dxa"/>
          </w:tcPr>
          <w:p w14:paraId="3F625CDA" w14:textId="77777777" w:rsidR="00A82D67" w:rsidRPr="001D71F4" w:rsidRDefault="00A82D67" w:rsidP="00AA4059">
            <w:pPr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3118" w:type="dxa"/>
          </w:tcPr>
          <w:p w14:paraId="3B90FF7F" w14:textId="72A20C96" w:rsidR="00A82D67" w:rsidRDefault="007852CF" w:rsidP="00AA4059">
            <w:pPr>
              <w:jc w:val="right"/>
              <w:rPr>
                <w:b/>
              </w:rPr>
            </w:pPr>
            <w:r>
              <w:rPr>
                <w:b/>
                <w:bCs/>
              </w:rPr>
              <w:t>318.599,64</w:t>
            </w:r>
          </w:p>
        </w:tc>
        <w:tc>
          <w:tcPr>
            <w:tcW w:w="3118" w:type="dxa"/>
          </w:tcPr>
          <w:p w14:paraId="44A67EFB" w14:textId="6C5E804B" w:rsidR="00A82D67" w:rsidRPr="000176C4" w:rsidRDefault="00A82D67" w:rsidP="00AA4059">
            <w:pPr>
              <w:jc w:val="right"/>
            </w:pPr>
            <w:r>
              <w:rPr>
                <w:b/>
              </w:rPr>
              <w:t xml:space="preserve">   </w:t>
            </w:r>
            <w:r w:rsidR="007852CF">
              <w:rPr>
                <w:b/>
              </w:rPr>
              <w:t>294.328,00</w:t>
            </w:r>
          </w:p>
        </w:tc>
      </w:tr>
      <w:tr w:rsidR="00A82D67" w14:paraId="7123BFEF" w14:textId="77777777" w:rsidTr="00AA4059">
        <w:tc>
          <w:tcPr>
            <w:tcW w:w="3756" w:type="dxa"/>
          </w:tcPr>
          <w:p w14:paraId="4F446FE9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3118" w:type="dxa"/>
          </w:tcPr>
          <w:p w14:paraId="0F861444" w14:textId="77777777" w:rsidR="00A82D67" w:rsidRPr="000176C4" w:rsidRDefault="00A82D67" w:rsidP="00AA4059">
            <w:pPr>
              <w:jc w:val="right"/>
            </w:pPr>
          </w:p>
        </w:tc>
        <w:tc>
          <w:tcPr>
            <w:tcW w:w="3118" w:type="dxa"/>
          </w:tcPr>
          <w:p w14:paraId="25C42748" w14:textId="77777777" w:rsidR="00A82D67" w:rsidRPr="000176C4" w:rsidRDefault="00A82D67" w:rsidP="00AA4059">
            <w:pPr>
              <w:jc w:val="right"/>
            </w:pPr>
          </w:p>
        </w:tc>
      </w:tr>
      <w:tr w:rsidR="00A82D67" w14:paraId="6836369A" w14:textId="77777777" w:rsidTr="00AA4059">
        <w:tc>
          <w:tcPr>
            <w:tcW w:w="3756" w:type="dxa"/>
          </w:tcPr>
          <w:p w14:paraId="0387184F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3118" w:type="dxa"/>
          </w:tcPr>
          <w:p w14:paraId="70BC3223" w14:textId="77777777" w:rsidR="00A82D67" w:rsidRDefault="00A82D67" w:rsidP="00AA4059">
            <w:pPr>
              <w:jc w:val="right"/>
            </w:pPr>
            <w:r>
              <w:t>2.200,00</w:t>
            </w:r>
          </w:p>
        </w:tc>
        <w:tc>
          <w:tcPr>
            <w:tcW w:w="3118" w:type="dxa"/>
          </w:tcPr>
          <w:p w14:paraId="7EDC65B1" w14:textId="77777777" w:rsidR="00A82D67" w:rsidRPr="000176C4" w:rsidRDefault="00A82D67" w:rsidP="00AA4059">
            <w:pPr>
              <w:jc w:val="right"/>
            </w:pPr>
            <w:r>
              <w:t>9.907,00</w:t>
            </w:r>
          </w:p>
        </w:tc>
      </w:tr>
      <w:tr w:rsidR="00A82D67" w14:paraId="014ED4CC" w14:textId="77777777" w:rsidTr="00AA4059">
        <w:tc>
          <w:tcPr>
            <w:tcW w:w="3756" w:type="dxa"/>
          </w:tcPr>
          <w:p w14:paraId="02D9A32B" w14:textId="77777777" w:rsidR="00A82D67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3118" w:type="dxa"/>
          </w:tcPr>
          <w:p w14:paraId="72554757" w14:textId="77777777" w:rsidR="00A82D67" w:rsidRPr="000176C4" w:rsidRDefault="00A82D67" w:rsidP="00AA4059">
            <w:pPr>
              <w:jc w:val="right"/>
            </w:pPr>
            <w:r>
              <w:t>8.602,57</w:t>
            </w:r>
          </w:p>
        </w:tc>
        <w:tc>
          <w:tcPr>
            <w:tcW w:w="3118" w:type="dxa"/>
          </w:tcPr>
          <w:p w14:paraId="4C9EC094" w14:textId="77777777" w:rsidR="00A82D67" w:rsidRPr="000176C4" w:rsidRDefault="00A82D67" w:rsidP="00AA4059">
            <w:pPr>
              <w:jc w:val="right"/>
            </w:pPr>
            <w:r>
              <w:t>8.444,40</w:t>
            </w:r>
          </w:p>
        </w:tc>
      </w:tr>
      <w:tr w:rsidR="00A82D67" w14:paraId="3D207E66" w14:textId="77777777" w:rsidTr="00AA4059">
        <w:tc>
          <w:tcPr>
            <w:tcW w:w="3756" w:type="dxa"/>
          </w:tcPr>
          <w:p w14:paraId="48464038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3118" w:type="dxa"/>
          </w:tcPr>
          <w:p w14:paraId="4A1A8155" w14:textId="5E4F9BFA" w:rsidR="00A82D67" w:rsidRDefault="007852CF" w:rsidP="00AA4059">
            <w:pPr>
              <w:jc w:val="right"/>
            </w:pPr>
            <w:r>
              <w:t>97.500,99</w:t>
            </w:r>
          </w:p>
        </w:tc>
        <w:tc>
          <w:tcPr>
            <w:tcW w:w="3118" w:type="dxa"/>
          </w:tcPr>
          <w:p w14:paraId="75E068C7" w14:textId="5F162580" w:rsidR="00A82D67" w:rsidRPr="000176C4" w:rsidRDefault="00A82D67" w:rsidP="00AA4059">
            <w:pPr>
              <w:jc w:val="right"/>
            </w:pPr>
            <w:r>
              <w:t xml:space="preserve"> </w:t>
            </w:r>
            <w:r w:rsidR="007852CF">
              <w:t>83.048,60</w:t>
            </w:r>
          </w:p>
        </w:tc>
      </w:tr>
      <w:tr w:rsidR="00A82D67" w:rsidRPr="00970F72" w14:paraId="67E00E02" w14:textId="77777777" w:rsidTr="00AA4059">
        <w:tc>
          <w:tcPr>
            <w:tcW w:w="3756" w:type="dxa"/>
          </w:tcPr>
          <w:p w14:paraId="229DDC4F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3118" w:type="dxa"/>
          </w:tcPr>
          <w:p w14:paraId="1D198098" w14:textId="2FCB8137" w:rsidR="00A82D67" w:rsidRDefault="007852CF" w:rsidP="00AA4059">
            <w:pPr>
              <w:jc w:val="right"/>
            </w:pPr>
            <w:r>
              <w:t>60.296,08</w:t>
            </w:r>
          </w:p>
        </w:tc>
        <w:tc>
          <w:tcPr>
            <w:tcW w:w="3118" w:type="dxa"/>
          </w:tcPr>
          <w:p w14:paraId="7666FC0A" w14:textId="2142788B" w:rsidR="00A82D67" w:rsidRPr="000176C4" w:rsidRDefault="00A82D67" w:rsidP="00AA4059">
            <w:pPr>
              <w:jc w:val="right"/>
            </w:pPr>
            <w:r>
              <w:t xml:space="preserve">   </w:t>
            </w:r>
            <w:r w:rsidR="007852CF">
              <w:t>57.928,00</w:t>
            </w:r>
          </w:p>
        </w:tc>
      </w:tr>
      <w:tr w:rsidR="00A82D67" w14:paraId="48F9781C" w14:textId="77777777" w:rsidTr="00AA4059">
        <w:tc>
          <w:tcPr>
            <w:tcW w:w="3756" w:type="dxa"/>
          </w:tcPr>
          <w:p w14:paraId="19863EAB" w14:textId="77777777" w:rsidR="00A82D67" w:rsidRPr="00A92B52" w:rsidRDefault="00A82D67" w:rsidP="00AA405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3118" w:type="dxa"/>
          </w:tcPr>
          <w:p w14:paraId="4E1ED4BA" w14:textId="77777777" w:rsidR="00A82D67" w:rsidRPr="000176C4" w:rsidRDefault="00A82D67" w:rsidP="00AA4059">
            <w:pPr>
              <w:jc w:val="right"/>
            </w:pPr>
            <w:r>
              <w:t>150.000,00</w:t>
            </w:r>
          </w:p>
        </w:tc>
        <w:tc>
          <w:tcPr>
            <w:tcW w:w="3118" w:type="dxa"/>
          </w:tcPr>
          <w:p w14:paraId="0FD3BCAA" w14:textId="77777777" w:rsidR="00A82D67" w:rsidRPr="000176C4" w:rsidRDefault="00A82D67" w:rsidP="00AA4059">
            <w:pPr>
              <w:jc w:val="right"/>
            </w:pPr>
            <w:r>
              <w:t>135.000,00</w:t>
            </w:r>
          </w:p>
        </w:tc>
      </w:tr>
      <w:tr w:rsidR="00A82D67" w14:paraId="15DACE3A" w14:textId="77777777" w:rsidTr="00AA4059">
        <w:tc>
          <w:tcPr>
            <w:tcW w:w="3756" w:type="dxa"/>
          </w:tcPr>
          <w:p w14:paraId="2581A669" w14:textId="77777777" w:rsidR="00A82D67" w:rsidRDefault="00A82D67" w:rsidP="00AA4059">
            <w:pPr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3118" w:type="dxa"/>
          </w:tcPr>
          <w:p w14:paraId="79D9D49F" w14:textId="77777777" w:rsidR="00A82D67" w:rsidRDefault="00A82D67" w:rsidP="00AA4059">
            <w:pPr>
              <w:jc w:val="right"/>
              <w:rPr>
                <w:b/>
              </w:rPr>
            </w:pPr>
            <w:r w:rsidRPr="0042433C">
              <w:rPr>
                <w:b/>
                <w:bCs/>
              </w:rPr>
              <w:t>280.677,46</w:t>
            </w:r>
          </w:p>
        </w:tc>
        <w:tc>
          <w:tcPr>
            <w:tcW w:w="3118" w:type="dxa"/>
          </w:tcPr>
          <w:p w14:paraId="34BEC6BB" w14:textId="77777777" w:rsidR="00A82D67" w:rsidRPr="000176C4" w:rsidRDefault="00A82D67" w:rsidP="00AA4059">
            <w:pPr>
              <w:jc w:val="right"/>
            </w:pPr>
            <w:r>
              <w:rPr>
                <w:b/>
              </w:rPr>
              <w:t>216.053,77</w:t>
            </w:r>
          </w:p>
        </w:tc>
      </w:tr>
    </w:tbl>
    <w:p w14:paraId="44AC5416" w14:textId="77777777" w:rsidR="005F58AF" w:rsidRDefault="005F58AF" w:rsidP="005F58AF">
      <w:pPr>
        <w:spacing w:line="360" w:lineRule="auto"/>
        <w:rPr>
          <w:b/>
        </w:rPr>
      </w:pPr>
    </w:p>
    <w:p w14:paraId="2222BA51" w14:textId="77777777" w:rsidR="005F58AF" w:rsidRDefault="005F58AF" w:rsidP="005F58AF">
      <w:pPr>
        <w:spacing w:line="360" w:lineRule="auto"/>
        <w:rPr>
          <w:b/>
        </w:rPr>
      </w:pPr>
      <w:r>
        <w:rPr>
          <w:b/>
        </w:rPr>
        <w:t>8.3. Pohľadávky – za konsolidovaný celok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686"/>
        <w:gridCol w:w="2835"/>
        <w:gridCol w:w="2835"/>
      </w:tblGrid>
      <w:tr w:rsidR="005F58AF" w14:paraId="404EBDC6" w14:textId="77777777" w:rsidTr="00B0460E">
        <w:tc>
          <w:tcPr>
            <w:tcW w:w="3686" w:type="dxa"/>
            <w:shd w:val="clear" w:color="auto" w:fill="E7E6E6"/>
          </w:tcPr>
          <w:p w14:paraId="2952859A" w14:textId="77777777" w:rsidR="005F58AF" w:rsidRDefault="005F58AF" w:rsidP="00B0460E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2835" w:type="dxa"/>
            <w:shd w:val="clear" w:color="auto" w:fill="E7E6E6"/>
          </w:tcPr>
          <w:p w14:paraId="5DDC260E" w14:textId="2A1DEF04" w:rsidR="005F58AF" w:rsidRPr="00942F44" w:rsidRDefault="005F58AF" w:rsidP="00B0460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942F44">
              <w:rPr>
                <w:b/>
                <w:sz w:val="20"/>
                <w:szCs w:val="20"/>
              </w:rPr>
              <w:t>Zostatok k 31.12.20</w:t>
            </w:r>
            <w:r>
              <w:rPr>
                <w:b/>
                <w:sz w:val="20"/>
                <w:szCs w:val="20"/>
              </w:rPr>
              <w:t>2</w:t>
            </w:r>
            <w:r w:rsidR="007852C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E7E6E6"/>
          </w:tcPr>
          <w:p w14:paraId="61ACE15E" w14:textId="67CFF622" w:rsidR="005F58AF" w:rsidRPr="00942F44" w:rsidRDefault="005F58AF" w:rsidP="00B0460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942F44">
              <w:rPr>
                <w:b/>
                <w:sz w:val="20"/>
                <w:szCs w:val="20"/>
              </w:rPr>
              <w:t>Zostatok k 31.12. 20</w:t>
            </w:r>
            <w:r>
              <w:rPr>
                <w:b/>
                <w:sz w:val="20"/>
                <w:szCs w:val="20"/>
              </w:rPr>
              <w:t>2</w:t>
            </w:r>
            <w:r w:rsidR="007852CF">
              <w:rPr>
                <w:b/>
                <w:sz w:val="20"/>
                <w:szCs w:val="20"/>
              </w:rPr>
              <w:t>2</w:t>
            </w:r>
          </w:p>
        </w:tc>
      </w:tr>
      <w:tr w:rsidR="005F58AF" w:rsidRPr="007B2796" w14:paraId="6B05C6E7" w14:textId="77777777" w:rsidTr="00B0460E">
        <w:tc>
          <w:tcPr>
            <w:tcW w:w="3686" w:type="dxa"/>
          </w:tcPr>
          <w:p w14:paraId="27D31A9D" w14:textId="77777777" w:rsidR="005F58AF" w:rsidRPr="007B2796" w:rsidRDefault="005F58AF" w:rsidP="00B0460E">
            <w:pPr>
              <w:spacing w:line="276" w:lineRule="auto"/>
            </w:pPr>
            <w:r w:rsidRPr="007B2796">
              <w:rPr>
                <w:b/>
              </w:rPr>
              <w:t xml:space="preserve">Pohľadávky do lehoty splatnosti  </w:t>
            </w:r>
          </w:p>
        </w:tc>
        <w:tc>
          <w:tcPr>
            <w:tcW w:w="2835" w:type="dxa"/>
          </w:tcPr>
          <w:p w14:paraId="68B0D006" w14:textId="25AC25AF" w:rsidR="005F58AF" w:rsidRPr="00B3330C" w:rsidRDefault="005F58AF" w:rsidP="00B0460E">
            <w:pPr>
              <w:spacing w:line="276" w:lineRule="auto"/>
              <w:jc w:val="center"/>
            </w:pPr>
            <w:r>
              <w:t xml:space="preserve"> </w:t>
            </w:r>
            <w:r w:rsidR="007852CF">
              <w:t>2.466,98</w:t>
            </w:r>
          </w:p>
        </w:tc>
        <w:tc>
          <w:tcPr>
            <w:tcW w:w="2835" w:type="dxa"/>
          </w:tcPr>
          <w:p w14:paraId="622971F6" w14:textId="39F8BE30" w:rsidR="005F58AF" w:rsidRPr="00B3330C" w:rsidRDefault="005F58AF" w:rsidP="00B0460E">
            <w:pPr>
              <w:spacing w:line="276" w:lineRule="auto"/>
              <w:jc w:val="center"/>
            </w:pPr>
            <w:r>
              <w:t>2.</w:t>
            </w:r>
            <w:r w:rsidR="007852CF">
              <w:t>202</w:t>
            </w:r>
            <w:r>
              <w:t>,</w:t>
            </w:r>
            <w:r w:rsidR="007852CF">
              <w:t>10</w:t>
            </w:r>
          </w:p>
        </w:tc>
      </w:tr>
    </w:tbl>
    <w:p w14:paraId="57AC7245" w14:textId="77777777" w:rsidR="005F58AF" w:rsidRPr="007B2796" w:rsidRDefault="005F58AF" w:rsidP="005F58AF"/>
    <w:p w14:paraId="0DA89FB4" w14:textId="77777777" w:rsidR="005F58AF" w:rsidRDefault="005F58AF" w:rsidP="005F58AF">
      <w:pPr>
        <w:rPr>
          <w:b/>
        </w:rPr>
      </w:pPr>
      <w:r w:rsidRPr="007B2796">
        <w:rPr>
          <w:b/>
        </w:rPr>
        <w:t>8.</w:t>
      </w:r>
      <w:r>
        <w:rPr>
          <w:b/>
        </w:rPr>
        <w:t>4</w:t>
      </w:r>
      <w:r w:rsidRPr="007B2796">
        <w:rPr>
          <w:b/>
        </w:rPr>
        <w:t>. Záväzky</w:t>
      </w:r>
      <w:r>
        <w:rPr>
          <w:b/>
        </w:rPr>
        <w:t xml:space="preserve"> – za konsolidovaný celok</w:t>
      </w:r>
    </w:p>
    <w:p w14:paraId="19037FAE" w14:textId="77777777" w:rsidR="005F58AF" w:rsidRPr="007B2796" w:rsidRDefault="005F58AF" w:rsidP="005F58AF">
      <w:pPr>
        <w:rPr>
          <w:b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686"/>
        <w:gridCol w:w="2835"/>
        <w:gridCol w:w="2835"/>
      </w:tblGrid>
      <w:tr w:rsidR="005F58AF" w:rsidRPr="00942F44" w14:paraId="1F7677CD" w14:textId="77777777" w:rsidTr="00B0460E">
        <w:trPr>
          <w:trHeight w:val="372"/>
        </w:trPr>
        <w:tc>
          <w:tcPr>
            <w:tcW w:w="3686" w:type="dxa"/>
            <w:shd w:val="clear" w:color="auto" w:fill="E7E6E6"/>
          </w:tcPr>
          <w:p w14:paraId="3645EE09" w14:textId="77777777" w:rsidR="005F58AF" w:rsidRDefault="005F58AF" w:rsidP="00B0460E">
            <w:pPr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835" w:type="dxa"/>
            <w:shd w:val="clear" w:color="auto" w:fill="E7E6E6"/>
          </w:tcPr>
          <w:p w14:paraId="33C98F1C" w14:textId="55BA00C8" w:rsidR="005F58AF" w:rsidRPr="00942F44" w:rsidRDefault="005F58AF" w:rsidP="00B0460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942F44">
              <w:rPr>
                <w:b/>
                <w:sz w:val="20"/>
                <w:szCs w:val="20"/>
              </w:rPr>
              <w:t>Zostatok k 31.12. 20</w:t>
            </w:r>
            <w:r>
              <w:rPr>
                <w:b/>
                <w:sz w:val="20"/>
                <w:szCs w:val="20"/>
              </w:rPr>
              <w:t>2</w:t>
            </w:r>
            <w:r w:rsidR="007852C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35" w:type="dxa"/>
            <w:shd w:val="clear" w:color="auto" w:fill="E7E6E6"/>
          </w:tcPr>
          <w:p w14:paraId="5683F5B8" w14:textId="794B1C9F" w:rsidR="005F58AF" w:rsidRPr="00942F44" w:rsidRDefault="005F58AF" w:rsidP="00B0460E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942F44">
              <w:rPr>
                <w:b/>
                <w:sz w:val="20"/>
                <w:szCs w:val="20"/>
              </w:rPr>
              <w:t>Zostatok k 31.12.20</w:t>
            </w:r>
            <w:r>
              <w:rPr>
                <w:b/>
                <w:sz w:val="20"/>
                <w:szCs w:val="20"/>
              </w:rPr>
              <w:t>2</w:t>
            </w:r>
            <w:r w:rsidR="007852CF">
              <w:rPr>
                <w:b/>
                <w:sz w:val="20"/>
                <w:szCs w:val="20"/>
              </w:rPr>
              <w:t>2</w:t>
            </w:r>
          </w:p>
        </w:tc>
      </w:tr>
      <w:tr w:rsidR="005F58AF" w:rsidRPr="00B3330C" w14:paraId="6A56D662" w14:textId="77777777" w:rsidTr="00B0460E">
        <w:tc>
          <w:tcPr>
            <w:tcW w:w="3686" w:type="dxa"/>
          </w:tcPr>
          <w:p w14:paraId="1EDEB2CA" w14:textId="77777777" w:rsidR="005F58AF" w:rsidRPr="007B2796" w:rsidRDefault="005F58AF" w:rsidP="00B0460E">
            <w:pPr>
              <w:spacing w:line="276" w:lineRule="auto"/>
            </w:pPr>
            <w:r>
              <w:rPr>
                <w:b/>
              </w:rPr>
              <w:t>Záväzky</w:t>
            </w:r>
            <w:r w:rsidRPr="007B2796">
              <w:rPr>
                <w:b/>
              </w:rPr>
              <w:t xml:space="preserve"> do lehoty splatnosti  </w:t>
            </w:r>
          </w:p>
        </w:tc>
        <w:tc>
          <w:tcPr>
            <w:tcW w:w="2835" w:type="dxa"/>
          </w:tcPr>
          <w:p w14:paraId="607DB584" w14:textId="781B4961" w:rsidR="005F58AF" w:rsidRPr="00B3330C" w:rsidRDefault="007852CF" w:rsidP="00B0460E">
            <w:pPr>
              <w:spacing w:line="276" w:lineRule="auto"/>
              <w:jc w:val="center"/>
            </w:pPr>
            <w:r>
              <w:t>157.797,07</w:t>
            </w:r>
          </w:p>
        </w:tc>
        <w:tc>
          <w:tcPr>
            <w:tcW w:w="2835" w:type="dxa"/>
          </w:tcPr>
          <w:p w14:paraId="51A96364" w14:textId="3A29196E" w:rsidR="005F58AF" w:rsidRPr="00B3330C" w:rsidRDefault="007852CF" w:rsidP="00B0460E">
            <w:pPr>
              <w:spacing w:line="276" w:lineRule="auto"/>
              <w:jc w:val="center"/>
            </w:pPr>
            <w:r>
              <w:t>140.976,60</w:t>
            </w:r>
            <w:r w:rsidR="005F58AF">
              <w:t xml:space="preserve"> </w:t>
            </w:r>
          </w:p>
        </w:tc>
      </w:tr>
    </w:tbl>
    <w:p w14:paraId="206B4C63" w14:textId="77777777" w:rsidR="005F58AF" w:rsidRPr="007B2796" w:rsidRDefault="005F58AF" w:rsidP="005F58AF">
      <w:pPr>
        <w:rPr>
          <w:b/>
        </w:rPr>
      </w:pPr>
    </w:p>
    <w:p w14:paraId="4F5E4330" w14:textId="77777777" w:rsidR="005F58AF" w:rsidRDefault="005F58AF" w:rsidP="005F58AF">
      <w:pPr>
        <w:spacing w:line="360" w:lineRule="auto"/>
        <w:jc w:val="both"/>
        <w:rPr>
          <w:b/>
          <w:sz w:val="28"/>
        </w:rPr>
      </w:pPr>
    </w:p>
    <w:p w14:paraId="6E445E61" w14:textId="7919A168" w:rsidR="005F58AF" w:rsidRDefault="005F58AF" w:rsidP="005F58AF">
      <w:pPr>
        <w:numPr>
          <w:ilvl w:val="0"/>
          <w:numId w:val="5"/>
        </w:num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Hospodársky výsledok  za rok 202</w:t>
      </w:r>
      <w:r w:rsidR="007852CF">
        <w:rPr>
          <w:b/>
          <w:sz w:val="28"/>
        </w:rPr>
        <w:t>2</w:t>
      </w:r>
      <w:r>
        <w:rPr>
          <w:b/>
          <w:sz w:val="28"/>
        </w:rPr>
        <w:t xml:space="preserve"> – vývoj nákladov a výnosov</w:t>
      </w:r>
    </w:p>
    <w:p w14:paraId="4FE59630" w14:textId="77777777" w:rsidR="005F58AF" w:rsidRDefault="005F58AF" w:rsidP="005F58AF">
      <w:pPr>
        <w:spacing w:line="360" w:lineRule="auto"/>
        <w:ind w:left="360"/>
        <w:jc w:val="both"/>
        <w:rPr>
          <w:b/>
        </w:rPr>
      </w:pPr>
      <w:r w:rsidRPr="00F92761">
        <w:rPr>
          <w:b/>
        </w:rPr>
        <w:t>Za materskú organizáciu</w:t>
      </w:r>
    </w:p>
    <w:p w14:paraId="35A39614" w14:textId="77777777" w:rsidR="00A25791" w:rsidRDefault="00A25791" w:rsidP="005F58AF">
      <w:pPr>
        <w:spacing w:line="360" w:lineRule="auto"/>
        <w:ind w:left="360"/>
        <w:jc w:val="both"/>
        <w:rPr>
          <w:b/>
        </w:rPr>
      </w:pPr>
    </w:p>
    <w:p w14:paraId="4FEC1E01" w14:textId="77777777" w:rsidR="005F58AF" w:rsidRDefault="005F58AF" w:rsidP="00543F8B">
      <w:pPr>
        <w:ind w:left="284"/>
        <w:rPr>
          <w:b/>
          <w:sz w:val="22"/>
          <w:szCs w:val="22"/>
        </w:rPr>
      </w:pPr>
      <w:r w:rsidRPr="00437B25">
        <w:rPr>
          <w:b/>
          <w:sz w:val="22"/>
          <w:szCs w:val="22"/>
        </w:rPr>
        <w:t>Výnosy - opis a výška významných položiek výnosov</w:t>
      </w:r>
    </w:p>
    <w:p w14:paraId="0390977C" w14:textId="77777777" w:rsidR="00A25791" w:rsidRDefault="00A25791" w:rsidP="00A25791">
      <w:pPr>
        <w:rPr>
          <w:b/>
          <w:sz w:val="22"/>
          <w:szCs w:val="22"/>
        </w:rPr>
      </w:pPr>
    </w:p>
    <w:p w14:paraId="4F0A3F08" w14:textId="77777777" w:rsidR="00A25791" w:rsidRDefault="00A25791" w:rsidP="00A25791">
      <w:pPr>
        <w:rPr>
          <w:b/>
          <w:sz w:val="22"/>
          <w:szCs w:val="22"/>
        </w:rPr>
      </w:pPr>
    </w:p>
    <w:p w14:paraId="0D3F5DC8" w14:textId="77777777" w:rsidR="00A25791" w:rsidRDefault="00A25791" w:rsidP="00A25791">
      <w:pPr>
        <w:rPr>
          <w:b/>
          <w:sz w:val="22"/>
          <w:szCs w:val="22"/>
        </w:rPr>
      </w:pPr>
    </w:p>
    <w:p w14:paraId="2F2F1E84" w14:textId="77777777" w:rsidR="003A1AC8" w:rsidRDefault="003A1AC8" w:rsidP="003A1A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DB269F9" w14:textId="77777777" w:rsidR="003A1AC8" w:rsidRDefault="003A1AC8" w:rsidP="00543F8B">
      <w:pPr>
        <w:ind w:left="360"/>
        <w:rPr>
          <w:b/>
        </w:rPr>
      </w:pPr>
      <w:r>
        <w:rPr>
          <w:b/>
        </w:rPr>
        <w:t>Výnosy - opis a výška významných položiek výnosov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42"/>
        <w:gridCol w:w="1485"/>
      </w:tblGrid>
      <w:tr w:rsidR="003A1AC8" w:rsidRPr="00A6137D" w14:paraId="6C890F1B" w14:textId="77777777" w:rsidTr="007B6CF1">
        <w:tc>
          <w:tcPr>
            <w:tcW w:w="6096" w:type="dxa"/>
            <w:shd w:val="clear" w:color="auto" w:fill="F2F2F2"/>
          </w:tcPr>
          <w:p w14:paraId="00983BE5" w14:textId="77777777" w:rsidR="003A1AC8" w:rsidRPr="00057838" w:rsidRDefault="003A1AC8" w:rsidP="00AA4059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1842" w:type="dxa"/>
            <w:shd w:val="clear" w:color="auto" w:fill="F2F2F2"/>
          </w:tcPr>
          <w:p w14:paraId="6B3E69C6" w14:textId="77777777" w:rsidR="003A1AC8" w:rsidRPr="00713E0A" w:rsidRDefault="003A1AC8" w:rsidP="00AA405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2022</w:t>
            </w:r>
          </w:p>
        </w:tc>
        <w:tc>
          <w:tcPr>
            <w:tcW w:w="1485" w:type="dxa"/>
            <w:shd w:val="clear" w:color="auto" w:fill="F2F2F2"/>
          </w:tcPr>
          <w:p w14:paraId="546CC9DD" w14:textId="77777777" w:rsidR="003A1AC8" w:rsidRPr="00713E0A" w:rsidRDefault="003A1AC8" w:rsidP="00AA4059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2021</w:t>
            </w:r>
          </w:p>
        </w:tc>
      </w:tr>
      <w:tr w:rsidR="003A1AC8" w:rsidRPr="00A6137D" w14:paraId="2159922A" w14:textId="77777777" w:rsidTr="007B6CF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1156742" w14:textId="77777777" w:rsidR="003A1AC8" w:rsidRPr="00057838" w:rsidRDefault="003A1AC8" w:rsidP="003A1AC8">
            <w:pPr>
              <w:numPr>
                <w:ilvl w:val="0"/>
                <w:numId w:val="9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1842" w:type="dxa"/>
          </w:tcPr>
          <w:p w14:paraId="0D2730E9" w14:textId="77777777" w:rsidR="003A1AC8" w:rsidRPr="00C958C7" w:rsidRDefault="003A1AC8" w:rsidP="00AA4059">
            <w:pPr>
              <w:jc w:val="right"/>
            </w:pPr>
            <w:r>
              <w:rPr>
                <w:b/>
                <w:bCs/>
              </w:rPr>
              <w:t>0,00</w:t>
            </w:r>
          </w:p>
        </w:tc>
        <w:tc>
          <w:tcPr>
            <w:tcW w:w="1485" w:type="dxa"/>
          </w:tcPr>
          <w:p w14:paraId="338C1DA2" w14:textId="77777777" w:rsidR="003A1AC8" w:rsidRPr="0040532A" w:rsidRDefault="003A1AC8" w:rsidP="00AA4059">
            <w:pPr>
              <w:jc w:val="right"/>
              <w:rPr>
                <w:b/>
                <w:bCs/>
              </w:rPr>
            </w:pPr>
            <w:r w:rsidRPr="0040532A">
              <w:rPr>
                <w:b/>
                <w:bCs/>
              </w:rPr>
              <w:t>226,10</w:t>
            </w:r>
          </w:p>
        </w:tc>
      </w:tr>
      <w:tr w:rsidR="003A1AC8" w:rsidRPr="00A6137D" w14:paraId="0FDBF940" w14:textId="77777777" w:rsidTr="007B6CF1">
        <w:tc>
          <w:tcPr>
            <w:tcW w:w="6096" w:type="dxa"/>
            <w:tcBorders>
              <w:left w:val="single" w:sz="4" w:space="0" w:color="auto"/>
            </w:tcBorders>
          </w:tcPr>
          <w:p w14:paraId="04492596" w14:textId="77777777" w:rsidR="003A1AC8" w:rsidRPr="00057838" w:rsidRDefault="003A1AC8" w:rsidP="00AA4059">
            <w:r w:rsidRPr="00057838">
              <w:t>602 - Tržby z predaja služieb z toho:</w:t>
            </w:r>
          </w:p>
          <w:p w14:paraId="0533942F" w14:textId="77777777" w:rsidR="003A1AC8" w:rsidRPr="00057838" w:rsidRDefault="003A1AC8" w:rsidP="00AA4059"/>
        </w:tc>
        <w:tc>
          <w:tcPr>
            <w:tcW w:w="1842" w:type="dxa"/>
          </w:tcPr>
          <w:p w14:paraId="26C87464" w14:textId="77777777" w:rsidR="003A1AC8" w:rsidRPr="00C958C7" w:rsidRDefault="003A1AC8" w:rsidP="00AA4059">
            <w:pPr>
              <w:jc w:val="right"/>
            </w:pPr>
            <w:r>
              <w:t>0,00</w:t>
            </w:r>
          </w:p>
        </w:tc>
        <w:tc>
          <w:tcPr>
            <w:tcW w:w="1485" w:type="dxa"/>
          </w:tcPr>
          <w:p w14:paraId="7325E556" w14:textId="77777777" w:rsidR="003A1AC8" w:rsidRPr="00C958C7" w:rsidRDefault="003A1AC8" w:rsidP="00AA4059">
            <w:pPr>
              <w:jc w:val="right"/>
            </w:pPr>
            <w:r>
              <w:t>226,10</w:t>
            </w:r>
          </w:p>
        </w:tc>
      </w:tr>
      <w:tr w:rsidR="003A1AC8" w:rsidRPr="00A6137D" w14:paraId="5999BB81" w14:textId="77777777" w:rsidTr="007B6CF1">
        <w:tc>
          <w:tcPr>
            <w:tcW w:w="6096" w:type="dxa"/>
            <w:tcBorders>
              <w:left w:val="single" w:sz="4" w:space="0" w:color="auto"/>
            </w:tcBorders>
          </w:tcPr>
          <w:p w14:paraId="04F5BA09" w14:textId="77777777" w:rsidR="003A1AC8" w:rsidRPr="00057838" w:rsidRDefault="003A1AC8" w:rsidP="00AA4059">
            <w:r w:rsidRPr="00057838">
              <w:t>604 - Tržby za tovar z toho:</w:t>
            </w:r>
          </w:p>
          <w:p w14:paraId="61EE9E12" w14:textId="77777777" w:rsidR="003A1AC8" w:rsidRPr="00057838" w:rsidRDefault="003A1AC8" w:rsidP="00AA4059"/>
        </w:tc>
        <w:tc>
          <w:tcPr>
            <w:tcW w:w="1842" w:type="dxa"/>
          </w:tcPr>
          <w:p w14:paraId="1A32F83A" w14:textId="77777777" w:rsidR="003A1AC8" w:rsidRPr="00C958C7" w:rsidRDefault="003A1AC8" w:rsidP="00AA4059">
            <w:pPr>
              <w:jc w:val="right"/>
            </w:pPr>
          </w:p>
        </w:tc>
        <w:tc>
          <w:tcPr>
            <w:tcW w:w="1485" w:type="dxa"/>
          </w:tcPr>
          <w:p w14:paraId="30697AD3" w14:textId="77777777" w:rsidR="003A1AC8" w:rsidRPr="00C958C7" w:rsidRDefault="003A1AC8" w:rsidP="00AA4059">
            <w:pPr>
              <w:jc w:val="right"/>
            </w:pPr>
          </w:p>
        </w:tc>
      </w:tr>
      <w:tr w:rsidR="003A1AC8" w:rsidRPr="00A6137D" w14:paraId="3F771842" w14:textId="77777777" w:rsidTr="007B6CF1">
        <w:tc>
          <w:tcPr>
            <w:tcW w:w="6096" w:type="dxa"/>
            <w:tcBorders>
              <w:left w:val="single" w:sz="4" w:space="0" w:color="auto"/>
            </w:tcBorders>
          </w:tcPr>
          <w:p w14:paraId="79BB2F4F" w14:textId="77777777" w:rsidR="003A1AC8" w:rsidRPr="00057838" w:rsidRDefault="003A1AC8" w:rsidP="00AA4059">
            <w:r w:rsidRPr="00057838">
              <w:t>607 - Výnosy z nehnuteľnosti na predaj z toho:</w:t>
            </w:r>
          </w:p>
          <w:p w14:paraId="1D12D5AC" w14:textId="77777777" w:rsidR="003A1AC8" w:rsidRPr="00057838" w:rsidRDefault="003A1AC8" w:rsidP="00AA4059"/>
        </w:tc>
        <w:tc>
          <w:tcPr>
            <w:tcW w:w="1842" w:type="dxa"/>
          </w:tcPr>
          <w:p w14:paraId="769BF794" w14:textId="77777777" w:rsidR="003A1AC8" w:rsidRPr="00C958C7" w:rsidRDefault="003A1AC8" w:rsidP="00AA4059">
            <w:pPr>
              <w:jc w:val="right"/>
            </w:pPr>
          </w:p>
        </w:tc>
        <w:tc>
          <w:tcPr>
            <w:tcW w:w="1485" w:type="dxa"/>
          </w:tcPr>
          <w:p w14:paraId="5875EFA3" w14:textId="77777777" w:rsidR="003A1AC8" w:rsidRPr="00C958C7" w:rsidRDefault="003A1AC8" w:rsidP="00AA4059">
            <w:pPr>
              <w:jc w:val="right"/>
            </w:pPr>
          </w:p>
        </w:tc>
      </w:tr>
      <w:tr w:rsidR="003A1AC8" w:rsidRPr="00A6137D" w14:paraId="55B80545" w14:textId="77777777" w:rsidTr="007B6CF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6EA5FDC" w14:textId="77777777" w:rsidR="003A1AC8" w:rsidRPr="00057838" w:rsidRDefault="003A1AC8" w:rsidP="003A1AC8">
            <w:pPr>
              <w:numPr>
                <w:ilvl w:val="0"/>
                <w:numId w:val="9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1842" w:type="dxa"/>
          </w:tcPr>
          <w:p w14:paraId="786C6A7D" w14:textId="77777777" w:rsidR="003A1AC8" w:rsidRPr="00C958C7" w:rsidRDefault="003A1AC8" w:rsidP="00AA4059">
            <w:pPr>
              <w:jc w:val="right"/>
            </w:pPr>
          </w:p>
        </w:tc>
        <w:tc>
          <w:tcPr>
            <w:tcW w:w="1485" w:type="dxa"/>
          </w:tcPr>
          <w:p w14:paraId="723E2901" w14:textId="77777777" w:rsidR="003A1AC8" w:rsidRPr="00C958C7" w:rsidRDefault="003A1AC8" w:rsidP="00AA4059">
            <w:pPr>
              <w:jc w:val="right"/>
            </w:pPr>
          </w:p>
        </w:tc>
      </w:tr>
      <w:tr w:rsidR="003A1AC8" w:rsidRPr="00A6137D" w14:paraId="5162BC48" w14:textId="77777777" w:rsidTr="007B6CF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FAF164A" w14:textId="0DC5985E" w:rsidR="003A1AC8" w:rsidRPr="00057838" w:rsidRDefault="003A1AC8" w:rsidP="003A1AC8">
            <w:pPr>
              <w:numPr>
                <w:ilvl w:val="0"/>
                <w:numId w:val="9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</w:t>
            </w:r>
            <w:r w:rsidR="007B6CF1" w:rsidRPr="00057838">
              <w:rPr>
                <w:b/>
              </w:rPr>
              <w:t>A</w:t>
            </w:r>
            <w:r w:rsidRPr="00057838">
              <w:rPr>
                <w:b/>
              </w:rPr>
              <w:t>ktivácia</w:t>
            </w:r>
          </w:p>
        </w:tc>
        <w:tc>
          <w:tcPr>
            <w:tcW w:w="1842" w:type="dxa"/>
          </w:tcPr>
          <w:p w14:paraId="4AF6CFC7" w14:textId="77777777" w:rsidR="003A1AC8" w:rsidRPr="00C958C7" w:rsidRDefault="003A1AC8" w:rsidP="00AA4059">
            <w:pPr>
              <w:jc w:val="right"/>
            </w:pPr>
          </w:p>
        </w:tc>
        <w:tc>
          <w:tcPr>
            <w:tcW w:w="1485" w:type="dxa"/>
          </w:tcPr>
          <w:p w14:paraId="798DD64A" w14:textId="77777777" w:rsidR="003A1AC8" w:rsidRPr="00C958C7" w:rsidRDefault="003A1AC8" w:rsidP="00AA4059">
            <w:pPr>
              <w:jc w:val="right"/>
            </w:pPr>
          </w:p>
        </w:tc>
      </w:tr>
      <w:tr w:rsidR="003A1AC8" w:rsidRPr="00A6137D" w14:paraId="1912E058" w14:textId="77777777" w:rsidTr="007B6CF1">
        <w:tc>
          <w:tcPr>
            <w:tcW w:w="6096" w:type="dxa"/>
            <w:tcBorders>
              <w:left w:val="single" w:sz="4" w:space="0" w:color="auto"/>
            </w:tcBorders>
          </w:tcPr>
          <w:p w14:paraId="53DE0978" w14:textId="77777777" w:rsidR="003A1AC8" w:rsidRPr="00057838" w:rsidRDefault="003A1AC8" w:rsidP="00AA4059">
            <w:r w:rsidRPr="00057838">
              <w:t>622 - Aktivácia vnútroorganizačných služieb z toho:</w:t>
            </w:r>
          </w:p>
          <w:p w14:paraId="081E2F57" w14:textId="77777777" w:rsidR="003A1AC8" w:rsidRPr="00057838" w:rsidRDefault="003A1AC8" w:rsidP="00AA4059"/>
        </w:tc>
        <w:tc>
          <w:tcPr>
            <w:tcW w:w="1842" w:type="dxa"/>
          </w:tcPr>
          <w:p w14:paraId="090AE1EB" w14:textId="77777777" w:rsidR="003A1AC8" w:rsidRPr="00C958C7" w:rsidRDefault="003A1AC8" w:rsidP="00AA4059">
            <w:pPr>
              <w:jc w:val="right"/>
            </w:pPr>
          </w:p>
        </w:tc>
        <w:tc>
          <w:tcPr>
            <w:tcW w:w="1485" w:type="dxa"/>
          </w:tcPr>
          <w:p w14:paraId="0189A886" w14:textId="77777777" w:rsidR="003A1AC8" w:rsidRPr="00C958C7" w:rsidRDefault="003A1AC8" w:rsidP="00AA4059">
            <w:pPr>
              <w:jc w:val="right"/>
            </w:pPr>
          </w:p>
        </w:tc>
      </w:tr>
      <w:tr w:rsidR="003A1AC8" w:rsidRPr="00A6137D" w14:paraId="585E94FD" w14:textId="77777777" w:rsidTr="007B6CF1">
        <w:tc>
          <w:tcPr>
            <w:tcW w:w="6096" w:type="dxa"/>
            <w:tcBorders>
              <w:left w:val="single" w:sz="4" w:space="0" w:color="auto"/>
            </w:tcBorders>
          </w:tcPr>
          <w:p w14:paraId="04354446" w14:textId="77777777" w:rsidR="003A1AC8" w:rsidRPr="00057838" w:rsidRDefault="003A1AC8" w:rsidP="00AA4059">
            <w:r w:rsidRPr="00057838">
              <w:t>624 - Aktivácia DHM z toho:</w:t>
            </w:r>
          </w:p>
          <w:p w14:paraId="0A88E82B" w14:textId="77777777" w:rsidR="003A1AC8" w:rsidRPr="00057838" w:rsidRDefault="003A1AC8" w:rsidP="00AA4059"/>
        </w:tc>
        <w:tc>
          <w:tcPr>
            <w:tcW w:w="1842" w:type="dxa"/>
          </w:tcPr>
          <w:p w14:paraId="413F7454" w14:textId="77777777" w:rsidR="003A1AC8" w:rsidRPr="00C958C7" w:rsidRDefault="003A1AC8" w:rsidP="00AA4059">
            <w:pPr>
              <w:jc w:val="right"/>
            </w:pPr>
          </w:p>
        </w:tc>
        <w:tc>
          <w:tcPr>
            <w:tcW w:w="1485" w:type="dxa"/>
          </w:tcPr>
          <w:p w14:paraId="3A5E8D46" w14:textId="77777777" w:rsidR="003A1AC8" w:rsidRPr="00C958C7" w:rsidRDefault="003A1AC8" w:rsidP="00AA4059">
            <w:pPr>
              <w:jc w:val="right"/>
            </w:pPr>
          </w:p>
        </w:tc>
      </w:tr>
      <w:tr w:rsidR="003A1AC8" w:rsidRPr="009120D8" w14:paraId="1648DA48" w14:textId="77777777" w:rsidTr="007B6CF1">
        <w:tc>
          <w:tcPr>
            <w:tcW w:w="6096" w:type="dxa"/>
            <w:tcBorders>
              <w:left w:val="single" w:sz="4" w:space="0" w:color="auto"/>
            </w:tcBorders>
          </w:tcPr>
          <w:p w14:paraId="3F869097" w14:textId="77777777" w:rsidR="003A1AC8" w:rsidRPr="00057838" w:rsidRDefault="003A1AC8" w:rsidP="00AA4059"/>
        </w:tc>
        <w:tc>
          <w:tcPr>
            <w:tcW w:w="1842" w:type="dxa"/>
          </w:tcPr>
          <w:p w14:paraId="2865D32A" w14:textId="77777777" w:rsidR="003A1AC8" w:rsidRPr="00C958C7" w:rsidRDefault="003A1AC8" w:rsidP="00AA4059">
            <w:pPr>
              <w:jc w:val="right"/>
            </w:pPr>
          </w:p>
        </w:tc>
        <w:tc>
          <w:tcPr>
            <w:tcW w:w="1485" w:type="dxa"/>
          </w:tcPr>
          <w:p w14:paraId="6562B1B8" w14:textId="77777777" w:rsidR="003A1AC8" w:rsidRPr="009120D8" w:rsidRDefault="003A1AC8" w:rsidP="00AA4059">
            <w:pPr>
              <w:jc w:val="right"/>
              <w:rPr>
                <w:b/>
                <w:bCs/>
              </w:rPr>
            </w:pPr>
          </w:p>
        </w:tc>
      </w:tr>
      <w:tr w:rsidR="003A1AC8" w:rsidRPr="009120D8" w14:paraId="4D174515" w14:textId="77777777" w:rsidTr="007B6CF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3EAA7FE" w14:textId="77777777" w:rsidR="003A1AC8" w:rsidRPr="00057838" w:rsidRDefault="003A1AC8" w:rsidP="003A1AC8">
            <w:pPr>
              <w:numPr>
                <w:ilvl w:val="0"/>
                <w:numId w:val="9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1842" w:type="dxa"/>
          </w:tcPr>
          <w:p w14:paraId="5C3B78B7" w14:textId="77777777" w:rsidR="003A1AC8" w:rsidRPr="00C958C7" w:rsidRDefault="003A1AC8" w:rsidP="00AA4059">
            <w:pPr>
              <w:jc w:val="right"/>
            </w:pPr>
            <w:r>
              <w:rPr>
                <w:b/>
                <w:bCs/>
              </w:rPr>
              <w:t>736312,01</w:t>
            </w:r>
          </w:p>
        </w:tc>
        <w:tc>
          <w:tcPr>
            <w:tcW w:w="1485" w:type="dxa"/>
          </w:tcPr>
          <w:p w14:paraId="7092DC38" w14:textId="77777777" w:rsidR="003A1AC8" w:rsidRPr="009120D8" w:rsidRDefault="003A1AC8" w:rsidP="00AA4059">
            <w:pPr>
              <w:jc w:val="right"/>
              <w:rPr>
                <w:b/>
                <w:bCs/>
              </w:rPr>
            </w:pPr>
            <w:r w:rsidRPr="009120D8">
              <w:rPr>
                <w:b/>
                <w:bCs/>
              </w:rPr>
              <w:t>682114,91</w:t>
            </w:r>
          </w:p>
        </w:tc>
      </w:tr>
      <w:tr w:rsidR="003A1AC8" w:rsidRPr="00A6137D" w14:paraId="17944691" w14:textId="77777777" w:rsidTr="007B6CF1">
        <w:tc>
          <w:tcPr>
            <w:tcW w:w="6096" w:type="dxa"/>
            <w:tcBorders>
              <w:left w:val="single" w:sz="4" w:space="0" w:color="auto"/>
            </w:tcBorders>
          </w:tcPr>
          <w:p w14:paraId="10C21079" w14:textId="77777777" w:rsidR="003A1AC8" w:rsidRPr="00057838" w:rsidRDefault="003A1AC8" w:rsidP="00AA4059">
            <w:r w:rsidRPr="00057838">
              <w:t>632 - Daňové výnosy samosprávy z toho:</w:t>
            </w:r>
          </w:p>
          <w:p w14:paraId="7FFE9D43" w14:textId="77777777" w:rsidR="003A1AC8" w:rsidRPr="00057838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  <w:r w:rsidRPr="00057838">
              <w:t>podielové dane</w:t>
            </w:r>
          </w:p>
          <w:p w14:paraId="65E41317" w14:textId="77777777" w:rsidR="003A1AC8" w:rsidRPr="00057838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  <w:r w:rsidRPr="00057838">
              <w:t xml:space="preserve">daň z nehnuteľností </w:t>
            </w:r>
          </w:p>
          <w:p w14:paraId="79BD4E04" w14:textId="77777777" w:rsidR="003A1AC8" w:rsidRPr="00057838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  <w:r w:rsidRPr="00057838">
              <w:t>daň za psa</w:t>
            </w:r>
          </w:p>
          <w:p w14:paraId="6E66E889" w14:textId="77777777" w:rsidR="003A1AC8" w:rsidRPr="00057838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</w:p>
        </w:tc>
        <w:tc>
          <w:tcPr>
            <w:tcW w:w="1842" w:type="dxa"/>
          </w:tcPr>
          <w:p w14:paraId="7CF3BDFC" w14:textId="77777777" w:rsidR="003A1AC8" w:rsidRPr="00C958C7" w:rsidRDefault="003A1AC8" w:rsidP="00AA4059">
            <w:pPr>
              <w:jc w:val="right"/>
            </w:pPr>
            <w:r>
              <w:t>685174,83</w:t>
            </w:r>
          </w:p>
        </w:tc>
        <w:tc>
          <w:tcPr>
            <w:tcW w:w="1485" w:type="dxa"/>
          </w:tcPr>
          <w:p w14:paraId="2DCC743E" w14:textId="77777777" w:rsidR="003A1AC8" w:rsidRPr="00C958C7" w:rsidRDefault="003A1AC8" w:rsidP="00AA4059">
            <w:pPr>
              <w:jc w:val="right"/>
            </w:pPr>
            <w:r>
              <w:t>636607,60</w:t>
            </w:r>
          </w:p>
        </w:tc>
      </w:tr>
      <w:tr w:rsidR="003A1AC8" w:rsidRPr="00A6137D" w14:paraId="157699E2" w14:textId="77777777" w:rsidTr="007B6CF1">
        <w:tc>
          <w:tcPr>
            <w:tcW w:w="6096" w:type="dxa"/>
            <w:tcBorders>
              <w:left w:val="single" w:sz="4" w:space="0" w:color="auto"/>
            </w:tcBorders>
          </w:tcPr>
          <w:p w14:paraId="2E63EC90" w14:textId="77777777" w:rsidR="003A1AC8" w:rsidRPr="00057838" w:rsidRDefault="003A1AC8" w:rsidP="00AA4059">
            <w:r w:rsidRPr="00057838">
              <w:t>633 - Výnosy z poplatkov z toho:</w:t>
            </w:r>
          </w:p>
          <w:p w14:paraId="4A771984" w14:textId="77777777" w:rsidR="003A1AC8" w:rsidRPr="00057838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  <w:r w:rsidRPr="00057838">
              <w:t xml:space="preserve">správne poplatky </w:t>
            </w:r>
          </w:p>
          <w:p w14:paraId="561AC88D" w14:textId="77777777" w:rsidR="003A1AC8" w:rsidRPr="00057838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  <w:r w:rsidRPr="00057838">
              <w:t>KO a DSO</w:t>
            </w:r>
          </w:p>
          <w:p w14:paraId="5C8C9CC4" w14:textId="77777777" w:rsidR="003A1AC8" w:rsidRPr="00057838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</w:p>
        </w:tc>
        <w:tc>
          <w:tcPr>
            <w:tcW w:w="1842" w:type="dxa"/>
          </w:tcPr>
          <w:p w14:paraId="1966F95A" w14:textId="77777777" w:rsidR="003A1AC8" w:rsidRPr="00C958C7" w:rsidRDefault="003A1AC8" w:rsidP="00AA4059">
            <w:pPr>
              <w:jc w:val="right"/>
            </w:pPr>
            <w:r>
              <w:t>51137,18</w:t>
            </w:r>
          </w:p>
        </w:tc>
        <w:tc>
          <w:tcPr>
            <w:tcW w:w="1485" w:type="dxa"/>
          </w:tcPr>
          <w:p w14:paraId="1E78A59F" w14:textId="77777777" w:rsidR="003A1AC8" w:rsidRPr="00C958C7" w:rsidRDefault="003A1AC8" w:rsidP="00AA4059">
            <w:pPr>
              <w:jc w:val="right"/>
            </w:pPr>
            <w:r>
              <w:t>45507,31</w:t>
            </w:r>
          </w:p>
        </w:tc>
      </w:tr>
      <w:tr w:rsidR="003A1AC8" w:rsidRPr="009120D8" w14:paraId="4EA6D72E" w14:textId="77777777" w:rsidTr="007B6CF1">
        <w:tc>
          <w:tcPr>
            <w:tcW w:w="6096" w:type="dxa"/>
            <w:shd w:val="clear" w:color="auto" w:fill="F2F2F2"/>
          </w:tcPr>
          <w:p w14:paraId="01FA33C5" w14:textId="77777777" w:rsidR="003A1AC8" w:rsidRPr="00057838" w:rsidRDefault="003A1AC8" w:rsidP="003A1AC8">
            <w:pPr>
              <w:numPr>
                <w:ilvl w:val="0"/>
                <w:numId w:val="9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1842" w:type="dxa"/>
          </w:tcPr>
          <w:p w14:paraId="76A0B6AC" w14:textId="77777777" w:rsidR="003A1AC8" w:rsidRPr="00C958C7" w:rsidRDefault="003A1AC8" w:rsidP="00AA4059">
            <w:pPr>
              <w:jc w:val="right"/>
            </w:pPr>
            <w:r>
              <w:rPr>
                <w:b/>
                <w:bCs/>
              </w:rPr>
              <w:t>0,00</w:t>
            </w:r>
          </w:p>
        </w:tc>
        <w:tc>
          <w:tcPr>
            <w:tcW w:w="1485" w:type="dxa"/>
          </w:tcPr>
          <w:p w14:paraId="0E8CE7D7" w14:textId="77777777" w:rsidR="003A1AC8" w:rsidRPr="009120D8" w:rsidRDefault="003A1AC8" w:rsidP="00AA4059">
            <w:pPr>
              <w:jc w:val="right"/>
              <w:rPr>
                <w:b/>
                <w:bCs/>
              </w:rPr>
            </w:pPr>
            <w:r w:rsidRPr="009120D8">
              <w:rPr>
                <w:b/>
                <w:bCs/>
              </w:rPr>
              <w:t>0,00</w:t>
            </w:r>
          </w:p>
        </w:tc>
      </w:tr>
      <w:tr w:rsidR="003A1AC8" w:rsidRPr="00A6137D" w14:paraId="13248A17" w14:textId="77777777" w:rsidTr="007B6CF1">
        <w:tc>
          <w:tcPr>
            <w:tcW w:w="6096" w:type="dxa"/>
          </w:tcPr>
          <w:p w14:paraId="7199E2C3" w14:textId="77777777" w:rsidR="003A1AC8" w:rsidRPr="00057838" w:rsidRDefault="003A1AC8" w:rsidP="00AA4059">
            <w:r w:rsidRPr="00057838">
              <w:t>661 - Tržby z predaja CP z toho:</w:t>
            </w:r>
          </w:p>
          <w:p w14:paraId="379D57FD" w14:textId="77777777" w:rsidR="003A1AC8" w:rsidRPr="00057838" w:rsidRDefault="003A1AC8" w:rsidP="00AA4059">
            <w:pPr>
              <w:ind w:left="318"/>
            </w:pPr>
          </w:p>
        </w:tc>
        <w:tc>
          <w:tcPr>
            <w:tcW w:w="1842" w:type="dxa"/>
          </w:tcPr>
          <w:p w14:paraId="2A455636" w14:textId="77777777" w:rsidR="003A1AC8" w:rsidRPr="00C958C7" w:rsidRDefault="003A1AC8" w:rsidP="00AA4059">
            <w:pPr>
              <w:jc w:val="right"/>
            </w:pPr>
          </w:p>
        </w:tc>
        <w:tc>
          <w:tcPr>
            <w:tcW w:w="1485" w:type="dxa"/>
          </w:tcPr>
          <w:p w14:paraId="41090C2A" w14:textId="77777777" w:rsidR="003A1AC8" w:rsidRPr="00C958C7" w:rsidRDefault="003A1AC8" w:rsidP="00AA4059">
            <w:pPr>
              <w:jc w:val="right"/>
            </w:pPr>
          </w:p>
        </w:tc>
      </w:tr>
      <w:tr w:rsidR="003A1AC8" w:rsidRPr="00A6137D" w14:paraId="141A9743" w14:textId="77777777" w:rsidTr="007B6CF1">
        <w:tc>
          <w:tcPr>
            <w:tcW w:w="6096" w:type="dxa"/>
            <w:tcBorders>
              <w:left w:val="single" w:sz="4" w:space="0" w:color="auto"/>
            </w:tcBorders>
          </w:tcPr>
          <w:p w14:paraId="7BD25E3B" w14:textId="77777777" w:rsidR="003A1AC8" w:rsidRPr="00057838" w:rsidRDefault="003A1AC8" w:rsidP="00AA4059">
            <w:r w:rsidRPr="00057838">
              <w:t>662 - Úroky z</w:t>
            </w:r>
            <w:r>
              <w:t> </w:t>
            </w:r>
            <w:r w:rsidRPr="00057838">
              <w:t>to</w:t>
            </w:r>
            <w:r>
              <w:t>ho:</w:t>
            </w:r>
          </w:p>
        </w:tc>
        <w:tc>
          <w:tcPr>
            <w:tcW w:w="1842" w:type="dxa"/>
          </w:tcPr>
          <w:p w14:paraId="50760162" w14:textId="77777777" w:rsidR="003A1AC8" w:rsidRPr="00C958C7" w:rsidRDefault="003A1AC8" w:rsidP="00AA4059">
            <w:pPr>
              <w:jc w:val="right"/>
            </w:pPr>
            <w:r>
              <w:t>0,00</w:t>
            </w:r>
          </w:p>
        </w:tc>
        <w:tc>
          <w:tcPr>
            <w:tcW w:w="1485" w:type="dxa"/>
          </w:tcPr>
          <w:p w14:paraId="5A1FE17E" w14:textId="77777777" w:rsidR="003A1AC8" w:rsidRPr="00C958C7" w:rsidRDefault="003A1AC8" w:rsidP="00AA4059">
            <w:pPr>
              <w:jc w:val="right"/>
            </w:pPr>
            <w:r>
              <w:t>0,00</w:t>
            </w:r>
          </w:p>
        </w:tc>
      </w:tr>
      <w:tr w:rsidR="003A1AC8" w:rsidRPr="00A6137D" w14:paraId="6D87CF16" w14:textId="77777777" w:rsidTr="007B6CF1">
        <w:tc>
          <w:tcPr>
            <w:tcW w:w="6096" w:type="dxa"/>
            <w:tcBorders>
              <w:left w:val="single" w:sz="4" w:space="0" w:color="auto"/>
            </w:tcBorders>
          </w:tcPr>
          <w:p w14:paraId="5B299BD0" w14:textId="77777777" w:rsidR="003A1AC8" w:rsidRPr="00057838" w:rsidRDefault="003A1AC8" w:rsidP="00AA4059">
            <w:r w:rsidRPr="00057838">
              <w:t>668 - Ostatné finančné výnosy z toho:</w:t>
            </w:r>
          </w:p>
          <w:p w14:paraId="664B566C" w14:textId="77777777" w:rsidR="003A1AC8" w:rsidRPr="00057838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</w:p>
        </w:tc>
        <w:tc>
          <w:tcPr>
            <w:tcW w:w="1842" w:type="dxa"/>
          </w:tcPr>
          <w:p w14:paraId="733F6198" w14:textId="77777777" w:rsidR="003A1AC8" w:rsidRPr="00C958C7" w:rsidRDefault="003A1AC8" w:rsidP="00AA4059">
            <w:pPr>
              <w:jc w:val="right"/>
            </w:pPr>
          </w:p>
        </w:tc>
        <w:tc>
          <w:tcPr>
            <w:tcW w:w="1485" w:type="dxa"/>
          </w:tcPr>
          <w:p w14:paraId="619007CB" w14:textId="77777777" w:rsidR="003A1AC8" w:rsidRPr="00C958C7" w:rsidRDefault="003A1AC8" w:rsidP="00AA4059">
            <w:pPr>
              <w:jc w:val="right"/>
            </w:pPr>
          </w:p>
        </w:tc>
      </w:tr>
      <w:tr w:rsidR="003A1AC8" w:rsidRPr="00A6137D" w14:paraId="76DDF38F" w14:textId="77777777" w:rsidTr="007B6CF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E205EC1" w14:textId="77777777" w:rsidR="003A1AC8" w:rsidRPr="00057838" w:rsidRDefault="003A1AC8" w:rsidP="003A1AC8">
            <w:pPr>
              <w:numPr>
                <w:ilvl w:val="0"/>
                <w:numId w:val="9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1842" w:type="dxa"/>
          </w:tcPr>
          <w:p w14:paraId="0ADFCAFD" w14:textId="77777777" w:rsidR="003A1AC8" w:rsidRPr="00C958C7" w:rsidRDefault="003A1AC8" w:rsidP="00AA4059">
            <w:pPr>
              <w:jc w:val="right"/>
            </w:pPr>
          </w:p>
        </w:tc>
        <w:tc>
          <w:tcPr>
            <w:tcW w:w="1485" w:type="dxa"/>
          </w:tcPr>
          <w:p w14:paraId="467AFA37" w14:textId="77777777" w:rsidR="003A1AC8" w:rsidRPr="00C958C7" w:rsidRDefault="003A1AC8" w:rsidP="00AA4059">
            <w:pPr>
              <w:jc w:val="right"/>
            </w:pPr>
          </w:p>
        </w:tc>
      </w:tr>
      <w:tr w:rsidR="003A1AC8" w:rsidRPr="00A6137D" w14:paraId="632D9E41" w14:textId="77777777" w:rsidTr="007B6CF1">
        <w:tc>
          <w:tcPr>
            <w:tcW w:w="6096" w:type="dxa"/>
            <w:tcBorders>
              <w:left w:val="single" w:sz="4" w:space="0" w:color="auto"/>
            </w:tcBorders>
          </w:tcPr>
          <w:p w14:paraId="3BD59E26" w14:textId="77777777" w:rsidR="003A1AC8" w:rsidRPr="00057838" w:rsidRDefault="003A1AC8" w:rsidP="00AA4059">
            <w:r w:rsidRPr="00057838">
              <w:t>672 - Náhrady škôd z toho:</w:t>
            </w:r>
          </w:p>
          <w:p w14:paraId="0D20F28C" w14:textId="77777777" w:rsidR="003A1AC8" w:rsidRPr="00057838" w:rsidRDefault="003A1AC8" w:rsidP="00AA4059">
            <w:pPr>
              <w:ind w:left="318"/>
            </w:pPr>
          </w:p>
        </w:tc>
        <w:tc>
          <w:tcPr>
            <w:tcW w:w="1842" w:type="dxa"/>
          </w:tcPr>
          <w:p w14:paraId="44059710" w14:textId="77777777" w:rsidR="003A1AC8" w:rsidRPr="00C958C7" w:rsidRDefault="003A1AC8" w:rsidP="00AA4059">
            <w:pPr>
              <w:jc w:val="right"/>
            </w:pPr>
          </w:p>
        </w:tc>
        <w:tc>
          <w:tcPr>
            <w:tcW w:w="1485" w:type="dxa"/>
          </w:tcPr>
          <w:p w14:paraId="25810F1D" w14:textId="77777777" w:rsidR="003A1AC8" w:rsidRPr="00C958C7" w:rsidRDefault="003A1AC8" w:rsidP="00AA4059">
            <w:pPr>
              <w:jc w:val="right"/>
            </w:pPr>
          </w:p>
        </w:tc>
      </w:tr>
      <w:tr w:rsidR="003A1AC8" w:rsidRPr="009120D8" w14:paraId="5C720604" w14:textId="77777777" w:rsidTr="007B6CF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81D11D5" w14:textId="77777777" w:rsidR="003A1AC8" w:rsidRPr="00057838" w:rsidRDefault="003A1AC8" w:rsidP="003A1AC8">
            <w:pPr>
              <w:numPr>
                <w:ilvl w:val="0"/>
                <w:numId w:val="9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842" w:type="dxa"/>
          </w:tcPr>
          <w:p w14:paraId="3E41F9A3" w14:textId="77777777" w:rsidR="003A1AC8" w:rsidRPr="00074670" w:rsidRDefault="003A1AC8" w:rsidP="00AA4059">
            <w:pPr>
              <w:jc w:val="right"/>
            </w:pPr>
            <w:r>
              <w:rPr>
                <w:b/>
                <w:bCs/>
              </w:rPr>
              <w:t>97043,15</w:t>
            </w:r>
          </w:p>
        </w:tc>
        <w:tc>
          <w:tcPr>
            <w:tcW w:w="1485" w:type="dxa"/>
          </w:tcPr>
          <w:p w14:paraId="0412B337" w14:textId="77777777" w:rsidR="003A1AC8" w:rsidRPr="009120D8" w:rsidRDefault="003A1AC8" w:rsidP="00AA4059">
            <w:pPr>
              <w:jc w:val="right"/>
              <w:rPr>
                <w:b/>
                <w:bCs/>
              </w:rPr>
            </w:pPr>
            <w:r w:rsidRPr="009120D8">
              <w:rPr>
                <w:b/>
                <w:bCs/>
              </w:rPr>
              <w:t>150172,02</w:t>
            </w:r>
          </w:p>
        </w:tc>
      </w:tr>
      <w:tr w:rsidR="003A1AC8" w:rsidRPr="00A6137D" w14:paraId="6A283362" w14:textId="77777777" w:rsidTr="007B6CF1">
        <w:tc>
          <w:tcPr>
            <w:tcW w:w="6096" w:type="dxa"/>
            <w:tcBorders>
              <w:left w:val="single" w:sz="4" w:space="0" w:color="auto"/>
            </w:tcBorders>
          </w:tcPr>
          <w:p w14:paraId="1D5DBAC5" w14:textId="77777777" w:rsidR="003A1AC8" w:rsidRPr="00057838" w:rsidRDefault="003A1AC8" w:rsidP="00AA4059">
            <w:r w:rsidRPr="00057838">
              <w:t>691 - Výnosy z bežných transferov z rozpočtu obce, VÚC z toho:</w:t>
            </w:r>
          </w:p>
          <w:p w14:paraId="2FD2DFF3" w14:textId="77777777" w:rsidR="003A1AC8" w:rsidRPr="00057838" w:rsidRDefault="003A1AC8" w:rsidP="00AA4059">
            <w:pPr>
              <w:ind w:left="318"/>
            </w:pPr>
          </w:p>
        </w:tc>
        <w:tc>
          <w:tcPr>
            <w:tcW w:w="1842" w:type="dxa"/>
          </w:tcPr>
          <w:p w14:paraId="47E63296" w14:textId="77777777" w:rsidR="003A1AC8" w:rsidRPr="00074670" w:rsidRDefault="003A1AC8" w:rsidP="00AA4059">
            <w:pPr>
              <w:jc w:val="right"/>
            </w:pPr>
          </w:p>
        </w:tc>
        <w:tc>
          <w:tcPr>
            <w:tcW w:w="1485" w:type="dxa"/>
          </w:tcPr>
          <w:p w14:paraId="652F7F01" w14:textId="77777777" w:rsidR="003A1AC8" w:rsidRPr="00074670" w:rsidRDefault="003A1AC8" w:rsidP="00AA4059">
            <w:pPr>
              <w:jc w:val="right"/>
            </w:pPr>
          </w:p>
        </w:tc>
      </w:tr>
      <w:tr w:rsidR="003A1AC8" w:rsidRPr="00A6137D" w14:paraId="55FF2FF0" w14:textId="77777777" w:rsidTr="007B6CF1">
        <w:tc>
          <w:tcPr>
            <w:tcW w:w="6096" w:type="dxa"/>
            <w:tcBorders>
              <w:left w:val="single" w:sz="4" w:space="0" w:color="auto"/>
            </w:tcBorders>
          </w:tcPr>
          <w:p w14:paraId="234837A1" w14:textId="77777777" w:rsidR="003A1AC8" w:rsidRPr="00057838" w:rsidRDefault="003A1AC8" w:rsidP="00AA4059">
            <w:r w:rsidRPr="00057838">
              <w:t>692 - Výnosy z kapitálových transferov z rozpočtu obce, VÚC z toho:</w:t>
            </w:r>
          </w:p>
          <w:p w14:paraId="248AED16" w14:textId="77777777" w:rsidR="003A1AC8" w:rsidRPr="00057838" w:rsidRDefault="003A1AC8" w:rsidP="003A1AC8">
            <w:pPr>
              <w:numPr>
                <w:ilvl w:val="0"/>
                <w:numId w:val="13"/>
              </w:numPr>
              <w:ind w:left="1069"/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1842" w:type="dxa"/>
          </w:tcPr>
          <w:p w14:paraId="00B6376B" w14:textId="77777777" w:rsidR="003A1AC8" w:rsidRPr="00074670" w:rsidRDefault="003A1AC8" w:rsidP="00AA4059">
            <w:pPr>
              <w:jc w:val="right"/>
            </w:pPr>
          </w:p>
        </w:tc>
        <w:tc>
          <w:tcPr>
            <w:tcW w:w="1485" w:type="dxa"/>
          </w:tcPr>
          <w:p w14:paraId="6978AFDA" w14:textId="77777777" w:rsidR="003A1AC8" w:rsidRPr="00074670" w:rsidRDefault="003A1AC8" w:rsidP="00AA4059">
            <w:pPr>
              <w:jc w:val="right"/>
            </w:pPr>
          </w:p>
        </w:tc>
      </w:tr>
      <w:tr w:rsidR="003A1AC8" w:rsidRPr="00A6137D" w14:paraId="21EA1F15" w14:textId="77777777" w:rsidTr="007B6CF1">
        <w:tc>
          <w:tcPr>
            <w:tcW w:w="6096" w:type="dxa"/>
            <w:tcBorders>
              <w:left w:val="single" w:sz="4" w:space="0" w:color="auto"/>
            </w:tcBorders>
          </w:tcPr>
          <w:p w14:paraId="39DEE527" w14:textId="77777777" w:rsidR="003A1AC8" w:rsidRPr="00057838" w:rsidRDefault="003A1AC8" w:rsidP="00AA4059">
            <w:r w:rsidRPr="00057838">
              <w:t>693 - Výnosy samosprávy z bežných transferov zo ŠR z toho:</w:t>
            </w:r>
          </w:p>
          <w:p w14:paraId="3709D047" w14:textId="77777777" w:rsidR="003A1AC8" w:rsidRPr="00057838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  <w:r w:rsidRPr="00057838">
              <w:t xml:space="preserve">bežný transfer na </w:t>
            </w:r>
          </w:p>
          <w:p w14:paraId="0E87F5BC" w14:textId="77777777" w:rsidR="003A1AC8" w:rsidRPr="00057838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</w:p>
        </w:tc>
        <w:tc>
          <w:tcPr>
            <w:tcW w:w="1842" w:type="dxa"/>
          </w:tcPr>
          <w:p w14:paraId="10EADAC8" w14:textId="77777777" w:rsidR="003A1AC8" w:rsidRPr="00074670" w:rsidRDefault="003A1AC8" w:rsidP="00AA4059">
            <w:pPr>
              <w:jc w:val="right"/>
            </w:pPr>
            <w:r>
              <w:lastRenderedPageBreak/>
              <w:t>8361,59</w:t>
            </w:r>
          </w:p>
        </w:tc>
        <w:tc>
          <w:tcPr>
            <w:tcW w:w="1485" w:type="dxa"/>
          </w:tcPr>
          <w:p w14:paraId="1CD7E7F3" w14:textId="77777777" w:rsidR="003A1AC8" w:rsidRPr="00074670" w:rsidRDefault="003A1AC8" w:rsidP="00AA4059">
            <w:pPr>
              <w:jc w:val="right"/>
            </w:pPr>
            <w:r>
              <w:t>65074,22</w:t>
            </w:r>
          </w:p>
        </w:tc>
      </w:tr>
      <w:tr w:rsidR="003A1AC8" w:rsidRPr="00A6137D" w14:paraId="5CABADE0" w14:textId="77777777" w:rsidTr="007B6CF1">
        <w:tc>
          <w:tcPr>
            <w:tcW w:w="6096" w:type="dxa"/>
            <w:tcBorders>
              <w:left w:val="single" w:sz="4" w:space="0" w:color="auto"/>
            </w:tcBorders>
          </w:tcPr>
          <w:p w14:paraId="2DB73F3F" w14:textId="77777777" w:rsidR="003A1AC8" w:rsidRPr="00057838" w:rsidRDefault="003A1AC8" w:rsidP="00AA4059">
            <w:r w:rsidRPr="00057838">
              <w:t>694 - Výnosy samosprávy z kapitálových transferov zo ŠR z toho:</w:t>
            </w:r>
          </w:p>
          <w:p w14:paraId="6A022CD3" w14:textId="77777777" w:rsidR="003A1AC8" w:rsidRPr="00057838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1842" w:type="dxa"/>
          </w:tcPr>
          <w:p w14:paraId="707E8BCB" w14:textId="77777777" w:rsidR="003A1AC8" w:rsidRPr="00074670" w:rsidRDefault="003A1AC8" w:rsidP="00AA4059">
            <w:pPr>
              <w:jc w:val="right"/>
            </w:pPr>
            <w:r>
              <w:t>64138,17</w:t>
            </w:r>
          </w:p>
        </w:tc>
        <w:tc>
          <w:tcPr>
            <w:tcW w:w="1485" w:type="dxa"/>
          </w:tcPr>
          <w:p w14:paraId="41C5CF3A" w14:textId="77777777" w:rsidR="003A1AC8" w:rsidRPr="00074670" w:rsidRDefault="003A1AC8" w:rsidP="00AA4059">
            <w:pPr>
              <w:jc w:val="right"/>
            </w:pPr>
            <w:r>
              <w:t>65807,24</w:t>
            </w:r>
          </w:p>
        </w:tc>
      </w:tr>
      <w:tr w:rsidR="003A1AC8" w:rsidRPr="00A6137D" w14:paraId="7FB9B379" w14:textId="77777777" w:rsidTr="007B6CF1">
        <w:tc>
          <w:tcPr>
            <w:tcW w:w="6096" w:type="dxa"/>
            <w:tcBorders>
              <w:left w:val="single" w:sz="4" w:space="0" w:color="auto"/>
            </w:tcBorders>
          </w:tcPr>
          <w:p w14:paraId="413A40FE" w14:textId="77777777" w:rsidR="003A1AC8" w:rsidRPr="00057838" w:rsidRDefault="003A1AC8" w:rsidP="00AA4059">
            <w:r w:rsidRPr="00057838">
              <w:t>695 - Výnosy samosprávy z bežných transferov od EÚ z toho:</w:t>
            </w:r>
          </w:p>
          <w:p w14:paraId="72DC2936" w14:textId="77777777" w:rsidR="003A1AC8" w:rsidRPr="00057838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</w:p>
        </w:tc>
        <w:tc>
          <w:tcPr>
            <w:tcW w:w="1842" w:type="dxa"/>
          </w:tcPr>
          <w:p w14:paraId="0325EDC3" w14:textId="77777777" w:rsidR="003A1AC8" w:rsidRPr="00074670" w:rsidRDefault="003A1AC8" w:rsidP="00AA4059">
            <w:pPr>
              <w:jc w:val="right"/>
            </w:pPr>
          </w:p>
        </w:tc>
        <w:tc>
          <w:tcPr>
            <w:tcW w:w="1485" w:type="dxa"/>
          </w:tcPr>
          <w:p w14:paraId="611F101B" w14:textId="77777777" w:rsidR="003A1AC8" w:rsidRPr="00074670" w:rsidRDefault="003A1AC8" w:rsidP="00AA4059">
            <w:pPr>
              <w:jc w:val="right"/>
            </w:pPr>
          </w:p>
        </w:tc>
      </w:tr>
      <w:tr w:rsidR="003A1AC8" w:rsidRPr="00A6137D" w14:paraId="59CFB9AE" w14:textId="77777777" w:rsidTr="007B6CF1">
        <w:tc>
          <w:tcPr>
            <w:tcW w:w="6096" w:type="dxa"/>
            <w:tcBorders>
              <w:left w:val="single" w:sz="4" w:space="0" w:color="auto"/>
            </w:tcBorders>
          </w:tcPr>
          <w:p w14:paraId="12272DBC" w14:textId="77777777" w:rsidR="003A1AC8" w:rsidRPr="00057838" w:rsidRDefault="003A1AC8" w:rsidP="00AA4059">
            <w:r w:rsidRPr="00057838">
              <w:t>696 - Výnosy samosprávy z kapitálových transferov od EÚ z toho:</w:t>
            </w:r>
          </w:p>
          <w:p w14:paraId="041233AE" w14:textId="77777777" w:rsidR="003A1AC8" w:rsidRPr="00057838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1842" w:type="dxa"/>
          </w:tcPr>
          <w:p w14:paraId="49555E65" w14:textId="77777777" w:rsidR="003A1AC8" w:rsidRPr="00074670" w:rsidRDefault="003A1AC8" w:rsidP="00AA4059">
            <w:pPr>
              <w:jc w:val="right"/>
            </w:pPr>
          </w:p>
        </w:tc>
        <w:tc>
          <w:tcPr>
            <w:tcW w:w="1485" w:type="dxa"/>
          </w:tcPr>
          <w:p w14:paraId="6B132DC4" w14:textId="77777777" w:rsidR="003A1AC8" w:rsidRPr="00074670" w:rsidRDefault="003A1AC8" w:rsidP="00AA4059">
            <w:pPr>
              <w:jc w:val="right"/>
            </w:pPr>
          </w:p>
        </w:tc>
      </w:tr>
      <w:tr w:rsidR="003A1AC8" w:rsidRPr="00A6137D" w14:paraId="1B907EB3" w14:textId="77777777" w:rsidTr="007B6CF1">
        <w:tc>
          <w:tcPr>
            <w:tcW w:w="6096" w:type="dxa"/>
            <w:tcBorders>
              <w:left w:val="single" w:sz="4" w:space="0" w:color="auto"/>
            </w:tcBorders>
          </w:tcPr>
          <w:p w14:paraId="11131D42" w14:textId="77777777" w:rsidR="003A1AC8" w:rsidRPr="00057838" w:rsidRDefault="003A1AC8" w:rsidP="00AA4059">
            <w:r w:rsidRPr="00057838">
              <w:t>697 - Výnosy samosprávy z bežných transferov od ostatných subjektov mimo verejnej správy z toho:</w:t>
            </w:r>
          </w:p>
          <w:p w14:paraId="255626AC" w14:textId="77777777" w:rsidR="003A1AC8" w:rsidRPr="00057838" w:rsidRDefault="003A1AC8" w:rsidP="00AA4059">
            <w:pPr>
              <w:ind w:left="318"/>
            </w:pPr>
          </w:p>
        </w:tc>
        <w:tc>
          <w:tcPr>
            <w:tcW w:w="1842" w:type="dxa"/>
          </w:tcPr>
          <w:p w14:paraId="75166913" w14:textId="77777777" w:rsidR="003A1AC8" w:rsidRPr="00074670" w:rsidRDefault="003A1AC8" w:rsidP="00AA4059">
            <w:pPr>
              <w:jc w:val="right"/>
            </w:pPr>
            <w:r>
              <w:t>330</w:t>
            </w:r>
          </w:p>
        </w:tc>
        <w:tc>
          <w:tcPr>
            <w:tcW w:w="1485" w:type="dxa"/>
          </w:tcPr>
          <w:p w14:paraId="77CA00E0" w14:textId="77777777" w:rsidR="003A1AC8" w:rsidRPr="00074670" w:rsidRDefault="003A1AC8" w:rsidP="00AA4059">
            <w:pPr>
              <w:jc w:val="right"/>
            </w:pPr>
          </w:p>
        </w:tc>
      </w:tr>
      <w:tr w:rsidR="003A1AC8" w:rsidRPr="00A6137D" w14:paraId="55AA65F7" w14:textId="77777777" w:rsidTr="007B6CF1">
        <w:tc>
          <w:tcPr>
            <w:tcW w:w="6096" w:type="dxa"/>
            <w:tcBorders>
              <w:left w:val="single" w:sz="4" w:space="0" w:color="auto"/>
            </w:tcBorders>
          </w:tcPr>
          <w:p w14:paraId="11594D1B" w14:textId="77777777" w:rsidR="003A1AC8" w:rsidRPr="00057838" w:rsidRDefault="003A1AC8" w:rsidP="00AA4059">
            <w:r w:rsidRPr="00057838">
              <w:t>698 - Výnosy samosprávy z kapitálových transferov od ostatných subjektov mimo verejnej správy z toho:</w:t>
            </w:r>
          </w:p>
          <w:p w14:paraId="29EFC181" w14:textId="77777777" w:rsidR="003A1AC8" w:rsidRPr="00057838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1842" w:type="dxa"/>
          </w:tcPr>
          <w:p w14:paraId="6DDF2A48" w14:textId="77777777" w:rsidR="003A1AC8" w:rsidRPr="00074670" w:rsidRDefault="003A1AC8" w:rsidP="00AA4059">
            <w:pPr>
              <w:jc w:val="right"/>
            </w:pPr>
            <w:r>
              <w:t>485,52</w:t>
            </w:r>
          </w:p>
        </w:tc>
        <w:tc>
          <w:tcPr>
            <w:tcW w:w="1485" w:type="dxa"/>
          </w:tcPr>
          <w:p w14:paraId="256603BE" w14:textId="77777777" w:rsidR="003A1AC8" w:rsidRPr="00074670" w:rsidRDefault="003A1AC8" w:rsidP="00AA4059">
            <w:pPr>
              <w:jc w:val="right"/>
            </w:pPr>
            <w:r>
              <w:t>485,52</w:t>
            </w:r>
          </w:p>
        </w:tc>
      </w:tr>
      <w:tr w:rsidR="003A1AC8" w:rsidRPr="00A6137D" w14:paraId="2E4EAB78" w14:textId="77777777" w:rsidTr="007B6CF1">
        <w:tc>
          <w:tcPr>
            <w:tcW w:w="6096" w:type="dxa"/>
            <w:tcBorders>
              <w:left w:val="single" w:sz="4" w:space="0" w:color="auto"/>
            </w:tcBorders>
          </w:tcPr>
          <w:p w14:paraId="05169BB0" w14:textId="77777777" w:rsidR="003A1AC8" w:rsidRPr="00057838" w:rsidRDefault="003A1AC8" w:rsidP="00AA4059">
            <w:r w:rsidRPr="00057838">
              <w:t>699 - Výnosy samosprávy  z odvodu rozpočtových príjmov z toho:</w:t>
            </w:r>
          </w:p>
          <w:p w14:paraId="4F5F5214" w14:textId="77777777" w:rsidR="003A1AC8" w:rsidRPr="00057838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1842" w:type="dxa"/>
          </w:tcPr>
          <w:p w14:paraId="16DCAA60" w14:textId="77777777" w:rsidR="003A1AC8" w:rsidRPr="00074670" w:rsidRDefault="003A1AC8" w:rsidP="00AA4059">
            <w:pPr>
              <w:jc w:val="right"/>
            </w:pPr>
            <w:r>
              <w:t>23727,87</w:t>
            </w:r>
          </w:p>
        </w:tc>
        <w:tc>
          <w:tcPr>
            <w:tcW w:w="1485" w:type="dxa"/>
          </w:tcPr>
          <w:p w14:paraId="2A80E7F0" w14:textId="77777777" w:rsidR="003A1AC8" w:rsidRPr="00074670" w:rsidRDefault="003A1AC8" w:rsidP="00AA4059">
            <w:pPr>
              <w:jc w:val="right"/>
            </w:pPr>
            <w:r>
              <w:t>18805,04</w:t>
            </w:r>
          </w:p>
        </w:tc>
      </w:tr>
      <w:tr w:rsidR="003A1AC8" w:rsidRPr="009120D8" w14:paraId="0FC8B4DE" w14:textId="77777777" w:rsidTr="007B6CF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B14E6CC" w14:textId="77777777" w:rsidR="003A1AC8" w:rsidRPr="00057838" w:rsidRDefault="003A1AC8" w:rsidP="003A1AC8">
            <w:pPr>
              <w:numPr>
                <w:ilvl w:val="0"/>
                <w:numId w:val="9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1842" w:type="dxa"/>
          </w:tcPr>
          <w:p w14:paraId="0BE6EF89" w14:textId="77777777" w:rsidR="003A1AC8" w:rsidRPr="00074670" w:rsidRDefault="003A1AC8" w:rsidP="00AA4059">
            <w:pPr>
              <w:jc w:val="right"/>
            </w:pPr>
            <w:r>
              <w:rPr>
                <w:b/>
                <w:bCs/>
              </w:rPr>
              <w:t>7657,16</w:t>
            </w:r>
          </w:p>
        </w:tc>
        <w:tc>
          <w:tcPr>
            <w:tcW w:w="1485" w:type="dxa"/>
          </w:tcPr>
          <w:p w14:paraId="358022ED" w14:textId="77777777" w:rsidR="003A1AC8" w:rsidRPr="009120D8" w:rsidRDefault="003A1AC8" w:rsidP="00AA4059">
            <w:pPr>
              <w:jc w:val="right"/>
              <w:rPr>
                <w:b/>
                <w:bCs/>
              </w:rPr>
            </w:pPr>
            <w:r w:rsidRPr="009120D8">
              <w:rPr>
                <w:b/>
                <w:bCs/>
              </w:rPr>
              <w:t>8832,10</w:t>
            </w:r>
          </w:p>
        </w:tc>
      </w:tr>
      <w:tr w:rsidR="003A1AC8" w:rsidRPr="00A6137D" w14:paraId="3E01C707" w14:textId="77777777" w:rsidTr="007B6CF1">
        <w:tc>
          <w:tcPr>
            <w:tcW w:w="6096" w:type="dxa"/>
            <w:tcBorders>
              <w:left w:val="single" w:sz="4" w:space="0" w:color="auto"/>
            </w:tcBorders>
          </w:tcPr>
          <w:p w14:paraId="21CF692A" w14:textId="77777777" w:rsidR="003A1AC8" w:rsidRPr="00057838" w:rsidRDefault="003A1AC8" w:rsidP="00AA4059">
            <w:r w:rsidRPr="00057838">
              <w:t>641 - Tržby z predaja DNM a DHM z toho:</w:t>
            </w:r>
          </w:p>
          <w:p w14:paraId="2D0232CC" w14:textId="77777777" w:rsidR="003A1AC8" w:rsidRPr="00057838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</w:p>
        </w:tc>
        <w:tc>
          <w:tcPr>
            <w:tcW w:w="1842" w:type="dxa"/>
          </w:tcPr>
          <w:p w14:paraId="48637AF9" w14:textId="77777777" w:rsidR="003A1AC8" w:rsidRPr="00074670" w:rsidRDefault="003A1AC8" w:rsidP="00AA4059">
            <w:pPr>
              <w:jc w:val="right"/>
            </w:pPr>
            <w:r>
              <w:t>464,00</w:t>
            </w:r>
          </w:p>
        </w:tc>
        <w:tc>
          <w:tcPr>
            <w:tcW w:w="1485" w:type="dxa"/>
          </w:tcPr>
          <w:p w14:paraId="2B718B82" w14:textId="77777777" w:rsidR="003A1AC8" w:rsidRPr="00074670" w:rsidRDefault="003A1AC8" w:rsidP="00AA4059">
            <w:pPr>
              <w:jc w:val="right"/>
            </w:pPr>
          </w:p>
        </w:tc>
      </w:tr>
      <w:tr w:rsidR="003A1AC8" w:rsidRPr="00A6137D" w14:paraId="1D72E586" w14:textId="77777777" w:rsidTr="007B6CF1">
        <w:tc>
          <w:tcPr>
            <w:tcW w:w="6096" w:type="dxa"/>
            <w:tcBorders>
              <w:left w:val="single" w:sz="4" w:space="0" w:color="auto"/>
            </w:tcBorders>
          </w:tcPr>
          <w:p w14:paraId="653D3859" w14:textId="77777777" w:rsidR="003A1AC8" w:rsidRPr="00057838" w:rsidRDefault="003A1AC8" w:rsidP="00AA4059">
            <w:r w:rsidRPr="00057838">
              <w:t>642 - Tržby z predaja materiálu z toho:</w:t>
            </w:r>
          </w:p>
        </w:tc>
        <w:tc>
          <w:tcPr>
            <w:tcW w:w="1842" w:type="dxa"/>
          </w:tcPr>
          <w:p w14:paraId="78A7A23E" w14:textId="77777777" w:rsidR="003A1AC8" w:rsidRPr="00074670" w:rsidRDefault="003A1AC8" w:rsidP="00AA4059">
            <w:pPr>
              <w:jc w:val="right"/>
            </w:pPr>
          </w:p>
        </w:tc>
        <w:tc>
          <w:tcPr>
            <w:tcW w:w="1485" w:type="dxa"/>
          </w:tcPr>
          <w:p w14:paraId="520824A6" w14:textId="77777777" w:rsidR="003A1AC8" w:rsidRPr="00074670" w:rsidRDefault="003A1AC8" w:rsidP="00AA4059">
            <w:pPr>
              <w:jc w:val="right"/>
            </w:pPr>
          </w:p>
        </w:tc>
      </w:tr>
      <w:tr w:rsidR="003A1AC8" w:rsidRPr="00A6137D" w14:paraId="3F25F908" w14:textId="77777777" w:rsidTr="007B6CF1">
        <w:tc>
          <w:tcPr>
            <w:tcW w:w="6096" w:type="dxa"/>
            <w:tcBorders>
              <w:left w:val="single" w:sz="4" w:space="0" w:color="auto"/>
            </w:tcBorders>
          </w:tcPr>
          <w:p w14:paraId="5BDC0AC3" w14:textId="77777777" w:rsidR="003A1AC8" w:rsidRPr="00057838" w:rsidRDefault="003A1AC8" w:rsidP="00AA4059">
            <w:r w:rsidRPr="00057838">
              <w:t>644 - Zmluvné pokuty, penále a úroky z omeškania z toho:</w:t>
            </w:r>
          </w:p>
        </w:tc>
        <w:tc>
          <w:tcPr>
            <w:tcW w:w="1842" w:type="dxa"/>
          </w:tcPr>
          <w:p w14:paraId="2395C6D0" w14:textId="77777777" w:rsidR="003A1AC8" w:rsidRPr="00074670" w:rsidRDefault="003A1AC8" w:rsidP="00AA4059">
            <w:pPr>
              <w:jc w:val="right"/>
            </w:pPr>
          </w:p>
        </w:tc>
        <w:tc>
          <w:tcPr>
            <w:tcW w:w="1485" w:type="dxa"/>
          </w:tcPr>
          <w:p w14:paraId="43F8E996" w14:textId="77777777" w:rsidR="003A1AC8" w:rsidRPr="00074670" w:rsidRDefault="003A1AC8" w:rsidP="00AA4059">
            <w:pPr>
              <w:jc w:val="right"/>
            </w:pPr>
          </w:p>
        </w:tc>
      </w:tr>
      <w:tr w:rsidR="003A1AC8" w:rsidRPr="00A6137D" w14:paraId="2842B29E" w14:textId="77777777" w:rsidTr="007B6CF1">
        <w:tc>
          <w:tcPr>
            <w:tcW w:w="6096" w:type="dxa"/>
            <w:tcBorders>
              <w:left w:val="single" w:sz="4" w:space="0" w:color="auto"/>
            </w:tcBorders>
          </w:tcPr>
          <w:p w14:paraId="2ECF8412" w14:textId="77777777" w:rsidR="003A1AC8" w:rsidRPr="00057838" w:rsidRDefault="003A1AC8" w:rsidP="00AA4059">
            <w:r w:rsidRPr="00057838">
              <w:t>645 - Ostatné pokuty, penále a úroky z omeškania z toho:</w:t>
            </w:r>
          </w:p>
        </w:tc>
        <w:tc>
          <w:tcPr>
            <w:tcW w:w="1842" w:type="dxa"/>
          </w:tcPr>
          <w:p w14:paraId="6A0A6A0C" w14:textId="77777777" w:rsidR="003A1AC8" w:rsidRPr="00074670" w:rsidRDefault="003A1AC8" w:rsidP="00AA4059">
            <w:pPr>
              <w:jc w:val="right"/>
            </w:pPr>
            <w:r>
              <w:t>416,00</w:t>
            </w:r>
          </w:p>
        </w:tc>
        <w:tc>
          <w:tcPr>
            <w:tcW w:w="1485" w:type="dxa"/>
          </w:tcPr>
          <w:p w14:paraId="2C934173" w14:textId="77777777" w:rsidR="003A1AC8" w:rsidRPr="00074670" w:rsidRDefault="003A1AC8" w:rsidP="00AA4059">
            <w:pPr>
              <w:jc w:val="right"/>
            </w:pPr>
          </w:p>
        </w:tc>
      </w:tr>
      <w:tr w:rsidR="003A1AC8" w:rsidRPr="00A6137D" w14:paraId="23AB5948" w14:textId="77777777" w:rsidTr="007B6CF1">
        <w:tc>
          <w:tcPr>
            <w:tcW w:w="6096" w:type="dxa"/>
            <w:tcBorders>
              <w:left w:val="single" w:sz="4" w:space="0" w:color="auto"/>
            </w:tcBorders>
          </w:tcPr>
          <w:p w14:paraId="21CB2913" w14:textId="77777777" w:rsidR="003A1AC8" w:rsidRPr="00057838" w:rsidRDefault="003A1AC8" w:rsidP="00AA4059">
            <w:r w:rsidRPr="00057838">
              <w:t>646 - Výnosy z odpísaných pohľadávok z toho:</w:t>
            </w:r>
          </w:p>
          <w:p w14:paraId="09F370EF" w14:textId="77777777" w:rsidR="003A1AC8" w:rsidRPr="00057838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</w:p>
        </w:tc>
        <w:tc>
          <w:tcPr>
            <w:tcW w:w="1842" w:type="dxa"/>
          </w:tcPr>
          <w:p w14:paraId="5B4028AF" w14:textId="77777777" w:rsidR="003A1AC8" w:rsidRPr="00074670" w:rsidRDefault="003A1AC8" w:rsidP="00AA4059">
            <w:pPr>
              <w:jc w:val="right"/>
            </w:pPr>
          </w:p>
        </w:tc>
        <w:tc>
          <w:tcPr>
            <w:tcW w:w="1485" w:type="dxa"/>
          </w:tcPr>
          <w:p w14:paraId="4765B3B1" w14:textId="77777777" w:rsidR="003A1AC8" w:rsidRPr="00074670" w:rsidRDefault="003A1AC8" w:rsidP="00AA4059">
            <w:pPr>
              <w:jc w:val="right"/>
            </w:pPr>
          </w:p>
        </w:tc>
      </w:tr>
      <w:tr w:rsidR="003A1AC8" w:rsidRPr="00A6137D" w14:paraId="2F5A87A4" w14:textId="77777777" w:rsidTr="007B6CF1">
        <w:tc>
          <w:tcPr>
            <w:tcW w:w="6096" w:type="dxa"/>
            <w:tcBorders>
              <w:left w:val="single" w:sz="4" w:space="0" w:color="auto"/>
            </w:tcBorders>
          </w:tcPr>
          <w:p w14:paraId="7F8CD9AC" w14:textId="77777777" w:rsidR="003A1AC8" w:rsidRPr="00057838" w:rsidRDefault="003A1AC8" w:rsidP="00AA4059">
            <w:r w:rsidRPr="00057838">
              <w:t>648 - Ostatné výnosy z toho:</w:t>
            </w:r>
          </w:p>
          <w:p w14:paraId="5987965E" w14:textId="77777777" w:rsidR="003A1AC8" w:rsidRPr="00057838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</w:p>
        </w:tc>
        <w:tc>
          <w:tcPr>
            <w:tcW w:w="1842" w:type="dxa"/>
          </w:tcPr>
          <w:p w14:paraId="41A069CB" w14:textId="77777777" w:rsidR="003A1AC8" w:rsidRPr="00074670" w:rsidRDefault="003A1AC8" w:rsidP="00AA4059">
            <w:pPr>
              <w:jc w:val="right"/>
            </w:pPr>
            <w:r>
              <w:t>6777,16</w:t>
            </w:r>
          </w:p>
        </w:tc>
        <w:tc>
          <w:tcPr>
            <w:tcW w:w="1485" w:type="dxa"/>
          </w:tcPr>
          <w:p w14:paraId="42075BD3" w14:textId="77777777" w:rsidR="003A1AC8" w:rsidRPr="00074670" w:rsidRDefault="003A1AC8" w:rsidP="00AA4059">
            <w:pPr>
              <w:jc w:val="right"/>
            </w:pPr>
            <w:r>
              <w:t>8832,10</w:t>
            </w:r>
          </w:p>
        </w:tc>
      </w:tr>
      <w:tr w:rsidR="003A1AC8" w:rsidRPr="009120D8" w14:paraId="41C24D4E" w14:textId="77777777" w:rsidTr="007B6CF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F127E30" w14:textId="77777777" w:rsidR="003A1AC8" w:rsidRPr="00057838" w:rsidRDefault="003A1AC8" w:rsidP="003A1AC8">
            <w:pPr>
              <w:numPr>
                <w:ilvl w:val="0"/>
                <w:numId w:val="9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1842" w:type="dxa"/>
          </w:tcPr>
          <w:p w14:paraId="437FC896" w14:textId="77777777" w:rsidR="003A1AC8" w:rsidRPr="00074670" w:rsidRDefault="003A1AC8" w:rsidP="00AA4059">
            <w:pPr>
              <w:jc w:val="right"/>
            </w:pPr>
            <w:r>
              <w:rPr>
                <w:b/>
                <w:bCs/>
              </w:rPr>
              <w:t>2200,00</w:t>
            </w:r>
          </w:p>
        </w:tc>
        <w:tc>
          <w:tcPr>
            <w:tcW w:w="1485" w:type="dxa"/>
          </w:tcPr>
          <w:p w14:paraId="183EF178" w14:textId="77777777" w:rsidR="003A1AC8" w:rsidRPr="009120D8" w:rsidRDefault="003A1AC8" w:rsidP="00AA4059">
            <w:pPr>
              <w:jc w:val="right"/>
              <w:rPr>
                <w:b/>
                <w:bCs/>
              </w:rPr>
            </w:pPr>
            <w:r w:rsidRPr="009120D8">
              <w:rPr>
                <w:b/>
                <w:bCs/>
              </w:rPr>
              <w:t>2175,00</w:t>
            </w:r>
          </w:p>
        </w:tc>
      </w:tr>
      <w:tr w:rsidR="003A1AC8" w:rsidRPr="00A6137D" w14:paraId="5466E626" w14:textId="77777777" w:rsidTr="007B6CF1">
        <w:tc>
          <w:tcPr>
            <w:tcW w:w="6096" w:type="dxa"/>
            <w:tcBorders>
              <w:left w:val="single" w:sz="4" w:space="0" w:color="auto"/>
            </w:tcBorders>
          </w:tcPr>
          <w:p w14:paraId="561C7277" w14:textId="77777777" w:rsidR="003A1AC8" w:rsidRPr="00057838" w:rsidRDefault="003A1AC8" w:rsidP="00AA4059">
            <w:r w:rsidRPr="00057838">
              <w:t>653 - Zúčtovanie ostatných rezerv z prevádzkovej činnosti z toho:</w:t>
            </w:r>
          </w:p>
          <w:p w14:paraId="1C6023DD" w14:textId="77777777" w:rsidR="003A1AC8" w:rsidRPr="00057838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</w:p>
        </w:tc>
        <w:tc>
          <w:tcPr>
            <w:tcW w:w="1842" w:type="dxa"/>
          </w:tcPr>
          <w:p w14:paraId="2F4C8697" w14:textId="77777777" w:rsidR="003A1AC8" w:rsidRPr="00074670" w:rsidRDefault="003A1AC8" w:rsidP="00AA4059">
            <w:pPr>
              <w:jc w:val="right"/>
            </w:pPr>
            <w:r>
              <w:t>2200,00</w:t>
            </w:r>
          </w:p>
        </w:tc>
        <w:tc>
          <w:tcPr>
            <w:tcW w:w="1485" w:type="dxa"/>
          </w:tcPr>
          <w:p w14:paraId="25D41644" w14:textId="77777777" w:rsidR="003A1AC8" w:rsidRPr="00074670" w:rsidRDefault="003A1AC8" w:rsidP="00AA4059">
            <w:pPr>
              <w:jc w:val="right"/>
            </w:pPr>
            <w:r>
              <w:t>2175,00</w:t>
            </w:r>
          </w:p>
        </w:tc>
      </w:tr>
      <w:tr w:rsidR="003A1AC8" w:rsidRPr="00A6137D" w14:paraId="79600ECE" w14:textId="77777777" w:rsidTr="007B6CF1">
        <w:tc>
          <w:tcPr>
            <w:tcW w:w="6096" w:type="dxa"/>
            <w:tcBorders>
              <w:left w:val="single" w:sz="4" w:space="0" w:color="auto"/>
            </w:tcBorders>
          </w:tcPr>
          <w:p w14:paraId="0A982988" w14:textId="77777777" w:rsidR="003A1AC8" w:rsidRPr="00057838" w:rsidRDefault="003A1AC8" w:rsidP="00AA4059">
            <w:r w:rsidRPr="00057838">
              <w:t>658 - Zúčtovanie ostatných opravných položiek z prevádzkovej činnosti</w:t>
            </w:r>
          </w:p>
        </w:tc>
        <w:tc>
          <w:tcPr>
            <w:tcW w:w="1842" w:type="dxa"/>
          </w:tcPr>
          <w:p w14:paraId="0A7E0533" w14:textId="77777777" w:rsidR="003A1AC8" w:rsidRPr="00074670" w:rsidRDefault="003A1AC8" w:rsidP="00AA4059">
            <w:pPr>
              <w:jc w:val="right"/>
            </w:pPr>
          </w:p>
        </w:tc>
        <w:tc>
          <w:tcPr>
            <w:tcW w:w="1485" w:type="dxa"/>
          </w:tcPr>
          <w:p w14:paraId="1F9A313F" w14:textId="77777777" w:rsidR="003A1AC8" w:rsidRPr="00074670" w:rsidRDefault="003A1AC8" w:rsidP="00AA4059">
            <w:pPr>
              <w:jc w:val="right"/>
            </w:pPr>
          </w:p>
        </w:tc>
      </w:tr>
    </w:tbl>
    <w:p w14:paraId="7524FBA1" w14:textId="77777777" w:rsidR="003A1AC8" w:rsidRDefault="003A1AC8" w:rsidP="003A1AC8">
      <w:pPr>
        <w:ind w:left="284"/>
        <w:rPr>
          <w:b/>
        </w:rPr>
      </w:pPr>
    </w:p>
    <w:p w14:paraId="6354EA90" w14:textId="77777777" w:rsidR="00A25791" w:rsidRDefault="00A25791" w:rsidP="00A25791">
      <w:pPr>
        <w:rPr>
          <w:b/>
          <w:sz w:val="22"/>
          <w:szCs w:val="22"/>
        </w:rPr>
      </w:pPr>
    </w:p>
    <w:p w14:paraId="577BB828" w14:textId="77777777" w:rsidR="00A25791" w:rsidRDefault="00A25791" w:rsidP="00A25791">
      <w:pPr>
        <w:rPr>
          <w:b/>
          <w:sz w:val="22"/>
          <w:szCs w:val="22"/>
        </w:rPr>
      </w:pPr>
    </w:p>
    <w:p w14:paraId="7D892C25" w14:textId="77777777" w:rsidR="003A1AC8" w:rsidRDefault="003A1AC8" w:rsidP="00543F8B">
      <w:pPr>
        <w:ind w:left="284"/>
        <w:rPr>
          <w:b/>
        </w:rPr>
      </w:pPr>
      <w:r>
        <w:rPr>
          <w:b/>
        </w:rPr>
        <w:t>Náklady - opis a výška významných položiek nákladov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42"/>
        <w:gridCol w:w="1485"/>
      </w:tblGrid>
      <w:tr w:rsidR="003A1AC8" w:rsidRPr="00895DF0" w14:paraId="00896FA0" w14:textId="77777777" w:rsidTr="007B6CF1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126F7A4F" w14:textId="77777777" w:rsidR="003A1AC8" w:rsidRPr="00074670" w:rsidRDefault="003A1AC8" w:rsidP="00AA4059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2F2F2"/>
          </w:tcPr>
          <w:p w14:paraId="59B3EDB5" w14:textId="77777777" w:rsidR="003A1AC8" w:rsidRPr="0009212A" w:rsidRDefault="003A1AC8" w:rsidP="00AA405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2022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shd w:val="clear" w:color="auto" w:fill="F2F2F2"/>
          </w:tcPr>
          <w:p w14:paraId="66B31DC1" w14:textId="77777777" w:rsidR="003A1AC8" w:rsidRPr="0009212A" w:rsidRDefault="003A1AC8" w:rsidP="00AA4059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2021</w:t>
            </w:r>
          </w:p>
        </w:tc>
      </w:tr>
      <w:tr w:rsidR="003A1AC8" w:rsidRPr="00A6137D" w14:paraId="5359F8EE" w14:textId="77777777" w:rsidTr="007B6CF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38BFFED" w14:textId="77777777" w:rsidR="003A1AC8" w:rsidRPr="00DC6FCE" w:rsidRDefault="003A1AC8" w:rsidP="003A1AC8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CE606C9" w14:textId="77777777" w:rsidR="003A1AC8" w:rsidRPr="008A784C" w:rsidRDefault="003A1AC8" w:rsidP="00AA4059">
            <w:pPr>
              <w:jc w:val="right"/>
            </w:pPr>
            <w:r>
              <w:rPr>
                <w:b/>
                <w:bCs/>
              </w:rPr>
              <w:t>96615,15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3F9F0A46" w14:textId="77777777" w:rsidR="003A1AC8" w:rsidRPr="0055553A" w:rsidRDefault="003A1AC8" w:rsidP="00AA4059">
            <w:pPr>
              <w:jc w:val="right"/>
              <w:rPr>
                <w:b/>
                <w:bCs/>
              </w:rPr>
            </w:pPr>
            <w:r w:rsidRPr="0055553A">
              <w:rPr>
                <w:b/>
                <w:bCs/>
              </w:rPr>
              <w:t>74354,11</w:t>
            </w:r>
          </w:p>
        </w:tc>
      </w:tr>
      <w:tr w:rsidR="003A1AC8" w:rsidRPr="00A6137D" w14:paraId="4705F1F8" w14:textId="77777777" w:rsidTr="007B6CF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DAFAE5C" w14:textId="77777777" w:rsidR="003A1AC8" w:rsidRPr="00074670" w:rsidRDefault="003A1AC8" w:rsidP="00AA4059">
            <w:r>
              <w:t>501 -</w:t>
            </w:r>
            <w:r w:rsidRPr="00074670">
              <w:t xml:space="preserve"> Spotreba materiálu </w:t>
            </w:r>
            <w:r>
              <w:t>z toho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7C0C87B" w14:textId="77777777" w:rsidR="003A1AC8" w:rsidRPr="008A784C" w:rsidRDefault="003A1AC8" w:rsidP="00AA4059">
            <w:pPr>
              <w:jc w:val="right"/>
            </w:pPr>
            <w:r>
              <w:t>49560,09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59D7CDFB" w14:textId="77777777" w:rsidR="003A1AC8" w:rsidRPr="008A784C" w:rsidRDefault="003A1AC8" w:rsidP="00AA4059">
            <w:pPr>
              <w:jc w:val="right"/>
            </w:pPr>
            <w:r>
              <w:t>53516,72</w:t>
            </w:r>
          </w:p>
        </w:tc>
      </w:tr>
      <w:tr w:rsidR="003A1AC8" w:rsidRPr="00A6137D" w14:paraId="3FD58D31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A20A47D" w14:textId="77777777" w:rsidR="003A1AC8" w:rsidRPr="00074670" w:rsidRDefault="003A1AC8" w:rsidP="00AA4059">
            <w:r>
              <w:t>502 – Spotreba energie z toho: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15330BE" w14:textId="77777777" w:rsidR="003A1AC8" w:rsidRPr="008A784C" w:rsidRDefault="003A1AC8" w:rsidP="00AA4059">
            <w:pPr>
              <w:jc w:val="right"/>
            </w:pPr>
            <w:r>
              <w:t>47055,06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4F81C0FD" w14:textId="77777777" w:rsidR="003A1AC8" w:rsidRPr="008A784C" w:rsidRDefault="003A1AC8" w:rsidP="00AA4059">
            <w:pPr>
              <w:jc w:val="right"/>
            </w:pPr>
            <w:r>
              <w:t>20837,39</w:t>
            </w:r>
          </w:p>
        </w:tc>
      </w:tr>
      <w:tr w:rsidR="003A1AC8" w:rsidRPr="00A6137D" w14:paraId="40D3FED0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E965E20" w14:textId="77777777" w:rsidR="003A1AC8" w:rsidRDefault="003A1AC8" w:rsidP="00AA4059">
            <w:r>
              <w:t>507 - Predaná nehnuteľnosť z toho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9A5DCD8" w14:textId="77777777" w:rsidR="003A1AC8" w:rsidRPr="008A784C" w:rsidRDefault="003A1AC8" w:rsidP="00AA4059">
            <w:pPr>
              <w:jc w:val="right"/>
            </w:pP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1B1647FA" w14:textId="77777777" w:rsidR="003A1AC8" w:rsidRPr="008A784C" w:rsidRDefault="003A1AC8" w:rsidP="00AA4059">
            <w:pPr>
              <w:jc w:val="right"/>
            </w:pPr>
          </w:p>
        </w:tc>
      </w:tr>
      <w:tr w:rsidR="003A1AC8" w:rsidRPr="0055553A" w14:paraId="0E5BFDAF" w14:textId="77777777" w:rsidTr="007B6CF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FE345DC" w14:textId="77777777" w:rsidR="003A1AC8" w:rsidRPr="00DC6FCE" w:rsidRDefault="003A1AC8" w:rsidP="003A1AC8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CFBC9A8" w14:textId="77777777" w:rsidR="003A1AC8" w:rsidRPr="008A784C" w:rsidRDefault="003A1AC8" w:rsidP="00AA4059">
            <w:pPr>
              <w:jc w:val="right"/>
            </w:pPr>
            <w:r>
              <w:rPr>
                <w:b/>
                <w:bCs/>
              </w:rPr>
              <w:t>99516,67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12742FD7" w14:textId="77777777" w:rsidR="003A1AC8" w:rsidRPr="0055553A" w:rsidRDefault="003A1AC8" w:rsidP="00AA4059">
            <w:pPr>
              <w:jc w:val="right"/>
              <w:rPr>
                <w:b/>
                <w:bCs/>
              </w:rPr>
            </w:pPr>
            <w:r w:rsidRPr="0055553A">
              <w:rPr>
                <w:b/>
                <w:bCs/>
              </w:rPr>
              <w:t>98699,52</w:t>
            </w:r>
          </w:p>
        </w:tc>
      </w:tr>
      <w:tr w:rsidR="003A1AC8" w:rsidRPr="00A6137D" w14:paraId="2275E0CA" w14:textId="77777777" w:rsidTr="007B6CF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A1FED59" w14:textId="77777777" w:rsidR="003A1AC8" w:rsidRPr="00074670" w:rsidRDefault="003A1AC8" w:rsidP="00AA4059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5E17A2D" w14:textId="77777777" w:rsidR="003A1AC8" w:rsidRPr="008A784C" w:rsidRDefault="003A1AC8" w:rsidP="00AA4059">
            <w:pPr>
              <w:jc w:val="right"/>
            </w:pPr>
            <w:r>
              <w:t>19142,28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2618DA27" w14:textId="77777777" w:rsidR="003A1AC8" w:rsidRPr="008A784C" w:rsidRDefault="003A1AC8" w:rsidP="00AA4059">
            <w:pPr>
              <w:jc w:val="right"/>
            </w:pPr>
            <w:r>
              <w:t>14987,16</w:t>
            </w:r>
          </w:p>
        </w:tc>
      </w:tr>
      <w:tr w:rsidR="003A1AC8" w:rsidRPr="00A6137D" w14:paraId="458C1577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F3D57F6" w14:textId="77777777" w:rsidR="003A1AC8" w:rsidRPr="00074670" w:rsidRDefault="003A1AC8" w:rsidP="00AA4059">
            <w:r w:rsidRPr="00074670">
              <w:lastRenderedPageBreak/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F644326" w14:textId="77777777" w:rsidR="003A1AC8" w:rsidRPr="008A784C" w:rsidRDefault="003A1AC8" w:rsidP="00AA4059">
            <w:pPr>
              <w:jc w:val="right"/>
            </w:pP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1470C6EC" w14:textId="77777777" w:rsidR="003A1AC8" w:rsidRPr="008A784C" w:rsidRDefault="003A1AC8" w:rsidP="00AA4059">
            <w:pPr>
              <w:jc w:val="right"/>
            </w:pPr>
          </w:p>
        </w:tc>
      </w:tr>
      <w:tr w:rsidR="003A1AC8" w:rsidRPr="00A6137D" w14:paraId="7DA8405F" w14:textId="77777777" w:rsidTr="007B6CF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A2045E2" w14:textId="77777777" w:rsidR="003A1AC8" w:rsidRPr="00074670" w:rsidRDefault="003A1AC8" w:rsidP="00AA4059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325A5CD" w14:textId="77777777" w:rsidR="003A1AC8" w:rsidRPr="008A784C" w:rsidRDefault="003A1AC8" w:rsidP="00AA4059">
            <w:pPr>
              <w:jc w:val="right"/>
            </w:pPr>
            <w:r>
              <w:t>665,84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465673E0" w14:textId="77777777" w:rsidR="003A1AC8" w:rsidRPr="008A784C" w:rsidRDefault="003A1AC8" w:rsidP="00AA4059">
            <w:pPr>
              <w:jc w:val="right"/>
            </w:pPr>
            <w:r>
              <w:t>548,87</w:t>
            </w:r>
          </w:p>
        </w:tc>
      </w:tr>
      <w:tr w:rsidR="003A1AC8" w:rsidRPr="00A6137D" w14:paraId="403ED93B" w14:textId="77777777" w:rsidTr="007B6CF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ABA8136" w14:textId="77777777" w:rsidR="003A1AC8" w:rsidRPr="00074670" w:rsidRDefault="003A1AC8" w:rsidP="00AA4059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FFBC278" w14:textId="77777777" w:rsidR="003A1AC8" w:rsidRPr="008A784C" w:rsidRDefault="003A1AC8" w:rsidP="00AA4059">
            <w:pPr>
              <w:jc w:val="right"/>
            </w:pPr>
            <w:r>
              <w:t>79708,55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186044DF" w14:textId="77777777" w:rsidR="003A1AC8" w:rsidRPr="008A784C" w:rsidRDefault="003A1AC8" w:rsidP="00AA4059">
            <w:pPr>
              <w:jc w:val="right"/>
            </w:pPr>
            <w:r>
              <w:t>83163,49</w:t>
            </w:r>
          </w:p>
        </w:tc>
      </w:tr>
      <w:tr w:rsidR="003A1AC8" w:rsidRPr="0055553A" w14:paraId="74FA28F5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6208B71" w14:textId="77777777" w:rsidR="003A1AC8" w:rsidRPr="00DC6FCE" w:rsidRDefault="003A1AC8" w:rsidP="003A1AC8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992542D" w14:textId="77777777" w:rsidR="003A1AC8" w:rsidRPr="008A784C" w:rsidRDefault="003A1AC8" w:rsidP="00AA4059">
            <w:pPr>
              <w:jc w:val="right"/>
            </w:pPr>
            <w:r>
              <w:rPr>
                <w:b/>
                <w:bCs/>
              </w:rPr>
              <w:t>189047,24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2DB4324B" w14:textId="77777777" w:rsidR="003A1AC8" w:rsidRPr="0055553A" w:rsidRDefault="003A1AC8" w:rsidP="00AA4059">
            <w:pPr>
              <w:jc w:val="right"/>
              <w:rPr>
                <w:b/>
                <w:bCs/>
              </w:rPr>
            </w:pPr>
            <w:r w:rsidRPr="0055553A">
              <w:rPr>
                <w:b/>
                <w:bCs/>
              </w:rPr>
              <w:t>163122,84</w:t>
            </w:r>
          </w:p>
        </w:tc>
      </w:tr>
      <w:tr w:rsidR="003A1AC8" w:rsidRPr="00A6137D" w14:paraId="384466D8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02244F" w14:textId="77777777" w:rsidR="003A1AC8" w:rsidRPr="00074670" w:rsidRDefault="003A1AC8" w:rsidP="00AA4059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937B45B" w14:textId="77777777" w:rsidR="003A1AC8" w:rsidRPr="008A784C" w:rsidRDefault="003A1AC8" w:rsidP="00AA4059">
            <w:pPr>
              <w:jc w:val="right"/>
            </w:pPr>
            <w:r>
              <w:t>135721,80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290ECFBE" w14:textId="77777777" w:rsidR="003A1AC8" w:rsidRPr="008A784C" w:rsidRDefault="003A1AC8" w:rsidP="00AA4059">
            <w:pPr>
              <w:jc w:val="right"/>
            </w:pPr>
            <w:r>
              <w:t>116966,57</w:t>
            </w:r>
          </w:p>
        </w:tc>
      </w:tr>
      <w:tr w:rsidR="003A1AC8" w:rsidRPr="00A6137D" w14:paraId="4C253882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2A3680" w14:textId="77777777" w:rsidR="003A1AC8" w:rsidRPr="00074670" w:rsidRDefault="003A1AC8" w:rsidP="00AA4059">
            <w:r>
              <w:t>524 - Zákonné sociálne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57991A8" w14:textId="77777777" w:rsidR="003A1AC8" w:rsidRPr="008A784C" w:rsidRDefault="003A1AC8" w:rsidP="00AA4059">
            <w:pPr>
              <w:jc w:val="right"/>
            </w:pPr>
            <w:r>
              <w:t>46912,15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53D5CCF8" w14:textId="77777777" w:rsidR="003A1AC8" w:rsidRPr="008A784C" w:rsidRDefault="003A1AC8" w:rsidP="00AA4059">
            <w:pPr>
              <w:jc w:val="right"/>
            </w:pPr>
            <w:r>
              <w:t>41081,23</w:t>
            </w:r>
          </w:p>
        </w:tc>
      </w:tr>
      <w:tr w:rsidR="003A1AC8" w:rsidRPr="00A6137D" w14:paraId="15F07ADA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F5BB14" w14:textId="77777777" w:rsidR="003A1AC8" w:rsidRDefault="003A1AC8" w:rsidP="00AA4059">
            <w:r>
              <w:t>525 - Ostatné sociálne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016BEAA" w14:textId="77777777" w:rsidR="003A1AC8" w:rsidRPr="008A784C" w:rsidRDefault="003A1AC8" w:rsidP="00AA4059">
            <w:pPr>
              <w:jc w:val="right"/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139D55C7" w14:textId="77777777" w:rsidR="003A1AC8" w:rsidRPr="008A784C" w:rsidRDefault="003A1AC8" w:rsidP="00AA4059">
            <w:pPr>
              <w:jc w:val="right"/>
            </w:pPr>
          </w:p>
        </w:tc>
      </w:tr>
      <w:tr w:rsidR="003A1AC8" w:rsidRPr="00A6137D" w14:paraId="6672EF6C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A5C294" w14:textId="77777777" w:rsidR="003A1AC8" w:rsidRDefault="003A1AC8" w:rsidP="00AA4059">
            <w:r>
              <w:t xml:space="preserve">527 - Zákonné sociálne náklady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3268940" w14:textId="77777777" w:rsidR="003A1AC8" w:rsidRPr="008A784C" w:rsidRDefault="003A1AC8" w:rsidP="00AA4059">
            <w:pPr>
              <w:jc w:val="right"/>
            </w:pPr>
            <w:r>
              <w:t>6413,29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786C1BC9" w14:textId="77777777" w:rsidR="003A1AC8" w:rsidRPr="008A784C" w:rsidRDefault="003A1AC8" w:rsidP="00AA4059">
            <w:pPr>
              <w:jc w:val="right"/>
            </w:pPr>
            <w:r>
              <w:t>5075,04</w:t>
            </w:r>
          </w:p>
        </w:tc>
      </w:tr>
      <w:tr w:rsidR="003A1AC8" w:rsidRPr="00A6137D" w14:paraId="1C335E64" w14:textId="77777777" w:rsidTr="007B6CF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257E750" w14:textId="77777777" w:rsidR="003A1AC8" w:rsidRPr="00DC6FCE" w:rsidRDefault="003A1AC8" w:rsidP="003A1AC8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151C32C" w14:textId="77777777" w:rsidR="003A1AC8" w:rsidRPr="008A784C" w:rsidRDefault="003A1AC8" w:rsidP="00AA4059">
            <w:pPr>
              <w:jc w:val="right"/>
            </w:pPr>
            <w:r>
              <w:rPr>
                <w:b/>
                <w:bCs/>
              </w:rPr>
              <w:t>7073,94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18B96A65" w14:textId="77777777" w:rsidR="003A1AC8" w:rsidRPr="0055553A" w:rsidRDefault="003A1AC8" w:rsidP="00AA4059">
            <w:pPr>
              <w:jc w:val="right"/>
              <w:rPr>
                <w:b/>
                <w:bCs/>
              </w:rPr>
            </w:pPr>
            <w:r w:rsidRPr="0055553A">
              <w:rPr>
                <w:b/>
                <w:bCs/>
              </w:rPr>
              <w:t>14638,00</w:t>
            </w:r>
          </w:p>
        </w:tc>
      </w:tr>
      <w:tr w:rsidR="003A1AC8" w:rsidRPr="00A6137D" w14:paraId="17BE6A6F" w14:textId="77777777" w:rsidTr="007B6CF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9B8D08E" w14:textId="77777777" w:rsidR="003A1AC8" w:rsidRPr="00074670" w:rsidRDefault="003A1AC8" w:rsidP="00AA4059">
            <w:r>
              <w:t>532 - Daň z nehnuteľností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225DA90" w14:textId="77777777" w:rsidR="003A1AC8" w:rsidRPr="008A784C" w:rsidRDefault="003A1AC8" w:rsidP="00AA4059">
            <w:pPr>
              <w:jc w:val="right"/>
            </w:pP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413E8D45" w14:textId="77777777" w:rsidR="003A1AC8" w:rsidRPr="008A784C" w:rsidRDefault="003A1AC8" w:rsidP="00AA4059">
            <w:pPr>
              <w:jc w:val="right"/>
            </w:pPr>
          </w:p>
        </w:tc>
      </w:tr>
      <w:tr w:rsidR="003A1AC8" w:rsidRPr="00A6137D" w14:paraId="3ECB00B0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05DA0B" w14:textId="77777777" w:rsidR="003A1AC8" w:rsidRPr="00074670" w:rsidRDefault="003A1AC8" w:rsidP="00AA4059">
            <w:r>
              <w:t>538 - Ostatné dane a poplatky z toho: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E8AE144" w14:textId="77777777" w:rsidR="003A1AC8" w:rsidRPr="008A784C" w:rsidRDefault="003A1AC8" w:rsidP="00AA4059">
            <w:pPr>
              <w:jc w:val="right"/>
            </w:pPr>
            <w:r>
              <w:t>7073,94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50F0BE8D" w14:textId="77777777" w:rsidR="003A1AC8" w:rsidRPr="008A784C" w:rsidRDefault="003A1AC8" w:rsidP="00AA4059">
            <w:pPr>
              <w:jc w:val="right"/>
            </w:pPr>
            <w:r>
              <w:t>14638,00</w:t>
            </w:r>
          </w:p>
        </w:tc>
      </w:tr>
      <w:tr w:rsidR="003A1AC8" w:rsidRPr="00A6137D" w14:paraId="1A5967FE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CE63522" w14:textId="77777777" w:rsidR="003A1AC8" w:rsidRPr="00DC6FCE" w:rsidRDefault="003A1AC8" w:rsidP="003A1AC8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69120FB" w14:textId="77777777" w:rsidR="003A1AC8" w:rsidRPr="008A784C" w:rsidRDefault="003A1AC8" w:rsidP="00AA4059">
            <w:pPr>
              <w:jc w:val="right"/>
            </w:pPr>
            <w:r>
              <w:rPr>
                <w:b/>
                <w:bCs/>
              </w:rPr>
              <w:t>186176,37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38AB2FE6" w14:textId="77777777" w:rsidR="003A1AC8" w:rsidRPr="0055553A" w:rsidRDefault="003A1AC8" w:rsidP="00AA4059">
            <w:pPr>
              <w:jc w:val="right"/>
              <w:rPr>
                <w:b/>
                <w:bCs/>
              </w:rPr>
            </w:pPr>
            <w:r w:rsidRPr="0055553A">
              <w:rPr>
                <w:b/>
                <w:bCs/>
              </w:rPr>
              <w:t>167385,10</w:t>
            </w:r>
          </w:p>
        </w:tc>
      </w:tr>
      <w:tr w:rsidR="003A1AC8" w:rsidRPr="00A6137D" w14:paraId="7941B47A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74227" w14:textId="77777777" w:rsidR="003A1AC8" w:rsidRDefault="003A1AC8" w:rsidP="00AA4059">
            <w:r>
              <w:t>551 - Odpisy  DNM a DHM z toho:</w:t>
            </w:r>
          </w:p>
          <w:p w14:paraId="12B1CBEE" w14:textId="77777777" w:rsidR="003A1AC8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  <w:r>
              <w:t>odpisy z vlastných zdrojov</w:t>
            </w:r>
          </w:p>
          <w:p w14:paraId="49E92361" w14:textId="77777777" w:rsidR="003A1AC8" w:rsidRPr="00074670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0FFF29BE" w14:textId="77777777" w:rsidR="003A1AC8" w:rsidRDefault="003A1AC8" w:rsidP="00AA4059">
            <w:pPr>
              <w:jc w:val="right"/>
            </w:pPr>
            <w:r>
              <w:t>176269,37</w:t>
            </w:r>
          </w:p>
          <w:p w14:paraId="4AF107E8" w14:textId="77777777" w:rsidR="003A1AC8" w:rsidRDefault="003A1AC8" w:rsidP="00AA4059">
            <w:pPr>
              <w:jc w:val="right"/>
            </w:pPr>
          </w:p>
          <w:p w14:paraId="1BC93DBA" w14:textId="77777777" w:rsidR="003A1AC8" w:rsidRDefault="003A1AC8" w:rsidP="00AA4059">
            <w:pPr>
              <w:jc w:val="right"/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1251D85F" w14:textId="77777777" w:rsidR="003A1AC8" w:rsidRDefault="003A1AC8" w:rsidP="00AA4059">
            <w:pPr>
              <w:jc w:val="right"/>
            </w:pPr>
            <w:r>
              <w:t>165185,10</w:t>
            </w:r>
          </w:p>
          <w:p w14:paraId="68E67925" w14:textId="77777777" w:rsidR="003A1AC8" w:rsidRDefault="003A1AC8" w:rsidP="00AA4059">
            <w:pPr>
              <w:jc w:val="right"/>
            </w:pPr>
          </w:p>
          <w:p w14:paraId="6CC268F7" w14:textId="77777777" w:rsidR="003A1AC8" w:rsidRPr="008A784C" w:rsidRDefault="003A1AC8" w:rsidP="00AA4059">
            <w:pPr>
              <w:jc w:val="right"/>
            </w:pPr>
          </w:p>
        </w:tc>
      </w:tr>
      <w:tr w:rsidR="003A1AC8" w:rsidRPr="00A6137D" w14:paraId="4FB0AD9E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B5AA1F" w14:textId="77777777" w:rsidR="003A1AC8" w:rsidRPr="00074670" w:rsidRDefault="003A1AC8" w:rsidP="00AA4059">
            <w:r>
              <w:t>553 - Tvorba ostatných rezerv z toho: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C4C6691" w14:textId="77777777" w:rsidR="003A1AC8" w:rsidRPr="008A784C" w:rsidRDefault="003A1AC8" w:rsidP="00AA4059">
            <w:pPr>
              <w:jc w:val="right"/>
            </w:pPr>
            <w:r>
              <w:t>9907,00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3A079374" w14:textId="77777777" w:rsidR="003A1AC8" w:rsidRPr="008A784C" w:rsidRDefault="003A1AC8" w:rsidP="00AA4059">
            <w:pPr>
              <w:jc w:val="right"/>
            </w:pPr>
            <w:r>
              <w:t>2200,00</w:t>
            </w:r>
          </w:p>
        </w:tc>
      </w:tr>
      <w:tr w:rsidR="003A1AC8" w:rsidRPr="00A6137D" w14:paraId="4AF54C79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01767E" w14:textId="77777777" w:rsidR="003A1AC8" w:rsidRDefault="003A1AC8" w:rsidP="00AA4059">
            <w:r>
              <w:t>558 - Tvorba ostatných opravných položiek z toho:</w:t>
            </w:r>
          </w:p>
          <w:p w14:paraId="7B2B8F6B" w14:textId="77777777" w:rsidR="003A1AC8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  <w:r>
              <w:t>k daňovým pohľadávkam</w:t>
            </w:r>
          </w:p>
          <w:p w14:paraId="5129FF4B" w14:textId="77777777" w:rsidR="003A1AC8" w:rsidRPr="00074670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333D12A" w14:textId="77777777" w:rsidR="003A1AC8" w:rsidRPr="008A784C" w:rsidRDefault="003A1AC8" w:rsidP="00AA4059">
            <w:pPr>
              <w:jc w:val="right"/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05EC07D6" w14:textId="77777777" w:rsidR="003A1AC8" w:rsidRPr="008A784C" w:rsidRDefault="003A1AC8" w:rsidP="00AA4059">
            <w:pPr>
              <w:jc w:val="right"/>
            </w:pPr>
          </w:p>
        </w:tc>
      </w:tr>
      <w:tr w:rsidR="003A1AC8" w:rsidRPr="0055553A" w14:paraId="1D7743F8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F838C7B" w14:textId="77777777" w:rsidR="003A1AC8" w:rsidRPr="00DC6FCE" w:rsidRDefault="003A1AC8" w:rsidP="003A1AC8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4B1324F" w14:textId="77777777" w:rsidR="003A1AC8" w:rsidRPr="008A784C" w:rsidRDefault="003A1AC8" w:rsidP="00AA4059">
            <w:pPr>
              <w:jc w:val="right"/>
            </w:pPr>
            <w:r>
              <w:rPr>
                <w:b/>
                <w:bCs/>
              </w:rPr>
              <w:t>5167,26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0CE3E28F" w14:textId="77777777" w:rsidR="003A1AC8" w:rsidRPr="0055553A" w:rsidRDefault="003A1AC8" w:rsidP="00AA4059">
            <w:pPr>
              <w:jc w:val="right"/>
              <w:rPr>
                <w:b/>
                <w:bCs/>
              </w:rPr>
            </w:pPr>
            <w:r w:rsidRPr="0055553A">
              <w:rPr>
                <w:b/>
                <w:bCs/>
              </w:rPr>
              <w:t>4257,23</w:t>
            </w:r>
          </w:p>
        </w:tc>
      </w:tr>
      <w:tr w:rsidR="003A1AC8" w:rsidRPr="00A6137D" w14:paraId="775495C0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774788" w14:textId="77777777" w:rsidR="003A1AC8" w:rsidRPr="00074670" w:rsidRDefault="003A1AC8" w:rsidP="00AA4059">
            <w:r>
              <w:t>561 - Predané CP a podiely z toho: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1FFD5FF" w14:textId="77777777" w:rsidR="003A1AC8" w:rsidRPr="008A784C" w:rsidRDefault="003A1AC8" w:rsidP="00AA4059">
            <w:pPr>
              <w:jc w:val="right"/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1EC143D9" w14:textId="77777777" w:rsidR="003A1AC8" w:rsidRPr="008A784C" w:rsidRDefault="003A1AC8" w:rsidP="00AA4059">
            <w:pPr>
              <w:jc w:val="right"/>
            </w:pPr>
          </w:p>
        </w:tc>
      </w:tr>
      <w:tr w:rsidR="003A1AC8" w:rsidRPr="00A6137D" w14:paraId="456E8801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301D041" w14:textId="77777777" w:rsidR="003A1AC8" w:rsidRPr="00074670" w:rsidRDefault="003A1AC8" w:rsidP="00AA4059">
            <w:r>
              <w:t>562 - Úroky z toho: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79EF77F" w14:textId="77777777" w:rsidR="003A1AC8" w:rsidRPr="00074670" w:rsidRDefault="003A1AC8" w:rsidP="00AA4059">
            <w:pPr>
              <w:jc w:val="right"/>
            </w:pPr>
            <w:r>
              <w:t>811,81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2889B196" w14:textId="77777777" w:rsidR="003A1AC8" w:rsidRPr="00074670" w:rsidRDefault="003A1AC8" w:rsidP="00AA4059">
            <w:pPr>
              <w:jc w:val="right"/>
            </w:pPr>
            <w:r>
              <w:t>140,84</w:t>
            </w:r>
          </w:p>
        </w:tc>
      </w:tr>
      <w:tr w:rsidR="003A1AC8" w:rsidRPr="00A6137D" w14:paraId="5F52DD85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647743" w14:textId="77777777" w:rsidR="003A1AC8" w:rsidRPr="00074670" w:rsidRDefault="003A1AC8" w:rsidP="00AA4059">
            <w:r>
              <w:t>568 - Ostatné finančné náklady z toho: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5402A91" w14:textId="77777777" w:rsidR="003A1AC8" w:rsidRPr="00074670" w:rsidRDefault="003A1AC8" w:rsidP="00AA4059">
            <w:pPr>
              <w:jc w:val="right"/>
            </w:pPr>
            <w:r>
              <w:t>4355,45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39ADE5BA" w14:textId="77777777" w:rsidR="003A1AC8" w:rsidRPr="00074670" w:rsidRDefault="003A1AC8" w:rsidP="00AA4059">
            <w:pPr>
              <w:jc w:val="right"/>
            </w:pPr>
            <w:r>
              <w:t>4116,39</w:t>
            </w:r>
          </w:p>
        </w:tc>
      </w:tr>
      <w:tr w:rsidR="003A1AC8" w:rsidRPr="00A6137D" w14:paraId="34E539F4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9092610" w14:textId="77777777" w:rsidR="003A1AC8" w:rsidRPr="00DC6FCE" w:rsidRDefault="003A1AC8" w:rsidP="003A1AC8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3F05F91F" w14:textId="77777777" w:rsidR="003A1AC8" w:rsidRPr="00074670" w:rsidRDefault="003A1AC8" w:rsidP="00AA4059">
            <w:pPr>
              <w:jc w:val="right"/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6332F4C6" w14:textId="77777777" w:rsidR="003A1AC8" w:rsidRPr="00074670" w:rsidRDefault="003A1AC8" w:rsidP="00AA4059">
            <w:pPr>
              <w:jc w:val="right"/>
            </w:pPr>
          </w:p>
        </w:tc>
      </w:tr>
      <w:tr w:rsidR="003A1AC8" w:rsidRPr="00A6137D" w14:paraId="2E0F633C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ED204D" w14:textId="77777777" w:rsidR="003A1AC8" w:rsidRPr="00074670" w:rsidRDefault="003A1AC8" w:rsidP="00AA4059">
            <w:r>
              <w:t>572 - Škody z toho: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BFD21EF" w14:textId="77777777" w:rsidR="003A1AC8" w:rsidRPr="00074670" w:rsidRDefault="003A1AC8" w:rsidP="00AA4059">
            <w:pPr>
              <w:jc w:val="right"/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590BA03E" w14:textId="77777777" w:rsidR="003A1AC8" w:rsidRPr="00074670" w:rsidRDefault="003A1AC8" w:rsidP="00AA4059">
            <w:pPr>
              <w:jc w:val="right"/>
            </w:pPr>
          </w:p>
        </w:tc>
      </w:tr>
      <w:tr w:rsidR="003A1AC8" w:rsidRPr="00A6137D" w14:paraId="7C4725A5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F5EC02D" w14:textId="77777777" w:rsidR="003A1AC8" w:rsidRPr="00DC6FCE" w:rsidRDefault="003A1AC8" w:rsidP="003A1AC8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10FF4DDA" w14:textId="77777777" w:rsidR="003A1AC8" w:rsidRPr="00074670" w:rsidRDefault="003A1AC8" w:rsidP="00AA4059">
            <w:pPr>
              <w:jc w:val="right"/>
            </w:pPr>
            <w:r>
              <w:rPr>
                <w:b/>
                <w:bCs/>
              </w:rPr>
              <w:t>267677,88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2D5A4CF5" w14:textId="77777777" w:rsidR="003A1AC8" w:rsidRPr="0055553A" w:rsidRDefault="003A1AC8" w:rsidP="00AA4059">
            <w:pPr>
              <w:jc w:val="right"/>
              <w:rPr>
                <w:b/>
                <w:bCs/>
              </w:rPr>
            </w:pPr>
            <w:r w:rsidRPr="0055553A">
              <w:rPr>
                <w:b/>
                <w:bCs/>
              </w:rPr>
              <w:t>220010,54</w:t>
            </w:r>
          </w:p>
        </w:tc>
      </w:tr>
      <w:tr w:rsidR="003A1AC8" w:rsidRPr="00A6137D" w14:paraId="74E7893F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7C388E" w14:textId="77777777" w:rsidR="003A1AC8" w:rsidRDefault="003A1AC8" w:rsidP="00AA4059">
            <w:r>
              <w:t>584 - Náklady na transfery z rozpočtu obce, VÚC do RO, PO zriadených obcou alebo VÚC z toho:</w:t>
            </w:r>
          </w:p>
          <w:p w14:paraId="4892851D" w14:textId="77777777" w:rsidR="003A1AC8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  <w:r>
              <w:t>bežný transfer xxx</w:t>
            </w:r>
          </w:p>
          <w:p w14:paraId="38098818" w14:textId="77777777" w:rsidR="003A1AC8" w:rsidRPr="00074670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0B6E366" w14:textId="77777777" w:rsidR="003A1AC8" w:rsidRPr="00074670" w:rsidRDefault="003A1AC8" w:rsidP="00AA4059">
            <w:pPr>
              <w:jc w:val="right"/>
            </w:pPr>
            <w:r>
              <w:t>259776,64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633EA25C" w14:textId="77777777" w:rsidR="003A1AC8" w:rsidRPr="00074670" w:rsidRDefault="003A1AC8" w:rsidP="00AA4059">
            <w:pPr>
              <w:jc w:val="right"/>
            </w:pPr>
            <w:r>
              <w:t>215624,54</w:t>
            </w:r>
          </w:p>
        </w:tc>
      </w:tr>
      <w:tr w:rsidR="003A1AC8" w:rsidRPr="00A6137D" w14:paraId="72FAFB5B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1893051" w14:textId="77777777" w:rsidR="003A1AC8" w:rsidRDefault="003A1AC8" w:rsidP="00AA4059">
            <w:r>
              <w:t>585 - Náklady na transfery z rozpočtu obce, VÚC ostatným subjektov verejnej správy z toho:</w:t>
            </w:r>
          </w:p>
          <w:p w14:paraId="370F8C23" w14:textId="77777777" w:rsidR="003A1AC8" w:rsidRPr="00074670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  <w:r>
              <w:t>bežný transfer xxx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6A7FE62A" w14:textId="77777777" w:rsidR="003A1AC8" w:rsidRPr="00074670" w:rsidRDefault="003A1AC8" w:rsidP="00AA4059">
            <w:pPr>
              <w:jc w:val="right"/>
            </w:pPr>
            <w:r>
              <w:t>0,00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47ADD617" w14:textId="77777777" w:rsidR="003A1AC8" w:rsidRPr="00074670" w:rsidRDefault="003A1AC8" w:rsidP="00AA4059">
            <w:pPr>
              <w:jc w:val="right"/>
            </w:pPr>
            <w:r>
              <w:t>977,70</w:t>
            </w:r>
          </w:p>
        </w:tc>
      </w:tr>
      <w:tr w:rsidR="003A1AC8" w:rsidRPr="00A6137D" w14:paraId="4C255DD1" w14:textId="77777777" w:rsidTr="007B6CF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189CB72" w14:textId="77777777" w:rsidR="003A1AC8" w:rsidRDefault="003A1AC8" w:rsidP="00AA4059">
            <w:r>
              <w:t>586 - Náklady na transfery z rozpočtu obce, VÚC subjektov mimo verejnej správy z toho:</w:t>
            </w:r>
          </w:p>
          <w:p w14:paraId="3E4E91C8" w14:textId="77777777" w:rsidR="003A1AC8" w:rsidRPr="00074670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  <w:r>
              <w:t>bežný transfer xxx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73B766D" w14:textId="77777777" w:rsidR="003A1AC8" w:rsidRPr="00074670" w:rsidRDefault="003A1AC8" w:rsidP="00AA4059">
            <w:pPr>
              <w:jc w:val="right"/>
            </w:pPr>
            <w:r>
              <w:t>7901,24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14:paraId="6F3B2C74" w14:textId="77777777" w:rsidR="003A1AC8" w:rsidRPr="00074670" w:rsidRDefault="003A1AC8" w:rsidP="00AA4059">
            <w:pPr>
              <w:jc w:val="right"/>
            </w:pPr>
            <w:r>
              <w:t>3408,30</w:t>
            </w:r>
          </w:p>
        </w:tc>
      </w:tr>
      <w:tr w:rsidR="003A1AC8" w:rsidRPr="00A6137D" w14:paraId="5C65D8F5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8D088C" w14:textId="77777777" w:rsidR="003A1AC8" w:rsidRPr="00A140DA" w:rsidRDefault="003A1AC8" w:rsidP="00AA4059">
            <w:r>
              <w:t>587 - Náklady na ostatné transfery z toho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D8DB2BC" w14:textId="77777777" w:rsidR="003A1AC8" w:rsidRPr="00074670" w:rsidRDefault="003A1AC8" w:rsidP="00AA4059">
            <w:pPr>
              <w:jc w:val="right"/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500EA1E6" w14:textId="77777777" w:rsidR="003A1AC8" w:rsidRPr="00074670" w:rsidRDefault="003A1AC8" w:rsidP="00AA4059">
            <w:pPr>
              <w:jc w:val="right"/>
            </w:pPr>
          </w:p>
        </w:tc>
      </w:tr>
      <w:tr w:rsidR="003A1AC8" w:rsidRPr="00A6137D" w14:paraId="79270E50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11821" w14:textId="77777777" w:rsidR="003A1AC8" w:rsidRDefault="003A1AC8" w:rsidP="00AA4059">
            <w:r>
              <w:t>588 - Náklady z odvodu príjmov z toho:</w:t>
            </w:r>
          </w:p>
          <w:p w14:paraId="3E477DC2" w14:textId="77777777" w:rsidR="003A1AC8" w:rsidRPr="00074670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7B05829" w14:textId="77777777" w:rsidR="003A1AC8" w:rsidRPr="00074670" w:rsidRDefault="003A1AC8" w:rsidP="00AA4059">
            <w:pPr>
              <w:jc w:val="right"/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2333112F" w14:textId="77777777" w:rsidR="003A1AC8" w:rsidRPr="00074670" w:rsidRDefault="003A1AC8" w:rsidP="00AA4059">
            <w:pPr>
              <w:jc w:val="right"/>
            </w:pPr>
          </w:p>
        </w:tc>
      </w:tr>
      <w:tr w:rsidR="003A1AC8" w:rsidRPr="00A6137D" w14:paraId="42277789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5D15E3" w14:textId="77777777" w:rsidR="003A1AC8" w:rsidRDefault="003A1AC8" w:rsidP="00AA4059">
            <w:r>
              <w:t>589 - Náklady z budúceho odvodu príjmov z toho:</w:t>
            </w:r>
          </w:p>
          <w:p w14:paraId="101D8500" w14:textId="77777777" w:rsidR="003A1AC8" w:rsidRDefault="003A1AC8" w:rsidP="003A1AC8">
            <w:pPr>
              <w:numPr>
                <w:ilvl w:val="0"/>
                <w:numId w:val="14"/>
              </w:numPr>
              <w:tabs>
                <w:tab w:val="clear" w:pos="720"/>
                <w:tab w:val="num" w:pos="36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7841B2E" w14:textId="77777777" w:rsidR="003A1AC8" w:rsidRPr="00074670" w:rsidRDefault="003A1AC8" w:rsidP="00AA4059">
            <w:pPr>
              <w:jc w:val="right"/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021386CF" w14:textId="77777777" w:rsidR="003A1AC8" w:rsidRPr="00074670" w:rsidRDefault="003A1AC8" w:rsidP="00AA4059">
            <w:pPr>
              <w:jc w:val="right"/>
            </w:pPr>
          </w:p>
        </w:tc>
      </w:tr>
      <w:tr w:rsidR="003A1AC8" w:rsidRPr="00A6137D" w14:paraId="72BFE343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F218F6C" w14:textId="77777777" w:rsidR="003A1AC8" w:rsidRPr="00D644DA" w:rsidRDefault="003A1AC8" w:rsidP="003A1AC8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45880C1C" w14:textId="77777777" w:rsidR="003A1AC8" w:rsidRPr="00074670" w:rsidRDefault="003A1AC8" w:rsidP="00AA4059">
            <w:pPr>
              <w:jc w:val="right"/>
            </w:pPr>
            <w:r>
              <w:rPr>
                <w:b/>
                <w:bCs/>
              </w:rPr>
              <w:t>7666,36</w:t>
            </w: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0F455AFA" w14:textId="77777777" w:rsidR="003A1AC8" w:rsidRPr="0055553A" w:rsidRDefault="003A1AC8" w:rsidP="00AA4059">
            <w:pPr>
              <w:jc w:val="right"/>
              <w:rPr>
                <w:b/>
                <w:bCs/>
              </w:rPr>
            </w:pPr>
            <w:r w:rsidRPr="0055553A">
              <w:rPr>
                <w:b/>
                <w:bCs/>
              </w:rPr>
              <w:t>9051,37</w:t>
            </w:r>
          </w:p>
        </w:tc>
      </w:tr>
      <w:tr w:rsidR="003A1AC8" w:rsidRPr="00A6137D" w14:paraId="26CE641B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E7541" w14:textId="77777777" w:rsidR="003A1AC8" w:rsidRPr="00074670" w:rsidRDefault="003A1AC8" w:rsidP="00AA4059">
            <w:r>
              <w:t>541 - ZC predaného DNM a DHM z toho: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C651873" w14:textId="77777777" w:rsidR="003A1AC8" w:rsidRPr="00074670" w:rsidRDefault="003A1AC8" w:rsidP="00AA4059">
            <w:pPr>
              <w:jc w:val="right"/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4D67EBD0" w14:textId="77777777" w:rsidR="003A1AC8" w:rsidRPr="00074670" w:rsidRDefault="003A1AC8" w:rsidP="00AA4059">
            <w:pPr>
              <w:jc w:val="right"/>
            </w:pPr>
          </w:p>
        </w:tc>
      </w:tr>
      <w:tr w:rsidR="003A1AC8" w:rsidRPr="00A6137D" w14:paraId="27165A50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E3159B" w14:textId="77777777" w:rsidR="003A1AC8" w:rsidRDefault="003A1AC8" w:rsidP="00AA4059">
            <w:r>
              <w:t>542 - Predaný materiál z toho: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60C0C52E" w14:textId="77777777" w:rsidR="003A1AC8" w:rsidRPr="00074670" w:rsidRDefault="003A1AC8" w:rsidP="00AA4059">
            <w:pPr>
              <w:jc w:val="right"/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5E5968CD" w14:textId="77777777" w:rsidR="003A1AC8" w:rsidRPr="00074670" w:rsidRDefault="003A1AC8" w:rsidP="00AA4059">
            <w:pPr>
              <w:jc w:val="right"/>
            </w:pPr>
          </w:p>
        </w:tc>
      </w:tr>
      <w:tr w:rsidR="003A1AC8" w:rsidRPr="00A6137D" w14:paraId="79EA3A02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9380BD" w14:textId="77777777" w:rsidR="003A1AC8" w:rsidRPr="00074670" w:rsidRDefault="003A1AC8" w:rsidP="00AA4059">
            <w:r>
              <w:t>544 - Zmluvné pokuty, penále a úroky z omeškania z toho: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78BE85AF" w14:textId="77777777" w:rsidR="003A1AC8" w:rsidRPr="00074670" w:rsidRDefault="003A1AC8" w:rsidP="00AA4059">
            <w:pPr>
              <w:jc w:val="right"/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401B7F2A" w14:textId="77777777" w:rsidR="003A1AC8" w:rsidRPr="00074670" w:rsidRDefault="003A1AC8" w:rsidP="00AA4059">
            <w:pPr>
              <w:jc w:val="right"/>
            </w:pPr>
          </w:p>
        </w:tc>
      </w:tr>
      <w:tr w:rsidR="003A1AC8" w:rsidRPr="00A6137D" w14:paraId="51A9E484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05112" w14:textId="77777777" w:rsidR="003A1AC8" w:rsidRPr="00074670" w:rsidRDefault="003A1AC8" w:rsidP="00AA4059">
            <w:r>
              <w:t>545 - Ostatné pokuty, penále a úroky z omeškania z toho: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51F2DA35" w14:textId="77777777" w:rsidR="003A1AC8" w:rsidRPr="008A784C" w:rsidRDefault="003A1AC8" w:rsidP="00AA4059">
            <w:pPr>
              <w:jc w:val="right"/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6CAA05B5" w14:textId="77777777" w:rsidR="003A1AC8" w:rsidRPr="008A784C" w:rsidRDefault="003A1AC8" w:rsidP="00AA4059">
            <w:pPr>
              <w:jc w:val="right"/>
            </w:pPr>
          </w:p>
        </w:tc>
      </w:tr>
      <w:tr w:rsidR="003A1AC8" w:rsidRPr="00A6137D" w14:paraId="742542BD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DB08E37" w14:textId="77777777" w:rsidR="003A1AC8" w:rsidRPr="00074670" w:rsidRDefault="003A1AC8" w:rsidP="00AA4059">
            <w:r>
              <w:t>546 - Odpis pohľadávky z toho: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794CD441" w14:textId="77777777" w:rsidR="003A1AC8" w:rsidRPr="008A784C" w:rsidRDefault="003A1AC8" w:rsidP="00AA4059">
            <w:pPr>
              <w:jc w:val="right"/>
            </w:pP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1377C09F" w14:textId="77777777" w:rsidR="003A1AC8" w:rsidRPr="008A784C" w:rsidRDefault="003A1AC8" w:rsidP="00AA4059">
            <w:pPr>
              <w:jc w:val="right"/>
            </w:pPr>
          </w:p>
        </w:tc>
      </w:tr>
      <w:tr w:rsidR="003A1AC8" w:rsidRPr="00A6137D" w14:paraId="7F675C23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47E4897" w14:textId="77777777" w:rsidR="003A1AC8" w:rsidRPr="00074670" w:rsidRDefault="003A1AC8" w:rsidP="00AA4059">
            <w:r>
              <w:t>548 - Ostatné náklady na prevádzkovú činnosť z toho: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0BB3B37B" w14:textId="77777777" w:rsidR="003A1AC8" w:rsidRPr="008A784C" w:rsidRDefault="003A1AC8" w:rsidP="00AA4059">
            <w:pPr>
              <w:jc w:val="right"/>
            </w:pPr>
            <w:r>
              <w:t>7666,36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07F93B5F" w14:textId="77777777" w:rsidR="003A1AC8" w:rsidRPr="008A784C" w:rsidRDefault="003A1AC8" w:rsidP="00AA4059">
            <w:pPr>
              <w:jc w:val="right"/>
            </w:pPr>
            <w:r>
              <w:t>9051,37</w:t>
            </w:r>
          </w:p>
        </w:tc>
      </w:tr>
      <w:tr w:rsidR="003A1AC8" w:rsidRPr="00A6137D" w14:paraId="5530AE3A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46A67F" w14:textId="77777777" w:rsidR="003A1AC8" w:rsidRPr="00074670" w:rsidRDefault="003A1AC8" w:rsidP="00AA4059">
            <w:r>
              <w:lastRenderedPageBreak/>
              <w:t>549 - Manká a škody z toho: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14:paraId="206E32AD" w14:textId="77777777" w:rsidR="003A1AC8" w:rsidRPr="008A784C" w:rsidRDefault="003A1AC8" w:rsidP="00AA4059">
            <w:pPr>
              <w:jc w:val="right"/>
            </w:pPr>
          </w:p>
        </w:tc>
        <w:tc>
          <w:tcPr>
            <w:tcW w:w="1485" w:type="dxa"/>
            <w:tcBorders>
              <w:top w:val="single" w:sz="4" w:space="0" w:color="auto"/>
              <w:bottom w:val="single" w:sz="4" w:space="0" w:color="auto"/>
            </w:tcBorders>
          </w:tcPr>
          <w:p w14:paraId="3E9AD6D6" w14:textId="77777777" w:rsidR="003A1AC8" w:rsidRPr="008A784C" w:rsidRDefault="003A1AC8" w:rsidP="00AA4059">
            <w:pPr>
              <w:jc w:val="right"/>
            </w:pPr>
          </w:p>
        </w:tc>
      </w:tr>
      <w:tr w:rsidR="003A1AC8" w:rsidRPr="00A6137D" w14:paraId="515DDD38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798C2C8" w14:textId="77777777" w:rsidR="003A1AC8" w:rsidRPr="0055553A" w:rsidRDefault="003A1AC8" w:rsidP="003A1AC8">
            <w:pPr>
              <w:numPr>
                <w:ilvl w:val="0"/>
                <w:numId w:val="10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4A755915" w14:textId="77777777" w:rsidR="003A1AC8" w:rsidRPr="008A784C" w:rsidRDefault="003A1AC8" w:rsidP="00AA4059">
            <w:pPr>
              <w:jc w:val="right"/>
            </w:pPr>
            <w:r>
              <w:rPr>
                <w:b/>
                <w:bCs/>
              </w:rPr>
              <w:t>0,00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12E76016" w14:textId="77777777" w:rsidR="003A1AC8" w:rsidRPr="008A784C" w:rsidRDefault="003A1AC8" w:rsidP="00AA4059">
            <w:pPr>
              <w:jc w:val="right"/>
            </w:pPr>
          </w:p>
        </w:tc>
      </w:tr>
      <w:tr w:rsidR="003A1AC8" w:rsidRPr="00A6137D" w14:paraId="7707CA98" w14:textId="77777777" w:rsidTr="007B6CF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8FC9426" w14:textId="77777777" w:rsidR="003A1AC8" w:rsidRPr="0055553A" w:rsidRDefault="003A1AC8" w:rsidP="00AA4059">
            <w:pPr>
              <w:rPr>
                <w:bCs/>
              </w:rPr>
            </w:pPr>
            <w:r w:rsidRPr="0055553A">
              <w:rPr>
                <w:bCs/>
              </w:rPr>
              <w:t>591 – splatná daň z príjmov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CCC3160" w14:textId="77777777" w:rsidR="003A1AC8" w:rsidRPr="00A5364C" w:rsidRDefault="003A1AC8" w:rsidP="00AA4059">
            <w:pPr>
              <w:jc w:val="right"/>
              <w:rPr>
                <w:b/>
                <w:bCs/>
              </w:rPr>
            </w:pPr>
            <w:r>
              <w:t>0,00</w:t>
            </w:r>
          </w:p>
        </w:tc>
        <w:tc>
          <w:tcPr>
            <w:tcW w:w="1485" w:type="dxa"/>
            <w:tcBorders>
              <w:top w:val="single" w:sz="4" w:space="0" w:color="auto"/>
            </w:tcBorders>
          </w:tcPr>
          <w:p w14:paraId="308EF2DD" w14:textId="77777777" w:rsidR="003A1AC8" w:rsidRPr="008A784C" w:rsidRDefault="003A1AC8" w:rsidP="00AA4059">
            <w:pPr>
              <w:jc w:val="right"/>
            </w:pPr>
          </w:p>
        </w:tc>
      </w:tr>
    </w:tbl>
    <w:p w14:paraId="7B3ED2E4" w14:textId="77777777" w:rsidR="00A25791" w:rsidRDefault="00A25791" w:rsidP="00A25791">
      <w:pPr>
        <w:rPr>
          <w:b/>
          <w:sz w:val="22"/>
          <w:szCs w:val="22"/>
        </w:rPr>
      </w:pPr>
    </w:p>
    <w:p w14:paraId="226CD908" w14:textId="77777777" w:rsidR="00A25791" w:rsidRDefault="00A25791" w:rsidP="00A25791">
      <w:pPr>
        <w:rPr>
          <w:b/>
          <w:sz w:val="22"/>
          <w:szCs w:val="22"/>
        </w:rPr>
      </w:pPr>
    </w:p>
    <w:p w14:paraId="49BB12FD" w14:textId="77777777" w:rsidR="00A25791" w:rsidRDefault="00A25791" w:rsidP="00A25791">
      <w:pPr>
        <w:rPr>
          <w:b/>
          <w:sz w:val="22"/>
          <w:szCs w:val="22"/>
        </w:rPr>
      </w:pPr>
    </w:p>
    <w:p w14:paraId="751EE041" w14:textId="77777777" w:rsidR="00A25791" w:rsidRDefault="00A25791" w:rsidP="00A25791">
      <w:pPr>
        <w:rPr>
          <w:b/>
          <w:sz w:val="22"/>
          <w:szCs w:val="22"/>
        </w:rPr>
      </w:pPr>
    </w:p>
    <w:p w14:paraId="3093E9D9" w14:textId="77777777" w:rsidR="00A25791" w:rsidRDefault="00A25791" w:rsidP="00A25791">
      <w:pPr>
        <w:rPr>
          <w:b/>
          <w:sz w:val="22"/>
          <w:szCs w:val="22"/>
        </w:rPr>
      </w:pPr>
    </w:p>
    <w:p w14:paraId="61FC6ED7" w14:textId="77777777" w:rsidR="00A25791" w:rsidRDefault="00A25791" w:rsidP="00A25791">
      <w:pPr>
        <w:rPr>
          <w:b/>
          <w:sz w:val="22"/>
          <w:szCs w:val="22"/>
        </w:rPr>
      </w:pPr>
    </w:p>
    <w:p w14:paraId="0B41EC49" w14:textId="77777777" w:rsidR="00A25791" w:rsidRDefault="00A25791" w:rsidP="00A25791">
      <w:pPr>
        <w:rPr>
          <w:b/>
          <w:sz w:val="22"/>
          <w:szCs w:val="22"/>
        </w:rPr>
      </w:pPr>
    </w:p>
    <w:p w14:paraId="41397F16" w14:textId="77777777" w:rsidR="005F58AF" w:rsidRDefault="005F58AF" w:rsidP="005F58AF">
      <w:pPr>
        <w:ind w:left="284"/>
        <w:rPr>
          <w:b/>
        </w:rPr>
      </w:pPr>
    </w:p>
    <w:p w14:paraId="55CD3FD7" w14:textId="77777777" w:rsidR="005F58AF" w:rsidRDefault="005F58AF" w:rsidP="005F58AF">
      <w:pPr>
        <w:ind w:left="284"/>
        <w:rPr>
          <w:b/>
        </w:rPr>
      </w:pPr>
    </w:p>
    <w:p w14:paraId="3E16F492" w14:textId="77777777" w:rsidR="005F58AF" w:rsidRDefault="005F58AF" w:rsidP="005F58AF">
      <w:pPr>
        <w:spacing w:line="360" w:lineRule="auto"/>
        <w:ind w:left="360"/>
        <w:jc w:val="both"/>
        <w:rPr>
          <w:b/>
          <w:sz w:val="28"/>
        </w:rPr>
      </w:pPr>
    </w:p>
    <w:p w14:paraId="11B15A3C" w14:textId="77777777" w:rsidR="005F58AF" w:rsidRPr="007B2796" w:rsidRDefault="005F58AF" w:rsidP="005F58AF">
      <w:pPr>
        <w:spacing w:line="360" w:lineRule="auto"/>
        <w:ind w:left="360"/>
        <w:jc w:val="both"/>
        <w:rPr>
          <w:b/>
        </w:rPr>
      </w:pPr>
      <w:r w:rsidRPr="007B2796">
        <w:rPr>
          <w:b/>
        </w:rPr>
        <w:t>Za konsolidovaný celok</w:t>
      </w:r>
    </w:p>
    <w:tbl>
      <w:tblPr>
        <w:tblW w:w="9464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4"/>
        <w:gridCol w:w="2835"/>
        <w:gridCol w:w="2835"/>
      </w:tblGrid>
      <w:tr w:rsidR="005F58AF" w14:paraId="4B1A92A4" w14:textId="77777777" w:rsidTr="00B0460E">
        <w:tc>
          <w:tcPr>
            <w:tcW w:w="3794" w:type="dxa"/>
            <w:tcBorders>
              <w:right w:val="single" w:sz="4" w:space="0" w:color="auto"/>
            </w:tcBorders>
            <w:shd w:val="clear" w:color="auto" w:fill="E7E6E6"/>
          </w:tcPr>
          <w:p w14:paraId="5BDF776D" w14:textId="77777777" w:rsidR="005F58AF" w:rsidRPr="00070044" w:rsidRDefault="005F58AF" w:rsidP="00B0460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70044">
              <w:rPr>
                <w:sz w:val="20"/>
                <w:szCs w:val="20"/>
              </w:rPr>
              <w:t>Názov</w:t>
            </w:r>
          </w:p>
        </w:tc>
        <w:tc>
          <w:tcPr>
            <w:tcW w:w="2835" w:type="dxa"/>
            <w:shd w:val="clear" w:color="auto" w:fill="E7E6E6"/>
          </w:tcPr>
          <w:p w14:paraId="26F58351" w14:textId="77777777" w:rsidR="005F58AF" w:rsidRPr="00070044" w:rsidRDefault="005F58AF" w:rsidP="00B0460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70044">
              <w:rPr>
                <w:sz w:val="20"/>
                <w:szCs w:val="20"/>
              </w:rPr>
              <w:t xml:space="preserve">Skutočnosť </w:t>
            </w:r>
          </w:p>
          <w:p w14:paraId="33BB716D" w14:textId="728D9320" w:rsidR="005F58AF" w:rsidRPr="00070044" w:rsidRDefault="005F58AF" w:rsidP="00B0460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70044">
              <w:rPr>
                <w:sz w:val="20"/>
                <w:szCs w:val="20"/>
              </w:rPr>
              <w:t>k 31.12.20</w:t>
            </w:r>
            <w:r>
              <w:rPr>
                <w:sz w:val="20"/>
                <w:szCs w:val="20"/>
              </w:rPr>
              <w:t>2</w:t>
            </w:r>
            <w:r w:rsidR="008B381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E7E6E6"/>
          </w:tcPr>
          <w:p w14:paraId="38FB2283" w14:textId="77777777" w:rsidR="005F58AF" w:rsidRPr="00070044" w:rsidRDefault="005F58AF" w:rsidP="00B0460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70044">
              <w:rPr>
                <w:sz w:val="20"/>
                <w:szCs w:val="20"/>
              </w:rPr>
              <w:t>Skutočnosť</w:t>
            </w:r>
          </w:p>
          <w:p w14:paraId="1567D31C" w14:textId="390FF9C8" w:rsidR="005F58AF" w:rsidRPr="00070044" w:rsidRDefault="005F58AF" w:rsidP="00B0460E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070044">
              <w:rPr>
                <w:sz w:val="20"/>
                <w:szCs w:val="20"/>
              </w:rPr>
              <w:t>k 31.12.20</w:t>
            </w:r>
            <w:r>
              <w:rPr>
                <w:sz w:val="20"/>
                <w:szCs w:val="20"/>
              </w:rPr>
              <w:t>2</w:t>
            </w:r>
            <w:r w:rsidR="008B3817">
              <w:rPr>
                <w:sz w:val="20"/>
                <w:szCs w:val="20"/>
              </w:rPr>
              <w:t>1</w:t>
            </w:r>
          </w:p>
        </w:tc>
      </w:tr>
      <w:tr w:rsidR="005F58AF" w14:paraId="299B39BE" w14:textId="77777777" w:rsidTr="00B0460E">
        <w:tc>
          <w:tcPr>
            <w:tcW w:w="3794" w:type="dxa"/>
            <w:tcBorders>
              <w:right w:val="single" w:sz="4" w:space="0" w:color="auto"/>
            </w:tcBorders>
            <w:shd w:val="clear" w:color="auto" w:fill="E7E6E6"/>
          </w:tcPr>
          <w:p w14:paraId="557883A1" w14:textId="77777777" w:rsidR="005F58AF" w:rsidRPr="0084109A" w:rsidRDefault="005F58AF" w:rsidP="00B0460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4109A">
              <w:rPr>
                <w:b/>
                <w:sz w:val="28"/>
                <w:szCs w:val="28"/>
              </w:rPr>
              <w:t>Náklady</w:t>
            </w:r>
          </w:p>
        </w:tc>
        <w:tc>
          <w:tcPr>
            <w:tcW w:w="2835" w:type="dxa"/>
            <w:shd w:val="clear" w:color="auto" w:fill="E7E6E6"/>
          </w:tcPr>
          <w:p w14:paraId="0B5EA077" w14:textId="469C42B5" w:rsidR="005F58AF" w:rsidRPr="0084109A" w:rsidRDefault="008B3817" w:rsidP="00B0460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1 327.382,12</w:t>
            </w:r>
          </w:p>
        </w:tc>
        <w:tc>
          <w:tcPr>
            <w:tcW w:w="2835" w:type="dxa"/>
            <w:shd w:val="clear" w:color="auto" w:fill="E7E6E6"/>
          </w:tcPr>
          <w:p w14:paraId="483EBB10" w14:textId="490FFEBB" w:rsidR="005F58AF" w:rsidRPr="0084109A" w:rsidRDefault="005F58AF" w:rsidP="00B0460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84109A">
              <w:rPr>
                <w:b/>
                <w:sz w:val="28"/>
                <w:szCs w:val="28"/>
              </w:rPr>
              <w:t xml:space="preserve">             </w:t>
            </w:r>
            <w:r w:rsidR="008B3817">
              <w:rPr>
                <w:b/>
                <w:sz w:val="28"/>
                <w:szCs w:val="28"/>
              </w:rPr>
              <w:t>957.772,32</w:t>
            </w:r>
          </w:p>
        </w:tc>
      </w:tr>
      <w:tr w:rsidR="005F58AF" w14:paraId="2D2718A7" w14:textId="77777777" w:rsidTr="00B0460E">
        <w:tc>
          <w:tcPr>
            <w:tcW w:w="3794" w:type="dxa"/>
            <w:tcBorders>
              <w:right w:val="single" w:sz="4" w:space="0" w:color="auto"/>
            </w:tcBorders>
          </w:tcPr>
          <w:p w14:paraId="4302FB33" w14:textId="77777777" w:rsidR="005F58AF" w:rsidRDefault="005F58AF" w:rsidP="00B0460E">
            <w:pPr>
              <w:spacing w:line="276" w:lineRule="auto"/>
              <w:jc w:val="both"/>
            </w:pPr>
            <w:r>
              <w:t>50 – spotrebované nákupy</w:t>
            </w:r>
          </w:p>
        </w:tc>
        <w:tc>
          <w:tcPr>
            <w:tcW w:w="2835" w:type="dxa"/>
          </w:tcPr>
          <w:p w14:paraId="646BB0D0" w14:textId="5E7C71E0" w:rsidR="005F58AF" w:rsidRDefault="005F58AF" w:rsidP="00B0460E">
            <w:pPr>
              <w:spacing w:line="276" w:lineRule="auto"/>
            </w:pPr>
            <w:r>
              <w:t xml:space="preserve">     </w:t>
            </w:r>
            <w:r w:rsidR="008B3817">
              <w:t>186.233,17</w:t>
            </w:r>
          </w:p>
        </w:tc>
        <w:tc>
          <w:tcPr>
            <w:tcW w:w="2835" w:type="dxa"/>
          </w:tcPr>
          <w:p w14:paraId="126AFAE0" w14:textId="04E5DE9D" w:rsidR="005F58AF" w:rsidRDefault="00133BC2" w:rsidP="00B0460E">
            <w:pPr>
              <w:spacing w:line="276" w:lineRule="auto"/>
              <w:jc w:val="center"/>
            </w:pPr>
            <w:r>
              <w:t xml:space="preserve">    </w:t>
            </w:r>
            <w:r w:rsidR="008B3817">
              <w:t>134.776,01</w:t>
            </w:r>
          </w:p>
        </w:tc>
      </w:tr>
      <w:tr w:rsidR="005F58AF" w14:paraId="0EC3DD89" w14:textId="77777777" w:rsidTr="00B0460E">
        <w:tc>
          <w:tcPr>
            <w:tcW w:w="3794" w:type="dxa"/>
            <w:tcBorders>
              <w:right w:val="single" w:sz="4" w:space="0" w:color="auto"/>
            </w:tcBorders>
          </w:tcPr>
          <w:p w14:paraId="4FE977C3" w14:textId="77777777" w:rsidR="005F58AF" w:rsidRDefault="005F58AF" w:rsidP="00B0460E">
            <w:pPr>
              <w:spacing w:line="276" w:lineRule="auto"/>
              <w:jc w:val="both"/>
            </w:pPr>
            <w:r>
              <w:t>51 - služby</w:t>
            </w:r>
          </w:p>
        </w:tc>
        <w:tc>
          <w:tcPr>
            <w:tcW w:w="2835" w:type="dxa"/>
          </w:tcPr>
          <w:p w14:paraId="4AA45D6A" w14:textId="79D6A19F" w:rsidR="005F58AF" w:rsidRDefault="005F58AF" w:rsidP="00B0460E">
            <w:pPr>
              <w:spacing w:line="276" w:lineRule="auto"/>
            </w:pPr>
            <w:r>
              <w:t xml:space="preserve">     </w:t>
            </w:r>
            <w:r w:rsidR="008B3817">
              <w:t>110.412,73</w:t>
            </w:r>
          </w:p>
        </w:tc>
        <w:tc>
          <w:tcPr>
            <w:tcW w:w="2835" w:type="dxa"/>
          </w:tcPr>
          <w:p w14:paraId="1EA082BA" w14:textId="26E1D8AB" w:rsidR="005F58AF" w:rsidRDefault="005F58AF" w:rsidP="00B0460E">
            <w:pPr>
              <w:spacing w:line="276" w:lineRule="auto"/>
            </w:pPr>
            <w:r>
              <w:t xml:space="preserve">               </w:t>
            </w:r>
            <w:r w:rsidR="008B3817">
              <w:t>111.227,07</w:t>
            </w:r>
          </w:p>
        </w:tc>
      </w:tr>
      <w:tr w:rsidR="005F58AF" w14:paraId="6F679EAC" w14:textId="77777777" w:rsidTr="00B0460E">
        <w:tc>
          <w:tcPr>
            <w:tcW w:w="3794" w:type="dxa"/>
            <w:tcBorders>
              <w:right w:val="single" w:sz="4" w:space="0" w:color="auto"/>
            </w:tcBorders>
          </w:tcPr>
          <w:p w14:paraId="0B167A95" w14:textId="77777777" w:rsidR="005F58AF" w:rsidRDefault="005F58AF" w:rsidP="00B0460E">
            <w:pPr>
              <w:spacing w:line="276" w:lineRule="auto"/>
              <w:jc w:val="both"/>
            </w:pPr>
            <w:r>
              <w:t>52 – osobné náklady</w:t>
            </w:r>
          </w:p>
        </w:tc>
        <w:tc>
          <w:tcPr>
            <w:tcW w:w="2835" w:type="dxa"/>
          </w:tcPr>
          <w:p w14:paraId="7869673D" w14:textId="4C11139E" w:rsidR="005F58AF" w:rsidRDefault="005F58AF" w:rsidP="00B0460E">
            <w:pPr>
              <w:spacing w:line="276" w:lineRule="auto"/>
            </w:pPr>
            <w:r>
              <w:t xml:space="preserve">     </w:t>
            </w:r>
            <w:r w:rsidR="008B3817">
              <w:t>531865,07</w:t>
            </w:r>
          </w:p>
        </w:tc>
        <w:tc>
          <w:tcPr>
            <w:tcW w:w="2835" w:type="dxa"/>
          </w:tcPr>
          <w:p w14:paraId="7EAA8971" w14:textId="05D6E3D2" w:rsidR="005F58AF" w:rsidRDefault="005F58AF" w:rsidP="00B0460E">
            <w:pPr>
              <w:spacing w:line="276" w:lineRule="auto"/>
            </w:pPr>
            <w:r>
              <w:t xml:space="preserve">            </w:t>
            </w:r>
            <w:r w:rsidR="00133BC2">
              <w:t xml:space="preserve">  </w:t>
            </w:r>
            <w:r>
              <w:t xml:space="preserve"> </w:t>
            </w:r>
            <w:r w:rsidR="008B3817">
              <w:t>510.967,70</w:t>
            </w:r>
          </w:p>
        </w:tc>
      </w:tr>
      <w:tr w:rsidR="005F58AF" w14:paraId="0AC7EE76" w14:textId="77777777" w:rsidTr="00B0460E">
        <w:tc>
          <w:tcPr>
            <w:tcW w:w="3794" w:type="dxa"/>
            <w:tcBorders>
              <w:right w:val="single" w:sz="4" w:space="0" w:color="auto"/>
            </w:tcBorders>
          </w:tcPr>
          <w:p w14:paraId="753F189A" w14:textId="77777777" w:rsidR="005F58AF" w:rsidRDefault="005F58AF" w:rsidP="00B0460E">
            <w:pPr>
              <w:spacing w:line="276" w:lineRule="auto"/>
              <w:jc w:val="both"/>
            </w:pPr>
            <w:r>
              <w:t>53 – dane a poplatky</w:t>
            </w:r>
          </w:p>
        </w:tc>
        <w:tc>
          <w:tcPr>
            <w:tcW w:w="2835" w:type="dxa"/>
          </w:tcPr>
          <w:p w14:paraId="109FD059" w14:textId="69B8762D" w:rsidR="005F58AF" w:rsidRDefault="005F58AF" w:rsidP="00B0460E">
            <w:pPr>
              <w:spacing w:line="276" w:lineRule="auto"/>
            </w:pPr>
            <w:r>
              <w:t xml:space="preserve">       </w:t>
            </w:r>
            <w:r w:rsidR="008B3817">
              <w:t>7.073,94</w:t>
            </w:r>
          </w:p>
        </w:tc>
        <w:tc>
          <w:tcPr>
            <w:tcW w:w="2835" w:type="dxa"/>
          </w:tcPr>
          <w:p w14:paraId="5E08984F" w14:textId="1F65E7B4" w:rsidR="005F58AF" w:rsidRDefault="005F58AF" w:rsidP="00B0460E">
            <w:pPr>
              <w:spacing w:line="276" w:lineRule="auto"/>
              <w:jc w:val="center"/>
            </w:pPr>
            <w:r>
              <w:t xml:space="preserve">  </w:t>
            </w:r>
            <w:r w:rsidR="00133BC2">
              <w:t xml:space="preserve">  </w:t>
            </w:r>
            <w:r w:rsidR="008B3817">
              <w:t>14.649,52</w:t>
            </w:r>
          </w:p>
        </w:tc>
      </w:tr>
      <w:tr w:rsidR="005F58AF" w14:paraId="2DFB2384" w14:textId="77777777" w:rsidTr="00B0460E">
        <w:tc>
          <w:tcPr>
            <w:tcW w:w="3794" w:type="dxa"/>
            <w:tcBorders>
              <w:right w:val="single" w:sz="4" w:space="0" w:color="auto"/>
            </w:tcBorders>
          </w:tcPr>
          <w:p w14:paraId="3313DD97" w14:textId="77777777" w:rsidR="005F58AF" w:rsidRDefault="005F58AF" w:rsidP="00B0460E">
            <w:pPr>
              <w:spacing w:line="276" w:lineRule="auto"/>
              <w:jc w:val="both"/>
            </w:pPr>
            <w:r>
              <w:t>54 – ostatné náklady na prevádzkovú činnosť</w:t>
            </w:r>
          </w:p>
        </w:tc>
        <w:tc>
          <w:tcPr>
            <w:tcW w:w="2835" w:type="dxa"/>
          </w:tcPr>
          <w:p w14:paraId="1C28B097" w14:textId="1DCEA48E" w:rsidR="005F58AF" w:rsidRDefault="005F58AF" w:rsidP="00B0460E">
            <w:pPr>
              <w:spacing w:line="276" w:lineRule="auto"/>
            </w:pPr>
            <w:r>
              <w:t xml:space="preserve">         </w:t>
            </w:r>
            <w:r w:rsidR="008B3817">
              <w:t>7.666,36</w:t>
            </w:r>
          </w:p>
        </w:tc>
        <w:tc>
          <w:tcPr>
            <w:tcW w:w="2835" w:type="dxa"/>
          </w:tcPr>
          <w:p w14:paraId="600B5650" w14:textId="2376AD8F" w:rsidR="005F58AF" w:rsidRDefault="00133BC2" w:rsidP="00B0460E">
            <w:pPr>
              <w:spacing w:line="276" w:lineRule="auto"/>
              <w:jc w:val="center"/>
            </w:pPr>
            <w:r>
              <w:t xml:space="preserve"> </w:t>
            </w:r>
            <w:r w:rsidR="005F58AF">
              <w:t xml:space="preserve">    </w:t>
            </w:r>
            <w:r w:rsidR="008B3817">
              <w:t>9.051,37</w:t>
            </w:r>
          </w:p>
        </w:tc>
      </w:tr>
      <w:tr w:rsidR="005F58AF" w14:paraId="749D5D3D" w14:textId="77777777" w:rsidTr="00B0460E">
        <w:tc>
          <w:tcPr>
            <w:tcW w:w="3794" w:type="dxa"/>
            <w:tcBorders>
              <w:right w:val="single" w:sz="4" w:space="0" w:color="auto"/>
            </w:tcBorders>
          </w:tcPr>
          <w:p w14:paraId="168E3A60" w14:textId="77777777" w:rsidR="005F58AF" w:rsidRDefault="005F58AF" w:rsidP="00B0460E">
            <w:pPr>
              <w:spacing w:line="276" w:lineRule="auto"/>
            </w:pPr>
            <w:r>
              <w:t xml:space="preserve">55 – </w:t>
            </w:r>
            <w:r w:rsidRPr="00CF6C31">
              <w:rPr>
                <w:sz w:val="18"/>
                <w:szCs w:val="18"/>
              </w:rPr>
              <w:t>odpisy, rezervy a OP z prevádzkovej a finančnej činnosti a zaúčtovanie časového rozlíšenia</w:t>
            </w:r>
          </w:p>
        </w:tc>
        <w:tc>
          <w:tcPr>
            <w:tcW w:w="2835" w:type="dxa"/>
          </w:tcPr>
          <w:p w14:paraId="696229EC" w14:textId="42C4F505" w:rsidR="005F58AF" w:rsidRDefault="005F58AF" w:rsidP="00B0460E">
            <w:pPr>
              <w:spacing w:line="276" w:lineRule="auto"/>
            </w:pPr>
            <w:r>
              <w:t xml:space="preserve">     </w:t>
            </w:r>
            <w:r w:rsidR="008B3817">
              <w:t>186.576,71</w:t>
            </w:r>
          </w:p>
        </w:tc>
        <w:tc>
          <w:tcPr>
            <w:tcW w:w="2835" w:type="dxa"/>
          </w:tcPr>
          <w:p w14:paraId="75EF33A6" w14:textId="1AED1BE2" w:rsidR="005F58AF" w:rsidRDefault="005F58AF" w:rsidP="00B0460E">
            <w:pPr>
              <w:spacing w:line="276" w:lineRule="auto"/>
            </w:pPr>
            <w:r>
              <w:t xml:space="preserve">             </w:t>
            </w:r>
            <w:r w:rsidR="00133BC2">
              <w:t xml:space="preserve"> </w:t>
            </w:r>
            <w:r>
              <w:t xml:space="preserve"> </w:t>
            </w:r>
            <w:r w:rsidR="008B3817">
              <w:t>167.741,02</w:t>
            </w:r>
          </w:p>
        </w:tc>
      </w:tr>
      <w:tr w:rsidR="005F58AF" w14:paraId="7386E692" w14:textId="77777777" w:rsidTr="00B0460E">
        <w:tc>
          <w:tcPr>
            <w:tcW w:w="3794" w:type="dxa"/>
            <w:tcBorders>
              <w:right w:val="single" w:sz="4" w:space="0" w:color="auto"/>
            </w:tcBorders>
          </w:tcPr>
          <w:p w14:paraId="540EE9C4" w14:textId="77777777" w:rsidR="005F58AF" w:rsidRDefault="005F58AF" w:rsidP="00B0460E">
            <w:pPr>
              <w:spacing w:line="276" w:lineRule="auto"/>
              <w:jc w:val="both"/>
            </w:pPr>
            <w:r>
              <w:t>56 – finančné náklady</w:t>
            </w:r>
          </w:p>
        </w:tc>
        <w:tc>
          <w:tcPr>
            <w:tcW w:w="2835" w:type="dxa"/>
          </w:tcPr>
          <w:p w14:paraId="5B2AE0BD" w14:textId="46A318AA" w:rsidR="005F58AF" w:rsidRDefault="005F58AF" w:rsidP="00B0460E">
            <w:pPr>
              <w:spacing w:line="276" w:lineRule="auto"/>
            </w:pPr>
            <w:r>
              <w:t xml:space="preserve">         </w:t>
            </w:r>
            <w:r w:rsidR="008B3817">
              <w:t>6.148,39</w:t>
            </w:r>
          </w:p>
        </w:tc>
        <w:tc>
          <w:tcPr>
            <w:tcW w:w="2835" w:type="dxa"/>
          </w:tcPr>
          <w:p w14:paraId="16FC9904" w14:textId="7C1AF993" w:rsidR="005F58AF" w:rsidRDefault="00133BC2" w:rsidP="00B0460E">
            <w:pPr>
              <w:spacing w:line="276" w:lineRule="auto"/>
              <w:jc w:val="center"/>
            </w:pPr>
            <w:r>
              <w:t xml:space="preserve">     </w:t>
            </w:r>
            <w:r w:rsidR="008B3817">
              <w:t>4.973,63</w:t>
            </w:r>
          </w:p>
        </w:tc>
      </w:tr>
      <w:tr w:rsidR="005F58AF" w14:paraId="560DACE1" w14:textId="77777777" w:rsidTr="00B0460E">
        <w:tc>
          <w:tcPr>
            <w:tcW w:w="3794" w:type="dxa"/>
            <w:tcBorders>
              <w:right w:val="single" w:sz="4" w:space="0" w:color="auto"/>
            </w:tcBorders>
          </w:tcPr>
          <w:p w14:paraId="1948711E" w14:textId="77777777" w:rsidR="005F58AF" w:rsidRDefault="005F58AF" w:rsidP="00B0460E">
            <w:pPr>
              <w:spacing w:line="276" w:lineRule="auto"/>
              <w:jc w:val="both"/>
            </w:pPr>
            <w:r>
              <w:t>57 – mimoriadne náklady</w:t>
            </w:r>
          </w:p>
        </w:tc>
        <w:tc>
          <w:tcPr>
            <w:tcW w:w="2835" w:type="dxa"/>
          </w:tcPr>
          <w:p w14:paraId="0B284BF7" w14:textId="77777777" w:rsidR="005F58AF" w:rsidRDefault="005F58AF" w:rsidP="00B0460E">
            <w:pPr>
              <w:spacing w:line="276" w:lineRule="auto"/>
            </w:pPr>
            <w:r>
              <w:t xml:space="preserve">                0,00</w:t>
            </w:r>
          </w:p>
        </w:tc>
        <w:tc>
          <w:tcPr>
            <w:tcW w:w="2835" w:type="dxa"/>
          </w:tcPr>
          <w:p w14:paraId="23F701D2" w14:textId="149C7365" w:rsidR="005F58AF" w:rsidRDefault="005F58AF" w:rsidP="00B0460E">
            <w:pPr>
              <w:spacing w:line="276" w:lineRule="auto"/>
            </w:pPr>
            <w:r>
              <w:t xml:space="preserve">                </w:t>
            </w:r>
            <w:r w:rsidR="00133BC2">
              <w:t xml:space="preserve">   </w:t>
            </w:r>
            <w:r>
              <w:t xml:space="preserve">      0,00</w:t>
            </w:r>
          </w:p>
        </w:tc>
      </w:tr>
      <w:tr w:rsidR="005F58AF" w14:paraId="28BD5292" w14:textId="77777777" w:rsidTr="00B0460E">
        <w:tc>
          <w:tcPr>
            <w:tcW w:w="3794" w:type="dxa"/>
            <w:tcBorders>
              <w:right w:val="single" w:sz="4" w:space="0" w:color="auto"/>
            </w:tcBorders>
          </w:tcPr>
          <w:p w14:paraId="65AE1A8A" w14:textId="77777777" w:rsidR="005F58AF" w:rsidRDefault="005F58AF" w:rsidP="00B0460E">
            <w:r>
              <w:t>58 – náklady na transfery a náklady z odvodov príjmov</w:t>
            </w:r>
          </w:p>
        </w:tc>
        <w:tc>
          <w:tcPr>
            <w:tcW w:w="2835" w:type="dxa"/>
          </w:tcPr>
          <w:p w14:paraId="633D0210" w14:textId="6DA11B56" w:rsidR="005F58AF" w:rsidRDefault="005F58AF" w:rsidP="00B0460E">
            <w:r>
              <w:t xml:space="preserve">         </w:t>
            </w:r>
            <w:r w:rsidR="008B3817">
              <w:t>291.405,75</w:t>
            </w:r>
          </w:p>
        </w:tc>
        <w:tc>
          <w:tcPr>
            <w:tcW w:w="2835" w:type="dxa"/>
          </w:tcPr>
          <w:p w14:paraId="3685092A" w14:textId="586AB66F" w:rsidR="005F58AF" w:rsidRDefault="005F58AF" w:rsidP="00B0460E">
            <w:r>
              <w:t xml:space="preserve">             </w:t>
            </w:r>
            <w:r w:rsidR="00133BC2">
              <w:t xml:space="preserve">    </w:t>
            </w:r>
            <w:r>
              <w:t xml:space="preserve"> </w:t>
            </w:r>
            <w:r w:rsidR="008B3817">
              <w:t>4.386,00</w:t>
            </w:r>
          </w:p>
        </w:tc>
      </w:tr>
      <w:tr w:rsidR="005F58AF" w14:paraId="1EFFE93D" w14:textId="77777777" w:rsidTr="00B0460E">
        <w:tc>
          <w:tcPr>
            <w:tcW w:w="3794" w:type="dxa"/>
            <w:tcBorders>
              <w:right w:val="single" w:sz="4" w:space="0" w:color="auto"/>
            </w:tcBorders>
          </w:tcPr>
          <w:p w14:paraId="02157B5E" w14:textId="77777777" w:rsidR="005F58AF" w:rsidRDefault="005F58AF" w:rsidP="00B0460E">
            <w:pPr>
              <w:spacing w:line="276" w:lineRule="auto"/>
              <w:jc w:val="both"/>
            </w:pPr>
            <w:r>
              <w:t>59 – dane z príjmov</w:t>
            </w:r>
          </w:p>
        </w:tc>
        <w:tc>
          <w:tcPr>
            <w:tcW w:w="2835" w:type="dxa"/>
          </w:tcPr>
          <w:p w14:paraId="0D2A6DD7" w14:textId="77777777" w:rsidR="005F58AF" w:rsidRDefault="005F58AF" w:rsidP="00B0460E">
            <w:pPr>
              <w:spacing w:line="276" w:lineRule="auto"/>
            </w:pPr>
            <w:r>
              <w:t xml:space="preserve">            0,00</w:t>
            </w:r>
          </w:p>
        </w:tc>
        <w:tc>
          <w:tcPr>
            <w:tcW w:w="2835" w:type="dxa"/>
          </w:tcPr>
          <w:p w14:paraId="2FC4766C" w14:textId="5C37C603" w:rsidR="005F58AF" w:rsidRDefault="005F58AF" w:rsidP="00B0460E">
            <w:pPr>
              <w:spacing w:line="276" w:lineRule="auto"/>
              <w:jc w:val="center"/>
            </w:pPr>
            <w:r>
              <w:t xml:space="preserve">   </w:t>
            </w:r>
            <w:r w:rsidR="00133BC2">
              <w:t xml:space="preserve">   </w:t>
            </w:r>
            <w:r>
              <w:t xml:space="preserve">    </w:t>
            </w:r>
            <w:r w:rsidR="008B3817">
              <w:t>0,00</w:t>
            </w:r>
          </w:p>
        </w:tc>
      </w:tr>
      <w:tr w:rsidR="005F58AF" w14:paraId="48E7DEF3" w14:textId="77777777" w:rsidTr="00B0460E">
        <w:tc>
          <w:tcPr>
            <w:tcW w:w="3794" w:type="dxa"/>
            <w:tcBorders>
              <w:right w:val="single" w:sz="4" w:space="0" w:color="auto"/>
            </w:tcBorders>
            <w:shd w:val="clear" w:color="auto" w:fill="E7E6E6"/>
          </w:tcPr>
          <w:p w14:paraId="5AA395D9" w14:textId="77777777" w:rsidR="005F58AF" w:rsidRDefault="005F58AF" w:rsidP="00B0460E">
            <w:pPr>
              <w:spacing w:line="276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Výnosy</w:t>
            </w:r>
          </w:p>
        </w:tc>
        <w:tc>
          <w:tcPr>
            <w:tcW w:w="2835" w:type="dxa"/>
            <w:shd w:val="clear" w:color="auto" w:fill="E7E6E6"/>
          </w:tcPr>
          <w:p w14:paraId="50B88F5E" w14:textId="06AC1C08" w:rsidR="005F58AF" w:rsidRDefault="005F58AF" w:rsidP="00B0460E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8B3817">
              <w:rPr>
                <w:b/>
                <w:sz w:val="28"/>
              </w:rPr>
              <w:t> 310.996,68</w:t>
            </w:r>
          </w:p>
        </w:tc>
        <w:tc>
          <w:tcPr>
            <w:tcW w:w="2835" w:type="dxa"/>
            <w:shd w:val="clear" w:color="auto" w:fill="E7E6E6"/>
          </w:tcPr>
          <w:p w14:paraId="5360F019" w14:textId="3C05776E" w:rsidR="005F58AF" w:rsidRDefault="005F58AF" w:rsidP="00B0460E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</w:t>
            </w:r>
            <w:r w:rsidR="00133BC2">
              <w:rPr>
                <w:b/>
                <w:sz w:val="28"/>
              </w:rPr>
              <w:t xml:space="preserve">  </w:t>
            </w:r>
            <w:r>
              <w:rPr>
                <w:b/>
                <w:sz w:val="28"/>
              </w:rPr>
              <w:t xml:space="preserve"> 1</w:t>
            </w:r>
            <w:r w:rsidR="008B3817">
              <w:rPr>
                <w:b/>
                <w:sz w:val="28"/>
              </w:rPr>
              <w:t> 049.428,76</w:t>
            </w:r>
          </w:p>
        </w:tc>
      </w:tr>
      <w:tr w:rsidR="005F58AF" w14:paraId="28971123" w14:textId="77777777" w:rsidTr="00B0460E">
        <w:tc>
          <w:tcPr>
            <w:tcW w:w="3794" w:type="dxa"/>
            <w:tcBorders>
              <w:right w:val="single" w:sz="4" w:space="0" w:color="auto"/>
            </w:tcBorders>
          </w:tcPr>
          <w:p w14:paraId="0260F163" w14:textId="77777777" w:rsidR="005F58AF" w:rsidRDefault="005F58AF" w:rsidP="00B0460E">
            <w:pPr>
              <w:jc w:val="both"/>
            </w:pPr>
            <w:r>
              <w:t>60 – tržby za vlastné výkony a tovar</w:t>
            </w:r>
          </w:p>
        </w:tc>
        <w:tc>
          <w:tcPr>
            <w:tcW w:w="2835" w:type="dxa"/>
          </w:tcPr>
          <w:p w14:paraId="5C192606" w14:textId="77777777" w:rsidR="005F58AF" w:rsidRDefault="005F58AF" w:rsidP="00B0460E">
            <w:pPr>
              <w:spacing w:line="276" w:lineRule="auto"/>
              <w:jc w:val="center"/>
            </w:pPr>
          </w:p>
          <w:p w14:paraId="4BD4A3D3" w14:textId="2E27F5CD" w:rsidR="005F58AF" w:rsidRDefault="005F58AF" w:rsidP="00B0460E">
            <w:pPr>
              <w:spacing w:line="276" w:lineRule="auto"/>
            </w:pPr>
            <w:r>
              <w:t xml:space="preserve">          </w:t>
            </w:r>
            <w:r w:rsidR="008B3817">
              <w:t>43.626,13</w:t>
            </w:r>
          </w:p>
        </w:tc>
        <w:tc>
          <w:tcPr>
            <w:tcW w:w="2835" w:type="dxa"/>
          </w:tcPr>
          <w:p w14:paraId="379DB8DC" w14:textId="77777777" w:rsidR="005F58AF" w:rsidRDefault="005F58AF" w:rsidP="00B0460E">
            <w:pPr>
              <w:spacing w:line="276" w:lineRule="auto"/>
              <w:jc w:val="center"/>
            </w:pPr>
          </w:p>
          <w:p w14:paraId="38C99648" w14:textId="6FE89E74" w:rsidR="005F58AF" w:rsidRDefault="005F58AF" w:rsidP="00B0460E">
            <w:pPr>
              <w:spacing w:line="276" w:lineRule="auto"/>
              <w:jc w:val="center"/>
            </w:pPr>
            <w:r>
              <w:t xml:space="preserve"> </w:t>
            </w:r>
            <w:r w:rsidR="008B3817">
              <w:t>24.818,32</w:t>
            </w:r>
          </w:p>
        </w:tc>
      </w:tr>
      <w:tr w:rsidR="005F58AF" w14:paraId="66675EDB" w14:textId="77777777" w:rsidTr="00B0460E">
        <w:tc>
          <w:tcPr>
            <w:tcW w:w="3794" w:type="dxa"/>
            <w:tcBorders>
              <w:right w:val="single" w:sz="4" w:space="0" w:color="auto"/>
            </w:tcBorders>
          </w:tcPr>
          <w:p w14:paraId="46794268" w14:textId="77777777" w:rsidR="005F58AF" w:rsidRPr="003E1855" w:rsidRDefault="005F58AF" w:rsidP="00B0460E">
            <w:pPr>
              <w:spacing w:line="276" w:lineRule="auto"/>
              <w:rPr>
                <w:sz w:val="20"/>
                <w:szCs w:val="20"/>
              </w:rPr>
            </w:pPr>
            <w:r w:rsidRPr="003E1855">
              <w:rPr>
                <w:sz w:val="20"/>
                <w:szCs w:val="20"/>
              </w:rPr>
              <w:t>61 – zmena stavu vnútroorganizačných služieb</w:t>
            </w:r>
          </w:p>
        </w:tc>
        <w:tc>
          <w:tcPr>
            <w:tcW w:w="2835" w:type="dxa"/>
          </w:tcPr>
          <w:p w14:paraId="34F56FB1" w14:textId="77777777" w:rsidR="005F58AF" w:rsidRDefault="005F58AF" w:rsidP="00B0460E">
            <w:pPr>
              <w:spacing w:line="276" w:lineRule="auto"/>
            </w:pPr>
            <w:r>
              <w:t xml:space="preserve">                  0,00</w:t>
            </w:r>
          </w:p>
        </w:tc>
        <w:tc>
          <w:tcPr>
            <w:tcW w:w="2835" w:type="dxa"/>
          </w:tcPr>
          <w:p w14:paraId="46CA9FF5" w14:textId="77777777" w:rsidR="005F58AF" w:rsidRDefault="005F58AF" w:rsidP="00B0460E">
            <w:pPr>
              <w:spacing w:line="276" w:lineRule="auto"/>
            </w:pPr>
            <w:r>
              <w:t xml:space="preserve">                       0,00 </w:t>
            </w:r>
          </w:p>
        </w:tc>
      </w:tr>
      <w:tr w:rsidR="005F58AF" w14:paraId="42C75549" w14:textId="77777777" w:rsidTr="00B0460E">
        <w:tc>
          <w:tcPr>
            <w:tcW w:w="3794" w:type="dxa"/>
            <w:tcBorders>
              <w:right w:val="single" w:sz="4" w:space="0" w:color="auto"/>
            </w:tcBorders>
          </w:tcPr>
          <w:p w14:paraId="26AEE422" w14:textId="77777777" w:rsidR="005F58AF" w:rsidRDefault="005F58AF" w:rsidP="00B0460E">
            <w:pPr>
              <w:spacing w:line="276" w:lineRule="auto"/>
              <w:jc w:val="both"/>
            </w:pPr>
            <w:r>
              <w:t>62 - aktivácia</w:t>
            </w:r>
          </w:p>
        </w:tc>
        <w:tc>
          <w:tcPr>
            <w:tcW w:w="2835" w:type="dxa"/>
          </w:tcPr>
          <w:p w14:paraId="1E72A766" w14:textId="467E4606" w:rsidR="005F58AF" w:rsidRDefault="008B3817" w:rsidP="008B3817">
            <w:pPr>
              <w:spacing w:line="276" w:lineRule="auto"/>
            </w:pPr>
            <w:r>
              <w:t xml:space="preserve">                  </w:t>
            </w:r>
            <w:r w:rsidR="005F58AF">
              <w:t>0,00</w:t>
            </w:r>
          </w:p>
        </w:tc>
        <w:tc>
          <w:tcPr>
            <w:tcW w:w="2835" w:type="dxa"/>
          </w:tcPr>
          <w:p w14:paraId="2F8CACA0" w14:textId="77777777" w:rsidR="005F58AF" w:rsidRDefault="005F58AF" w:rsidP="00B0460E">
            <w:pPr>
              <w:spacing w:line="276" w:lineRule="auto"/>
              <w:jc w:val="center"/>
            </w:pPr>
            <w:r>
              <w:t xml:space="preserve">        0,00</w:t>
            </w:r>
          </w:p>
        </w:tc>
      </w:tr>
      <w:tr w:rsidR="005F58AF" w14:paraId="4F34B3A0" w14:textId="77777777" w:rsidTr="00B0460E">
        <w:tc>
          <w:tcPr>
            <w:tcW w:w="3794" w:type="dxa"/>
            <w:tcBorders>
              <w:right w:val="single" w:sz="4" w:space="0" w:color="auto"/>
            </w:tcBorders>
          </w:tcPr>
          <w:p w14:paraId="741F9F38" w14:textId="77777777" w:rsidR="005F58AF" w:rsidRDefault="005F58AF" w:rsidP="00B0460E">
            <w:pPr>
              <w:jc w:val="both"/>
            </w:pPr>
            <w:r>
              <w:t>63 – daňové a colné výnosy a výnosy z poplatkov</w:t>
            </w:r>
          </w:p>
        </w:tc>
        <w:tc>
          <w:tcPr>
            <w:tcW w:w="2835" w:type="dxa"/>
          </w:tcPr>
          <w:p w14:paraId="7C2C0F0B" w14:textId="3A276812" w:rsidR="005F58AF" w:rsidRDefault="008B3817" w:rsidP="00B0460E">
            <w:pPr>
              <w:spacing w:line="276" w:lineRule="auto"/>
            </w:pPr>
            <w:r>
              <w:t xml:space="preserve">       736.312,01</w:t>
            </w:r>
          </w:p>
        </w:tc>
        <w:tc>
          <w:tcPr>
            <w:tcW w:w="2835" w:type="dxa"/>
          </w:tcPr>
          <w:p w14:paraId="414A01D2" w14:textId="6D752ECD" w:rsidR="005F58AF" w:rsidRDefault="005F58AF" w:rsidP="00B0460E">
            <w:pPr>
              <w:spacing w:line="276" w:lineRule="auto"/>
            </w:pPr>
            <w:r>
              <w:t xml:space="preserve">            </w:t>
            </w:r>
            <w:r w:rsidR="008B3817">
              <w:t>682.114,91</w:t>
            </w:r>
          </w:p>
        </w:tc>
      </w:tr>
      <w:tr w:rsidR="005F58AF" w14:paraId="172009C8" w14:textId="77777777" w:rsidTr="00B0460E">
        <w:tc>
          <w:tcPr>
            <w:tcW w:w="3794" w:type="dxa"/>
            <w:tcBorders>
              <w:right w:val="single" w:sz="4" w:space="0" w:color="auto"/>
            </w:tcBorders>
          </w:tcPr>
          <w:p w14:paraId="33DBCEE7" w14:textId="77777777" w:rsidR="005F58AF" w:rsidRDefault="005F58AF" w:rsidP="00B0460E">
            <w:pPr>
              <w:spacing w:line="276" w:lineRule="auto"/>
              <w:jc w:val="both"/>
            </w:pPr>
            <w:r>
              <w:t>64 – ostatné výnosy</w:t>
            </w:r>
          </w:p>
        </w:tc>
        <w:tc>
          <w:tcPr>
            <w:tcW w:w="2835" w:type="dxa"/>
          </w:tcPr>
          <w:p w14:paraId="129D3C3A" w14:textId="1F54F417" w:rsidR="005F58AF" w:rsidRDefault="008B3817" w:rsidP="00B0460E">
            <w:pPr>
              <w:spacing w:line="276" w:lineRule="auto"/>
            </w:pPr>
            <w:r>
              <w:t xml:space="preserve">        13.895,96</w:t>
            </w:r>
          </w:p>
        </w:tc>
        <w:tc>
          <w:tcPr>
            <w:tcW w:w="2835" w:type="dxa"/>
          </w:tcPr>
          <w:p w14:paraId="351C3B69" w14:textId="3CF4E30D" w:rsidR="005F58AF" w:rsidRDefault="005F58AF" w:rsidP="00B0460E">
            <w:pPr>
              <w:spacing w:line="276" w:lineRule="auto"/>
            </w:pPr>
            <w:r>
              <w:t xml:space="preserve">              </w:t>
            </w:r>
            <w:r w:rsidR="008B3817">
              <w:t>18.592,54</w:t>
            </w:r>
          </w:p>
        </w:tc>
      </w:tr>
      <w:tr w:rsidR="005F58AF" w14:paraId="492F9C0C" w14:textId="77777777" w:rsidTr="00B0460E">
        <w:tc>
          <w:tcPr>
            <w:tcW w:w="3794" w:type="dxa"/>
            <w:tcBorders>
              <w:right w:val="single" w:sz="4" w:space="0" w:color="auto"/>
            </w:tcBorders>
          </w:tcPr>
          <w:p w14:paraId="432400F1" w14:textId="77777777" w:rsidR="005F58AF" w:rsidRDefault="005F58AF" w:rsidP="00B0460E">
            <w:pPr>
              <w:jc w:val="both"/>
            </w:pPr>
            <w:r>
              <w:t xml:space="preserve">65 – </w:t>
            </w:r>
            <w:r w:rsidRPr="00D75DB8">
              <w:rPr>
                <w:sz w:val="20"/>
                <w:szCs w:val="20"/>
              </w:rPr>
              <w:t>zaúčtovanie rezerv a OP z prevádzkovej činnosti a zaúčtovanie časového rozlíšenia</w:t>
            </w:r>
          </w:p>
        </w:tc>
        <w:tc>
          <w:tcPr>
            <w:tcW w:w="2835" w:type="dxa"/>
          </w:tcPr>
          <w:p w14:paraId="5744FBBC" w14:textId="60DB6274" w:rsidR="005F58AF" w:rsidRDefault="005F58AF" w:rsidP="00B0460E">
            <w:pPr>
              <w:spacing w:line="276" w:lineRule="auto"/>
            </w:pPr>
            <w:r>
              <w:t xml:space="preserve">          </w:t>
            </w:r>
            <w:r w:rsidR="008B3817">
              <w:t>2.200,00</w:t>
            </w:r>
          </w:p>
        </w:tc>
        <w:tc>
          <w:tcPr>
            <w:tcW w:w="2835" w:type="dxa"/>
          </w:tcPr>
          <w:p w14:paraId="0C7A4181" w14:textId="5E5D4EAA" w:rsidR="005F58AF" w:rsidRDefault="005F58AF" w:rsidP="00B0460E">
            <w:pPr>
              <w:spacing w:line="276" w:lineRule="auto"/>
              <w:jc w:val="center"/>
            </w:pPr>
            <w:r>
              <w:t xml:space="preserve">  </w:t>
            </w:r>
            <w:r w:rsidR="008B3817">
              <w:t>2.175,00</w:t>
            </w:r>
          </w:p>
        </w:tc>
      </w:tr>
      <w:tr w:rsidR="005F58AF" w14:paraId="5437F9F8" w14:textId="77777777" w:rsidTr="00B0460E">
        <w:tc>
          <w:tcPr>
            <w:tcW w:w="3794" w:type="dxa"/>
            <w:tcBorders>
              <w:right w:val="single" w:sz="4" w:space="0" w:color="auto"/>
            </w:tcBorders>
          </w:tcPr>
          <w:p w14:paraId="42825C50" w14:textId="77777777" w:rsidR="005F58AF" w:rsidRDefault="005F58AF" w:rsidP="00B0460E">
            <w:pPr>
              <w:spacing w:line="276" w:lineRule="auto"/>
              <w:jc w:val="both"/>
            </w:pPr>
            <w:r>
              <w:t>66 – finančné výnosy</w:t>
            </w:r>
          </w:p>
        </w:tc>
        <w:tc>
          <w:tcPr>
            <w:tcW w:w="2835" w:type="dxa"/>
          </w:tcPr>
          <w:p w14:paraId="1E1C4EBE" w14:textId="5B5CDA79" w:rsidR="005F58AF" w:rsidRDefault="005F58AF" w:rsidP="00B0460E">
            <w:pPr>
              <w:spacing w:line="276" w:lineRule="auto"/>
            </w:pPr>
            <w:r>
              <w:t xml:space="preserve">            </w:t>
            </w:r>
            <w:r w:rsidR="00133BC2">
              <w:t xml:space="preserve"> </w:t>
            </w:r>
            <w:r>
              <w:t xml:space="preserve">   0,00</w:t>
            </w:r>
          </w:p>
        </w:tc>
        <w:tc>
          <w:tcPr>
            <w:tcW w:w="2835" w:type="dxa"/>
          </w:tcPr>
          <w:p w14:paraId="3F059528" w14:textId="77777777" w:rsidR="005F58AF" w:rsidRDefault="005F58AF" w:rsidP="00B0460E">
            <w:pPr>
              <w:spacing w:line="276" w:lineRule="auto"/>
              <w:jc w:val="center"/>
            </w:pPr>
            <w:r>
              <w:t xml:space="preserve">     51,10</w:t>
            </w:r>
          </w:p>
        </w:tc>
      </w:tr>
      <w:tr w:rsidR="005F58AF" w14:paraId="5FC2F036" w14:textId="77777777" w:rsidTr="00B0460E">
        <w:tc>
          <w:tcPr>
            <w:tcW w:w="3794" w:type="dxa"/>
            <w:tcBorders>
              <w:right w:val="single" w:sz="4" w:space="0" w:color="auto"/>
            </w:tcBorders>
          </w:tcPr>
          <w:p w14:paraId="027D8227" w14:textId="77777777" w:rsidR="005F58AF" w:rsidRDefault="005F58AF" w:rsidP="00B0460E">
            <w:pPr>
              <w:spacing w:line="276" w:lineRule="auto"/>
              <w:jc w:val="both"/>
            </w:pPr>
            <w:r>
              <w:t>67 – mimoriadne výnosy</w:t>
            </w:r>
          </w:p>
        </w:tc>
        <w:tc>
          <w:tcPr>
            <w:tcW w:w="2835" w:type="dxa"/>
          </w:tcPr>
          <w:p w14:paraId="23F6CA97" w14:textId="77777777" w:rsidR="005F58AF" w:rsidRDefault="005F58AF" w:rsidP="00B0460E">
            <w:pPr>
              <w:spacing w:line="276" w:lineRule="auto"/>
              <w:jc w:val="center"/>
            </w:pPr>
            <w:r>
              <w:t xml:space="preserve"> </w:t>
            </w:r>
          </w:p>
        </w:tc>
        <w:tc>
          <w:tcPr>
            <w:tcW w:w="2835" w:type="dxa"/>
          </w:tcPr>
          <w:p w14:paraId="4DC6D414" w14:textId="77777777" w:rsidR="005F58AF" w:rsidRDefault="005F58AF" w:rsidP="00B0460E">
            <w:pPr>
              <w:spacing w:line="276" w:lineRule="auto"/>
              <w:jc w:val="center"/>
            </w:pPr>
            <w:r>
              <w:t xml:space="preserve"> </w:t>
            </w:r>
          </w:p>
        </w:tc>
      </w:tr>
      <w:tr w:rsidR="005F58AF" w14:paraId="087735D7" w14:textId="77777777" w:rsidTr="00B0460E">
        <w:tc>
          <w:tcPr>
            <w:tcW w:w="3794" w:type="dxa"/>
            <w:tcBorders>
              <w:right w:val="single" w:sz="4" w:space="0" w:color="auto"/>
            </w:tcBorders>
          </w:tcPr>
          <w:p w14:paraId="54862580" w14:textId="77777777" w:rsidR="005F58AF" w:rsidRDefault="005F58AF" w:rsidP="00B0460E">
            <w:r>
              <w:lastRenderedPageBreak/>
              <w:t xml:space="preserve">69 – </w:t>
            </w:r>
            <w:r w:rsidRPr="00D75DB8">
              <w:rPr>
                <w:sz w:val="20"/>
                <w:szCs w:val="20"/>
              </w:rPr>
              <w:t>výnosy z</w:t>
            </w:r>
            <w:r>
              <w:rPr>
                <w:sz w:val="20"/>
                <w:szCs w:val="20"/>
              </w:rPr>
              <w:t> </w:t>
            </w:r>
            <w:r w:rsidRPr="00D75DB8">
              <w:rPr>
                <w:sz w:val="20"/>
                <w:szCs w:val="20"/>
              </w:rPr>
              <w:t>transf</w:t>
            </w:r>
            <w:r>
              <w:rPr>
                <w:sz w:val="20"/>
                <w:szCs w:val="20"/>
              </w:rPr>
              <w:t xml:space="preserve">erov </w:t>
            </w:r>
            <w:r w:rsidRPr="00D75DB8">
              <w:rPr>
                <w:sz w:val="20"/>
                <w:szCs w:val="20"/>
              </w:rPr>
              <w:t>a rozpočtových príjmov v obciach, VÚC a v RO a PO zriadených obcou alebo VÚC</w:t>
            </w:r>
          </w:p>
        </w:tc>
        <w:tc>
          <w:tcPr>
            <w:tcW w:w="2835" w:type="dxa"/>
          </w:tcPr>
          <w:p w14:paraId="39599031" w14:textId="14364819" w:rsidR="005F58AF" w:rsidRDefault="005F58AF" w:rsidP="00B0460E">
            <w:r>
              <w:t xml:space="preserve">      </w:t>
            </w:r>
            <w:r w:rsidR="008B3817">
              <w:t>514.962,58</w:t>
            </w:r>
          </w:p>
        </w:tc>
        <w:tc>
          <w:tcPr>
            <w:tcW w:w="2835" w:type="dxa"/>
          </w:tcPr>
          <w:p w14:paraId="3BFD88D5" w14:textId="38C37F7E" w:rsidR="005F58AF" w:rsidRDefault="005F58AF" w:rsidP="00B0460E">
            <w:r>
              <w:t xml:space="preserve">           </w:t>
            </w:r>
            <w:r w:rsidR="008B3817">
              <w:t>321.727,99</w:t>
            </w:r>
          </w:p>
        </w:tc>
      </w:tr>
      <w:tr w:rsidR="005F58AF" w14:paraId="32E6003D" w14:textId="77777777" w:rsidTr="00B0460E">
        <w:tc>
          <w:tcPr>
            <w:tcW w:w="3794" w:type="dxa"/>
            <w:tcBorders>
              <w:right w:val="single" w:sz="4" w:space="0" w:color="auto"/>
            </w:tcBorders>
            <w:shd w:val="clear" w:color="auto" w:fill="E7E6E6"/>
          </w:tcPr>
          <w:p w14:paraId="60592024" w14:textId="77777777" w:rsidR="005F58AF" w:rsidRPr="003E1855" w:rsidRDefault="005F58AF" w:rsidP="00B0460E">
            <w:pPr>
              <w:spacing w:line="360" w:lineRule="auto"/>
              <w:jc w:val="both"/>
              <w:rPr>
                <w:b/>
              </w:rPr>
            </w:pPr>
            <w:r w:rsidRPr="003E1855">
              <w:rPr>
                <w:b/>
              </w:rPr>
              <w:t>Hospodársky výsledok</w:t>
            </w:r>
          </w:p>
          <w:p w14:paraId="5632F745" w14:textId="77777777" w:rsidR="005F58AF" w:rsidRPr="003E1855" w:rsidRDefault="005F58AF" w:rsidP="00B0460E">
            <w:pPr>
              <w:spacing w:line="360" w:lineRule="auto"/>
              <w:jc w:val="both"/>
              <w:rPr>
                <w:b/>
              </w:rPr>
            </w:pPr>
            <w:r w:rsidRPr="00942F44">
              <w:rPr>
                <w:b/>
                <w:sz w:val="20"/>
                <w:szCs w:val="20"/>
              </w:rPr>
              <w:t>(+kladný HV, - záporný HV</w:t>
            </w:r>
            <w:r w:rsidRPr="003E1855">
              <w:rPr>
                <w:b/>
              </w:rPr>
              <w:t>)</w:t>
            </w:r>
          </w:p>
        </w:tc>
        <w:tc>
          <w:tcPr>
            <w:tcW w:w="2835" w:type="dxa"/>
            <w:shd w:val="clear" w:color="auto" w:fill="E7E6E6"/>
          </w:tcPr>
          <w:p w14:paraId="7C44E502" w14:textId="0FBD2324" w:rsidR="005F58AF" w:rsidRPr="003E1855" w:rsidRDefault="005F58AF" w:rsidP="00B0460E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</w:t>
            </w:r>
            <w:r w:rsidR="00133BC2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8B3817">
              <w:rPr>
                <w:b/>
              </w:rPr>
              <w:t>-16.385,44</w:t>
            </w:r>
          </w:p>
        </w:tc>
        <w:tc>
          <w:tcPr>
            <w:tcW w:w="2835" w:type="dxa"/>
            <w:shd w:val="clear" w:color="auto" w:fill="E7E6E6"/>
          </w:tcPr>
          <w:p w14:paraId="7A1280D9" w14:textId="51B20A16" w:rsidR="005F58AF" w:rsidRPr="003E1855" w:rsidRDefault="005F58AF" w:rsidP="00B0460E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8B3817">
              <w:rPr>
                <w:b/>
              </w:rPr>
              <w:t>+91.656,44</w:t>
            </w:r>
          </w:p>
        </w:tc>
      </w:tr>
    </w:tbl>
    <w:p w14:paraId="3CA4044B" w14:textId="77777777" w:rsidR="005F58AF" w:rsidRDefault="005F58AF" w:rsidP="005F58AF">
      <w:pPr>
        <w:spacing w:line="360" w:lineRule="auto"/>
        <w:jc w:val="both"/>
        <w:rPr>
          <w:b/>
          <w:sz w:val="28"/>
        </w:rPr>
      </w:pPr>
    </w:p>
    <w:p w14:paraId="7B458CCE" w14:textId="77777777" w:rsidR="005F58AF" w:rsidRPr="006A1F34" w:rsidRDefault="005F58AF" w:rsidP="005F58AF">
      <w:pPr>
        <w:numPr>
          <w:ilvl w:val="0"/>
          <w:numId w:val="5"/>
        </w:numPr>
        <w:spacing w:line="360" w:lineRule="auto"/>
        <w:jc w:val="both"/>
        <w:rPr>
          <w:b/>
          <w:sz w:val="28"/>
        </w:rPr>
      </w:pPr>
      <w:r>
        <w:rPr>
          <w:b/>
          <w:sz w:val="28"/>
        </w:rPr>
        <w:t>Ostatné  dôležité informácie  - z</w:t>
      </w:r>
      <w:r w:rsidRPr="006A1F34">
        <w:rPr>
          <w:b/>
        </w:rPr>
        <w:t>a konsolidovaný celok</w:t>
      </w:r>
    </w:p>
    <w:p w14:paraId="3637B9B1" w14:textId="23EE4B49" w:rsidR="005F58AF" w:rsidRPr="00D134BC" w:rsidRDefault="005F58AF" w:rsidP="00D134BC">
      <w:pPr>
        <w:pStyle w:val="Odsekzoznamu"/>
        <w:numPr>
          <w:ilvl w:val="1"/>
          <w:numId w:val="5"/>
        </w:numPr>
        <w:spacing w:line="360" w:lineRule="auto"/>
        <w:jc w:val="both"/>
        <w:rPr>
          <w:b/>
        </w:rPr>
      </w:pPr>
      <w:r w:rsidRPr="00D134BC">
        <w:rPr>
          <w:b/>
        </w:rPr>
        <w:t>Prijaté granty a</w:t>
      </w:r>
      <w:r w:rsidR="00D134BC">
        <w:rPr>
          <w:b/>
        </w:rPr>
        <w:t> </w:t>
      </w:r>
      <w:r w:rsidRPr="00D134BC">
        <w:rPr>
          <w:b/>
        </w:rPr>
        <w:t>transfery</w:t>
      </w:r>
    </w:p>
    <w:p w14:paraId="7ABB1847" w14:textId="77777777" w:rsidR="00D134BC" w:rsidRDefault="00D134BC" w:rsidP="00D134BC">
      <w:pPr>
        <w:pStyle w:val="Odsekzoznamu"/>
        <w:spacing w:line="360" w:lineRule="auto"/>
        <w:ind w:left="360"/>
        <w:jc w:val="both"/>
        <w:rPr>
          <w:b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4089"/>
        <w:gridCol w:w="1559"/>
        <w:gridCol w:w="1559"/>
        <w:gridCol w:w="1276"/>
      </w:tblGrid>
      <w:tr w:rsidR="00D134BC" w:rsidRPr="00747363" w14:paraId="7461F95E" w14:textId="77777777" w:rsidTr="00114B0D">
        <w:tc>
          <w:tcPr>
            <w:tcW w:w="1440" w:type="dxa"/>
            <w:shd w:val="clear" w:color="auto" w:fill="D9D9D9"/>
          </w:tcPr>
          <w:p w14:paraId="005EA711" w14:textId="77777777" w:rsidR="00D134BC" w:rsidRPr="00747363" w:rsidRDefault="00D134BC" w:rsidP="00114B0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Poskytovateľ </w:t>
            </w:r>
          </w:p>
          <w:p w14:paraId="4A3BD4EC" w14:textId="77777777" w:rsidR="00D134BC" w:rsidRPr="00747363" w:rsidRDefault="00D134BC" w:rsidP="00114B0D">
            <w:pPr>
              <w:rPr>
                <w:b/>
                <w:sz w:val="20"/>
                <w:szCs w:val="20"/>
              </w:rPr>
            </w:pPr>
          </w:p>
          <w:p w14:paraId="74643FD8" w14:textId="77777777" w:rsidR="00D134BC" w:rsidRPr="00747363" w:rsidRDefault="00D134BC" w:rsidP="00114B0D">
            <w:pPr>
              <w:rPr>
                <w:b/>
                <w:sz w:val="20"/>
                <w:szCs w:val="20"/>
              </w:rPr>
            </w:pPr>
          </w:p>
          <w:p w14:paraId="44F22F17" w14:textId="77777777" w:rsidR="00D134BC" w:rsidRPr="00747363" w:rsidRDefault="00D134BC" w:rsidP="00114B0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</w:t>
            </w:r>
          </w:p>
          <w:p w14:paraId="1A05554E" w14:textId="77777777" w:rsidR="00D134BC" w:rsidRPr="00747363" w:rsidRDefault="00D134BC" w:rsidP="00114B0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4089" w:type="dxa"/>
            <w:shd w:val="clear" w:color="auto" w:fill="D9D9D9"/>
          </w:tcPr>
          <w:p w14:paraId="59A663E8" w14:textId="77777777" w:rsidR="00D134BC" w:rsidRPr="00747363" w:rsidRDefault="00D134BC" w:rsidP="00114B0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Účelové určenie grantu, transferu uviesť : školstvo,</w:t>
            </w:r>
            <w:r>
              <w:rPr>
                <w:b/>
                <w:sz w:val="20"/>
                <w:szCs w:val="20"/>
              </w:rPr>
              <w:t xml:space="preserve"> REGOB, DPO</w:t>
            </w:r>
          </w:p>
          <w:p w14:paraId="5F539B90" w14:textId="77777777" w:rsidR="00D134BC" w:rsidRPr="00747363" w:rsidRDefault="00D134BC" w:rsidP="00114B0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  <w:r>
              <w:rPr>
                <w:b/>
                <w:sz w:val="20"/>
                <w:szCs w:val="20"/>
              </w:rPr>
              <w:t xml:space="preserve"> - BV</w:t>
            </w:r>
          </w:p>
          <w:p w14:paraId="2583CCD0" w14:textId="77777777" w:rsidR="00D134BC" w:rsidRPr="00747363" w:rsidRDefault="00D134BC" w:rsidP="00114B0D">
            <w:pPr>
              <w:rPr>
                <w:b/>
                <w:sz w:val="20"/>
                <w:szCs w:val="20"/>
              </w:rPr>
            </w:pPr>
          </w:p>
          <w:p w14:paraId="4C5517CF" w14:textId="77777777" w:rsidR="00D134BC" w:rsidRPr="00747363" w:rsidRDefault="00D134BC" w:rsidP="00114B0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559" w:type="dxa"/>
            <w:shd w:val="clear" w:color="auto" w:fill="D9D9D9"/>
          </w:tcPr>
          <w:p w14:paraId="777F4EA4" w14:textId="77777777" w:rsidR="00D134BC" w:rsidRPr="00747363" w:rsidRDefault="00D134BC" w:rsidP="00114B0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 poskytnutých</w:t>
            </w:r>
          </w:p>
          <w:p w14:paraId="69F8DFBD" w14:textId="77777777" w:rsidR="00D134BC" w:rsidRPr="00747363" w:rsidRDefault="00D134BC" w:rsidP="00114B0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finančných prostriedkov </w:t>
            </w:r>
          </w:p>
          <w:p w14:paraId="0BAC40BC" w14:textId="77777777" w:rsidR="00D134BC" w:rsidRPr="00747363" w:rsidRDefault="00D134BC" w:rsidP="00114B0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59" w:type="dxa"/>
            <w:shd w:val="clear" w:color="auto" w:fill="D9D9D9"/>
          </w:tcPr>
          <w:p w14:paraId="6A3C356D" w14:textId="77777777" w:rsidR="00D134BC" w:rsidRPr="00747363" w:rsidRDefault="00D134BC" w:rsidP="00114B0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14:paraId="22DA7B3A" w14:textId="77777777" w:rsidR="00D134BC" w:rsidRPr="00747363" w:rsidRDefault="00D134BC" w:rsidP="00114B0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1276" w:type="dxa"/>
            <w:shd w:val="clear" w:color="auto" w:fill="D9D9D9"/>
          </w:tcPr>
          <w:p w14:paraId="32B637BD" w14:textId="77777777" w:rsidR="00D134BC" w:rsidRPr="00747363" w:rsidRDefault="00D134BC" w:rsidP="00114B0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14:paraId="13851512" w14:textId="77777777" w:rsidR="00D134BC" w:rsidRPr="00747363" w:rsidRDefault="00D134BC" w:rsidP="00114B0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(stĺ.3 - stĺ.4 )</w:t>
            </w:r>
          </w:p>
          <w:p w14:paraId="73860AFC" w14:textId="77777777" w:rsidR="00D134BC" w:rsidRPr="00747363" w:rsidRDefault="00D134BC" w:rsidP="00114B0D">
            <w:pPr>
              <w:rPr>
                <w:b/>
                <w:sz w:val="20"/>
                <w:szCs w:val="20"/>
              </w:rPr>
            </w:pPr>
          </w:p>
          <w:p w14:paraId="78604F45" w14:textId="77777777" w:rsidR="00D134BC" w:rsidRPr="00747363" w:rsidRDefault="00D134BC" w:rsidP="00114B0D">
            <w:pPr>
              <w:rPr>
                <w:b/>
                <w:sz w:val="20"/>
                <w:szCs w:val="20"/>
              </w:rPr>
            </w:pPr>
          </w:p>
          <w:p w14:paraId="21CDEF4C" w14:textId="77777777" w:rsidR="00D134BC" w:rsidRPr="00747363" w:rsidRDefault="00D134BC" w:rsidP="00114B0D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- 5 -</w:t>
            </w:r>
          </w:p>
        </w:tc>
      </w:tr>
      <w:tr w:rsidR="00D134BC" w:rsidRPr="00747363" w14:paraId="50604CBC" w14:textId="77777777" w:rsidTr="00114B0D">
        <w:tc>
          <w:tcPr>
            <w:tcW w:w="1440" w:type="dxa"/>
          </w:tcPr>
          <w:p w14:paraId="6DA88547" w14:textId="77777777" w:rsidR="00D134BC" w:rsidRPr="00747363" w:rsidRDefault="00D134BC" w:rsidP="00114B0D">
            <w:pPr>
              <w:rPr>
                <w:b/>
              </w:rPr>
            </w:pPr>
            <w:r>
              <w:t>MV SR</w:t>
            </w:r>
          </w:p>
        </w:tc>
        <w:tc>
          <w:tcPr>
            <w:tcW w:w="4089" w:type="dxa"/>
          </w:tcPr>
          <w:p w14:paraId="750DF7FD" w14:textId="77777777" w:rsidR="00D134BC" w:rsidRPr="00747363" w:rsidRDefault="00D134BC" w:rsidP="00114B0D">
            <w:pPr>
              <w:rPr>
                <w:b/>
              </w:rPr>
            </w:pPr>
            <w:r>
              <w:t>BV - Prenesené kompetencie ZŠ</w:t>
            </w:r>
          </w:p>
        </w:tc>
        <w:tc>
          <w:tcPr>
            <w:tcW w:w="1559" w:type="dxa"/>
          </w:tcPr>
          <w:p w14:paraId="33EFA736" w14:textId="77777777" w:rsidR="00D134BC" w:rsidRPr="00747363" w:rsidRDefault="00D134BC" w:rsidP="00114B0D">
            <w:pPr>
              <w:jc w:val="right"/>
              <w:rPr>
                <w:b/>
              </w:rPr>
            </w:pPr>
            <w:r>
              <w:t>132639,00</w:t>
            </w:r>
          </w:p>
        </w:tc>
        <w:tc>
          <w:tcPr>
            <w:tcW w:w="1559" w:type="dxa"/>
          </w:tcPr>
          <w:p w14:paraId="0BEE97AA" w14:textId="77777777" w:rsidR="00D134BC" w:rsidRPr="00747363" w:rsidRDefault="00D134BC" w:rsidP="00114B0D">
            <w:pPr>
              <w:jc w:val="right"/>
              <w:rPr>
                <w:b/>
              </w:rPr>
            </w:pPr>
            <w:r>
              <w:t>130.219,00</w:t>
            </w:r>
          </w:p>
        </w:tc>
        <w:tc>
          <w:tcPr>
            <w:tcW w:w="1276" w:type="dxa"/>
          </w:tcPr>
          <w:p w14:paraId="5B3D0E74" w14:textId="77777777" w:rsidR="00D134BC" w:rsidRPr="00747363" w:rsidRDefault="00D134BC" w:rsidP="00114B0D">
            <w:pPr>
              <w:jc w:val="right"/>
              <w:rPr>
                <w:b/>
              </w:rPr>
            </w:pPr>
            <w:r>
              <w:t>2.420,00</w:t>
            </w:r>
          </w:p>
        </w:tc>
      </w:tr>
      <w:tr w:rsidR="00D134BC" w:rsidRPr="00747363" w14:paraId="181E42E1" w14:textId="77777777" w:rsidTr="00114B0D">
        <w:tc>
          <w:tcPr>
            <w:tcW w:w="1440" w:type="dxa"/>
          </w:tcPr>
          <w:p w14:paraId="196CA4E9" w14:textId="77777777" w:rsidR="00D134BC" w:rsidRPr="00747363" w:rsidRDefault="00D134BC" w:rsidP="00114B0D">
            <w:pPr>
              <w:rPr>
                <w:b/>
              </w:rPr>
            </w:pPr>
            <w:r>
              <w:t>MV SR</w:t>
            </w:r>
          </w:p>
        </w:tc>
        <w:tc>
          <w:tcPr>
            <w:tcW w:w="4089" w:type="dxa"/>
          </w:tcPr>
          <w:p w14:paraId="77FF4599" w14:textId="77777777" w:rsidR="00D134BC" w:rsidRPr="00747363" w:rsidRDefault="00D134BC" w:rsidP="00114B0D">
            <w:pPr>
              <w:rPr>
                <w:b/>
              </w:rPr>
            </w:pPr>
            <w:r>
              <w:t>BV -Učebnice ZŠ</w:t>
            </w:r>
          </w:p>
        </w:tc>
        <w:tc>
          <w:tcPr>
            <w:tcW w:w="1559" w:type="dxa"/>
          </w:tcPr>
          <w:p w14:paraId="171DFF50" w14:textId="77777777" w:rsidR="00D134BC" w:rsidRPr="00747363" w:rsidRDefault="00D134BC" w:rsidP="00114B0D">
            <w:pPr>
              <w:jc w:val="right"/>
              <w:rPr>
                <w:b/>
              </w:rPr>
            </w:pPr>
            <w:r w:rsidRPr="00953A8C">
              <w:t xml:space="preserve"> </w:t>
            </w:r>
            <w:r>
              <w:t xml:space="preserve">  </w:t>
            </w:r>
            <w:r w:rsidRPr="00953A8C">
              <w:t xml:space="preserve"> </w:t>
            </w:r>
            <w:r>
              <w:t>724,00</w:t>
            </w:r>
          </w:p>
        </w:tc>
        <w:tc>
          <w:tcPr>
            <w:tcW w:w="1559" w:type="dxa"/>
          </w:tcPr>
          <w:p w14:paraId="74D855EF" w14:textId="77777777" w:rsidR="00D134BC" w:rsidRPr="00747363" w:rsidRDefault="00D134BC" w:rsidP="00114B0D">
            <w:pPr>
              <w:jc w:val="right"/>
              <w:rPr>
                <w:b/>
              </w:rPr>
            </w:pPr>
            <w:r w:rsidRPr="00953A8C">
              <w:t xml:space="preserve"> </w:t>
            </w:r>
            <w:r>
              <w:t xml:space="preserve">  </w:t>
            </w:r>
            <w:r w:rsidRPr="00953A8C">
              <w:t xml:space="preserve"> </w:t>
            </w:r>
            <w:r>
              <w:t>724,00</w:t>
            </w:r>
          </w:p>
        </w:tc>
        <w:tc>
          <w:tcPr>
            <w:tcW w:w="1276" w:type="dxa"/>
          </w:tcPr>
          <w:p w14:paraId="2A65A2AB" w14:textId="77777777" w:rsidR="00D134BC" w:rsidRPr="00747363" w:rsidRDefault="00D134BC" w:rsidP="00114B0D">
            <w:pPr>
              <w:jc w:val="right"/>
              <w:rPr>
                <w:b/>
              </w:rPr>
            </w:pPr>
            <w:r>
              <w:t>0,00</w:t>
            </w:r>
          </w:p>
        </w:tc>
      </w:tr>
      <w:tr w:rsidR="00D134BC" w:rsidRPr="00747363" w14:paraId="3353F80E" w14:textId="77777777" w:rsidTr="00114B0D">
        <w:tc>
          <w:tcPr>
            <w:tcW w:w="1440" w:type="dxa"/>
          </w:tcPr>
          <w:p w14:paraId="5BF87386" w14:textId="77777777" w:rsidR="00D134BC" w:rsidRPr="00747363" w:rsidRDefault="00D134BC" w:rsidP="00114B0D">
            <w:pPr>
              <w:rPr>
                <w:b/>
              </w:rPr>
            </w:pPr>
            <w:r>
              <w:t>MV SR</w:t>
            </w:r>
          </w:p>
        </w:tc>
        <w:tc>
          <w:tcPr>
            <w:tcW w:w="4089" w:type="dxa"/>
          </w:tcPr>
          <w:p w14:paraId="6574C7F3" w14:textId="77777777" w:rsidR="00D134BC" w:rsidRPr="00747363" w:rsidRDefault="00D134BC" w:rsidP="00114B0D">
            <w:pPr>
              <w:rPr>
                <w:b/>
              </w:rPr>
            </w:pPr>
            <w:r>
              <w:t>BV -Vzdelávacie poukazy</w:t>
            </w:r>
          </w:p>
        </w:tc>
        <w:tc>
          <w:tcPr>
            <w:tcW w:w="1559" w:type="dxa"/>
          </w:tcPr>
          <w:p w14:paraId="4C27A12C" w14:textId="77777777" w:rsidR="00D134BC" w:rsidRPr="00747363" w:rsidRDefault="00D134BC" w:rsidP="00114B0D">
            <w:pPr>
              <w:jc w:val="right"/>
              <w:rPr>
                <w:b/>
              </w:rPr>
            </w:pPr>
            <w:r>
              <w:t xml:space="preserve">   </w:t>
            </w:r>
            <w:r w:rsidRPr="003F3B56">
              <w:t xml:space="preserve"> </w:t>
            </w:r>
            <w:r>
              <w:t>1.267,00</w:t>
            </w:r>
          </w:p>
        </w:tc>
        <w:tc>
          <w:tcPr>
            <w:tcW w:w="1559" w:type="dxa"/>
          </w:tcPr>
          <w:p w14:paraId="275F0468" w14:textId="77777777" w:rsidR="00D134BC" w:rsidRPr="00747363" w:rsidRDefault="00D134BC" w:rsidP="00114B0D">
            <w:pPr>
              <w:jc w:val="right"/>
              <w:rPr>
                <w:b/>
              </w:rPr>
            </w:pPr>
            <w:r>
              <w:t xml:space="preserve">   </w:t>
            </w:r>
            <w:r w:rsidRPr="003F3B56">
              <w:t xml:space="preserve"> </w:t>
            </w:r>
            <w:r>
              <w:t>1.267,00</w:t>
            </w:r>
          </w:p>
        </w:tc>
        <w:tc>
          <w:tcPr>
            <w:tcW w:w="1276" w:type="dxa"/>
          </w:tcPr>
          <w:p w14:paraId="0338C115" w14:textId="77777777" w:rsidR="00D134BC" w:rsidRPr="00747363" w:rsidRDefault="00D134BC" w:rsidP="00114B0D">
            <w:pPr>
              <w:jc w:val="right"/>
              <w:rPr>
                <w:b/>
              </w:rPr>
            </w:pPr>
            <w:r>
              <w:t>0,00</w:t>
            </w:r>
          </w:p>
        </w:tc>
      </w:tr>
      <w:tr w:rsidR="00D134BC" w:rsidRPr="00747363" w14:paraId="28473513" w14:textId="77777777" w:rsidTr="00114B0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F81F" w14:textId="77777777" w:rsidR="00D134BC" w:rsidRPr="00747363" w:rsidRDefault="00D134BC" w:rsidP="00114B0D">
            <w:pPr>
              <w:rPr>
                <w:b/>
              </w:rPr>
            </w:pPr>
            <w:r>
              <w:t>MŽP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8F3B" w14:textId="77777777" w:rsidR="00D134BC" w:rsidRPr="00747363" w:rsidRDefault="00D134BC" w:rsidP="00114B0D">
            <w:pPr>
              <w:rPr>
                <w:b/>
              </w:rPr>
            </w:pPr>
            <w:r>
              <w:t>BV -Prenesený výkon  ŽP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BFB2" w14:textId="77777777" w:rsidR="00D134BC" w:rsidRPr="00747363" w:rsidRDefault="00D134BC" w:rsidP="00114B0D">
            <w:pPr>
              <w:jc w:val="right"/>
              <w:rPr>
                <w:b/>
              </w:rPr>
            </w:pPr>
            <w:r>
              <w:t xml:space="preserve">       172,96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F3D9" w14:textId="77777777" w:rsidR="00D134BC" w:rsidRPr="00747363" w:rsidRDefault="00D134BC" w:rsidP="00114B0D">
            <w:pPr>
              <w:jc w:val="right"/>
              <w:rPr>
                <w:b/>
              </w:rPr>
            </w:pPr>
            <w:r>
              <w:t xml:space="preserve">       172,96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79AF" w14:textId="77777777" w:rsidR="00D134BC" w:rsidRPr="00747363" w:rsidRDefault="00D134BC" w:rsidP="00114B0D">
            <w:pPr>
              <w:jc w:val="right"/>
              <w:rPr>
                <w:b/>
              </w:rPr>
            </w:pPr>
            <w:r>
              <w:t>0,00</w:t>
            </w:r>
          </w:p>
        </w:tc>
      </w:tr>
      <w:tr w:rsidR="00D134BC" w:rsidRPr="00747363" w14:paraId="6BA70373" w14:textId="77777777" w:rsidTr="00114B0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CF2D" w14:textId="77777777" w:rsidR="00D134BC" w:rsidRPr="00747363" w:rsidRDefault="00D134BC" w:rsidP="00114B0D">
            <w:pPr>
              <w:rPr>
                <w:b/>
              </w:rPr>
            </w:pPr>
            <w:r>
              <w:t>MV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D0CE" w14:textId="77777777" w:rsidR="00D134BC" w:rsidRPr="00747363" w:rsidRDefault="00D134BC" w:rsidP="00114B0D">
            <w:pPr>
              <w:rPr>
                <w:b/>
              </w:rPr>
            </w:pPr>
            <w:r>
              <w:t>BV -Pre MŠ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5869" w14:textId="77777777" w:rsidR="00D134BC" w:rsidRPr="00747363" w:rsidRDefault="00D134BC" w:rsidP="00114B0D">
            <w:pPr>
              <w:jc w:val="right"/>
              <w:rPr>
                <w:b/>
              </w:rPr>
            </w:pPr>
            <w:r>
              <w:t xml:space="preserve">    9.029,00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8B70" w14:textId="77777777" w:rsidR="00D134BC" w:rsidRPr="00747363" w:rsidRDefault="00D134BC" w:rsidP="00114B0D">
            <w:pPr>
              <w:jc w:val="right"/>
              <w:rPr>
                <w:b/>
              </w:rPr>
            </w:pPr>
            <w:r>
              <w:t xml:space="preserve">    6.029,62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0129F" w14:textId="77777777" w:rsidR="00D134BC" w:rsidRPr="00747363" w:rsidRDefault="00D134BC" w:rsidP="00114B0D">
            <w:pPr>
              <w:jc w:val="right"/>
              <w:rPr>
                <w:b/>
              </w:rPr>
            </w:pPr>
            <w:r>
              <w:t>2.999,38</w:t>
            </w:r>
          </w:p>
        </w:tc>
      </w:tr>
      <w:tr w:rsidR="00D134BC" w:rsidRPr="00747363" w14:paraId="6A898CAE" w14:textId="77777777" w:rsidTr="00114B0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3AA2" w14:textId="77777777" w:rsidR="00D134BC" w:rsidRPr="00747363" w:rsidRDefault="00D134BC" w:rsidP="00114B0D">
            <w:pPr>
              <w:rPr>
                <w:b/>
              </w:rPr>
            </w:pPr>
            <w:r>
              <w:t>MF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0308" w14:textId="77777777" w:rsidR="00D134BC" w:rsidRPr="00747363" w:rsidRDefault="00D134BC" w:rsidP="00114B0D">
            <w:pPr>
              <w:rPr>
                <w:b/>
              </w:rPr>
            </w:pPr>
            <w:r>
              <w:t>BV -Voľby 2022,na Referendum 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543A" w14:textId="77777777" w:rsidR="00D134BC" w:rsidRPr="00747363" w:rsidRDefault="00D134BC" w:rsidP="00114B0D">
            <w:pPr>
              <w:jc w:val="right"/>
              <w:rPr>
                <w:b/>
              </w:rPr>
            </w:pPr>
            <w:r>
              <w:t xml:space="preserve">    4.400,19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FFEC" w14:textId="77777777" w:rsidR="00D134BC" w:rsidRPr="00747363" w:rsidRDefault="00D134BC" w:rsidP="00114B0D">
            <w:pPr>
              <w:jc w:val="right"/>
              <w:rPr>
                <w:b/>
              </w:rPr>
            </w:pPr>
            <w:r>
              <w:t xml:space="preserve">3.051,05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EC2E" w14:textId="77777777" w:rsidR="00D134BC" w:rsidRPr="00747363" w:rsidRDefault="00D134BC" w:rsidP="00114B0D">
            <w:pPr>
              <w:jc w:val="right"/>
              <w:rPr>
                <w:b/>
              </w:rPr>
            </w:pPr>
            <w:r>
              <w:t>1.349,14</w:t>
            </w:r>
          </w:p>
        </w:tc>
      </w:tr>
      <w:tr w:rsidR="00D134BC" w14:paraId="701D380B" w14:textId="77777777" w:rsidTr="00114B0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E5AC" w14:textId="77777777" w:rsidR="00D134BC" w:rsidRDefault="00D134BC" w:rsidP="00114B0D">
            <w:r>
              <w:t>DPO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D7FD" w14:textId="77777777" w:rsidR="00D134BC" w:rsidRDefault="00D134BC" w:rsidP="00114B0D">
            <w:r>
              <w:t>BV -Pre DHZ LS, pre DHZ 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0350" w14:textId="77777777" w:rsidR="00D134BC" w:rsidRPr="003C3C1A" w:rsidRDefault="00D134BC" w:rsidP="00114B0D">
            <w:pPr>
              <w:jc w:val="right"/>
            </w:pPr>
            <w:r>
              <w:t xml:space="preserve">    4.400,00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7FE51" w14:textId="77777777" w:rsidR="00D134BC" w:rsidRPr="003C3C1A" w:rsidRDefault="00D134BC" w:rsidP="00114B0D">
            <w:pPr>
              <w:jc w:val="right"/>
            </w:pPr>
            <w:r>
              <w:t xml:space="preserve">    4.400,00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40C6C" w14:textId="77777777" w:rsidR="00D134BC" w:rsidRDefault="00D134BC" w:rsidP="00114B0D">
            <w:pPr>
              <w:jc w:val="right"/>
            </w:pPr>
            <w:r>
              <w:t>0,00</w:t>
            </w:r>
          </w:p>
        </w:tc>
      </w:tr>
      <w:tr w:rsidR="00D134BC" w14:paraId="48540C29" w14:textId="77777777" w:rsidTr="00114B0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E04B" w14:textId="77777777" w:rsidR="00D134BC" w:rsidRDefault="00D134BC" w:rsidP="00114B0D">
            <w:r>
              <w:t>MV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73EF" w14:textId="77777777" w:rsidR="00D134BC" w:rsidRDefault="00D134BC" w:rsidP="00114B0D">
            <w:r>
              <w:t>BV -CO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9E19" w14:textId="77777777" w:rsidR="00D134BC" w:rsidRDefault="00D134BC" w:rsidP="00114B0D">
            <w:pPr>
              <w:jc w:val="right"/>
            </w:pPr>
            <w:r>
              <w:t xml:space="preserve">       133,67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1EBBE" w14:textId="77777777" w:rsidR="00D134BC" w:rsidRDefault="00D134BC" w:rsidP="00114B0D">
            <w:pPr>
              <w:jc w:val="right"/>
            </w:pPr>
            <w:r>
              <w:t>133,67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9683" w14:textId="77777777" w:rsidR="00D134BC" w:rsidRDefault="00D134BC" w:rsidP="00114B0D">
            <w:pPr>
              <w:jc w:val="right"/>
            </w:pPr>
            <w:r>
              <w:t>0,00</w:t>
            </w:r>
          </w:p>
        </w:tc>
      </w:tr>
      <w:tr w:rsidR="00D134BC" w14:paraId="2F7FAD83" w14:textId="77777777" w:rsidTr="00114B0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6260" w14:textId="77777777" w:rsidR="00D134BC" w:rsidRDefault="00D134BC" w:rsidP="00114B0D">
            <w:r>
              <w:t>MV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E2C8" w14:textId="77777777" w:rsidR="00D134BC" w:rsidRDefault="00D134BC" w:rsidP="00114B0D">
            <w:r>
              <w:t>BV -REGOB, register adries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C755" w14:textId="77777777" w:rsidR="00D134BC" w:rsidRDefault="00D134BC" w:rsidP="00114B0D">
            <w:pPr>
              <w:jc w:val="right"/>
            </w:pPr>
            <w:r>
              <w:t xml:space="preserve">       603,91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D5F5" w14:textId="77777777" w:rsidR="00D134BC" w:rsidRDefault="00D134BC" w:rsidP="00114B0D">
            <w:pPr>
              <w:jc w:val="right"/>
            </w:pPr>
            <w:r>
              <w:t>603,91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D5D2" w14:textId="77777777" w:rsidR="00D134BC" w:rsidRDefault="00D134BC" w:rsidP="00114B0D">
            <w:pPr>
              <w:jc w:val="right"/>
            </w:pPr>
            <w:r>
              <w:t>0,00</w:t>
            </w:r>
          </w:p>
        </w:tc>
      </w:tr>
      <w:tr w:rsidR="00D134BC" w14:paraId="5DE70AE2" w14:textId="77777777" w:rsidTr="00114B0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345C" w14:textId="77777777" w:rsidR="00D134BC" w:rsidRDefault="00D134BC" w:rsidP="00114B0D">
            <w:r>
              <w:t>ÚPSVR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88FB" w14:textId="77777777" w:rsidR="00D134BC" w:rsidRDefault="00D134BC" w:rsidP="00114B0D">
            <w:r>
              <w:t xml:space="preserve">BV – stravné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040A" w14:textId="77777777" w:rsidR="00D134BC" w:rsidRDefault="00D134BC" w:rsidP="00114B0D">
            <w:pPr>
              <w:jc w:val="right"/>
            </w:pPr>
            <w:r>
              <w:t>4.550,00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BAF6" w14:textId="77777777" w:rsidR="00D134BC" w:rsidRDefault="00D134BC" w:rsidP="00114B0D">
            <w:pPr>
              <w:jc w:val="right"/>
            </w:pPr>
            <w:r>
              <w:t>2.874,12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6C93" w14:textId="77777777" w:rsidR="00D134BC" w:rsidRDefault="00D134BC" w:rsidP="00114B0D">
            <w:pPr>
              <w:jc w:val="right"/>
            </w:pPr>
            <w:r>
              <w:t>1.675,88</w:t>
            </w:r>
          </w:p>
        </w:tc>
      </w:tr>
      <w:tr w:rsidR="00D134BC" w14:paraId="6D815D75" w14:textId="77777777" w:rsidTr="00114B0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64E2" w14:textId="77777777" w:rsidR="00D134BC" w:rsidRDefault="00D134BC" w:rsidP="00114B0D">
            <w:r>
              <w:t>MV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F158" w14:textId="77777777" w:rsidR="00D134BC" w:rsidRDefault="00D134BC" w:rsidP="00114B0D">
            <w:r>
              <w:t>BV - AU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A7C23" w14:textId="77777777" w:rsidR="00D134BC" w:rsidRDefault="00D134BC" w:rsidP="00114B0D">
            <w:pPr>
              <w:jc w:val="right"/>
            </w:pPr>
            <w:r>
              <w:t xml:space="preserve">    3.713,00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02EA" w14:textId="77777777" w:rsidR="00D134BC" w:rsidRDefault="00D134BC" w:rsidP="00114B0D">
            <w:pPr>
              <w:jc w:val="right"/>
            </w:pPr>
            <w:r>
              <w:t xml:space="preserve">    3.713,00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8753" w14:textId="77777777" w:rsidR="00D134BC" w:rsidRDefault="00D134BC" w:rsidP="00114B0D">
            <w:pPr>
              <w:jc w:val="right"/>
            </w:pPr>
            <w:r>
              <w:t xml:space="preserve">     0,00</w:t>
            </w:r>
          </w:p>
        </w:tc>
      </w:tr>
      <w:tr w:rsidR="00D134BC" w14:paraId="5D453DBE" w14:textId="77777777" w:rsidTr="00114B0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3756" w14:textId="77777777" w:rsidR="00D134BC" w:rsidRDefault="00D134BC" w:rsidP="00114B0D">
            <w:r>
              <w:t>MV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8C06" w14:textId="77777777" w:rsidR="00D134BC" w:rsidRDefault="00D134BC" w:rsidP="00114B0D">
            <w:r>
              <w:t xml:space="preserve">BV – </w:t>
            </w:r>
            <w:proofErr w:type="spellStart"/>
            <w:r>
              <w:t>ŠvP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9B58" w14:textId="77777777" w:rsidR="00D134BC" w:rsidRDefault="00D134BC" w:rsidP="00114B0D">
            <w:pPr>
              <w:jc w:val="right"/>
            </w:pPr>
            <w:r>
              <w:t>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5EA7" w14:textId="77777777" w:rsidR="00D134BC" w:rsidRDefault="00D134BC" w:rsidP="00114B0D">
            <w:pPr>
              <w:jc w:val="right"/>
            </w:pPr>
            <w:r>
              <w:t>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04DB" w14:textId="77777777" w:rsidR="00D134BC" w:rsidRDefault="00D134BC" w:rsidP="00114B0D">
            <w:pPr>
              <w:jc w:val="right"/>
            </w:pPr>
            <w:r>
              <w:t>0,00</w:t>
            </w:r>
          </w:p>
        </w:tc>
      </w:tr>
    </w:tbl>
    <w:p w14:paraId="12E54397" w14:textId="77777777" w:rsidR="00D134BC" w:rsidRPr="00D134BC" w:rsidRDefault="00D134BC" w:rsidP="00D134BC">
      <w:pPr>
        <w:pStyle w:val="Odsekzoznamu"/>
        <w:spacing w:line="360" w:lineRule="auto"/>
        <w:ind w:left="360"/>
        <w:jc w:val="both"/>
        <w:rPr>
          <w:b/>
        </w:rPr>
      </w:pPr>
    </w:p>
    <w:p w14:paraId="3500C952" w14:textId="77777777" w:rsidR="005F58AF" w:rsidRDefault="005F58AF" w:rsidP="005F58AF">
      <w:pPr>
        <w:spacing w:line="360" w:lineRule="auto"/>
        <w:jc w:val="both"/>
        <w:rPr>
          <w:b/>
        </w:rPr>
      </w:pPr>
      <w:r>
        <w:rPr>
          <w:b/>
        </w:rPr>
        <w:t>10.2.  Poskytnuté dotácie</w:t>
      </w:r>
    </w:p>
    <w:p w14:paraId="7A38172B" w14:textId="0970E2AC" w:rsidR="005F58AF" w:rsidRPr="00BC547D" w:rsidRDefault="005F58AF" w:rsidP="005F58AF">
      <w:pPr>
        <w:jc w:val="both"/>
      </w:pPr>
      <w:r w:rsidRPr="00BC547D">
        <w:t xml:space="preserve">Obec v roku </w:t>
      </w:r>
      <w:r>
        <w:t>202</w:t>
      </w:r>
      <w:r w:rsidR="00C42C99">
        <w:t>2</w:t>
      </w:r>
      <w:r w:rsidRPr="00BC547D">
        <w:t xml:space="preserve"> poskytla dotácie v súlade so VZN č. </w:t>
      </w:r>
      <w:r>
        <w:t>8/2008</w:t>
      </w:r>
      <w:r w:rsidRPr="00BC547D">
        <w:t xml:space="preserve"> o dotáciách, právnickým osobám, fyzickým osobám - podnikateľom na podporu všeobecne prospešných služieb,  na všeobecne prospešný alebo verejnoprospešný účel. </w:t>
      </w:r>
    </w:p>
    <w:p w14:paraId="54DDB84B" w14:textId="77777777" w:rsidR="005F58AF" w:rsidRDefault="005F58AF" w:rsidP="005F58AF">
      <w:pPr>
        <w:jc w:val="both"/>
        <w:rPr>
          <w:color w:val="FF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1985"/>
        <w:gridCol w:w="1701"/>
        <w:gridCol w:w="1275"/>
      </w:tblGrid>
      <w:tr w:rsidR="005F58AF" w:rsidRPr="00747363" w14:paraId="2499A4CA" w14:textId="77777777" w:rsidTr="00B0460E">
        <w:tc>
          <w:tcPr>
            <w:tcW w:w="4678" w:type="dxa"/>
            <w:shd w:val="clear" w:color="auto" w:fill="D9D9D9"/>
          </w:tcPr>
          <w:p w14:paraId="58F3EFD5" w14:textId="77777777" w:rsidR="005F58AF" w:rsidRPr="00747363" w:rsidRDefault="005F58AF" w:rsidP="00B0460E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Žiadateľ dotácie</w:t>
            </w:r>
          </w:p>
          <w:p w14:paraId="2144AF5F" w14:textId="77777777" w:rsidR="005F58AF" w:rsidRPr="00747363" w:rsidRDefault="005F58AF" w:rsidP="00B0460E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14:paraId="6308A60D" w14:textId="77777777" w:rsidR="005F58AF" w:rsidRDefault="005F58AF" w:rsidP="00B0460E">
            <w:pPr>
              <w:rPr>
                <w:b/>
                <w:sz w:val="20"/>
                <w:szCs w:val="20"/>
              </w:rPr>
            </w:pPr>
          </w:p>
          <w:p w14:paraId="5DD7390E" w14:textId="77777777" w:rsidR="005F58AF" w:rsidRDefault="005F58AF" w:rsidP="00B0460E">
            <w:pPr>
              <w:rPr>
                <w:b/>
                <w:sz w:val="20"/>
                <w:szCs w:val="20"/>
              </w:rPr>
            </w:pPr>
          </w:p>
          <w:p w14:paraId="24B4C35A" w14:textId="77777777" w:rsidR="005F58AF" w:rsidRPr="00747363" w:rsidRDefault="005F58AF" w:rsidP="00B0460E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5" w:type="dxa"/>
            <w:shd w:val="clear" w:color="auto" w:fill="D9D9D9"/>
          </w:tcPr>
          <w:p w14:paraId="45B71170" w14:textId="77777777" w:rsidR="005F58AF" w:rsidRPr="00747363" w:rsidRDefault="005F58AF" w:rsidP="00B0460E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  <w:p w14:paraId="1B24C2F1" w14:textId="77777777" w:rsidR="005F58AF" w:rsidRPr="00747363" w:rsidRDefault="005F58AF" w:rsidP="00B0460E">
            <w:pPr>
              <w:jc w:val="center"/>
              <w:rPr>
                <w:b/>
                <w:sz w:val="20"/>
                <w:szCs w:val="20"/>
              </w:rPr>
            </w:pPr>
          </w:p>
          <w:p w14:paraId="6C575570" w14:textId="77777777" w:rsidR="005F58AF" w:rsidRPr="00747363" w:rsidRDefault="005F58AF" w:rsidP="00B0460E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14:paraId="6D75AB3C" w14:textId="77777777" w:rsidR="005F58AF" w:rsidRPr="00747363" w:rsidRDefault="005F58AF" w:rsidP="00B0460E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skutočne použitých finančných prostriedkov</w:t>
            </w:r>
          </w:p>
          <w:p w14:paraId="56371F3F" w14:textId="77777777" w:rsidR="005F58AF" w:rsidRPr="00747363" w:rsidRDefault="005F58AF" w:rsidP="00B0460E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275" w:type="dxa"/>
            <w:shd w:val="clear" w:color="auto" w:fill="D9D9D9"/>
          </w:tcPr>
          <w:p w14:paraId="1BB696DF" w14:textId="77777777" w:rsidR="005F58AF" w:rsidRPr="00747363" w:rsidRDefault="005F58AF" w:rsidP="00B0460E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14:paraId="46C69A77" w14:textId="77777777" w:rsidR="005F58AF" w:rsidRPr="00747363" w:rsidRDefault="005F58AF" w:rsidP="00B0460E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(stĺ.2 - stĺ.3 )</w:t>
            </w:r>
          </w:p>
          <w:p w14:paraId="4C209C93" w14:textId="77777777" w:rsidR="005F58AF" w:rsidRPr="00747363" w:rsidRDefault="005F58AF" w:rsidP="00B0460E">
            <w:pPr>
              <w:jc w:val="center"/>
              <w:rPr>
                <w:b/>
                <w:sz w:val="20"/>
                <w:szCs w:val="20"/>
              </w:rPr>
            </w:pPr>
          </w:p>
          <w:p w14:paraId="1A2388F9" w14:textId="77777777" w:rsidR="005F58AF" w:rsidRPr="00747363" w:rsidRDefault="005F58AF" w:rsidP="00B0460E">
            <w:pPr>
              <w:jc w:val="center"/>
              <w:rPr>
                <w:b/>
                <w:sz w:val="20"/>
                <w:szCs w:val="20"/>
              </w:rPr>
            </w:pPr>
          </w:p>
          <w:p w14:paraId="604A7C91" w14:textId="77777777" w:rsidR="005F58AF" w:rsidRPr="00747363" w:rsidRDefault="005F58AF" w:rsidP="00B0460E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</w:tr>
      <w:tr w:rsidR="00133BC2" w:rsidRPr="00747363" w14:paraId="1E7315B3" w14:textId="77777777" w:rsidTr="00B0460E">
        <w:tc>
          <w:tcPr>
            <w:tcW w:w="4678" w:type="dxa"/>
          </w:tcPr>
          <w:p w14:paraId="0D71BE05" w14:textId="79E82542" w:rsidR="00133BC2" w:rsidRDefault="00133BC2" w:rsidP="00133BC2">
            <w:pPr>
              <w:spacing w:line="360" w:lineRule="auto"/>
              <w:rPr>
                <w:b/>
              </w:rPr>
            </w:pPr>
            <w:r>
              <w:rPr>
                <w:b/>
              </w:rPr>
              <w:t>TJ LS – prestali hrať súťažný futbal</w:t>
            </w:r>
          </w:p>
        </w:tc>
        <w:tc>
          <w:tcPr>
            <w:tcW w:w="1985" w:type="dxa"/>
          </w:tcPr>
          <w:p w14:paraId="5F9374B8" w14:textId="0B0117D9" w:rsidR="00133BC2" w:rsidRDefault="00133BC2" w:rsidP="00133BC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0,00 €</w:t>
            </w:r>
          </w:p>
        </w:tc>
        <w:tc>
          <w:tcPr>
            <w:tcW w:w="1701" w:type="dxa"/>
          </w:tcPr>
          <w:p w14:paraId="36F1ABCF" w14:textId="4B64329B" w:rsidR="00133BC2" w:rsidRDefault="00133BC2" w:rsidP="00133BC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0,00  €</w:t>
            </w:r>
          </w:p>
        </w:tc>
        <w:tc>
          <w:tcPr>
            <w:tcW w:w="1275" w:type="dxa"/>
          </w:tcPr>
          <w:p w14:paraId="7058EC6D" w14:textId="48DAFF13" w:rsidR="00133BC2" w:rsidRDefault="00133BC2" w:rsidP="00133BC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0</w:t>
            </w:r>
          </w:p>
        </w:tc>
      </w:tr>
      <w:tr w:rsidR="00133BC2" w:rsidRPr="00747363" w14:paraId="70B26A4B" w14:textId="77777777" w:rsidTr="00B0460E">
        <w:tc>
          <w:tcPr>
            <w:tcW w:w="4678" w:type="dxa"/>
          </w:tcPr>
          <w:p w14:paraId="4014307F" w14:textId="6713D07A" w:rsidR="00133BC2" w:rsidRDefault="00133BC2" w:rsidP="00133BC2">
            <w:pPr>
              <w:spacing w:line="360" w:lineRule="auto"/>
              <w:rPr>
                <w:b/>
              </w:rPr>
            </w:pPr>
            <w:r>
              <w:rPr>
                <w:b/>
              </w:rPr>
              <w:t>KST Lietavská Svinná</w:t>
            </w:r>
          </w:p>
        </w:tc>
        <w:tc>
          <w:tcPr>
            <w:tcW w:w="1985" w:type="dxa"/>
          </w:tcPr>
          <w:p w14:paraId="61954204" w14:textId="5915C0CF" w:rsidR="00133BC2" w:rsidRDefault="00133BC2" w:rsidP="00133BC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700,00 €</w:t>
            </w:r>
          </w:p>
        </w:tc>
        <w:tc>
          <w:tcPr>
            <w:tcW w:w="1701" w:type="dxa"/>
          </w:tcPr>
          <w:p w14:paraId="3612710A" w14:textId="3E1A123C" w:rsidR="00133BC2" w:rsidRDefault="00133BC2" w:rsidP="00133BC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700,00 €</w:t>
            </w:r>
          </w:p>
        </w:tc>
        <w:tc>
          <w:tcPr>
            <w:tcW w:w="1275" w:type="dxa"/>
          </w:tcPr>
          <w:p w14:paraId="7C876173" w14:textId="214D2A0B" w:rsidR="00133BC2" w:rsidRDefault="00133BC2" w:rsidP="00133BC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0</w:t>
            </w:r>
          </w:p>
        </w:tc>
      </w:tr>
      <w:tr w:rsidR="00133BC2" w:rsidRPr="00747363" w14:paraId="54AA3749" w14:textId="77777777" w:rsidTr="00B0460E">
        <w:tc>
          <w:tcPr>
            <w:tcW w:w="4678" w:type="dxa"/>
          </w:tcPr>
          <w:p w14:paraId="07A4A048" w14:textId="0514B7C5" w:rsidR="00133BC2" w:rsidRDefault="00133BC2" w:rsidP="00133BC2">
            <w:pPr>
              <w:spacing w:line="360" w:lineRule="auto"/>
              <w:rPr>
                <w:b/>
              </w:rPr>
            </w:pPr>
            <w:r>
              <w:rPr>
                <w:b/>
              </w:rPr>
              <w:t>TJ Babkov – prestali hrať súťažný futbal</w:t>
            </w:r>
          </w:p>
        </w:tc>
        <w:tc>
          <w:tcPr>
            <w:tcW w:w="1985" w:type="dxa"/>
          </w:tcPr>
          <w:p w14:paraId="51A5A653" w14:textId="0F061E00" w:rsidR="00133BC2" w:rsidRDefault="00133BC2" w:rsidP="00133BC2">
            <w:pPr>
              <w:spacing w:line="360" w:lineRule="auto"/>
              <w:rPr>
                <w:b/>
              </w:rPr>
            </w:pPr>
            <w:r>
              <w:rPr>
                <w:b/>
              </w:rPr>
              <w:t>3.400,00 €</w:t>
            </w:r>
          </w:p>
        </w:tc>
        <w:tc>
          <w:tcPr>
            <w:tcW w:w="1701" w:type="dxa"/>
          </w:tcPr>
          <w:p w14:paraId="5AEA9285" w14:textId="02CEB42B" w:rsidR="00133BC2" w:rsidRDefault="00133BC2" w:rsidP="00133BC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3.400,00 €</w:t>
            </w:r>
          </w:p>
        </w:tc>
        <w:tc>
          <w:tcPr>
            <w:tcW w:w="1275" w:type="dxa"/>
          </w:tcPr>
          <w:p w14:paraId="7403E662" w14:textId="655BC29D" w:rsidR="00133BC2" w:rsidRDefault="00133BC2" w:rsidP="00133BC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0</w:t>
            </w:r>
          </w:p>
        </w:tc>
      </w:tr>
      <w:tr w:rsidR="00133BC2" w:rsidRPr="00747363" w14:paraId="799DB7DA" w14:textId="77777777" w:rsidTr="00B0460E">
        <w:tc>
          <w:tcPr>
            <w:tcW w:w="4678" w:type="dxa"/>
          </w:tcPr>
          <w:p w14:paraId="2117C4C3" w14:textId="72E14764" w:rsidR="00133BC2" w:rsidRDefault="00133BC2" w:rsidP="00133BC2">
            <w:pPr>
              <w:spacing w:line="360" w:lineRule="auto"/>
              <w:rPr>
                <w:b/>
              </w:rPr>
            </w:pPr>
            <w:r>
              <w:rPr>
                <w:b/>
              </w:rPr>
              <w:t>PZ LS</w:t>
            </w:r>
          </w:p>
        </w:tc>
        <w:tc>
          <w:tcPr>
            <w:tcW w:w="1985" w:type="dxa"/>
          </w:tcPr>
          <w:p w14:paraId="27E42D21" w14:textId="196419B4" w:rsidR="00133BC2" w:rsidRDefault="00133BC2" w:rsidP="00133BC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2.410,00 €</w:t>
            </w:r>
          </w:p>
        </w:tc>
        <w:tc>
          <w:tcPr>
            <w:tcW w:w="1701" w:type="dxa"/>
          </w:tcPr>
          <w:p w14:paraId="77A41EFB" w14:textId="5C932C22" w:rsidR="00133BC2" w:rsidRDefault="00133BC2" w:rsidP="00133BC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2.410,00  €</w:t>
            </w:r>
          </w:p>
        </w:tc>
        <w:tc>
          <w:tcPr>
            <w:tcW w:w="1275" w:type="dxa"/>
          </w:tcPr>
          <w:p w14:paraId="6E4574C6" w14:textId="48156260" w:rsidR="00133BC2" w:rsidRDefault="00133BC2" w:rsidP="00133BC2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0</w:t>
            </w:r>
          </w:p>
        </w:tc>
      </w:tr>
    </w:tbl>
    <w:p w14:paraId="32A32400" w14:textId="77777777" w:rsidR="005F58AF" w:rsidRDefault="005F58AF" w:rsidP="005F58AF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14:paraId="37A8ECF1" w14:textId="77777777" w:rsidR="005F58AF" w:rsidRDefault="005F58AF" w:rsidP="005F58AF">
      <w:pPr>
        <w:jc w:val="both"/>
        <w:rPr>
          <w:b/>
        </w:rPr>
      </w:pPr>
      <w:r>
        <w:rPr>
          <w:b/>
        </w:rPr>
        <w:t xml:space="preserve">10.3. </w:t>
      </w:r>
      <w:r w:rsidRPr="007A6685">
        <w:rPr>
          <w:b/>
        </w:rPr>
        <w:t xml:space="preserve">Medzi významné položky kapitálového rozpočtu patrí: </w:t>
      </w:r>
    </w:p>
    <w:p w14:paraId="6696A454" w14:textId="77777777" w:rsidR="005F58AF" w:rsidRPr="007A6685" w:rsidRDefault="005F58AF" w:rsidP="005F58AF">
      <w:pPr>
        <w:jc w:val="both"/>
        <w:rPr>
          <w:b/>
        </w:rPr>
      </w:pPr>
    </w:p>
    <w:p w14:paraId="581F3F98" w14:textId="77777777" w:rsidR="00543F8B" w:rsidRDefault="00543F8B" w:rsidP="00543F8B">
      <w:pPr>
        <w:ind w:left="720"/>
        <w:jc w:val="both"/>
        <w:rPr>
          <w:b/>
        </w:rPr>
      </w:pPr>
    </w:p>
    <w:p w14:paraId="1C677737" w14:textId="06C66489" w:rsidR="00F71A8C" w:rsidRPr="007A6685" w:rsidRDefault="00543F8B" w:rsidP="00543F8B">
      <w:pPr>
        <w:jc w:val="both"/>
        <w:rPr>
          <w:b/>
        </w:rPr>
      </w:pPr>
      <w:r>
        <w:rPr>
          <w:b/>
        </w:rPr>
        <w:lastRenderedPageBreak/>
        <w:t>a)</w:t>
      </w:r>
      <w:r w:rsidR="00F71A8C">
        <w:rPr>
          <w:b/>
        </w:rPr>
        <w:t>MK B + Most LS</w:t>
      </w:r>
    </w:p>
    <w:p w14:paraId="48552A22" w14:textId="77777777" w:rsidR="00F71A8C" w:rsidRPr="004F7726" w:rsidRDefault="00F71A8C" w:rsidP="00F71A8C">
      <w:pPr>
        <w:jc w:val="both"/>
      </w:pPr>
      <w:r>
        <w:t>Z rozpočtovaných  150.000,00 EUR</w:t>
      </w:r>
      <w:r w:rsidRPr="004F7726">
        <w:t xml:space="preserve"> bolo skutočne vyčer</w:t>
      </w:r>
      <w:r>
        <w:t xml:space="preserve">pané k 31.12.2022 v sume 134.758,66, čo predstavuje 90 </w:t>
      </w:r>
      <w:r w:rsidRPr="004F7726">
        <w:t xml:space="preserve"> % čerpanie.</w:t>
      </w:r>
      <w:r>
        <w:t xml:space="preserve"> </w:t>
      </w:r>
    </w:p>
    <w:p w14:paraId="063E3A30" w14:textId="4A0A7AFD" w:rsidR="00F71A8C" w:rsidRPr="007A6685" w:rsidRDefault="00543F8B" w:rsidP="00543F8B">
      <w:pPr>
        <w:jc w:val="both"/>
        <w:rPr>
          <w:b/>
        </w:rPr>
      </w:pPr>
      <w:r>
        <w:rPr>
          <w:b/>
        </w:rPr>
        <w:t>b)</w:t>
      </w:r>
      <w:r w:rsidR="00F71A8C">
        <w:rPr>
          <w:b/>
        </w:rPr>
        <w:t>Vodovod Babkov</w:t>
      </w:r>
    </w:p>
    <w:p w14:paraId="1C4B0321" w14:textId="77777777" w:rsidR="00F71A8C" w:rsidRDefault="00F71A8C" w:rsidP="00F71A8C">
      <w:pPr>
        <w:jc w:val="both"/>
      </w:pPr>
      <w:r>
        <w:t>Z rozpočtovaných  5.000,00</w:t>
      </w:r>
      <w:r w:rsidRPr="004F7726">
        <w:t xml:space="preserve"> </w:t>
      </w:r>
      <w:r>
        <w:t>EUR</w:t>
      </w:r>
      <w:r w:rsidRPr="004F7726">
        <w:t xml:space="preserve"> bolo skutočne vyčer</w:t>
      </w:r>
      <w:r>
        <w:t>pané k 31.12.2022 v sume 2.936,65 EUR, čo predstavuje 59</w:t>
      </w:r>
      <w:r w:rsidRPr="004F7726">
        <w:t xml:space="preserve"> % čerpanie.</w:t>
      </w:r>
      <w:r>
        <w:t xml:space="preserve"> </w:t>
      </w:r>
    </w:p>
    <w:p w14:paraId="04C3CB9A" w14:textId="77777777" w:rsidR="00F71A8C" w:rsidRPr="005A37D5" w:rsidRDefault="00F71A8C" w:rsidP="00F71A8C">
      <w:pPr>
        <w:jc w:val="both"/>
        <w:rPr>
          <w:b/>
          <w:bCs/>
        </w:rPr>
      </w:pPr>
      <w:r>
        <w:rPr>
          <w:b/>
          <w:bCs/>
        </w:rPr>
        <w:t>c)Kúpa pozemku pod ihrisko LS</w:t>
      </w:r>
    </w:p>
    <w:p w14:paraId="666698C7" w14:textId="77777777" w:rsidR="00F71A8C" w:rsidRDefault="00F71A8C" w:rsidP="00F71A8C">
      <w:pPr>
        <w:jc w:val="both"/>
      </w:pPr>
      <w:r>
        <w:t>Z rozpočtovaných  7.500,00</w:t>
      </w:r>
      <w:r w:rsidRPr="004F7726">
        <w:t xml:space="preserve"> </w:t>
      </w:r>
      <w:r>
        <w:t>EUR</w:t>
      </w:r>
      <w:r w:rsidRPr="004F7726">
        <w:t xml:space="preserve"> bolo skutočne vyčer</w:t>
      </w:r>
      <w:r>
        <w:t>pané k 31.12.2022 v sume 7.211,50 EUR, čo predstavuje 96</w:t>
      </w:r>
      <w:r w:rsidRPr="004F7726">
        <w:t xml:space="preserve"> % čerpanie.</w:t>
      </w:r>
      <w:r>
        <w:t xml:space="preserve"> </w:t>
      </w:r>
    </w:p>
    <w:p w14:paraId="08FFEF3A" w14:textId="77777777" w:rsidR="00F71A8C" w:rsidRDefault="00F71A8C" w:rsidP="00F71A8C">
      <w:pPr>
        <w:jc w:val="both"/>
        <w:rPr>
          <w:b/>
        </w:rPr>
      </w:pPr>
      <w:r>
        <w:rPr>
          <w:b/>
        </w:rPr>
        <w:t>d)</w:t>
      </w:r>
      <w:proofErr w:type="spellStart"/>
      <w:r>
        <w:rPr>
          <w:b/>
        </w:rPr>
        <w:t>Workoutové</w:t>
      </w:r>
      <w:proofErr w:type="spellEnd"/>
      <w:r>
        <w:rPr>
          <w:b/>
        </w:rPr>
        <w:t xml:space="preserve">  ihrisko B</w:t>
      </w:r>
    </w:p>
    <w:p w14:paraId="5D892AE2" w14:textId="77777777" w:rsidR="00F71A8C" w:rsidRDefault="00F71A8C" w:rsidP="00F71A8C">
      <w:pPr>
        <w:jc w:val="both"/>
      </w:pPr>
      <w:r>
        <w:t>Z rozpočtovaných  7.500,00</w:t>
      </w:r>
      <w:r w:rsidRPr="004F7726">
        <w:t xml:space="preserve"> </w:t>
      </w:r>
      <w:r>
        <w:t>EUR</w:t>
      </w:r>
      <w:r w:rsidRPr="004F7726">
        <w:t xml:space="preserve"> bolo skutočne vyčer</w:t>
      </w:r>
      <w:r>
        <w:t>pané k 31.12.2022 v sume 7.175,59 EUR, čo predstavuje 96</w:t>
      </w:r>
      <w:r w:rsidRPr="004F7726">
        <w:t xml:space="preserve"> % čerpanie.</w:t>
      </w:r>
      <w:r>
        <w:t xml:space="preserve"> </w:t>
      </w:r>
    </w:p>
    <w:p w14:paraId="6D328A72" w14:textId="2E8E1925" w:rsidR="005F58AF" w:rsidRDefault="005F58AF" w:rsidP="005F58AF">
      <w:pPr>
        <w:jc w:val="both"/>
      </w:pPr>
      <w:r w:rsidRPr="004F7726">
        <w:t>.</w:t>
      </w:r>
      <w:r>
        <w:t xml:space="preserve"> </w:t>
      </w:r>
    </w:p>
    <w:p w14:paraId="46F615F9" w14:textId="77777777" w:rsidR="005F58AF" w:rsidRDefault="005F58AF" w:rsidP="005F58AF">
      <w:pPr>
        <w:jc w:val="both"/>
      </w:pPr>
    </w:p>
    <w:p w14:paraId="69B5D449" w14:textId="77777777" w:rsidR="005F58AF" w:rsidRDefault="005F58AF" w:rsidP="005F58AF">
      <w:pPr>
        <w:spacing w:line="360" w:lineRule="auto"/>
        <w:jc w:val="both"/>
        <w:rPr>
          <w:b/>
        </w:rPr>
      </w:pPr>
    </w:p>
    <w:p w14:paraId="7F9DE4C2" w14:textId="4F507D69" w:rsidR="005F58AF" w:rsidRPr="004E600E" w:rsidRDefault="00B55BD1" w:rsidP="005F58AF">
      <w:pPr>
        <w:ind w:left="284"/>
        <w:jc w:val="center"/>
        <w:rPr>
          <w:b/>
          <w:color w:val="FF0000"/>
        </w:rPr>
      </w:pPr>
      <w:r>
        <w:rPr>
          <w:b/>
          <w:noProof/>
          <w:color w:val="FF0000"/>
          <w14:ligatures w14:val="standardContextual"/>
        </w:rPr>
        <w:drawing>
          <wp:inline distT="0" distB="0" distL="0" distR="0" wp14:anchorId="5DE7F6ED" wp14:editId="0AEF33C8">
            <wp:extent cx="2857500" cy="1609725"/>
            <wp:effectExtent l="0" t="0" r="0" b="9525"/>
            <wp:docPr id="187340669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406699" name="Obrázok 1873406699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5DEA6C" w14:textId="77777777" w:rsidR="005F58AF" w:rsidRDefault="005F58AF" w:rsidP="005F58AF">
      <w:pPr>
        <w:spacing w:line="276" w:lineRule="auto"/>
        <w:jc w:val="both"/>
      </w:pPr>
    </w:p>
    <w:p w14:paraId="144E4991" w14:textId="77777777" w:rsidR="00543F8B" w:rsidRDefault="00543F8B" w:rsidP="005F58AF">
      <w:pPr>
        <w:spacing w:line="276" w:lineRule="auto"/>
        <w:jc w:val="both"/>
      </w:pPr>
    </w:p>
    <w:p w14:paraId="4AA34A0B" w14:textId="77777777" w:rsidR="00543F8B" w:rsidRDefault="00543F8B" w:rsidP="005F58AF">
      <w:pPr>
        <w:spacing w:line="276" w:lineRule="auto"/>
        <w:jc w:val="both"/>
      </w:pPr>
    </w:p>
    <w:p w14:paraId="18F72C7E" w14:textId="77777777" w:rsidR="005F58AF" w:rsidRDefault="005F58AF" w:rsidP="005F58AF">
      <w:pPr>
        <w:jc w:val="both"/>
        <w:rPr>
          <w:b/>
        </w:rPr>
      </w:pPr>
      <w:r>
        <w:rPr>
          <w:b/>
        </w:rPr>
        <w:t xml:space="preserve">10.4.  Predpokladaný budúci vývoj činnosti </w:t>
      </w:r>
    </w:p>
    <w:p w14:paraId="5D72AFE5" w14:textId="77777777" w:rsidR="005F58AF" w:rsidRDefault="005F58AF" w:rsidP="005F58AF">
      <w:pPr>
        <w:spacing w:line="360" w:lineRule="auto"/>
        <w:jc w:val="both"/>
      </w:pPr>
      <w:r>
        <w:t>Predpokladané investičné akcie realizované v budúcich rokoch :</w:t>
      </w:r>
    </w:p>
    <w:p w14:paraId="13D2C108" w14:textId="77777777" w:rsidR="005F58AF" w:rsidRDefault="005F58AF" w:rsidP="005F58AF">
      <w:pPr>
        <w:numPr>
          <w:ilvl w:val="0"/>
          <w:numId w:val="1"/>
        </w:numPr>
        <w:jc w:val="both"/>
      </w:pPr>
      <w:r>
        <w:t>Rekonštrukcie miestnych komunikácií</w:t>
      </w:r>
    </w:p>
    <w:p w14:paraId="17440568" w14:textId="77777777" w:rsidR="005F58AF" w:rsidRDefault="005F58AF" w:rsidP="005F58AF">
      <w:pPr>
        <w:numPr>
          <w:ilvl w:val="0"/>
          <w:numId w:val="1"/>
        </w:numPr>
        <w:spacing w:line="240" w:lineRule="exact"/>
        <w:jc w:val="both"/>
      </w:pPr>
      <w:r>
        <w:t xml:space="preserve">Zmeny a doplnok č. 5 ÚPN-O </w:t>
      </w:r>
    </w:p>
    <w:p w14:paraId="279034C9" w14:textId="11B88FC3" w:rsidR="005F58AF" w:rsidRDefault="005F58AF" w:rsidP="005F58AF">
      <w:pPr>
        <w:numPr>
          <w:ilvl w:val="0"/>
          <w:numId w:val="1"/>
        </w:numPr>
        <w:spacing w:line="240" w:lineRule="exact"/>
        <w:jc w:val="both"/>
      </w:pPr>
      <w:r>
        <w:t>Rekonštrukcia KD B</w:t>
      </w:r>
      <w:r w:rsidR="00F71A8C">
        <w:t xml:space="preserve"> - zateplenie</w:t>
      </w:r>
    </w:p>
    <w:p w14:paraId="6245B9DE" w14:textId="77777777" w:rsidR="005F58AF" w:rsidRDefault="005F58AF" w:rsidP="005F58AF">
      <w:pPr>
        <w:numPr>
          <w:ilvl w:val="0"/>
          <w:numId w:val="1"/>
        </w:numPr>
        <w:spacing w:line="240" w:lineRule="exact"/>
        <w:jc w:val="both"/>
      </w:pPr>
      <w:r>
        <w:t>Rekonštrukcia MR</w:t>
      </w:r>
    </w:p>
    <w:p w14:paraId="2B341D35" w14:textId="7239EA25" w:rsidR="005F58AF" w:rsidRDefault="00F71A8C" w:rsidP="00F71A8C">
      <w:pPr>
        <w:spacing w:line="240" w:lineRule="exact"/>
        <w:ind w:left="435"/>
        <w:jc w:val="both"/>
      </w:pPr>
      <w:r>
        <w:t>-    Zateplenie Domu spomienok LS</w:t>
      </w:r>
    </w:p>
    <w:p w14:paraId="6CB81750" w14:textId="77777777" w:rsidR="00543F8B" w:rsidRDefault="00543F8B" w:rsidP="00F71A8C">
      <w:pPr>
        <w:spacing w:line="240" w:lineRule="exact"/>
        <w:ind w:left="435"/>
        <w:jc w:val="both"/>
      </w:pPr>
    </w:p>
    <w:p w14:paraId="09514111" w14:textId="77777777" w:rsidR="005F58AF" w:rsidRDefault="005F58AF" w:rsidP="005F58AF">
      <w:pPr>
        <w:spacing w:line="360" w:lineRule="auto"/>
        <w:jc w:val="both"/>
        <w:rPr>
          <w:b/>
        </w:rPr>
      </w:pPr>
      <w:r>
        <w:rPr>
          <w:b/>
        </w:rPr>
        <w:t xml:space="preserve">10.5 .Udalosti osobitného významu po skončení účtovného obdobia </w:t>
      </w:r>
    </w:p>
    <w:p w14:paraId="0D39CF3E" w14:textId="77777777" w:rsidR="005F58AF" w:rsidRDefault="005F58AF" w:rsidP="005F58AF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14:paraId="144CDC56" w14:textId="77777777" w:rsidR="00543F8B" w:rsidRDefault="00543F8B" w:rsidP="005F58AF">
      <w:pPr>
        <w:spacing w:line="360" w:lineRule="auto"/>
        <w:jc w:val="both"/>
      </w:pPr>
    </w:p>
    <w:p w14:paraId="7DD03B7C" w14:textId="77777777" w:rsidR="005F58AF" w:rsidRDefault="005F58AF" w:rsidP="005F58AF">
      <w:pPr>
        <w:spacing w:line="360" w:lineRule="auto"/>
        <w:jc w:val="both"/>
        <w:rPr>
          <w:b/>
        </w:rPr>
      </w:pPr>
      <w:r w:rsidRPr="00D212E7">
        <w:rPr>
          <w:b/>
        </w:rPr>
        <w:t>10.6. Významné riziká a neistoty, ktorým je účtovná jednotka vystavená</w:t>
      </w:r>
    </w:p>
    <w:p w14:paraId="38870C91" w14:textId="09EABEAA" w:rsidR="005F58AF" w:rsidRDefault="005F58AF" w:rsidP="005F58AF">
      <w:pPr>
        <w:spacing w:line="360" w:lineRule="auto"/>
        <w:jc w:val="both"/>
      </w:pPr>
      <w:r>
        <w:t xml:space="preserve">Obec Lietavská Svinná - Babkov </w:t>
      </w:r>
      <w:r w:rsidR="00721635">
        <w:t>v</w:t>
      </w:r>
      <w:r>
        <w:t>edie súdny spor s občiankou obce Lietavská Svinná</w:t>
      </w:r>
      <w:r w:rsidR="00B55BD1">
        <w:t>, ktorý ani v roku 2022 nebol ukončený-</w:t>
      </w:r>
    </w:p>
    <w:p w14:paraId="2CB6A954" w14:textId="77777777" w:rsidR="00721635" w:rsidRDefault="00721635" w:rsidP="00721635">
      <w:pPr>
        <w:spacing w:line="360" w:lineRule="auto"/>
        <w:jc w:val="both"/>
      </w:pPr>
      <w:r>
        <w:t>V mesiaci február 2022 začal vojenský konflikt na Ukrajine, ktorý doteraz pretrváva. V roku</w:t>
      </w:r>
    </w:p>
    <w:p w14:paraId="768ACEFC" w14:textId="77777777" w:rsidR="00721635" w:rsidRDefault="00721635" w:rsidP="00721635">
      <w:pPr>
        <w:spacing w:line="360" w:lineRule="auto"/>
        <w:jc w:val="both"/>
      </w:pPr>
      <w:r>
        <w:t>2022 mal tento konflikt za následok vysokú infláciu a energetickú krízu. Obec preto</w:t>
      </w:r>
    </w:p>
    <w:p w14:paraId="463380B9" w14:textId="77777777" w:rsidR="00721635" w:rsidRDefault="00721635" w:rsidP="00721635">
      <w:pPr>
        <w:spacing w:line="360" w:lineRule="auto"/>
        <w:jc w:val="both"/>
      </w:pPr>
      <w:r>
        <w:t>predpokladá aj v roku 2023 negatívne dopady na hospodárenie samosprávy.</w:t>
      </w:r>
    </w:p>
    <w:p w14:paraId="40DE17B1" w14:textId="77777777" w:rsidR="00721635" w:rsidRDefault="00721635" w:rsidP="00721635">
      <w:pPr>
        <w:spacing w:line="360" w:lineRule="auto"/>
        <w:jc w:val="both"/>
      </w:pPr>
      <w:r>
        <w:t>Vedenie obce bude pokračovať v monitorovaní potenciálneho dopadu a podnikne všetky</w:t>
      </w:r>
    </w:p>
    <w:p w14:paraId="233FBD04" w14:textId="77777777" w:rsidR="00721635" w:rsidRDefault="00721635" w:rsidP="00721635">
      <w:pPr>
        <w:spacing w:line="360" w:lineRule="auto"/>
        <w:jc w:val="both"/>
      </w:pPr>
      <w:r>
        <w:lastRenderedPageBreak/>
        <w:t>možné kroky na zmiernenie akýchkoľvek negatívnych účinkov na obec, na jej občanov a na jej</w:t>
      </w:r>
    </w:p>
    <w:p w14:paraId="47868DFB" w14:textId="5F430284" w:rsidR="00721635" w:rsidRDefault="00721635" w:rsidP="00721635">
      <w:pPr>
        <w:spacing w:line="360" w:lineRule="auto"/>
        <w:jc w:val="both"/>
      </w:pPr>
      <w:r>
        <w:t>zamestnancov.</w:t>
      </w:r>
    </w:p>
    <w:p w14:paraId="281A31F3" w14:textId="77777777" w:rsidR="00721635" w:rsidRDefault="00721635" w:rsidP="00721635">
      <w:pPr>
        <w:spacing w:line="360" w:lineRule="auto"/>
        <w:jc w:val="both"/>
      </w:pPr>
    </w:p>
    <w:p w14:paraId="2FF9EEB8" w14:textId="77777777" w:rsidR="005F58AF" w:rsidRDefault="005F58AF" w:rsidP="005F58AF">
      <w:pPr>
        <w:spacing w:line="360" w:lineRule="auto"/>
        <w:jc w:val="both"/>
      </w:pPr>
      <w:r>
        <w:t xml:space="preserve">Vypracoval:   Drahoslava </w:t>
      </w:r>
      <w:proofErr w:type="spellStart"/>
      <w:r>
        <w:t>Santusová</w:t>
      </w:r>
      <w:proofErr w:type="spellEnd"/>
      <w:r>
        <w:t xml:space="preserve">                       Schválil: Vladimír Jamečný</w:t>
      </w:r>
    </w:p>
    <w:p w14:paraId="2247CCBB" w14:textId="77777777" w:rsidR="005F58AF" w:rsidRDefault="005F58AF" w:rsidP="005F58AF">
      <w:pPr>
        <w:spacing w:line="360" w:lineRule="auto"/>
        <w:jc w:val="both"/>
      </w:pPr>
      <w:r>
        <w:t xml:space="preserve">                                                                                              starosta obce</w:t>
      </w:r>
    </w:p>
    <w:p w14:paraId="3785EB24" w14:textId="69E4A1A1" w:rsidR="005F58AF" w:rsidRDefault="005F58AF" w:rsidP="005F58AF">
      <w:pPr>
        <w:spacing w:line="360" w:lineRule="auto"/>
        <w:jc w:val="both"/>
      </w:pPr>
      <w:r>
        <w:t>V Lietavskej Svinnej, 02.7.2023</w:t>
      </w:r>
    </w:p>
    <w:p w14:paraId="279A8950" w14:textId="77777777" w:rsidR="005F58AF" w:rsidRDefault="005F58AF" w:rsidP="005F58AF">
      <w:pPr>
        <w:spacing w:line="360" w:lineRule="auto"/>
        <w:jc w:val="both"/>
      </w:pPr>
    </w:p>
    <w:p w14:paraId="6E92959B" w14:textId="77777777" w:rsidR="005F58AF" w:rsidRDefault="005F58AF" w:rsidP="005F58AF">
      <w:pPr>
        <w:spacing w:line="360" w:lineRule="auto"/>
        <w:jc w:val="both"/>
      </w:pPr>
    </w:p>
    <w:p w14:paraId="08824975" w14:textId="77777777" w:rsidR="005F58AF" w:rsidRDefault="005F58AF" w:rsidP="005F58AF">
      <w:pPr>
        <w:spacing w:line="360" w:lineRule="auto"/>
        <w:jc w:val="both"/>
      </w:pPr>
      <w:r>
        <w:t>Prílohy:</w:t>
      </w:r>
    </w:p>
    <w:p w14:paraId="0948C195" w14:textId="77777777" w:rsidR="005F58AF" w:rsidRDefault="005F58AF" w:rsidP="005F58AF">
      <w:pPr>
        <w:numPr>
          <w:ilvl w:val="0"/>
          <w:numId w:val="4"/>
        </w:numPr>
        <w:spacing w:line="360" w:lineRule="auto"/>
        <w:jc w:val="both"/>
      </w:pPr>
      <w:r>
        <w:t xml:space="preserve">Individuálna účtovná závierka: Súvaha, výkaz ziskov a strát, Poznámky </w:t>
      </w:r>
    </w:p>
    <w:p w14:paraId="47372DD2" w14:textId="77777777" w:rsidR="005F58AF" w:rsidRDefault="005F58AF" w:rsidP="005F58AF">
      <w:pPr>
        <w:numPr>
          <w:ilvl w:val="0"/>
          <w:numId w:val="4"/>
        </w:numPr>
        <w:spacing w:line="360" w:lineRule="auto"/>
        <w:jc w:val="both"/>
      </w:pPr>
      <w:r>
        <w:t xml:space="preserve">Výrok audítora k individuálnej účtovnej závierke </w:t>
      </w:r>
    </w:p>
    <w:p w14:paraId="2AE5B013" w14:textId="550DCC28" w:rsidR="005F58AF" w:rsidRDefault="005F58AF" w:rsidP="005F58AF">
      <w:pPr>
        <w:numPr>
          <w:ilvl w:val="0"/>
          <w:numId w:val="4"/>
        </w:numPr>
        <w:spacing w:line="360" w:lineRule="auto"/>
        <w:jc w:val="both"/>
      </w:pPr>
      <w:r>
        <w:t>Konsolidovaná účtovná závierka: Konsolidovaná súvaha, Konsolidovaný výkaz ziskov a strát, Poznámky konsolidovanej účtovnej závierky k 31.12.2022</w:t>
      </w:r>
    </w:p>
    <w:p w14:paraId="48A09A20" w14:textId="77777777" w:rsidR="005F58AF" w:rsidRDefault="005F58AF" w:rsidP="005F58AF">
      <w:pPr>
        <w:numPr>
          <w:ilvl w:val="0"/>
          <w:numId w:val="4"/>
        </w:numPr>
        <w:spacing w:line="360" w:lineRule="auto"/>
        <w:jc w:val="both"/>
      </w:pPr>
      <w:r>
        <w:t>Výrok audítora ku konsolidovanej účtovnej závierke</w:t>
      </w:r>
    </w:p>
    <w:p w14:paraId="54459391" w14:textId="77777777" w:rsidR="005F58AF" w:rsidRDefault="005F58AF" w:rsidP="005F58AF"/>
    <w:p w14:paraId="0C3B08A1" w14:textId="77777777" w:rsidR="005F58AF" w:rsidRDefault="005F58AF" w:rsidP="005F58AF"/>
    <w:p w14:paraId="01F35BAB" w14:textId="77777777" w:rsidR="003A7799" w:rsidRDefault="003A7799"/>
    <w:sectPr w:rsidR="003A7799" w:rsidSect="0087148B">
      <w:footerReference w:type="even" r:id="rId24"/>
      <w:footerReference w:type="default" r:id="rId25"/>
      <w:pgSz w:w="11906" w:h="16838" w:code="9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CD39B" w14:textId="77777777" w:rsidR="002401AF" w:rsidRDefault="002401AF">
      <w:r>
        <w:separator/>
      </w:r>
    </w:p>
  </w:endnote>
  <w:endnote w:type="continuationSeparator" w:id="0">
    <w:p w14:paraId="305E8748" w14:textId="77777777" w:rsidR="002401AF" w:rsidRDefault="00240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A54EA" w14:textId="77777777" w:rsidR="0049717F" w:rsidRDefault="0000000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8A85777" w14:textId="77777777" w:rsidR="0049717F" w:rsidRDefault="0000000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FD371" w14:textId="77777777" w:rsidR="0049717F" w:rsidRDefault="0000000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18</w:t>
    </w:r>
    <w:r>
      <w:rPr>
        <w:rStyle w:val="slostrany"/>
      </w:rPr>
      <w:fldChar w:fldCharType="end"/>
    </w:r>
  </w:p>
  <w:p w14:paraId="4F5F86D1" w14:textId="77777777" w:rsidR="0049717F" w:rsidRDefault="0000000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D9067" w14:textId="77777777" w:rsidR="002401AF" w:rsidRDefault="002401AF">
      <w:r>
        <w:separator/>
      </w:r>
    </w:p>
  </w:footnote>
  <w:footnote w:type="continuationSeparator" w:id="0">
    <w:p w14:paraId="3195093D" w14:textId="77777777" w:rsidR="002401AF" w:rsidRDefault="00240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2002E"/>
    <w:multiLevelType w:val="hybridMultilevel"/>
    <w:tmpl w:val="009CE1B0"/>
    <w:lvl w:ilvl="0" w:tplc="041B0015">
      <w:start w:val="1"/>
      <w:numFmt w:val="upperLetter"/>
      <w:lvlText w:val="%1."/>
      <w:lvlJc w:val="left"/>
      <w:pPr>
        <w:ind w:left="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20" w:hanging="360"/>
      </w:pPr>
    </w:lvl>
    <w:lvl w:ilvl="2" w:tplc="041B001B" w:tentative="1">
      <w:start w:val="1"/>
      <w:numFmt w:val="lowerRoman"/>
      <w:lvlText w:val="%3."/>
      <w:lvlJc w:val="right"/>
      <w:pPr>
        <w:ind w:left="1440" w:hanging="180"/>
      </w:pPr>
    </w:lvl>
    <w:lvl w:ilvl="3" w:tplc="041B000F" w:tentative="1">
      <w:start w:val="1"/>
      <w:numFmt w:val="decimal"/>
      <w:lvlText w:val="%4."/>
      <w:lvlJc w:val="left"/>
      <w:pPr>
        <w:ind w:left="2160" w:hanging="360"/>
      </w:pPr>
    </w:lvl>
    <w:lvl w:ilvl="4" w:tplc="041B0019" w:tentative="1">
      <w:start w:val="1"/>
      <w:numFmt w:val="lowerLetter"/>
      <w:lvlText w:val="%5."/>
      <w:lvlJc w:val="left"/>
      <w:pPr>
        <w:ind w:left="2880" w:hanging="360"/>
      </w:pPr>
    </w:lvl>
    <w:lvl w:ilvl="5" w:tplc="041B001B" w:tentative="1">
      <w:start w:val="1"/>
      <w:numFmt w:val="lowerRoman"/>
      <w:lvlText w:val="%6."/>
      <w:lvlJc w:val="right"/>
      <w:pPr>
        <w:ind w:left="3600" w:hanging="180"/>
      </w:pPr>
    </w:lvl>
    <w:lvl w:ilvl="6" w:tplc="041B000F" w:tentative="1">
      <w:start w:val="1"/>
      <w:numFmt w:val="decimal"/>
      <w:lvlText w:val="%7."/>
      <w:lvlJc w:val="left"/>
      <w:pPr>
        <w:ind w:left="4320" w:hanging="360"/>
      </w:pPr>
    </w:lvl>
    <w:lvl w:ilvl="7" w:tplc="041B0019" w:tentative="1">
      <w:start w:val="1"/>
      <w:numFmt w:val="lowerLetter"/>
      <w:lvlText w:val="%8."/>
      <w:lvlJc w:val="left"/>
      <w:pPr>
        <w:ind w:left="5040" w:hanging="360"/>
      </w:pPr>
    </w:lvl>
    <w:lvl w:ilvl="8" w:tplc="041B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D38ED"/>
    <w:multiLevelType w:val="hybridMultilevel"/>
    <w:tmpl w:val="F3AA69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162EF"/>
    <w:multiLevelType w:val="multilevel"/>
    <w:tmpl w:val="51D48B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771DBF"/>
    <w:multiLevelType w:val="hybridMultilevel"/>
    <w:tmpl w:val="5A2A7A32"/>
    <w:lvl w:ilvl="0" w:tplc="8856F0FA">
      <w:start w:val="6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37D2EA3"/>
    <w:multiLevelType w:val="hybridMultilevel"/>
    <w:tmpl w:val="A82AF470"/>
    <w:lvl w:ilvl="0" w:tplc="FFFFFFFF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249D5A73"/>
    <w:multiLevelType w:val="hybridMultilevel"/>
    <w:tmpl w:val="139EEFC0"/>
    <w:lvl w:ilvl="0" w:tplc="608C73E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E57908"/>
    <w:multiLevelType w:val="hybridMultilevel"/>
    <w:tmpl w:val="5672A5B2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2F14DA"/>
    <w:multiLevelType w:val="hybridMultilevel"/>
    <w:tmpl w:val="086EB416"/>
    <w:lvl w:ilvl="0" w:tplc="CE1A4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21F33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2113A5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0552EE1"/>
    <w:multiLevelType w:val="hybridMultilevel"/>
    <w:tmpl w:val="009CE1B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527F244D"/>
    <w:multiLevelType w:val="hybridMultilevel"/>
    <w:tmpl w:val="AD7277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A63A06"/>
    <w:multiLevelType w:val="hybridMultilevel"/>
    <w:tmpl w:val="7968288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96A39"/>
    <w:multiLevelType w:val="hybridMultilevel"/>
    <w:tmpl w:val="124E7BD0"/>
    <w:lvl w:ilvl="0" w:tplc="D64A6AC2">
      <w:start w:val="5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6" w15:restartNumberingAfterBreak="0">
    <w:nsid w:val="5C4F1C55"/>
    <w:multiLevelType w:val="hybridMultilevel"/>
    <w:tmpl w:val="4120C322"/>
    <w:lvl w:ilvl="0" w:tplc="825ECD58">
      <w:start w:val="2"/>
      <w:numFmt w:val="upperLetter"/>
      <w:lvlText w:val="%1."/>
      <w:lvlJc w:val="left"/>
      <w:pPr>
        <w:ind w:left="644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3542F0"/>
    <w:multiLevelType w:val="hybridMultilevel"/>
    <w:tmpl w:val="3D36A5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78906F53"/>
    <w:multiLevelType w:val="hybridMultilevel"/>
    <w:tmpl w:val="B82CEFD4"/>
    <w:lvl w:ilvl="0" w:tplc="182CD4E0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9283F0E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54463454">
    <w:abstractNumId w:val="7"/>
  </w:num>
  <w:num w:numId="2" w16cid:durableId="290549941">
    <w:abstractNumId w:val="12"/>
  </w:num>
  <w:num w:numId="3" w16cid:durableId="800422428">
    <w:abstractNumId w:val="16"/>
  </w:num>
  <w:num w:numId="4" w16cid:durableId="1272319242">
    <w:abstractNumId w:val="23"/>
  </w:num>
  <w:num w:numId="5" w16cid:durableId="1822310325">
    <w:abstractNumId w:val="3"/>
  </w:num>
  <w:num w:numId="6" w16cid:durableId="81764746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7612820">
    <w:abstractNumId w:val="5"/>
  </w:num>
  <w:num w:numId="8" w16cid:durableId="1125076710">
    <w:abstractNumId w:val="29"/>
  </w:num>
  <w:num w:numId="9" w16cid:durableId="326984340">
    <w:abstractNumId w:val="4"/>
  </w:num>
  <w:num w:numId="10" w16cid:durableId="293103945">
    <w:abstractNumId w:val="8"/>
  </w:num>
  <w:num w:numId="11" w16cid:durableId="1688288704">
    <w:abstractNumId w:val="31"/>
  </w:num>
  <w:num w:numId="12" w16cid:durableId="772016765">
    <w:abstractNumId w:val="24"/>
  </w:num>
  <w:num w:numId="13" w16cid:durableId="498542594">
    <w:abstractNumId w:val="30"/>
  </w:num>
  <w:num w:numId="14" w16cid:durableId="364448335">
    <w:abstractNumId w:val="18"/>
  </w:num>
  <w:num w:numId="15" w16cid:durableId="554783787">
    <w:abstractNumId w:val="17"/>
  </w:num>
  <w:num w:numId="16" w16cid:durableId="1108500366">
    <w:abstractNumId w:val="27"/>
  </w:num>
  <w:num w:numId="17" w16cid:durableId="264195712">
    <w:abstractNumId w:val="32"/>
  </w:num>
  <w:num w:numId="18" w16cid:durableId="1266688734">
    <w:abstractNumId w:val="0"/>
  </w:num>
  <w:num w:numId="19" w16cid:durableId="1775974792">
    <w:abstractNumId w:val="21"/>
  </w:num>
  <w:num w:numId="20" w16cid:durableId="791092468">
    <w:abstractNumId w:val="11"/>
  </w:num>
  <w:num w:numId="21" w16cid:durableId="1685281439">
    <w:abstractNumId w:val="22"/>
  </w:num>
  <w:num w:numId="22" w16cid:durableId="1507355408">
    <w:abstractNumId w:val="9"/>
  </w:num>
  <w:num w:numId="23" w16cid:durableId="536819309">
    <w:abstractNumId w:val="19"/>
  </w:num>
  <w:num w:numId="24" w16cid:durableId="1101224668">
    <w:abstractNumId w:val="10"/>
  </w:num>
  <w:num w:numId="25" w16cid:durableId="1742562083">
    <w:abstractNumId w:val="1"/>
  </w:num>
  <w:num w:numId="26" w16cid:durableId="2044944070">
    <w:abstractNumId w:val="2"/>
  </w:num>
  <w:num w:numId="27" w16cid:durableId="545917606">
    <w:abstractNumId w:val="14"/>
  </w:num>
  <w:num w:numId="28" w16cid:durableId="1100643363">
    <w:abstractNumId w:val="28"/>
  </w:num>
  <w:num w:numId="29" w16cid:durableId="805971630">
    <w:abstractNumId w:val="13"/>
  </w:num>
  <w:num w:numId="30" w16cid:durableId="599220290">
    <w:abstractNumId w:val="15"/>
  </w:num>
  <w:num w:numId="31" w16cid:durableId="359167289">
    <w:abstractNumId w:val="20"/>
  </w:num>
  <w:num w:numId="32" w16cid:durableId="1335452234">
    <w:abstractNumId w:val="6"/>
  </w:num>
  <w:num w:numId="33" w16cid:durableId="1896618628">
    <w:abstractNumId w:val="25"/>
  </w:num>
  <w:num w:numId="34" w16cid:durableId="164615822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8AF"/>
    <w:rsid w:val="000246B6"/>
    <w:rsid w:val="00030505"/>
    <w:rsid w:val="00032B2E"/>
    <w:rsid w:val="000503B4"/>
    <w:rsid w:val="00050544"/>
    <w:rsid w:val="00067D33"/>
    <w:rsid w:val="000F0552"/>
    <w:rsid w:val="00133BC2"/>
    <w:rsid w:val="001424A1"/>
    <w:rsid w:val="001A06DC"/>
    <w:rsid w:val="002401AF"/>
    <w:rsid w:val="003467DC"/>
    <w:rsid w:val="00377557"/>
    <w:rsid w:val="003A1AC8"/>
    <w:rsid w:val="003A3471"/>
    <w:rsid w:val="003A7799"/>
    <w:rsid w:val="003B4706"/>
    <w:rsid w:val="004905EF"/>
    <w:rsid w:val="00543F8B"/>
    <w:rsid w:val="005F58AF"/>
    <w:rsid w:val="00633D2F"/>
    <w:rsid w:val="006850B2"/>
    <w:rsid w:val="00721635"/>
    <w:rsid w:val="00731AA1"/>
    <w:rsid w:val="00760886"/>
    <w:rsid w:val="007852CF"/>
    <w:rsid w:val="007B6CF1"/>
    <w:rsid w:val="007C0E07"/>
    <w:rsid w:val="008B3817"/>
    <w:rsid w:val="008C631A"/>
    <w:rsid w:val="008D7718"/>
    <w:rsid w:val="0092025F"/>
    <w:rsid w:val="00977CD1"/>
    <w:rsid w:val="009A5728"/>
    <w:rsid w:val="00A05A83"/>
    <w:rsid w:val="00A25791"/>
    <w:rsid w:val="00A82D67"/>
    <w:rsid w:val="00B360DA"/>
    <w:rsid w:val="00B55BD1"/>
    <w:rsid w:val="00B91DEF"/>
    <w:rsid w:val="00C42C99"/>
    <w:rsid w:val="00D134BC"/>
    <w:rsid w:val="00D257F4"/>
    <w:rsid w:val="00DA2266"/>
    <w:rsid w:val="00DE7A7D"/>
    <w:rsid w:val="00E86FC0"/>
    <w:rsid w:val="00E91F43"/>
    <w:rsid w:val="00EF3E83"/>
    <w:rsid w:val="00F7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77E42D"/>
  <w15:chartTrackingRefBased/>
  <w15:docId w15:val="{675FD502-F295-4946-BE24-D65D6FF4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58A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5F58AF"/>
    <w:pPr>
      <w:keepNext/>
      <w:tabs>
        <w:tab w:val="right" w:pos="8460"/>
      </w:tabs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qFormat/>
    <w:rsid w:val="005F58AF"/>
    <w:pPr>
      <w:keepNext/>
      <w:tabs>
        <w:tab w:val="right" w:pos="8820"/>
      </w:tabs>
      <w:jc w:val="center"/>
      <w:outlineLvl w:val="1"/>
    </w:pPr>
    <w:rPr>
      <w:b/>
      <w:sz w:val="28"/>
    </w:rPr>
  </w:style>
  <w:style w:type="paragraph" w:styleId="Nadpis3">
    <w:name w:val="heading 3"/>
    <w:basedOn w:val="Normlny"/>
    <w:next w:val="Normlny"/>
    <w:link w:val="Nadpis3Char"/>
    <w:qFormat/>
    <w:rsid w:val="005F58AF"/>
    <w:pPr>
      <w:keepNext/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0246B6"/>
    <w:pPr>
      <w:framePr w:w="7920" w:h="1980" w:hRule="exact" w:hSpace="141" w:wrap="auto" w:hAnchor="page" w:xAlign="center" w:yAlign="bottom"/>
      <w:ind w:left="2880"/>
    </w:pPr>
    <w:rPr>
      <w:rFonts w:ascii="Bookman Old Style" w:eastAsiaTheme="majorEastAsia" w:hAnsi="Bookman Old Style" w:cstheme="majorBidi"/>
      <w:b/>
    </w:rPr>
  </w:style>
  <w:style w:type="character" w:customStyle="1" w:styleId="Nadpis1Char">
    <w:name w:val="Nadpis 1 Char"/>
    <w:basedOn w:val="Predvolenpsmoodseku"/>
    <w:link w:val="Nadpis1"/>
    <w:rsid w:val="005F58AF"/>
    <w:rPr>
      <w:rFonts w:ascii="Times New Roman" w:eastAsia="Times New Roman" w:hAnsi="Times New Roman" w:cs="Times New Roman"/>
      <w:b/>
      <w:kern w:val="0"/>
      <w:sz w:val="24"/>
      <w:szCs w:val="24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rsid w:val="005F58AF"/>
    <w:rPr>
      <w:rFonts w:ascii="Times New Roman" w:eastAsia="Times New Roman" w:hAnsi="Times New Roman" w:cs="Times New Roman"/>
      <w:b/>
      <w:kern w:val="0"/>
      <w:sz w:val="28"/>
      <w:szCs w:val="24"/>
      <w:lang w:eastAsia="sk-SK"/>
      <w14:ligatures w14:val="none"/>
    </w:rPr>
  </w:style>
  <w:style w:type="character" w:customStyle="1" w:styleId="Nadpis3Char">
    <w:name w:val="Nadpis 3 Char"/>
    <w:basedOn w:val="Predvolenpsmoodseku"/>
    <w:link w:val="Nadpis3"/>
    <w:rsid w:val="005F58AF"/>
    <w:rPr>
      <w:rFonts w:ascii="Times New Roman" w:eastAsia="Times New Roman" w:hAnsi="Times New Roman" w:cs="Times New Roman"/>
      <w:b/>
      <w:kern w:val="0"/>
      <w:sz w:val="24"/>
      <w:szCs w:val="24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rsid w:val="005F58A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F58AF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slostrany">
    <w:name w:val="page number"/>
    <w:basedOn w:val="Predvolenpsmoodseku"/>
    <w:rsid w:val="005F58AF"/>
  </w:style>
  <w:style w:type="paragraph" w:styleId="Odsekzoznamu">
    <w:name w:val="List Paragraph"/>
    <w:basedOn w:val="Normlny"/>
    <w:uiPriority w:val="34"/>
    <w:qFormat/>
    <w:rsid w:val="005F58AF"/>
    <w:pPr>
      <w:ind w:left="708"/>
    </w:pPr>
  </w:style>
  <w:style w:type="paragraph" w:styleId="Hlavika">
    <w:name w:val="header"/>
    <w:basedOn w:val="Normlny"/>
    <w:link w:val="HlavikaChar"/>
    <w:uiPriority w:val="99"/>
    <w:unhideWhenUsed/>
    <w:rsid w:val="005F58A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F58AF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Textbubliny">
    <w:name w:val="Balloon Text"/>
    <w:basedOn w:val="Normlny"/>
    <w:link w:val="TextbublinyChar"/>
    <w:unhideWhenUsed/>
    <w:rsid w:val="005F58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F58AF"/>
    <w:rPr>
      <w:rFonts w:ascii="Segoe UI" w:eastAsia="Times New Roman" w:hAnsi="Segoe UI" w:cs="Segoe UI"/>
      <w:kern w:val="0"/>
      <w:sz w:val="18"/>
      <w:szCs w:val="18"/>
      <w:lang w:eastAsia="sk-SK"/>
      <w14:ligatures w14:val="none"/>
    </w:rPr>
  </w:style>
  <w:style w:type="character" w:styleId="Hypertextovprepojenie">
    <w:name w:val="Hyperlink"/>
    <w:uiPriority w:val="99"/>
    <w:unhideWhenUsed/>
    <w:rsid w:val="005F58AF"/>
    <w:rPr>
      <w:color w:val="0563C1"/>
      <w:u w:val="single"/>
    </w:rPr>
  </w:style>
  <w:style w:type="table" w:styleId="Mriekatabuky">
    <w:name w:val="Table Grid"/>
    <w:basedOn w:val="Normlnatabuka"/>
    <w:rsid w:val="005F58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basedOn w:val="Predvolenpsmoodseku"/>
    <w:uiPriority w:val="22"/>
    <w:qFormat/>
    <w:rsid w:val="005F58AF"/>
    <w:rPr>
      <w:b/>
      <w:bCs/>
    </w:rPr>
  </w:style>
  <w:style w:type="character" w:styleId="Zvraznenie">
    <w:name w:val="Emphasis"/>
    <w:basedOn w:val="Predvolenpsmoodseku"/>
    <w:uiPriority w:val="20"/>
    <w:qFormat/>
    <w:rsid w:val="005F58AF"/>
    <w:rPr>
      <w:i/>
      <w:iCs/>
    </w:rPr>
  </w:style>
  <w:style w:type="character" w:customStyle="1" w:styleId="BezriadkovaniaChar">
    <w:name w:val="Bez riadkovania Char"/>
    <w:basedOn w:val="Predvolenpsmoodseku"/>
    <w:link w:val="Bezriadkovania"/>
    <w:locked/>
    <w:rsid w:val="005F58A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basedOn w:val="Normlny"/>
    <w:link w:val="BezriadkovaniaChar"/>
    <w:qFormat/>
    <w:rsid w:val="005F58AF"/>
    <w:rPr>
      <w:kern w:val="2"/>
      <w14:ligatures w14:val="standardContextual"/>
    </w:rPr>
  </w:style>
  <w:style w:type="character" w:styleId="Nevyrieenzmienka">
    <w:name w:val="Unresolved Mention"/>
    <w:basedOn w:val="Predvolenpsmoodseku"/>
    <w:uiPriority w:val="99"/>
    <w:semiHidden/>
    <w:unhideWhenUsed/>
    <w:rsid w:val="005F58AF"/>
    <w:rPr>
      <w:color w:val="605E5C"/>
      <w:shd w:val="clear" w:color="auto" w:fill="E1DFDD"/>
    </w:rPr>
  </w:style>
  <w:style w:type="character" w:customStyle="1" w:styleId="markedcontent">
    <w:name w:val="markedcontent"/>
    <w:basedOn w:val="Predvolenpsmoodseku"/>
    <w:rsid w:val="005F58AF"/>
  </w:style>
  <w:style w:type="paragraph" w:styleId="Normlnywebov">
    <w:name w:val="Normal (Web)"/>
    <w:basedOn w:val="Normlny"/>
    <w:uiPriority w:val="99"/>
    <w:semiHidden/>
    <w:unhideWhenUsed/>
    <w:rsid w:val="005F58AF"/>
    <w:pPr>
      <w:spacing w:before="100" w:beforeAutospacing="1" w:after="100" w:afterAutospacing="1"/>
    </w:pPr>
  </w:style>
  <w:style w:type="paragraph" w:customStyle="1" w:styleId="Default">
    <w:name w:val="Default"/>
    <w:rsid w:val="005F58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Elegantntabuka">
    <w:name w:val="Table Elegant"/>
    <w:basedOn w:val="Normlnatabuka"/>
    <w:rsid w:val="005F58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kladntext">
    <w:name w:val="Body Text"/>
    <w:basedOn w:val="Normlny"/>
    <w:link w:val="ZkladntextChar"/>
    <w:rsid w:val="005F58AF"/>
    <w:pPr>
      <w:jc w:val="center"/>
    </w:pPr>
    <w:rPr>
      <w:b/>
      <w:sz w:val="72"/>
      <w:szCs w:val="20"/>
    </w:rPr>
  </w:style>
  <w:style w:type="character" w:customStyle="1" w:styleId="ZkladntextChar">
    <w:name w:val="Základný text Char"/>
    <w:basedOn w:val="Predvolenpsmoodseku"/>
    <w:link w:val="Zkladntext"/>
    <w:rsid w:val="005F58AF"/>
    <w:rPr>
      <w:rFonts w:ascii="Times New Roman" w:eastAsia="Times New Roman" w:hAnsi="Times New Roman" w:cs="Times New Roman"/>
      <w:b/>
      <w:kern w:val="0"/>
      <w:sz w:val="72"/>
      <w:szCs w:val="20"/>
      <w:lang w:eastAsia="sk-SK"/>
      <w14:ligatures w14:val="none"/>
    </w:rPr>
  </w:style>
  <w:style w:type="paragraph" w:customStyle="1" w:styleId="Pismenka">
    <w:name w:val="Pismenka"/>
    <w:basedOn w:val="Zkladntext"/>
    <w:rsid w:val="003A1AC8"/>
    <w:pPr>
      <w:tabs>
        <w:tab w:val="num" w:pos="426"/>
      </w:tabs>
      <w:ind w:left="426" w:hanging="426"/>
      <w:jc w:val="both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jp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image" Target="media/image1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5.JPG"/><Relationship Id="rId10" Type="http://schemas.openxmlformats.org/officeDocument/2006/relationships/image" Target="media/image2.jpeg"/><Relationship Id="rId19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openxmlformats.org/officeDocument/2006/relationships/hyperlink" Target="http://www.obeclietsvinnababkov.sk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4.jp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A80D6-3AC4-4A60-B729-8978931BB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31</Pages>
  <Words>6328</Words>
  <Characters>36073</Characters>
  <Application>Microsoft Office Word</Application>
  <DocSecurity>0</DocSecurity>
  <Lines>300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drahoslava.santusova</dc:creator>
  <cp:keywords/>
  <dc:description/>
  <cp:lastModifiedBy>drahoslava.santusova</cp:lastModifiedBy>
  <cp:revision>21</cp:revision>
  <cp:lastPrinted>2023-07-12T10:54:00Z</cp:lastPrinted>
  <dcterms:created xsi:type="dcterms:W3CDTF">2023-07-06T08:44:00Z</dcterms:created>
  <dcterms:modified xsi:type="dcterms:W3CDTF">2023-07-12T11:21:00Z</dcterms:modified>
</cp:coreProperties>
</file>